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08" w:rsidRDefault="001C173B" w:rsidP="00205008">
      <w:r>
        <w:t>ΥΛΗ ΕΞΕΤΑΣΕΩΝ ΙΟΥΝΙΟΥ 2025</w:t>
      </w:r>
      <w:r w:rsidR="00205008">
        <w:t xml:space="preserve">  ΣΤΑ ΑΡΧΑΙΑ ΑΠΟ ΜΕΤΑΦΡΑΣΗ</w:t>
      </w:r>
    </w:p>
    <w:p w:rsidR="00A62764" w:rsidRDefault="00205008" w:rsidP="00205008">
      <w:r>
        <w:t>Τάξη: Β΄ Γυμνασίου</w:t>
      </w:r>
    </w:p>
    <w:p w:rsidR="00A62764" w:rsidRDefault="00A62764" w:rsidP="00A62764"/>
    <w:p w:rsidR="00A62764" w:rsidRDefault="00B56469" w:rsidP="00865C57">
      <w:r>
        <w:t xml:space="preserve">Από το σχολικό βιβλίο «Ομηρικά έπη, </w:t>
      </w:r>
      <w:proofErr w:type="spellStart"/>
      <w:r>
        <w:t>Ιλιάδα</w:t>
      </w:r>
      <w:proofErr w:type="spellEnd"/>
      <w:r>
        <w:t>»</w:t>
      </w:r>
      <w:r w:rsidR="00A62764">
        <w:t xml:space="preserve"> οι παρακάτω στίχοι των αναφερόμενων ραψωδιών:</w:t>
      </w:r>
    </w:p>
    <w:p w:rsidR="00A62764" w:rsidRDefault="00A62764" w:rsidP="00A62764">
      <w:r>
        <w:t>Ραψωδία Α, στίχοι 1-53 και 54-306</w:t>
      </w:r>
    </w:p>
    <w:p w:rsidR="00A62764" w:rsidRDefault="00A62764" w:rsidP="00A62764">
      <w:r>
        <w:t>Ραψωδία Ζ, στίχοι 369-529</w:t>
      </w:r>
    </w:p>
    <w:p w:rsidR="00A62764" w:rsidRDefault="00A62764" w:rsidP="00A62764">
      <w:r>
        <w:t>Ραψωδία Π, στίχοι 684-867</w:t>
      </w:r>
    </w:p>
    <w:p w:rsidR="00865C57" w:rsidRDefault="00A62764" w:rsidP="00865C57">
      <w:r>
        <w:t>Ραψωδία Χ, στίχοι 247-394</w:t>
      </w:r>
      <w:bookmarkStart w:id="0" w:name="_GoBack"/>
      <w:bookmarkEnd w:id="0"/>
    </w:p>
    <w:p w:rsidR="00865C57" w:rsidRDefault="00865C57" w:rsidP="00865C57">
      <w:r>
        <w:t>• Οι σημειώσεις στα τετράδια των μαθητών/-</w:t>
      </w:r>
      <w:proofErr w:type="spellStart"/>
      <w:r>
        <w:t>τριων</w:t>
      </w:r>
      <w:proofErr w:type="spellEnd"/>
      <w:r>
        <w:t>.</w:t>
      </w:r>
    </w:p>
    <w:sectPr w:rsidR="00865C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230BA"/>
    <w:multiLevelType w:val="hybridMultilevel"/>
    <w:tmpl w:val="F9F02F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64"/>
    <w:rsid w:val="001C173B"/>
    <w:rsid w:val="00205008"/>
    <w:rsid w:val="00865C57"/>
    <w:rsid w:val="00A62764"/>
    <w:rsid w:val="00B56469"/>
    <w:rsid w:val="00C41058"/>
    <w:rsid w:val="00C945E6"/>
    <w:rsid w:val="00F2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ΧΡΗΣΤΟΣ</dc:creator>
  <cp:lastModifiedBy>christos</cp:lastModifiedBy>
  <cp:revision>7</cp:revision>
  <dcterms:created xsi:type="dcterms:W3CDTF">2024-05-09T09:58:00Z</dcterms:created>
  <dcterms:modified xsi:type="dcterms:W3CDTF">2025-05-08T10:06:00Z</dcterms:modified>
</cp:coreProperties>
</file>