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47" w:rsidRDefault="00A37C91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0431A2E6" wp14:editId="7F42F538">
            <wp:simplePos x="0" y="0"/>
            <wp:positionH relativeFrom="column">
              <wp:posOffset>-697865</wp:posOffset>
            </wp:positionH>
            <wp:positionV relativeFrom="paragraph">
              <wp:posOffset>311785</wp:posOffset>
            </wp:positionV>
            <wp:extent cx="6657975" cy="3076575"/>
            <wp:effectExtent l="0" t="76200" r="0" b="123825"/>
            <wp:wrapTight wrapText="bothSides">
              <wp:wrapPolygon edited="0">
                <wp:start x="9456" y="-535"/>
                <wp:lineTo x="5130" y="-267"/>
                <wp:lineTo x="5006" y="1872"/>
                <wp:lineTo x="5006" y="4012"/>
                <wp:lineTo x="3337" y="5484"/>
                <wp:lineTo x="3337" y="6152"/>
                <wp:lineTo x="3090" y="6152"/>
                <wp:lineTo x="3028" y="10432"/>
                <wp:lineTo x="3152" y="12572"/>
                <wp:lineTo x="4079" y="14712"/>
                <wp:lineTo x="4141" y="19126"/>
                <wp:lineTo x="4450" y="21132"/>
                <wp:lineTo x="12422" y="22068"/>
                <wp:lineTo x="12484" y="22336"/>
                <wp:lineTo x="16501" y="22336"/>
                <wp:lineTo x="16563" y="22068"/>
                <wp:lineTo x="17058" y="21266"/>
                <wp:lineTo x="17058" y="14712"/>
                <wp:lineTo x="17367" y="14712"/>
                <wp:lineTo x="19282" y="12840"/>
                <wp:lineTo x="19282" y="4949"/>
                <wp:lineTo x="18603" y="4414"/>
                <wp:lineTo x="16625" y="4012"/>
                <wp:lineTo x="16748" y="-134"/>
                <wp:lineTo x="12052" y="-535"/>
                <wp:lineTo x="9456" y="-535"/>
              </wp:wrapPolygon>
            </wp:wrapTight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791">
        <w:t>Προοίμιο - Χαρακτηρισμοί του Οδυσσέα.</w:t>
      </w:r>
    </w:p>
    <w:p w:rsidR="00A37C91" w:rsidRDefault="00A37C91"/>
    <w:p w:rsidR="00A37C91" w:rsidRDefault="00A37C91"/>
    <w:p w:rsidR="00A37C91" w:rsidRDefault="00A37C91"/>
    <w:p w:rsidR="00A37C91" w:rsidRDefault="00A37C91"/>
    <w:p w:rsidR="00A37C91" w:rsidRDefault="00A37C91"/>
    <w:p w:rsidR="00A37C91" w:rsidRDefault="00A37C91"/>
    <w:p w:rsidR="00A37C91" w:rsidRDefault="00A37C91"/>
    <w:p w:rsidR="00A37C91" w:rsidRDefault="00A37C91"/>
    <w:p w:rsidR="00A37C91" w:rsidRDefault="00A37C91"/>
    <w:p w:rsidR="00A37C91" w:rsidRDefault="00A37C91"/>
    <w:p w:rsidR="00A37C91" w:rsidRDefault="00A37C91">
      <w:proofErr w:type="spellStart"/>
      <w:r>
        <w:t>Ασκ</w:t>
      </w:r>
      <w:proofErr w:type="spellEnd"/>
      <w:r>
        <w:t xml:space="preserve">. 1. Να γράψετε μια παράγραφο </w:t>
      </w:r>
      <w:r w:rsidR="0083630E">
        <w:t xml:space="preserve">στο τετράδιό σας </w:t>
      </w:r>
      <w:r>
        <w:t>όπου</w:t>
      </w:r>
      <w:r w:rsidR="00A66819">
        <w:t xml:space="preserve">                                                                                              </w:t>
      </w:r>
      <w:r>
        <w:t>α) θα χαρακτηρίσετε τον Οδυσσέα,</w:t>
      </w:r>
      <w:r w:rsidR="0083630E">
        <w:t xml:space="preserve">                                                                                                                                  </w:t>
      </w:r>
      <w:r>
        <w:t>β) θα δικαιολογήσετε τους  χαρακτηρισμούς</w:t>
      </w:r>
      <w:r w:rsidR="0083630E">
        <w:t xml:space="preserve"> που θα δοθούν</w:t>
      </w:r>
      <w:r>
        <w:t>.</w:t>
      </w:r>
    </w:p>
    <w:tbl>
      <w:tblPr>
        <w:tblStyle w:val="a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A37C91" w:rsidTr="00A66819">
        <w:tc>
          <w:tcPr>
            <w:tcW w:w="4261" w:type="dxa"/>
          </w:tcPr>
          <w:p w:rsidR="00A37C91" w:rsidRDefault="00A37C91">
            <w:r>
              <w:t>Χρήσιμα  ουσιαστικά</w:t>
            </w:r>
            <w:r>
              <w:t>:</w:t>
            </w:r>
          </w:p>
        </w:tc>
        <w:tc>
          <w:tcPr>
            <w:tcW w:w="4261" w:type="dxa"/>
          </w:tcPr>
          <w:p w:rsidR="00A37C91" w:rsidRDefault="00A37C91">
            <w:r>
              <w:t>Χρήσιμα ρήματα:</w:t>
            </w:r>
          </w:p>
        </w:tc>
      </w:tr>
      <w:tr w:rsidR="00A37C91" w:rsidTr="00A66819">
        <w:tc>
          <w:tcPr>
            <w:tcW w:w="4261" w:type="dxa"/>
          </w:tcPr>
          <w:p w:rsidR="0083630E" w:rsidRDefault="0083630E"/>
          <w:p w:rsidR="00A37C91" w:rsidRDefault="00A37C91">
            <w:r>
              <w:t>ο Οδυσσέας</w:t>
            </w:r>
          </w:p>
          <w:p w:rsidR="00A37C91" w:rsidRDefault="00A37C91">
            <w:r>
              <w:t>ο ήρωας του έπους</w:t>
            </w:r>
          </w:p>
          <w:p w:rsidR="00A37C91" w:rsidRDefault="00A37C91">
            <w:r>
              <w:t xml:space="preserve">ο πρωταγωνιστής </w:t>
            </w:r>
          </w:p>
          <w:p w:rsidR="00A37C91" w:rsidRDefault="00A37C91">
            <w:r>
              <w:t>ο γιος του Λαέρτη</w:t>
            </w:r>
          </w:p>
          <w:p w:rsidR="0083630E" w:rsidRDefault="0083630E">
            <w:r>
              <w:t>…</w:t>
            </w:r>
          </w:p>
        </w:tc>
        <w:tc>
          <w:tcPr>
            <w:tcW w:w="4261" w:type="dxa"/>
          </w:tcPr>
          <w:p w:rsidR="0083630E" w:rsidRDefault="0083630E"/>
          <w:p w:rsidR="00A37C91" w:rsidRDefault="0083630E">
            <w:r>
              <w:t>χαρακτηρίζεται ως</w:t>
            </w:r>
          </w:p>
          <w:p w:rsidR="0083630E" w:rsidRDefault="0083630E">
            <w:r>
              <w:t>παρουσιάζεται ως</w:t>
            </w:r>
          </w:p>
          <w:p w:rsidR="0083630E" w:rsidRDefault="0083630E">
            <w:r>
              <w:t>εμφανίζεται ως</w:t>
            </w:r>
          </w:p>
          <w:p w:rsidR="0083630E" w:rsidRDefault="0083630E">
            <w:r>
              <w:t>προβάλλεται ως</w:t>
            </w:r>
          </w:p>
          <w:p w:rsidR="0083630E" w:rsidRDefault="0083630E">
            <w:r>
              <w:t>αποκαλείται ως</w:t>
            </w:r>
          </w:p>
          <w:p w:rsidR="0083630E" w:rsidRDefault="0083630E">
            <w:r>
              <w:t>…</w:t>
            </w:r>
          </w:p>
        </w:tc>
      </w:tr>
    </w:tbl>
    <w:p w:rsidR="00A37C91" w:rsidRDefault="0083630E" w:rsidP="0083630E">
      <w:r>
        <w:t>Π.χ. Μπορείτε να ξεκινήσετε και να ολοκληρώσετε ως εξής:</w:t>
      </w:r>
    </w:p>
    <w:p w:rsidR="00FD5791" w:rsidRDefault="0083630E" w:rsidP="00A66819">
      <w:pPr>
        <w:spacing w:line="360" w:lineRule="auto"/>
        <w:rPr>
          <w:i/>
        </w:rPr>
      </w:pPr>
      <w:r w:rsidRPr="00A66819">
        <w:rPr>
          <w:i/>
        </w:rPr>
        <w:t xml:space="preserve">Στο προοίμιο ο Οδυσσέας χαρακτηρίζεται από τον Όμηρο ως </w:t>
      </w:r>
      <w:r w:rsidRPr="00A66819">
        <w:rPr>
          <w:i/>
          <w:color w:val="808080" w:themeColor="background1" w:themeShade="80"/>
        </w:rPr>
        <w:t xml:space="preserve">___________________ </w:t>
      </w:r>
      <w:r w:rsidRPr="00A66819">
        <w:rPr>
          <w:i/>
        </w:rPr>
        <w:t xml:space="preserve">και </w:t>
      </w:r>
      <w:r w:rsidRPr="00A66819">
        <w:rPr>
          <w:i/>
          <w:color w:val="808080" w:themeColor="background1" w:themeShade="80"/>
        </w:rPr>
        <w:t xml:space="preserve">____________________  </w:t>
      </w:r>
      <w:r w:rsidRPr="00A66819">
        <w:rPr>
          <w:i/>
        </w:rPr>
        <w:t xml:space="preserve">επειδή κάθε φορά που εκείνος βρίσκεται σε κίνδυνο καταφέρνει να βρει την κατάλληλη λύση για να αποφύγει το κακό. </w:t>
      </w:r>
      <w:r w:rsidR="00A66819">
        <w:rPr>
          <w:i/>
        </w:rPr>
        <w:t xml:space="preserve"> Επίσης </w:t>
      </w:r>
      <w:r w:rsidRPr="00A66819">
        <w:rPr>
          <w:i/>
          <w:color w:val="808080" w:themeColor="background1" w:themeShade="80"/>
        </w:rPr>
        <w:t>_______________________ _________________________________________________________________________________________________________________________________________________________________________________________________________________________________</w:t>
      </w:r>
      <w:r w:rsidRPr="00A66819">
        <w:rPr>
          <w:color w:val="808080" w:themeColor="background1" w:themeShade="8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6819" w:rsidRPr="00A66819">
        <w:rPr>
          <w:color w:val="808080" w:themeColor="background1" w:themeShade="80"/>
        </w:rPr>
        <w:t>______________________________________________________________________________________________________________________________________________________________________________________</w:t>
      </w:r>
      <w:r w:rsidR="00A66819" w:rsidRPr="00A66819">
        <w:rPr>
          <w:i/>
        </w:rPr>
        <w:t>Τέλος</w:t>
      </w:r>
      <w:r w:rsidRPr="00A66819">
        <w:rPr>
          <w:i/>
        </w:rPr>
        <w:t xml:space="preserve"> αποκαλείται από τον ποιητή </w:t>
      </w:r>
      <w:r w:rsidRPr="00A66819">
        <w:rPr>
          <w:i/>
          <w:color w:val="808080" w:themeColor="background1" w:themeShade="80"/>
        </w:rPr>
        <w:t xml:space="preserve">____________ </w:t>
      </w:r>
      <w:r w:rsidRPr="00A66819">
        <w:rPr>
          <w:i/>
        </w:rPr>
        <w:t>ώστε</w:t>
      </w:r>
      <w:r w:rsidR="00A66819" w:rsidRPr="00A66819">
        <w:rPr>
          <w:i/>
        </w:rPr>
        <w:t xml:space="preserve"> να δοθεί η έ</w:t>
      </w:r>
      <w:r w:rsidRPr="00A66819">
        <w:rPr>
          <w:i/>
        </w:rPr>
        <w:t>μφαση στις εξαιρετικές του ικανότητες.</w:t>
      </w:r>
    </w:p>
    <w:p w:rsidR="00A66819" w:rsidRDefault="00A66819" w:rsidP="00A66819">
      <w:r>
        <w:rPr>
          <w:noProof/>
          <w:lang w:eastAsia="el-GR"/>
        </w:rPr>
        <w:lastRenderedPageBreak/>
        <w:drawing>
          <wp:anchor distT="0" distB="0" distL="114300" distR="114300" simplePos="0" relativeHeight="251660288" behindDoc="1" locked="0" layoutInCell="1" allowOverlap="1" wp14:anchorId="74904A20" wp14:editId="5E78AA14">
            <wp:simplePos x="0" y="0"/>
            <wp:positionH relativeFrom="column">
              <wp:posOffset>-697865</wp:posOffset>
            </wp:positionH>
            <wp:positionV relativeFrom="paragraph">
              <wp:posOffset>311785</wp:posOffset>
            </wp:positionV>
            <wp:extent cx="6657975" cy="3076575"/>
            <wp:effectExtent l="0" t="76200" r="0" b="123825"/>
            <wp:wrapTight wrapText="bothSides">
              <wp:wrapPolygon edited="0">
                <wp:start x="9579" y="-535"/>
                <wp:lineTo x="3708" y="-267"/>
                <wp:lineTo x="3585" y="1872"/>
                <wp:lineTo x="3585" y="4012"/>
                <wp:lineTo x="2719" y="5617"/>
                <wp:lineTo x="2719" y="6152"/>
                <wp:lineTo x="2472" y="6152"/>
                <wp:lineTo x="2410" y="10432"/>
                <wp:lineTo x="2534" y="12706"/>
                <wp:lineTo x="4203" y="14712"/>
                <wp:lineTo x="4264" y="19126"/>
                <wp:lineTo x="4573" y="21132"/>
                <wp:lineTo x="12546" y="22068"/>
                <wp:lineTo x="12608" y="22336"/>
                <wp:lineTo x="16625" y="22336"/>
                <wp:lineTo x="16687" y="22068"/>
                <wp:lineTo x="17181" y="21266"/>
                <wp:lineTo x="17181" y="14712"/>
                <wp:lineTo x="17799" y="14712"/>
                <wp:lineTo x="20642" y="12973"/>
                <wp:lineTo x="20704" y="4949"/>
                <wp:lineTo x="19839" y="4414"/>
                <wp:lineTo x="16748" y="4012"/>
                <wp:lineTo x="16872" y="-134"/>
                <wp:lineTo x="12175" y="-535"/>
                <wp:lineTo x="9579" y="-535"/>
              </wp:wrapPolygon>
            </wp:wrapTight>
            <wp:docPr id="2" name="Διάγραμμ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Προοίμιο - Χαρακτηρισμοί του Οδυσσέα.</w:t>
      </w:r>
    </w:p>
    <w:p w:rsidR="00A66819" w:rsidRDefault="00A66819" w:rsidP="00A66819"/>
    <w:p w:rsidR="00A66819" w:rsidRDefault="00A66819" w:rsidP="00A66819"/>
    <w:p w:rsidR="00A66819" w:rsidRDefault="00A66819" w:rsidP="00A66819"/>
    <w:p w:rsidR="00A66819" w:rsidRDefault="00A66819" w:rsidP="00A66819"/>
    <w:p w:rsidR="00A66819" w:rsidRDefault="00A66819" w:rsidP="00A66819"/>
    <w:p w:rsidR="00A66819" w:rsidRDefault="00A66819" w:rsidP="00A66819"/>
    <w:p w:rsidR="00A66819" w:rsidRDefault="00A66819" w:rsidP="00A66819">
      <w:proofErr w:type="spellStart"/>
      <w:r>
        <w:t>Ασκ</w:t>
      </w:r>
      <w:proofErr w:type="spellEnd"/>
      <w:r>
        <w:t>. 1. Να γράψετε μια παράγραφο στο τετράδιό σας όπου                                                                                              α) θα χαρακτηρίσετε τον Οδυσσέα,                                                                                                                                  β) θα δικαιολογήσετε τους  χαρακτηρισμούς που θα δοθούν.</w:t>
      </w:r>
    </w:p>
    <w:tbl>
      <w:tblPr>
        <w:tblStyle w:val="a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A66819" w:rsidTr="008D103A">
        <w:tc>
          <w:tcPr>
            <w:tcW w:w="4261" w:type="dxa"/>
          </w:tcPr>
          <w:p w:rsidR="00A66819" w:rsidRDefault="00A66819" w:rsidP="008D103A">
            <w:r>
              <w:t>Χρήσιμα  ουσιαστικά:</w:t>
            </w:r>
          </w:p>
        </w:tc>
        <w:tc>
          <w:tcPr>
            <w:tcW w:w="4261" w:type="dxa"/>
          </w:tcPr>
          <w:p w:rsidR="00A66819" w:rsidRDefault="00A66819" w:rsidP="008D103A">
            <w:r>
              <w:t>Χρήσιμα ρήματα:</w:t>
            </w:r>
          </w:p>
        </w:tc>
      </w:tr>
      <w:tr w:rsidR="00A66819" w:rsidTr="008D103A">
        <w:tc>
          <w:tcPr>
            <w:tcW w:w="4261" w:type="dxa"/>
          </w:tcPr>
          <w:p w:rsidR="00A66819" w:rsidRDefault="00A66819" w:rsidP="008D103A"/>
          <w:p w:rsidR="00A66819" w:rsidRDefault="00A66819" w:rsidP="008D103A">
            <w:r>
              <w:t>ο Οδυσσέας</w:t>
            </w:r>
          </w:p>
          <w:p w:rsidR="00A66819" w:rsidRDefault="00A66819" w:rsidP="008D103A">
            <w:r>
              <w:t>ο ήρωας του έπους</w:t>
            </w:r>
          </w:p>
          <w:p w:rsidR="00A66819" w:rsidRDefault="00A66819" w:rsidP="008D103A">
            <w:r>
              <w:t xml:space="preserve">ο πρωταγωνιστής </w:t>
            </w:r>
          </w:p>
          <w:p w:rsidR="00A66819" w:rsidRDefault="00A66819" w:rsidP="008D103A">
            <w:r>
              <w:t>ο γιος του Λαέρτη</w:t>
            </w:r>
          </w:p>
          <w:p w:rsidR="00A66819" w:rsidRDefault="00A66819" w:rsidP="008D103A">
            <w:r>
              <w:t>…</w:t>
            </w:r>
          </w:p>
        </w:tc>
        <w:tc>
          <w:tcPr>
            <w:tcW w:w="4261" w:type="dxa"/>
          </w:tcPr>
          <w:p w:rsidR="00A66819" w:rsidRDefault="00A66819" w:rsidP="008D103A"/>
          <w:p w:rsidR="00A66819" w:rsidRDefault="00A66819" w:rsidP="008D103A">
            <w:r>
              <w:t>χαρακτηρίζεται ως</w:t>
            </w:r>
          </w:p>
          <w:p w:rsidR="00A66819" w:rsidRDefault="00A66819" w:rsidP="008D103A">
            <w:r>
              <w:t>παρουσιάζεται ως</w:t>
            </w:r>
          </w:p>
          <w:p w:rsidR="00A66819" w:rsidRDefault="00A66819" w:rsidP="008D103A">
            <w:r>
              <w:t>εμφανίζεται ως</w:t>
            </w:r>
          </w:p>
          <w:p w:rsidR="00A66819" w:rsidRDefault="00A66819" w:rsidP="008D103A">
            <w:r>
              <w:t>προβάλλεται ως</w:t>
            </w:r>
          </w:p>
          <w:p w:rsidR="00A66819" w:rsidRDefault="00A66819" w:rsidP="008D103A">
            <w:r>
              <w:t>αποκαλείται ως</w:t>
            </w:r>
          </w:p>
          <w:p w:rsidR="00A66819" w:rsidRDefault="00A66819" w:rsidP="008D103A">
            <w:r>
              <w:t>…</w:t>
            </w:r>
          </w:p>
        </w:tc>
      </w:tr>
    </w:tbl>
    <w:p w:rsidR="00A66819" w:rsidRDefault="00A66819" w:rsidP="00A66819">
      <w:r>
        <w:t>Π.χ. Μπορείτε να ξεκινήσετε και να ολοκληρώσετε ως εξής:</w:t>
      </w:r>
    </w:p>
    <w:p w:rsidR="00A66819" w:rsidRDefault="00A66819" w:rsidP="00A66819">
      <w:pPr>
        <w:spacing w:line="360" w:lineRule="auto"/>
        <w:rPr>
          <w:i/>
        </w:rPr>
      </w:pPr>
      <w:r w:rsidRPr="00A66819">
        <w:rPr>
          <w:i/>
        </w:rPr>
        <w:t xml:space="preserve">Στο προοίμιο ο Οδυσσέας χαρακτηρίζεται από τον Όμηρο ως </w:t>
      </w:r>
      <w:r w:rsidRPr="00A66819">
        <w:rPr>
          <w:i/>
          <w:color w:val="808080" w:themeColor="background1" w:themeShade="80"/>
        </w:rPr>
        <w:t xml:space="preserve">___________________ </w:t>
      </w:r>
      <w:r w:rsidRPr="00A66819">
        <w:rPr>
          <w:i/>
        </w:rPr>
        <w:t xml:space="preserve">και </w:t>
      </w:r>
      <w:r w:rsidRPr="00A66819">
        <w:rPr>
          <w:i/>
          <w:color w:val="808080" w:themeColor="background1" w:themeShade="80"/>
        </w:rPr>
        <w:t xml:space="preserve">____________________  </w:t>
      </w:r>
      <w:r w:rsidRPr="00A66819">
        <w:rPr>
          <w:i/>
        </w:rPr>
        <w:t xml:space="preserve">επειδή κάθε φορά που εκείνος βρίσκεται σε κίνδυνο καταφέρνει να βρει την κατάλληλη λύση για να αποφύγει το κακό. </w:t>
      </w:r>
      <w:r>
        <w:rPr>
          <w:i/>
        </w:rPr>
        <w:t xml:space="preserve"> Επίσης </w:t>
      </w:r>
      <w:r w:rsidRPr="00A66819">
        <w:rPr>
          <w:i/>
          <w:color w:val="808080" w:themeColor="background1" w:themeShade="80"/>
        </w:rPr>
        <w:t>_______________________ _________________________________________________________________________________________________________________________________________________________________________________________________________________________________</w:t>
      </w:r>
      <w:r w:rsidRPr="00A66819">
        <w:rPr>
          <w:color w:val="808080" w:themeColor="background1" w:themeShade="8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66819">
        <w:rPr>
          <w:i/>
        </w:rPr>
        <w:t xml:space="preserve">Τέλος αποκαλείται από τον ποιητή </w:t>
      </w:r>
      <w:r w:rsidRPr="00A66819">
        <w:rPr>
          <w:i/>
          <w:color w:val="808080" w:themeColor="background1" w:themeShade="80"/>
        </w:rPr>
        <w:t xml:space="preserve">____________ </w:t>
      </w:r>
      <w:r w:rsidRPr="00A66819">
        <w:rPr>
          <w:i/>
        </w:rPr>
        <w:t>ώστε να δοθεί η έμφαση στις εξαιρετικές του ικανότητες.</w:t>
      </w:r>
    </w:p>
    <w:p w:rsidR="00A66819" w:rsidRDefault="00A66819" w:rsidP="00A66819">
      <w:pPr>
        <w:spacing w:line="360" w:lineRule="auto"/>
      </w:pPr>
    </w:p>
    <w:p w:rsidR="00A66819" w:rsidRDefault="00A66819" w:rsidP="00A66819">
      <w:pPr>
        <w:spacing w:line="360" w:lineRule="auto"/>
      </w:pPr>
      <w:bookmarkStart w:id="0" w:name="_GoBack"/>
      <w:bookmarkEnd w:id="0"/>
    </w:p>
    <w:sectPr w:rsidR="00A66819" w:rsidSect="0083630E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4F"/>
    <w:rsid w:val="004F18E3"/>
    <w:rsid w:val="00672CC0"/>
    <w:rsid w:val="0083630E"/>
    <w:rsid w:val="009C0257"/>
    <w:rsid w:val="00A37C91"/>
    <w:rsid w:val="00A66819"/>
    <w:rsid w:val="00C91386"/>
    <w:rsid w:val="00DD634F"/>
    <w:rsid w:val="00F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579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3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579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3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89CF35-8ABA-4A9E-AA6B-66BF10001B50}" type="doc">
      <dgm:prSet loTypeId="urn:microsoft.com/office/officeart/2008/layout/RadialCluster" loCatId="cycle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endParaRPr lang="el-GR"/>
        </a:p>
      </dgm:t>
    </dgm:pt>
    <dgm:pt modelId="{2463F0F1-E1DD-4B50-80B4-2115D6AF3092}">
      <dgm:prSet phldrT="[Κείμενο]" custT="1"/>
      <dgm:spPr/>
      <dgm:t>
        <a:bodyPr/>
        <a:lstStyle/>
        <a:p>
          <a:r>
            <a:rPr lang="el-GR" sz="1200"/>
            <a:t>ΟΔΥΣΣΕΑΣ</a:t>
          </a:r>
        </a:p>
      </dgm:t>
    </dgm:pt>
    <dgm:pt modelId="{BCCE8019-1FED-4155-896D-0BAA80D57625}" type="parTrans" cxnId="{DCB9B643-5181-4186-A3BD-458F22A046B5}">
      <dgm:prSet/>
      <dgm:spPr/>
      <dgm:t>
        <a:bodyPr/>
        <a:lstStyle/>
        <a:p>
          <a:endParaRPr lang="el-GR"/>
        </a:p>
      </dgm:t>
    </dgm:pt>
    <dgm:pt modelId="{2B9F779D-0236-4EF6-A3D0-E9A0A10DEB4A}" type="sibTrans" cxnId="{DCB9B643-5181-4186-A3BD-458F22A046B5}">
      <dgm:prSet/>
      <dgm:spPr/>
      <dgm:t>
        <a:bodyPr/>
        <a:lstStyle/>
        <a:p>
          <a:endParaRPr lang="el-GR"/>
        </a:p>
      </dgm:t>
    </dgm:pt>
    <dgm:pt modelId="{E4FED6A4-0302-422F-A674-7F0D52D5738E}">
      <dgm:prSet phldrT="[Κείμενο]" custT="1"/>
      <dgm:spPr/>
      <dgm:t>
        <a:bodyPr/>
        <a:lstStyle/>
        <a:p>
          <a:r>
            <a:rPr lang="el-GR" sz="1000"/>
            <a:t>6 </a:t>
          </a:r>
        </a:p>
        <a:p>
          <a:r>
            <a:rPr lang="el-GR" sz="1000"/>
            <a:t>νοσταλγός </a:t>
          </a:r>
        </a:p>
      </dgm:t>
    </dgm:pt>
    <dgm:pt modelId="{CDADCF96-0A00-432D-8C1F-00CDFBBB7AAF}" type="parTrans" cxnId="{BE7329B0-867C-4F91-A614-5D92B1FDB4B4}">
      <dgm:prSet/>
      <dgm:spPr/>
      <dgm:t>
        <a:bodyPr/>
        <a:lstStyle/>
        <a:p>
          <a:endParaRPr lang="el-GR"/>
        </a:p>
      </dgm:t>
    </dgm:pt>
    <dgm:pt modelId="{E36F1106-B966-49B0-9A8F-8EDBAC097FCB}" type="sibTrans" cxnId="{BE7329B0-867C-4F91-A614-5D92B1FDB4B4}">
      <dgm:prSet/>
      <dgm:spPr/>
      <dgm:t>
        <a:bodyPr/>
        <a:lstStyle/>
        <a:p>
          <a:endParaRPr lang="el-GR"/>
        </a:p>
      </dgm:t>
    </dgm:pt>
    <dgm:pt modelId="{AFA3DD02-BA04-4E22-A537-4A07BBA42579}">
      <dgm:prSet phldrT="[Κείμενο]" custT="1"/>
      <dgm:spPr/>
      <dgm:t>
        <a:bodyPr/>
        <a:lstStyle/>
        <a:p>
          <a:r>
            <a:rPr lang="el-GR" sz="1000"/>
            <a:t>7 </a:t>
          </a:r>
        </a:p>
        <a:p>
          <a:r>
            <a:rPr lang="el-GR" sz="1050"/>
            <a:t>θεϊκός</a:t>
          </a:r>
          <a:endParaRPr lang="el-GR" sz="1000"/>
        </a:p>
        <a:p>
          <a:r>
            <a:rPr lang="el-GR" sz="1000"/>
            <a:t>θείος</a:t>
          </a:r>
        </a:p>
      </dgm:t>
    </dgm:pt>
    <dgm:pt modelId="{90CC224A-50ED-4C8F-9B45-E00DFD1E3D74}" type="parTrans" cxnId="{6FA02B7E-B96A-458A-8479-C99A6E857EB0}">
      <dgm:prSet/>
      <dgm:spPr/>
      <dgm:t>
        <a:bodyPr/>
        <a:lstStyle/>
        <a:p>
          <a:endParaRPr lang="el-GR"/>
        </a:p>
      </dgm:t>
    </dgm:pt>
    <dgm:pt modelId="{BB6AC4A4-D99B-4D0E-BBE7-7C249EFBC3EF}" type="sibTrans" cxnId="{6FA02B7E-B96A-458A-8479-C99A6E857EB0}">
      <dgm:prSet/>
      <dgm:spPr/>
      <dgm:t>
        <a:bodyPr/>
        <a:lstStyle/>
        <a:p>
          <a:endParaRPr lang="el-GR"/>
        </a:p>
      </dgm:t>
    </dgm:pt>
    <dgm:pt modelId="{B0BF09BF-B95D-4207-A69B-A32E471AD0E9}">
      <dgm:prSet phldrT="[Κείμενο]" custT="1"/>
      <dgm:spPr/>
      <dgm:t>
        <a:bodyPr/>
        <a:lstStyle/>
        <a:p>
          <a:r>
            <a:rPr lang="el-GR" sz="1000"/>
            <a:t>1</a:t>
          </a:r>
        </a:p>
        <a:p>
          <a:r>
            <a:rPr lang="el-GR" sz="1000"/>
            <a:t>πολύτροπος</a:t>
          </a:r>
        </a:p>
        <a:p>
          <a:r>
            <a:rPr lang="el-GR" sz="1000"/>
            <a:t> πολυμήχανος</a:t>
          </a:r>
        </a:p>
        <a:p>
          <a:r>
            <a:rPr lang="el-GR" sz="1000"/>
            <a:t>ευρηματικός</a:t>
          </a:r>
        </a:p>
        <a:p>
          <a:r>
            <a:rPr lang="el-GR" sz="1000"/>
            <a:t>εφευρετικός</a:t>
          </a:r>
        </a:p>
        <a:p>
          <a:r>
            <a:rPr lang="el-GR" sz="1000"/>
            <a:t>έξυπνος</a:t>
          </a:r>
        </a:p>
      </dgm:t>
    </dgm:pt>
    <dgm:pt modelId="{F0CBE7EA-1006-4089-8606-CEC592A9B2D3}" type="parTrans" cxnId="{3A610463-92B4-470A-A214-C240240F9788}">
      <dgm:prSet/>
      <dgm:spPr/>
      <dgm:t>
        <a:bodyPr/>
        <a:lstStyle/>
        <a:p>
          <a:endParaRPr lang="el-GR"/>
        </a:p>
      </dgm:t>
    </dgm:pt>
    <dgm:pt modelId="{2B597A4C-A646-4FB2-9089-18A90053C167}" type="sibTrans" cxnId="{3A610463-92B4-470A-A214-C240240F9788}">
      <dgm:prSet/>
      <dgm:spPr/>
      <dgm:t>
        <a:bodyPr/>
        <a:lstStyle/>
        <a:p>
          <a:endParaRPr lang="el-GR"/>
        </a:p>
      </dgm:t>
    </dgm:pt>
    <dgm:pt modelId="{A26A6F24-D943-4857-B795-A73F83A60DE2}">
      <dgm:prSet phldrT="[Κείμενο]" custT="1"/>
      <dgm:spPr/>
      <dgm:t>
        <a:bodyPr/>
        <a:lstStyle/>
        <a:p>
          <a:r>
            <a:rPr lang="el-GR" sz="1000"/>
            <a:t>2                κοσμογυρισμένος</a:t>
          </a:r>
        </a:p>
        <a:p>
          <a:r>
            <a:rPr lang="el-GR" sz="1000"/>
            <a:t>πολυταξιδεμένος</a:t>
          </a:r>
        </a:p>
        <a:p>
          <a:r>
            <a:rPr lang="el-GR" sz="1000"/>
            <a:t>πολύπειρος</a:t>
          </a:r>
        </a:p>
        <a:p>
          <a:r>
            <a:rPr lang="el-GR" sz="1000"/>
            <a:t>πολύξερος</a:t>
          </a:r>
        </a:p>
        <a:p>
          <a:r>
            <a:rPr lang="el-GR" sz="1000"/>
            <a:t>ανοιχτόμυαλος</a:t>
          </a:r>
        </a:p>
      </dgm:t>
    </dgm:pt>
    <dgm:pt modelId="{B483B4D8-1662-4DB3-B056-4DEDB5A3FA1E}" type="parTrans" cxnId="{ABFA02AD-F37F-4CD1-B540-3F9D45C9266B}">
      <dgm:prSet/>
      <dgm:spPr/>
      <dgm:t>
        <a:bodyPr/>
        <a:lstStyle/>
        <a:p>
          <a:endParaRPr lang="el-GR"/>
        </a:p>
      </dgm:t>
    </dgm:pt>
    <dgm:pt modelId="{77CBD5A5-B677-4AA5-8A04-AE5145FCD8C9}" type="sibTrans" cxnId="{ABFA02AD-F37F-4CD1-B540-3F9D45C9266B}">
      <dgm:prSet/>
      <dgm:spPr/>
      <dgm:t>
        <a:bodyPr/>
        <a:lstStyle/>
        <a:p>
          <a:endParaRPr lang="el-GR"/>
        </a:p>
      </dgm:t>
    </dgm:pt>
    <dgm:pt modelId="{217547E7-9D19-416D-A6ED-C6771222A8E0}">
      <dgm:prSet phldrT="[Κείμενο]" custT="1"/>
      <dgm:spPr/>
      <dgm:t>
        <a:bodyPr/>
        <a:lstStyle/>
        <a:p>
          <a:r>
            <a:rPr lang="el-GR" sz="1050"/>
            <a:t>4 </a:t>
          </a:r>
        </a:p>
        <a:p>
          <a:r>
            <a:rPr lang="el-GR" sz="1050"/>
            <a:t>ναυαγός</a:t>
          </a:r>
        </a:p>
        <a:p>
          <a:r>
            <a:rPr lang="el-GR" sz="1050"/>
            <a:t>ταλαίπωρος</a:t>
          </a:r>
          <a:endParaRPr lang="el-GR" sz="1000"/>
        </a:p>
        <a:p>
          <a:r>
            <a:rPr lang="el-GR" sz="1000"/>
            <a:t>πολύπαθος</a:t>
          </a:r>
        </a:p>
      </dgm:t>
    </dgm:pt>
    <dgm:pt modelId="{DCC15119-63CE-4AA3-BF95-F527E327EBFE}" type="parTrans" cxnId="{5E85505D-957D-4712-94DE-84CC3D22B9B2}">
      <dgm:prSet/>
      <dgm:spPr/>
      <dgm:t>
        <a:bodyPr/>
        <a:lstStyle/>
        <a:p>
          <a:endParaRPr lang="el-GR"/>
        </a:p>
      </dgm:t>
    </dgm:pt>
    <dgm:pt modelId="{95136A84-3AB4-4297-BBD2-B3F12CB3093C}" type="sibTrans" cxnId="{5E85505D-957D-4712-94DE-84CC3D22B9B2}">
      <dgm:prSet/>
      <dgm:spPr/>
      <dgm:t>
        <a:bodyPr/>
        <a:lstStyle/>
        <a:p>
          <a:endParaRPr lang="el-GR"/>
        </a:p>
      </dgm:t>
    </dgm:pt>
    <dgm:pt modelId="{F6B1AEC0-A3A9-473B-B4F7-D152789EAC38}">
      <dgm:prSet phldrT="[Κείμενο]"/>
      <dgm:spPr/>
    </dgm:pt>
    <dgm:pt modelId="{C2F64D3D-C3DE-4423-B611-A8BC1323E3F9}" type="parTrans" cxnId="{8007531B-5475-4BA9-AFAC-9272E91EEB5F}">
      <dgm:prSet/>
      <dgm:spPr/>
      <dgm:t>
        <a:bodyPr/>
        <a:lstStyle/>
        <a:p>
          <a:endParaRPr lang="el-GR"/>
        </a:p>
      </dgm:t>
    </dgm:pt>
    <dgm:pt modelId="{E1A7B8AE-39A2-4C35-A9EB-CC6B3E02AC57}" type="sibTrans" cxnId="{8007531B-5475-4BA9-AFAC-9272E91EEB5F}">
      <dgm:prSet/>
      <dgm:spPr/>
      <dgm:t>
        <a:bodyPr/>
        <a:lstStyle/>
        <a:p>
          <a:endParaRPr lang="el-GR"/>
        </a:p>
      </dgm:t>
    </dgm:pt>
    <dgm:pt modelId="{5BD3F6EA-7F6E-4A48-ABAB-D8E6D6820965}">
      <dgm:prSet phldrT="[Κείμενο]"/>
      <dgm:spPr/>
    </dgm:pt>
    <dgm:pt modelId="{4FA67E4A-9E84-43BC-971E-0B3FF3A1A745}" type="parTrans" cxnId="{5B1BF54C-4CC7-4C10-B4E0-1E4948ADDE5D}">
      <dgm:prSet/>
      <dgm:spPr/>
      <dgm:t>
        <a:bodyPr/>
        <a:lstStyle/>
        <a:p>
          <a:endParaRPr lang="el-GR"/>
        </a:p>
      </dgm:t>
    </dgm:pt>
    <dgm:pt modelId="{D2DF9128-AA07-40B7-A717-F2AB0EED013A}" type="sibTrans" cxnId="{5B1BF54C-4CC7-4C10-B4E0-1E4948ADDE5D}">
      <dgm:prSet/>
      <dgm:spPr/>
      <dgm:t>
        <a:bodyPr/>
        <a:lstStyle/>
        <a:p>
          <a:endParaRPr lang="el-GR"/>
        </a:p>
      </dgm:t>
    </dgm:pt>
    <dgm:pt modelId="{D73ECEB7-B2CE-431D-B2A6-91199C3A0200}">
      <dgm:prSet phldrT="[Κείμενο]"/>
      <dgm:spPr/>
      <dgm:t>
        <a:bodyPr/>
        <a:lstStyle/>
        <a:p>
          <a:endParaRPr lang="el-GR"/>
        </a:p>
      </dgm:t>
    </dgm:pt>
    <dgm:pt modelId="{AE82A333-213F-4BAD-96E3-E296282C30B1}" type="parTrans" cxnId="{57527CE5-13FB-4D33-8B8B-248865BBA11A}">
      <dgm:prSet/>
      <dgm:spPr/>
      <dgm:t>
        <a:bodyPr/>
        <a:lstStyle/>
        <a:p>
          <a:endParaRPr lang="el-GR"/>
        </a:p>
      </dgm:t>
    </dgm:pt>
    <dgm:pt modelId="{18700A16-E846-47FA-8FD6-58E50A449BFD}" type="sibTrans" cxnId="{57527CE5-13FB-4D33-8B8B-248865BBA11A}">
      <dgm:prSet/>
      <dgm:spPr/>
      <dgm:t>
        <a:bodyPr/>
        <a:lstStyle/>
        <a:p>
          <a:endParaRPr lang="el-GR"/>
        </a:p>
      </dgm:t>
    </dgm:pt>
    <dgm:pt modelId="{0D3D714E-BBB7-4E67-90E1-026C389B56C9}">
      <dgm:prSet phldrT="[Κείμενο]" custT="1"/>
      <dgm:spPr/>
      <dgm:t>
        <a:bodyPr/>
        <a:lstStyle/>
        <a:p>
          <a:r>
            <a:rPr lang="el-GR" sz="1000"/>
            <a:t>5 </a:t>
          </a:r>
        </a:p>
        <a:p>
          <a:r>
            <a:rPr lang="el-GR" sz="1000"/>
            <a:t>φιλέταιρος</a:t>
          </a:r>
        </a:p>
        <a:p>
          <a:r>
            <a:rPr lang="el-GR" sz="1000"/>
            <a:t>υπεύθυνος</a:t>
          </a:r>
        </a:p>
      </dgm:t>
    </dgm:pt>
    <dgm:pt modelId="{A371BEF0-9028-4577-B69E-7359C70DD1E5}" type="parTrans" cxnId="{5CB67184-4452-4EDA-9AA0-DD2E8C4C8853}">
      <dgm:prSet/>
      <dgm:spPr/>
      <dgm:t>
        <a:bodyPr/>
        <a:lstStyle/>
        <a:p>
          <a:endParaRPr lang="el-GR"/>
        </a:p>
      </dgm:t>
    </dgm:pt>
    <dgm:pt modelId="{3855494C-7BC3-4075-8ADE-86BF590259F6}" type="sibTrans" cxnId="{5CB67184-4452-4EDA-9AA0-DD2E8C4C8853}">
      <dgm:prSet/>
      <dgm:spPr/>
      <dgm:t>
        <a:bodyPr/>
        <a:lstStyle/>
        <a:p>
          <a:endParaRPr lang="el-GR"/>
        </a:p>
      </dgm:t>
    </dgm:pt>
    <dgm:pt modelId="{8F797BC1-0B03-4E21-989B-2C57127B03FB}">
      <dgm:prSet phldrT="[Κείμενο]" custT="1"/>
      <dgm:spPr/>
      <dgm:t>
        <a:bodyPr/>
        <a:lstStyle/>
        <a:p>
          <a:r>
            <a:rPr lang="el-GR" sz="1000"/>
            <a:t>3</a:t>
          </a:r>
        </a:p>
        <a:p>
          <a:r>
            <a:rPr lang="el-GR" sz="1000"/>
            <a:t> καστροκατακτητής </a:t>
          </a:r>
        </a:p>
        <a:p>
          <a:r>
            <a:rPr lang="el-GR" sz="1000"/>
            <a:t>εκπορθητής</a:t>
          </a:r>
        </a:p>
      </dgm:t>
    </dgm:pt>
    <dgm:pt modelId="{C8DEADEB-D485-4F63-A2D1-74998A3A5479}" type="parTrans" cxnId="{AE4D53DE-AEB1-431D-ABF5-81BFDAC98563}">
      <dgm:prSet/>
      <dgm:spPr/>
      <dgm:t>
        <a:bodyPr/>
        <a:lstStyle/>
        <a:p>
          <a:endParaRPr lang="el-GR"/>
        </a:p>
      </dgm:t>
    </dgm:pt>
    <dgm:pt modelId="{73535736-707B-40E2-9E28-0550C2D43F53}" type="sibTrans" cxnId="{AE4D53DE-AEB1-431D-ABF5-81BFDAC98563}">
      <dgm:prSet/>
      <dgm:spPr/>
      <dgm:t>
        <a:bodyPr/>
        <a:lstStyle/>
        <a:p>
          <a:endParaRPr lang="el-GR"/>
        </a:p>
      </dgm:t>
    </dgm:pt>
    <dgm:pt modelId="{F5A49A77-92A6-4F0A-B155-FB2102A15AF1}">
      <dgm:prSet phldrT="[Κείμενο]"/>
      <dgm:spPr/>
      <dgm:t>
        <a:bodyPr/>
        <a:lstStyle/>
        <a:p>
          <a:endParaRPr lang="el-GR"/>
        </a:p>
      </dgm:t>
    </dgm:pt>
    <dgm:pt modelId="{9623E063-BE98-4A92-B767-8B734CF0F9A4}" type="parTrans" cxnId="{7D541EDC-06D9-4270-948B-F0F2B481BA1C}">
      <dgm:prSet/>
      <dgm:spPr/>
      <dgm:t>
        <a:bodyPr/>
        <a:lstStyle/>
        <a:p>
          <a:endParaRPr lang="el-GR"/>
        </a:p>
      </dgm:t>
    </dgm:pt>
    <dgm:pt modelId="{7E6AA9AC-A810-4D86-9F1C-32057C28F372}" type="sibTrans" cxnId="{7D541EDC-06D9-4270-948B-F0F2B481BA1C}">
      <dgm:prSet/>
      <dgm:spPr/>
      <dgm:t>
        <a:bodyPr/>
        <a:lstStyle/>
        <a:p>
          <a:endParaRPr lang="el-GR"/>
        </a:p>
      </dgm:t>
    </dgm:pt>
    <dgm:pt modelId="{4EF94331-CF20-4960-A894-6EEE6030E05B}">
      <dgm:prSet phldrT="[Κείμενο]"/>
      <dgm:spPr/>
      <dgm:t>
        <a:bodyPr/>
        <a:lstStyle/>
        <a:p>
          <a:endParaRPr lang="el-GR"/>
        </a:p>
      </dgm:t>
    </dgm:pt>
    <dgm:pt modelId="{E69E9823-5EBB-4FEB-91C1-FF9D624C980F}" type="parTrans" cxnId="{7942E5A1-E7AF-42A5-8B1D-EDDAD71EE6A2}">
      <dgm:prSet/>
      <dgm:spPr/>
      <dgm:t>
        <a:bodyPr/>
        <a:lstStyle/>
        <a:p>
          <a:endParaRPr lang="el-GR"/>
        </a:p>
      </dgm:t>
    </dgm:pt>
    <dgm:pt modelId="{2D2E9B0B-8F81-4081-BD5B-F76C62B0AD1C}" type="sibTrans" cxnId="{7942E5A1-E7AF-42A5-8B1D-EDDAD71EE6A2}">
      <dgm:prSet/>
      <dgm:spPr/>
      <dgm:t>
        <a:bodyPr/>
        <a:lstStyle/>
        <a:p>
          <a:endParaRPr lang="el-GR"/>
        </a:p>
      </dgm:t>
    </dgm:pt>
    <dgm:pt modelId="{3392BD10-290F-4B87-8ED3-24D1CE41E9F7}">
      <dgm:prSet phldrT="[Κείμενο]"/>
      <dgm:spPr/>
      <dgm:t>
        <a:bodyPr/>
        <a:lstStyle/>
        <a:p>
          <a:endParaRPr lang="el-GR"/>
        </a:p>
      </dgm:t>
    </dgm:pt>
    <dgm:pt modelId="{2EB1DB35-4D51-4F08-B369-3326961C76E6}" type="parTrans" cxnId="{64650CD6-D72A-46B4-8167-71812369841C}">
      <dgm:prSet/>
      <dgm:spPr/>
      <dgm:t>
        <a:bodyPr/>
        <a:lstStyle/>
        <a:p>
          <a:endParaRPr lang="el-GR"/>
        </a:p>
      </dgm:t>
    </dgm:pt>
    <dgm:pt modelId="{75D50E9F-87B2-4C11-8856-91DB64F0324E}" type="sibTrans" cxnId="{64650CD6-D72A-46B4-8167-71812369841C}">
      <dgm:prSet/>
      <dgm:spPr/>
      <dgm:t>
        <a:bodyPr/>
        <a:lstStyle/>
        <a:p>
          <a:endParaRPr lang="el-GR"/>
        </a:p>
      </dgm:t>
    </dgm:pt>
    <dgm:pt modelId="{A2BFBB03-DA62-492F-9701-AD5F63E82A28}" type="pres">
      <dgm:prSet presAssocID="{5B89CF35-8ABA-4A9E-AA6B-66BF10001B50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44A9710A-AAD2-4466-8A6B-EA440DB8FDFF}" type="pres">
      <dgm:prSet presAssocID="{2463F0F1-E1DD-4B50-80B4-2115D6AF3092}" presName="singleCycle" presStyleCnt="0"/>
      <dgm:spPr/>
    </dgm:pt>
    <dgm:pt modelId="{8A3868D1-0FA9-48E1-8CC7-901F020A31A8}" type="pres">
      <dgm:prSet presAssocID="{2463F0F1-E1DD-4B50-80B4-2115D6AF3092}" presName="singleCenter" presStyleLbl="node1" presStyleIdx="0" presStyleCnt="8">
        <dgm:presLayoutVars>
          <dgm:chMax val="7"/>
          <dgm:chPref val="7"/>
        </dgm:presLayoutVars>
      </dgm:prSet>
      <dgm:spPr/>
      <dgm:t>
        <a:bodyPr/>
        <a:lstStyle/>
        <a:p>
          <a:endParaRPr lang="el-GR"/>
        </a:p>
      </dgm:t>
    </dgm:pt>
    <dgm:pt modelId="{13A39B58-ED49-427E-9E9C-4842B151C75E}" type="pres">
      <dgm:prSet presAssocID="{CDADCF96-0A00-432D-8C1F-00CDFBBB7AAF}" presName="Name56" presStyleLbl="parChTrans1D2" presStyleIdx="0" presStyleCnt="7"/>
      <dgm:spPr/>
    </dgm:pt>
    <dgm:pt modelId="{FF0B3F9F-8F69-4017-8964-E8047CB8E8AC}" type="pres">
      <dgm:prSet presAssocID="{E4FED6A4-0302-422F-A674-7F0D52D5738E}" presName="text0" presStyleLbl="node1" presStyleIdx="1" presStyleCnt="8" custScaleX="132187" custRadScaleRad="94972" custRadScaleInc="7034">
        <dgm:presLayoutVars>
          <dgm:bulletEnabled val="1"/>
        </dgm:presLayoutVars>
      </dgm:prSet>
      <dgm:spPr/>
    </dgm:pt>
    <dgm:pt modelId="{C3062C73-2872-41BA-B113-90416818677A}" type="pres">
      <dgm:prSet presAssocID="{90CC224A-50ED-4C8F-9B45-E00DFD1E3D74}" presName="Name56" presStyleLbl="parChTrans1D2" presStyleIdx="1" presStyleCnt="7"/>
      <dgm:spPr/>
    </dgm:pt>
    <dgm:pt modelId="{C95F0B7E-BAA9-4973-AE7B-F35008E0FE02}" type="pres">
      <dgm:prSet presAssocID="{AFA3DD02-BA04-4E22-A537-4A07BBA42579}" presName="text0" presStyleLbl="node1" presStyleIdx="2" presStyleCnt="8" custScaleX="167946" custScaleY="111347" custRadScaleRad="132641" custRadScaleInc="-1386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CE6C6E17-0FF9-4079-B516-7B0AC2F7604F}" type="pres">
      <dgm:prSet presAssocID="{F0CBE7EA-1006-4089-8606-CEC592A9B2D3}" presName="Name56" presStyleLbl="parChTrans1D2" presStyleIdx="2" presStyleCnt="7"/>
      <dgm:spPr/>
    </dgm:pt>
    <dgm:pt modelId="{B92B354C-BA3C-4B33-9561-245F2E75829C}" type="pres">
      <dgm:prSet presAssocID="{B0BF09BF-B95D-4207-A69B-A32E471AD0E9}" presName="text0" presStyleLbl="node1" presStyleIdx="3" presStyleCnt="8" custScaleX="149789" custScaleY="190453" custRadScaleRad="168072" custRadScaleInc="-64749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4F7B07D0-5B57-47DF-BC1E-DA431905FF11}" type="pres">
      <dgm:prSet presAssocID="{B483B4D8-1662-4DB3-B056-4DEDB5A3FA1E}" presName="Name56" presStyleLbl="parChTrans1D2" presStyleIdx="3" presStyleCnt="7"/>
      <dgm:spPr/>
    </dgm:pt>
    <dgm:pt modelId="{B20C284F-626D-42B2-B98F-5D4C5B96958B}" type="pres">
      <dgm:prSet presAssocID="{A26A6F24-D943-4857-B795-A73F83A60DE2}" presName="text0" presStyleLbl="node1" presStyleIdx="4" presStyleCnt="8" custScaleX="238877" custScaleY="176504" custRadScaleRad="124972" custRadScaleInc="-87721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A8DA2383-4F0E-4707-8615-674D53A01E7B}" type="pres">
      <dgm:prSet presAssocID="{DCC15119-63CE-4AA3-BF95-F527E327EBFE}" presName="Name56" presStyleLbl="parChTrans1D2" presStyleIdx="4" presStyleCnt="7"/>
      <dgm:spPr/>
    </dgm:pt>
    <dgm:pt modelId="{C3566E9A-BB00-4FE5-92EF-B605F64DA406}" type="pres">
      <dgm:prSet presAssocID="{217547E7-9D19-416D-A6ED-C6771222A8E0}" presName="text0" presStyleLbl="node1" presStyleIdx="5" presStyleCnt="8" custScaleX="166442" custScaleY="148229" custRadScaleRad="140347" custRadScaleInc="269172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7F9BD625-AAE6-43AC-AC8E-BAD77E595395}" type="pres">
      <dgm:prSet presAssocID="{A371BEF0-9028-4577-B69E-7359C70DD1E5}" presName="Name56" presStyleLbl="parChTrans1D2" presStyleIdx="5" presStyleCnt="7"/>
      <dgm:spPr/>
    </dgm:pt>
    <dgm:pt modelId="{1FD22AB3-F9D0-4E7F-93D0-6BDF4DC21125}" type="pres">
      <dgm:prSet presAssocID="{0D3D714E-BBB7-4E67-90E1-026C389B56C9}" presName="text0" presStyleLbl="node1" presStyleIdx="6" presStyleCnt="8" custScaleX="122826" custScaleY="126811" custRadScaleRad="136558" custRadScaleInc="210040">
        <dgm:presLayoutVars>
          <dgm:bulletEnabled val="1"/>
        </dgm:presLayoutVars>
      </dgm:prSet>
      <dgm:spPr/>
    </dgm:pt>
    <dgm:pt modelId="{4F244109-620A-421F-9180-CFAE5966E283}" type="pres">
      <dgm:prSet presAssocID="{C8DEADEB-D485-4F63-A2D1-74998A3A5479}" presName="Name56" presStyleLbl="parChTrans1D2" presStyleIdx="6" presStyleCnt="7"/>
      <dgm:spPr/>
    </dgm:pt>
    <dgm:pt modelId="{4332A2E2-05A1-4047-9389-A9C15E9EB9B0}" type="pres">
      <dgm:prSet presAssocID="{8F797BC1-0B03-4E21-989B-2C57127B03FB}" presName="text0" presStyleLbl="node1" presStyleIdx="7" presStyleCnt="8" custScaleX="188785" custScaleY="169435" custRadScaleRad="131406" custRadScaleInc="-289553">
        <dgm:presLayoutVars>
          <dgm:bulletEnabled val="1"/>
        </dgm:presLayoutVars>
      </dgm:prSet>
      <dgm:spPr/>
    </dgm:pt>
  </dgm:ptLst>
  <dgm:cxnLst>
    <dgm:cxn modelId="{DCB9B643-5181-4186-A3BD-458F22A046B5}" srcId="{5B89CF35-8ABA-4A9E-AA6B-66BF10001B50}" destId="{2463F0F1-E1DD-4B50-80B4-2115D6AF3092}" srcOrd="0" destOrd="0" parTransId="{BCCE8019-1FED-4155-896D-0BAA80D57625}" sibTransId="{2B9F779D-0236-4EF6-A3D0-E9A0A10DEB4A}"/>
    <dgm:cxn modelId="{57527CE5-13FB-4D33-8B8B-248865BBA11A}" srcId="{2463F0F1-E1DD-4B50-80B4-2115D6AF3092}" destId="{D73ECEB7-B2CE-431D-B2A6-91199C3A0200}" srcOrd="12" destOrd="0" parTransId="{AE82A333-213F-4BAD-96E3-E296282C30B1}" sibTransId="{18700A16-E846-47FA-8FD6-58E50A449BFD}"/>
    <dgm:cxn modelId="{D594673C-59AF-465D-8ABA-E4CE7DE4A2E6}" type="presOf" srcId="{0D3D714E-BBB7-4E67-90E1-026C389B56C9}" destId="{1FD22AB3-F9D0-4E7F-93D0-6BDF4DC21125}" srcOrd="0" destOrd="0" presId="urn:microsoft.com/office/officeart/2008/layout/RadialCluster"/>
    <dgm:cxn modelId="{730D1013-16D8-432B-991E-A32FF3E58761}" type="presOf" srcId="{DCC15119-63CE-4AA3-BF95-F527E327EBFE}" destId="{A8DA2383-4F0E-4707-8615-674D53A01E7B}" srcOrd="0" destOrd="0" presId="urn:microsoft.com/office/officeart/2008/layout/RadialCluster"/>
    <dgm:cxn modelId="{5B1BF54C-4CC7-4C10-B4E0-1E4948ADDE5D}" srcId="{2463F0F1-E1DD-4B50-80B4-2115D6AF3092}" destId="{5BD3F6EA-7F6E-4A48-ABAB-D8E6D6820965}" srcOrd="11" destOrd="0" parTransId="{4FA67E4A-9E84-43BC-971E-0B3FF3A1A745}" sibTransId="{D2DF9128-AA07-40B7-A717-F2AB0EED013A}"/>
    <dgm:cxn modelId="{CC4775D8-2FD2-44A9-8EE4-EC750370D697}" type="presOf" srcId="{5B89CF35-8ABA-4A9E-AA6B-66BF10001B50}" destId="{A2BFBB03-DA62-492F-9701-AD5F63E82A28}" srcOrd="0" destOrd="0" presId="urn:microsoft.com/office/officeart/2008/layout/RadialCluster"/>
    <dgm:cxn modelId="{3A610463-92B4-470A-A214-C240240F9788}" srcId="{2463F0F1-E1DD-4B50-80B4-2115D6AF3092}" destId="{B0BF09BF-B95D-4207-A69B-A32E471AD0E9}" srcOrd="2" destOrd="0" parTransId="{F0CBE7EA-1006-4089-8606-CEC592A9B2D3}" sibTransId="{2B597A4C-A646-4FB2-9089-18A90053C167}"/>
    <dgm:cxn modelId="{5CB67184-4452-4EDA-9AA0-DD2E8C4C8853}" srcId="{2463F0F1-E1DD-4B50-80B4-2115D6AF3092}" destId="{0D3D714E-BBB7-4E67-90E1-026C389B56C9}" srcOrd="5" destOrd="0" parTransId="{A371BEF0-9028-4577-B69E-7359C70DD1E5}" sibTransId="{3855494C-7BC3-4075-8ADE-86BF590259F6}"/>
    <dgm:cxn modelId="{7942E5A1-E7AF-42A5-8B1D-EDDAD71EE6A2}" srcId="{2463F0F1-E1DD-4B50-80B4-2115D6AF3092}" destId="{4EF94331-CF20-4960-A894-6EEE6030E05B}" srcOrd="8" destOrd="0" parTransId="{E69E9823-5EBB-4FEB-91C1-FF9D624C980F}" sibTransId="{2D2E9B0B-8F81-4081-BD5B-F76C62B0AD1C}"/>
    <dgm:cxn modelId="{00669B49-F66A-4CE5-8D30-1D6D31A3932B}" type="presOf" srcId="{A371BEF0-9028-4577-B69E-7359C70DD1E5}" destId="{7F9BD625-AAE6-43AC-AC8E-BAD77E595395}" srcOrd="0" destOrd="0" presId="urn:microsoft.com/office/officeart/2008/layout/RadialCluster"/>
    <dgm:cxn modelId="{26ABAA3E-1D38-4C1C-9DC2-BA9CF76A0D98}" type="presOf" srcId="{A26A6F24-D943-4857-B795-A73F83A60DE2}" destId="{B20C284F-626D-42B2-B98F-5D4C5B96958B}" srcOrd="0" destOrd="0" presId="urn:microsoft.com/office/officeart/2008/layout/RadialCluster"/>
    <dgm:cxn modelId="{6FA02B7E-B96A-458A-8479-C99A6E857EB0}" srcId="{2463F0F1-E1DD-4B50-80B4-2115D6AF3092}" destId="{AFA3DD02-BA04-4E22-A537-4A07BBA42579}" srcOrd="1" destOrd="0" parTransId="{90CC224A-50ED-4C8F-9B45-E00DFD1E3D74}" sibTransId="{BB6AC4A4-D99B-4D0E-BBE7-7C249EFBC3EF}"/>
    <dgm:cxn modelId="{64650CD6-D72A-46B4-8167-71812369841C}" srcId="{2463F0F1-E1DD-4B50-80B4-2115D6AF3092}" destId="{3392BD10-290F-4B87-8ED3-24D1CE41E9F7}" srcOrd="7" destOrd="0" parTransId="{2EB1DB35-4D51-4F08-B369-3326961C76E6}" sibTransId="{75D50E9F-87B2-4C11-8856-91DB64F0324E}"/>
    <dgm:cxn modelId="{06207F37-B2FC-4A8B-9508-6C21B468EF09}" type="presOf" srcId="{B0BF09BF-B95D-4207-A69B-A32E471AD0E9}" destId="{B92B354C-BA3C-4B33-9561-245F2E75829C}" srcOrd="0" destOrd="0" presId="urn:microsoft.com/office/officeart/2008/layout/RadialCluster"/>
    <dgm:cxn modelId="{AB0D7562-27AB-4AF0-88E1-FAA67AF08670}" type="presOf" srcId="{90CC224A-50ED-4C8F-9B45-E00DFD1E3D74}" destId="{C3062C73-2872-41BA-B113-90416818677A}" srcOrd="0" destOrd="0" presId="urn:microsoft.com/office/officeart/2008/layout/RadialCluster"/>
    <dgm:cxn modelId="{5E85505D-957D-4712-94DE-84CC3D22B9B2}" srcId="{2463F0F1-E1DD-4B50-80B4-2115D6AF3092}" destId="{217547E7-9D19-416D-A6ED-C6771222A8E0}" srcOrd="4" destOrd="0" parTransId="{DCC15119-63CE-4AA3-BF95-F527E327EBFE}" sibTransId="{95136A84-3AB4-4297-BBD2-B3F12CB3093C}"/>
    <dgm:cxn modelId="{EECCA85D-D6AE-4BCB-877B-359A5EB564E0}" type="presOf" srcId="{F0CBE7EA-1006-4089-8606-CEC592A9B2D3}" destId="{CE6C6E17-0FF9-4079-B516-7B0AC2F7604F}" srcOrd="0" destOrd="0" presId="urn:microsoft.com/office/officeart/2008/layout/RadialCluster"/>
    <dgm:cxn modelId="{8007531B-5475-4BA9-AFAC-9272E91EEB5F}" srcId="{2463F0F1-E1DD-4B50-80B4-2115D6AF3092}" destId="{F6B1AEC0-A3A9-473B-B4F7-D152789EAC38}" srcOrd="10" destOrd="0" parTransId="{C2F64D3D-C3DE-4423-B611-A8BC1323E3F9}" sibTransId="{E1A7B8AE-39A2-4C35-A9EB-CC6B3E02AC57}"/>
    <dgm:cxn modelId="{7D541EDC-06D9-4270-948B-F0F2B481BA1C}" srcId="{2463F0F1-E1DD-4B50-80B4-2115D6AF3092}" destId="{F5A49A77-92A6-4F0A-B155-FB2102A15AF1}" srcOrd="9" destOrd="0" parTransId="{9623E063-BE98-4A92-B767-8B734CF0F9A4}" sibTransId="{7E6AA9AC-A810-4D86-9F1C-32057C28F372}"/>
    <dgm:cxn modelId="{63DAA7E5-F3D7-4F5D-94FD-BA66AAD9883F}" type="presOf" srcId="{C8DEADEB-D485-4F63-A2D1-74998A3A5479}" destId="{4F244109-620A-421F-9180-CFAE5966E283}" srcOrd="0" destOrd="0" presId="urn:microsoft.com/office/officeart/2008/layout/RadialCluster"/>
    <dgm:cxn modelId="{284A9A80-0436-40DB-8775-84DBF4727A53}" type="presOf" srcId="{B483B4D8-1662-4DB3-B056-4DEDB5A3FA1E}" destId="{4F7B07D0-5B57-47DF-BC1E-DA431905FF11}" srcOrd="0" destOrd="0" presId="urn:microsoft.com/office/officeart/2008/layout/RadialCluster"/>
    <dgm:cxn modelId="{E2F17AAC-0A04-4759-AC6B-E5F49981F721}" type="presOf" srcId="{2463F0F1-E1DD-4B50-80B4-2115D6AF3092}" destId="{8A3868D1-0FA9-48E1-8CC7-901F020A31A8}" srcOrd="0" destOrd="0" presId="urn:microsoft.com/office/officeart/2008/layout/RadialCluster"/>
    <dgm:cxn modelId="{A957D1E4-1D08-4E17-9753-35F9AF782AF3}" type="presOf" srcId="{AFA3DD02-BA04-4E22-A537-4A07BBA42579}" destId="{C95F0B7E-BAA9-4973-AE7B-F35008E0FE02}" srcOrd="0" destOrd="0" presId="urn:microsoft.com/office/officeart/2008/layout/RadialCluster"/>
    <dgm:cxn modelId="{FDBF4962-B2F7-4DFF-B7BD-77FD20548766}" type="presOf" srcId="{8F797BC1-0B03-4E21-989B-2C57127B03FB}" destId="{4332A2E2-05A1-4047-9389-A9C15E9EB9B0}" srcOrd="0" destOrd="0" presId="urn:microsoft.com/office/officeart/2008/layout/RadialCluster"/>
    <dgm:cxn modelId="{ABFA02AD-F37F-4CD1-B540-3F9D45C9266B}" srcId="{2463F0F1-E1DD-4B50-80B4-2115D6AF3092}" destId="{A26A6F24-D943-4857-B795-A73F83A60DE2}" srcOrd="3" destOrd="0" parTransId="{B483B4D8-1662-4DB3-B056-4DEDB5A3FA1E}" sibTransId="{77CBD5A5-B677-4AA5-8A04-AE5145FCD8C9}"/>
    <dgm:cxn modelId="{AE4D53DE-AEB1-431D-ABF5-81BFDAC98563}" srcId="{2463F0F1-E1DD-4B50-80B4-2115D6AF3092}" destId="{8F797BC1-0B03-4E21-989B-2C57127B03FB}" srcOrd="6" destOrd="0" parTransId="{C8DEADEB-D485-4F63-A2D1-74998A3A5479}" sibTransId="{73535736-707B-40E2-9E28-0550C2D43F53}"/>
    <dgm:cxn modelId="{97456E98-E973-4F7D-8F29-57F42FD7FB43}" type="presOf" srcId="{217547E7-9D19-416D-A6ED-C6771222A8E0}" destId="{C3566E9A-BB00-4FE5-92EF-B605F64DA406}" srcOrd="0" destOrd="0" presId="urn:microsoft.com/office/officeart/2008/layout/RadialCluster"/>
    <dgm:cxn modelId="{5E914EB0-95B2-441A-A7F9-CB8420A7C6AD}" type="presOf" srcId="{CDADCF96-0A00-432D-8C1F-00CDFBBB7AAF}" destId="{13A39B58-ED49-427E-9E9C-4842B151C75E}" srcOrd="0" destOrd="0" presId="urn:microsoft.com/office/officeart/2008/layout/RadialCluster"/>
    <dgm:cxn modelId="{BE7329B0-867C-4F91-A614-5D92B1FDB4B4}" srcId="{2463F0F1-E1DD-4B50-80B4-2115D6AF3092}" destId="{E4FED6A4-0302-422F-A674-7F0D52D5738E}" srcOrd="0" destOrd="0" parTransId="{CDADCF96-0A00-432D-8C1F-00CDFBBB7AAF}" sibTransId="{E36F1106-B966-49B0-9A8F-8EDBAC097FCB}"/>
    <dgm:cxn modelId="{9924A0A4-B9C9-4E59-A91E-D09FB839834D}" type="presOf" srcId="{E4FED6A4-0302-422F-A674-7F0D52D5738E}" destId="{FF0B3F9F-8F69-4017-8964-E8047CB8E8AC}" srcOrd="0" destOrd="0" presId="urn:microsoft.com/office/officeart/2008/layout/RadialCluster"/>
    <dgm:cxn modelId="{EB3ABB00-4800-4085-AD9B-71E23A90F04D}" type="presParOf" srcId="{A2BFBB03-DA62-492F-9701-AD5F63E82A28}" destId="{44A9710A-AAD2-4466-8A6B-EA440DB8FDFF}" srcOrd="0" destOrd="0" presId="urn:microsoft.com/office/officeart/2008/layout/RadialCluster"/>
    <dgm:cxn modelId="{DE5437F5-A5C6-4264-B73C-E788380E0F6F}" type="presParOf" srcId="{44A9710A-AAD2-4466-8A6B-EA440DB8FDFF}" destId="{8A3868D1-0FA9-48E1-8CC7-901F020A31A8}" srcOrd="0" destOrd="0" presId="urn:microsoft.com/office/officeart/2008/layout/RadialCluster"/>
    <dgm:cxn modelId="{844ED036-3772-4300-90CA-03F4D3EAD0D5}" type="presParOf" srcId="{44A9710A-AAD2-4466-8A6B-EA440DB8FDFF}" destId="{13A39B58-ED49-427E-9E9C-4842B151C75E}" srcOrd="1" destOrd="0" presId="urn:microsoft.com/office/officeart/2008/layout/RadialCluster"/>
    <dgm:cxn modelId="{AE7735C3-634B-46D7-8498-CF2BCAA1C7AE}" type="presParOf" srcId="{44A9710A-AAD2-4466-8A6B-EA440DB8FDFF}" destId="{FF0B3F9F-8F69-4017-8964-E8047CB8E8AC}" srcOrd="2" destOrd="0" presId="urn:microsoft.com/office/officeart/2008/layout/RadialCluster"/>
    <dgm:cxn modelId="{4BD81396-6638-4B8F-A521-6348F22A02EA}" type="presParOf" srcId="{44A9710A-AAD2-4466-8A6B-EA440DB8FDFF}" destId="{C3062C73-2872-41BA-B113-90416818677A}" srcOrd="3" destOrd="0" presId="urn:microsoft.com/office/officeart/2008/layout/RadialCluster"/>
    <dgm:cxn modelId="{34533E7A-D638-4D79-8281-913C0B2D4F17}" type="presParOf" srcId="{44A9710A-AAD2-4466-8A6B-EA440DB8FDFF}" destId="{C95F0B7E-BAA9-4973-AE7B-F35008E0FE02}" srcOrd="4" destOrd="0" presId="urn:microsoft.com/office/officeart/2008/layout/RadialCluster"/>
    <dgm:cxn modelId="{6C897316-9FC8-4AD4-BD97-0BD14B617E20}" type="presParOf" srcId="{44A9710A-AAD2-4466-8A6B-EA440DB8FDFF}" destId="{CE6C6E17-0FF9-4079-B516-7B0AC2F7604F}" srcOrd="5" destOrd="0" presId="urn:microsoft.com/office/officeart/2008/layout/RadialCluster"/>
    <dgm:cxn modelId="{0ECDD87B-402D-45B0-A77D-B7508AA6D0F2}" type="presParOf" srcId="{44A9710A-AAD2-4466-8A6B-EA440DB8FDFF}" destId="{B92B354C-BA3C-4B33-9561-245F2E75829C}" srcOrd="6" destOrd="0" presId="urn:microsoft.com/office/officeart/2008/layout/RadialCluster"/>
    <dgm:cxn modelId="{F7DCE287-D58E-4887-B421-7C1D357C15C6}" type="presParOf" srcId="{44A9710A-AAD2-4466-8A6B-EA440DB8FDFF}" destId="{4F7B07D0-5B57-47DF-BC1E-DA431905FF11}" srcOrd="7" destOrd="0" presId="urn:microsoft.com/office/officeart/2008/layout/RadialCluster"/>
    <dgm:cxn modelId="{260B36C8-426C-49A9-9BC5-34A5D07AA2EA}" type="presParOf" srcId="{44A9710A-AAD2-4466-8A6B-EA440DB8FDFF}" destId="{B20C284F-626D-42B2-B98F-5D4C5B96958B}" srcOrd="8" destOrd="0" presId="urn:microsoft.com/office/officeart/2008/layout/RadialCluster"/>
    <dgm:cxn modelId="{3D44FF6F-6BB9-4E6A-99C9-86056CF33312}" type="presParOf" srcId="{44A9710A-AAD2-4466-8A6B-EA440DB8FDFF}" destId="{A8DA2383-4F0E-4707-8615-674D53A01E7B}" srcOrd="9" destOrd="0" presId="urn:microsoft.com/office/officeart/2008/layout/RadialCluster"/>
    <dgm:cxn modelId="{08047364-2A46-40E3-B374-3D37FBB61C08}" type="presParOf" srcId="{44A9710A-AAD2-4466-8A6B-EA440DB8FDFF}" destId="{C3566E9A-BB00-4FE5-92EF-B605F64DA406}" srcOrd="10" destOrd="0" presId="urn:microsoft.com/office/officeart/2008/layout/RadialCluster"/>
    <dgm:cxn modelId="{9E149CCE-1D92-40CB-A89C-425A3F4AAE09}" type="presParOf" srcId="{44A9710A-AAD2-4466-8A6B-EA440DB8FDFF}" destId="{7F9BD625-AAE6-43AC-AC8E-BAD77E595395}" srcOrd="11" destOrd="0" presId="urn:microsoft.com/office/officeart/2008/layout/RadialCluster"/>
    <dgm:cxn modelId="{A0B99002-A5E5-4589-A9BB-658E4C2879F2}" type="presParOf" srcId="{44A9710A-AAD2-4466-8A6B-EA440DB8FDFF}" destId="{1FD22AB3-F9D0-4E7F-93D0-6BDF4DC21125}" srcOrd="12" destOrd="0" presId="urn:microsoft.com/office/officeart/2008/layout/RadialCluster"/>
    <dgm:cxn modelId="{82C597F7-8D56-4230-B775-89F4F1E38869}" type="presParOf" srcId="{44A9710A-AAD2-4466-8A6B-EA440DB8FDFF}" destId="{4F244109-620A-421F-9180-CFAE5966E283}" srcOrd="13" destOrd="0" presId="urn:microsoft.com/office/officeart/2008/layout/RadialCluster"/>
    <dgm:cxn modelId="{F9E9709A-B9EE-4D52-8069-E6CB52B8E917}" type="presParOf" srcId="{44A9710A-AAD2-4466-8A6B-EA440DB8FDFF}" destId="{4332A2E2-05A1-4047-9389-A9C15E9EB9B0}" srcOrd="1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B89CF35-8ABA-4A9E-AA6B-66BF10001B50}" type="doc">
      <dgm:prSet loTypeId="urn:microsoft.com/office/officeart/2008/layout/RadialCluster" loCatId="cycle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endParaRPr lang="el-GR"/>
        </a:p>
      </dgm:t>
    </dgm:pt>
    <dgm:pt modelId="{2463F0F1-E1DD-4B50-80B4-2115D6AF3092}">
      <dgm:prSet phldrT="[Κείμενο]" custT="1"/>
      <dgm:spPr/>
      <dgm:t>
        <a:bodyPr/>
        <a:lstStyle/>
        <a:p>
          <a:r>
            <a:rPr lang="el-GR" sz="1200"/>
            <a:t>ΟΔΥΣΣΕΑΣ</a:t>
          </a:r>
        </a:p>
      </dgm:t>
    </dgm:pt>
    <dgm:pt modelId="{BCCE8019-1FED-4155-896D-0BAA80D57625}" type="parTrans" cxnId="{DCB9B643-5181-4186-A3BD-458F22A046B5}">
      <dgm:prSet/>
      <dgm:spPr/>
      <dgm:t>
        <a:bodyPr/>
        <a:lstStyle/>
        <a:p>
          <a:endParaRPr lang="el-GR"/>
        </a:p>
      </dgm:t>
    </dgm:pt>
    <dgm:pt modelId="{2B9F779D-0236-4EF6-A3D0-E9A0A10DEB4A}" type="sibTrans" cxnId="{DCB9B643-5181-4186-A3BD-458F22A046B5}">
      <dgm:prSet/>
      <dgm:spPr/>
      <dgm:t>
        <a:bodyPr/>
        <a:lstStyle/>
        <a:p>
          <a:endParaRPr lang="el-GR"/>
        </a:p>
      </dgm:t>
    </dgm:pt>
    <dgm:pt modelId="{E4FED6A4-0302-422F-A674-7F0D52D5738E}">
      <dgm:prSet phldrT="[Κείμενο]" custT="1"/>
      <dgm:spPr/>
      <dgm:t>
        <a:bodyPr/>
        <a:lstStyle/>
        <a:p>
          <a:r>
            <a:rPr lang="el-GR" sz="1000"/>
            <a:t>6 </a:t>
          </a:r>
        </a:p>
        <a:p>
          <a:r>
            <a:rPr lang="el-GR" sz="1000"/>
            <a:t>νοσταλγός </a:t>
          </a:r>
        </a:p>
      </dgm:t>
    </dgm:pt>
    <dgm:pt modelId="{CDADCF96-0A00-432D-8C1F-00CDFBBB7AAF}" type="parTrans" cxnId="{BE7329B0-867C-4F91-A614-5D92B1FDB4B4}">
      <dgm:prSet/>
      <dgm:spPr/>
      <dgm:t>
        <a:bodyPr/>
        <a:lstStyle/>
        <a:p>
          <a:endParaRPr lang="el-GR"/>
        </a:p>
      </dgm:t>
    </dgm:pt>
    <dgm:pt modelId="{E36F1106-B966-49B0-9A8F-8EDBAC097FCB}" type="sibTrans" cxnId="{BE7329B0-867C-4F91-A614-5D92B1FDB4B4}">
      <dgm:prSet/>
      <dgm:spPr/>
      <dgm:t>
        <a:bodyPr/>
        <a:lstStyle/>
        <a:p>
          <a:endParaRPr lang="el-GR"/>
        </a:p>
      </dgm:t>
    </dgm:pt>
    <dgm:pt modelId="{AFA3DD02-BA04-4E22-A537-4A07BBA42579}">
      <dgm:prSet phldrT="[Κείμενο]" custT="1"/>
      <dgm:spPr/>
      <dgm:t>
        <a:bodyPr/>
        <a:lstStyle/>
        <a:p>
          <a:r>
            <a:rPr lang="el-GR" sz="1000"/>
            <a:t>7 </a:t>
          </a:r>
        </a:p>
        <a:p>
          <a:r>
            <a:rPr lang="el-GR" sz="1000">
              <a:solidFill>
                <a:schemeClr val="bg1">
                  <a:lumMod val="50000"/>
                </a:schemeClr>
              </a:solidFill>
            </a:rPr>
            <a:t>____________________________</a:t>
          </a:r>
        </a:p>
      </dgm:t>
    </dgm:pt>
    <dgm:pt modelId="{90CC224A-50ED-4C8F-9B45-E00DFD1E3D74}" type="parTrans" cxnId="{6FA02B7E-B96A-458A-8479-C99A6E857EB0}">
      <dgm:prSet/>
      <dgm:spPr/>
      <dgm:t>
        <a:bodyPr/>
        <a:lstStyle/>
        <a:p>
          <a:endParaRPr lang="el-GR"/>
        </a:p>
      </dgm:t>
    </dgm:pt>
    <dgm:pt modelId="{BB6AC4A4-D99B-4D0E-BBE7-7C249EFBC3EF}" type="sibTrans" cxnId="{6FA02B7E-B96A-458A-8479-C99A6E857EB0}">
      <dgm:prSet/>
      <dgm:spPr/>
      <dgm:t>
        <a:bodyPr/>
        <a:lstStyle/>
        <a:p>
          <a:endParaRPr lang="el-GR"/>
        </a:p>
      </dgm:t>
    </dgm:pt>
    <dgm:pt modelId="{B0BF09BF-B95D-4207-A69B-A32E471AD0E9}">
      <dgm:prSet phldrT="[Κείμενο]" custT="1"/>
      <dgm:spPr/>
      <dgm:t>
        <a:bodyPr/>
        <a:lstStyle/>
        <a:p>
          <a:r>
            <a:rPr lang="el-GR" sz="1000"/>
            <a:t>1</a:t>
          </a:r>
        </a:p>
        <a:p>
          <a:r>
            <a:rPr lang="el-GR" sz="1000"/>
            <a:t>πολύτροπος</a:t>
          </a:r>
        </a:p>
        <a:p>
          <a:r>
            <a:rPr lang="el-GR" sz="1000">
              <a:solidFill>
                <a:schemeClr val="bg1">
                  <a:lumMod val="50000"/>
                </a:schemeClr>
              </a:solidFill>
            </a:rPr>
            <a:t>____________</a:t>
          </a:r>
        </a:p>
        <a:p>
          <a:r>
            <a:rPr lang="el-GR" sz="1000">
              <a:solidFill>
                <a:schemeClr val="bg1">
                  <a:lumMod val="50000"/>
                </a:schemeClr>
              </a:solidFill>
            </a:rPr>
            <a:t>____________</a:t>
          </a:r>
        </a:p>
        <a:p>
          <a:r>
            <a:rPr lang="el-GR" sz="1000">
              <a:solidFill>
                <a:schemeClr val="bg1">
                  <a:lumMod val="50000"/>
                </a:schemeClr>
              </a:solidFill>
            </a:rPr>
            <a:t>____________</a:t>
          </a:r>
        </a:p>
        <a:p>
          <a:r>
            <a:rPr lang="el-GR" sz="1000">
              <a:solidFill>
                <a:schemeClr val="bg1">
                  <a:lumMod val="50000"/>
                </a:schemeClr>
              </a:solidFill>
            </a:rPr>
            <a:t>____________</a:t>
          </a:r>
        </a:p>
      </dgm:t>
    </dgm:pt>
    <dgm:pt modelId="{F0CBE7EA-1006-4089-8606-CEC592A9B2D3}" type="parTrans" cxnId="{3A610463-92B4-470A-A214-C240240F9788}">
      <dgm:prSet/>
      <dgm:spPr/>
      <dgm:t>
        <a:bodyPr/>
        <a:lstStyle/>
        <a:p>
          <a:endParaRPr lang="el-GR"/>
        </a:p>
      </dgm:t>
    </dgm:pt>
    <dgm:pt modelId="{2B597A4C-A646-4FB2-9089-18A90053C167}" type="sibTrans" cxnId="{3A610463-92B4-470A-A214-C240240F9788}">
      <dgm:prSet/>
      <dgm:spPr/>
      <dgm:t>
        <a:bodyPr/>
        <a:lstStyle/>
        <a:p>
          <a:endParaRPr lang="el-GR"/>
        </a:p>
      </dgm:t>
    </dgm:pt>
    <dgm:pt modelId="{D73ECEB7-B2CE-431D-B2A6-91199C3A0200}">
      <dgm:prSet phldrT="[Κείμενο]"/>
      <dgm:spPr/>
      <dgm:t>
        <a:bodyPr/>
        <a:lstStyle/>
        <a:p>
          <a:endParaRPr lang="el-GR"/>
        </a:p>
      </dgm:t>
    </dgm:pt>
    <dgm:pt modelId="{18700A16-E846-47FA-8FD6-58E50A449BFD}" type="sibTrans" cxnId="{57527CE5-13FB-4D33-8B8B-248865BBA11A}">
      <dgm:prSet/>
      <dgm:spPr/>
      <dgm:t>
        <a:bodyPr/>
        <a:lstStyle/>
        <a:p>
          <a:endParaRPr lang="el-GR"/>
        </a:p>
      </dgm:t>
    </dgm:pt>
    <dgm:pt modelId="{AE82A333-213F-4BAD-96E3-E296282C30B1}" type="parTrans" cxnId="{57527CE5-13FB-4D33-8B8B-248865BBA11A}">
      <dgm:prSet/>
      <dgm:spPr/>
      <dgm:t>
        <a:bodyPr/>
        <a:lstStyle/>
        <a:p>
          <a:endParaRPr lang="el-GR"/>
        </a:p>
      </dgm:t>
    </dgm:pt>
    <dgm:pt modelId="{5BD3F6EA-7F6E-4A48-ABAB-D8E6D6820965}">
      <dgm:prSet phldrT="[Κείμενο]"/>
      <dgm:spPr/>
    </dgm:pt>
    <dgm:pt modelId="{D2DF9128-AA07-40B7-A717-F2AB0EED013A}" type="sibTrans" cxnId="{5B1BF54C-4CC7-4C10-B4E0-1E4948ADDE5D}">
      <dgm:prSet/>
      <dgm:spPr/>
      <dgm:t>
        <a:bodyPr/>
        <a:lstStyle/>
        <a:p>
          <a:endParaRPr lang="el-GR"/>
        </a:p>
      </dgm:t>
    </dgm:pt>
    <dgm:pt modelId="{4FA67E4A-9E84-43BC-971E-0B3FF3A1A745}" type="parTrans" cxnId="{5B1BF54C-4CC7-4C10-B4E0-1E4948ADDE5D}">
      <dgm:prSet/>
      <dgm:spPr/>
      <dgm:t>
        <a:bodyPr/>
        <a:lstStyle/>
        <a:p>
          <a:endParaRPr lang="el-GR"/>
        </a:p>
      </dgm:t>
    </dgm:pt>
    <dgm:pt modelId="{F6B1AEC0-A3A9-473B-B4F7-D152789EAC38}">
      <dgm:prSet phldrT="[Κείμενο]"/>
      <dgm:spPr/>
    </dgm:pt>
    <dgm:pt modelId="{E1A7B8AE-39A2-4C35-A9EB-CC6B3E02AC57}" type="sibTrans" cxnId="{8007531B-5475-4BA9-AFAC-9272E91EEB5F}">
      <dgm:prSet/>
      <dgm:spPr/>
      <dgm:t>
        <a:bodyPr/>
        <a:lstStyle/>
        <a:p>
          <a:endParaRPr lang="el-GR"/>
        </a:p>
      </dgm:t>
    </dgm:pt>
    <dgm:pt modelId="{C2F64D3D-C3DE-4423-B611-A8BC1323E3F9}" type="parTrans" cxnId="{8007531B-5475-4BA9-AFAC-9272E91EEB5F}">
      <dgm:prSet/>
      <dgm:spPr/>
      <dgm:t>
        <a:bodyPr/>
        <a:lstStyle/>
        <a:p>
          <a:endParaRPr lang="el-GR"/>
        </a:p>
      </dgm:t>
    </dgm:pt>
    <dgm:pt modelId="{F5A49A77-92A6-4F0A-B155-FB2102A15AF1}">
      <dgm:prSet phldrT="[Κείμενο]"/>
      <dgm:spPr/>
      <dgm:t>
        <a:bodyPr/>
        <a:lstStyle/>
        <a:p>
          <a:endParaRPr lang="el-GR"/>
        </a:p>
      </dgm:t>
    </dgm:pt>
    <dgm:pt modelId="{7E6AA9AC-A810-4D86-9F1C-32057C28F372}" type="sibTrans" cxnId="{7D541EDC-06D9-4270-948B-F0F2B481BA1C}">
      <dgm:prSet/>
      <dgm:spPr/>
      <dgm:t>
        <a:bodyPr/>
        <a:lstStyle/>
        <a:p>
          <a:endParaRPr lang="el-GR"/>
        </a:p>
      </dgm:t>
    </dgm:pt>
    <dgm:pt modelId="{9623E063-BE98-4A92-B767-8B734CF0F9A4}" type="parTrans" cxnId="{7D541EDC-06D9-4270-948B-F0F2B481BA1C}">
      <dgm:prSet/>
      <dgm:spPr/>
      <dgm:t>
        <a:bodyPr/>
        <a:lstStyle/>
        <a:p>
          <a:endParaRPr lang="el-GR"/>
        </a:p>
      </dgm:t>
    </dgm:pt>
    <dgm:pt modelId="{4EF94331-CF20-4960-A894-6EEE6030E05B}">
      <dgm:prSet phldrT="[Κείμενο]"/>
      <dgm:spPr/>
      <dgm:t>
        <a:bodyPr/>
        <a:lstStyle/>
        <a:p>
          <a:endParaRPr lang="el-GR"/>
        </a:p>
      </dgm:t>
    </dgm:pt>
    <dgm:pt modelId="{2D2E9B0B-8F81-4081-BD5B-F76C62B0AD1C}" type="sibTrans" cxnId="{7942E5A1-E7AF-42A5-8B1D-EDDAD71EE6A2}">
      <dgm:prSet/>
      <dgm:spPr/>
      <dgm:t>
        <a:bodyPr/>
        <a:lstStyle/>
        <a:p>
          <a:endParaRPr lang="el-GR"/>
        </a:p>
      </dgm:t>
    </dgm:pt>
    <dgm:pt modelId="{E69E9823-5EBB-4FEB-91C1-FF9D624C980F}" type="parTrans" cxnId="{7942E5A1-E7AF-42A5-8B1D-EDDAD71EE6A2}">
      <dgm:prSet/>
      <dgm:spPr/>
      <dgm:t>
        <a:bodyPr/>
        <a:lstStyle/>
        <a:p>
          <a:endParaRPr lang="el-GR"/>
        </a:p>
      </dgm:t>
    </dgm:pt>
    <dgm:pt modelId="{3392BD10-290F-4B87-8ED3-24D1CE41E9F7}">
      <dgm:prSet phldrT="[Κείμενο]"/>
      <dgm:spPr/>
      <dgm:t>
        <a:bodyPr/>
        <a:lstStyle/>
        <a:p>
          <a:endParaRPr lang="el-GR"/>
        </a:p>
      </dgm:t>
    </dgm:pt>
    <dgm:pt modelId="{75D50E9F-87B2-4C11-8856-91DB64F0324E}" type="sibTrans" cxnId="{64650CD6-D72A-46B4-8167-71812369841C}">
      <dgm:prSet/>
      <dgm:spPr/>
      <dgm:t>
        <a:bodyPr/>
        <a:lstStyle/>
        <a:p>
          <a:endParaRPr lang="el-GR"/>
        </a:p>
      </dgm:t>
    </dgm:pt>
    <dgm:pt modelId="{2EB1DB35-4D51-4F08-B369-3326961C76E6}" type="parTrans" cxnId="{64650CD6-D72A-46B4-8167-71812369841C}">
      <dgm:prSet/>
      <dgm:spPr/>
      <dgm:t>
        <a:bodyPr/>
        <a:lstStyle/>
        <a:p>
          <a:endParaRPr lang="el-GR"/>
        </a:p>
      </dgm:t>
    </dgm:pt>
    <dgm:pt modelId="{8F797BC1-0B03-4E21-989B-2C57127B03FB}">
      <dgm:prSet phldrT="[Κείμενο]" custT="1"/>
      <dgm:spPr/>
      <dgm:t>
        <a:bodyPr/>
        <a:lstStyle/>
        <a:p>
          <a:r>
            <a:rPr lang="el-GR" sz="1000"/>
            <a:t>3</a:t>
          </a:r>
        </a:p>
        <a:p>
          <a:r>
            <a:rPr lang="el-GR" sz="1000"/>
            <a:t> καστροκατακτητής </a:t>
          </a:r>
        </a:p>
        <a:p>
          <a:r>
            <a:rPr lang="el-GR" sz="1000">
              <a:solidFill>
                <a:schemeClr val="bg1">
                  <a:lumMod val="50000"/>
                </a:schemeClr>
              </a:solidFill>
            </a:rPr>
            <a:t>_______________</a:t>
          </a:r>
        </a:p>
      </dgm:t>
    </dgm:pt>
    <dgm:pt modelId="{73535736-707B-40E2-9E28-0550C2D43F53}" type="sibTrans" cxnId="{AE4D53DE-AEB1-431D-ABF5-81BFDAC98563}">
      <dgm:prSet/>
      <dgm:spPr/>
      <dgm:t>
        <a:bodyPr/>
        <a:lstStyle/>
        <a:p>
          <a:endParaRPr lang="el-GR"/>
        </a:p>
      </dgm:t>
    </dgm:pt>
    <dgm:pt modelId="{C8DEADEB-D485-4F63-A2D1-74998A3A5479}" type="parTrans" cxnId="{AE4D53DE-AEB1-431D-ABF5-81BFDAC98563}">
      <dgm:prSet/>
      <dgm:spPr/>
      <dgm:t>
        <a:bodyPr/>
        <a:lstStyle/>
        <a:p>
          <a:endParaRPr lang="el-GR"/>
        </a:p>
      </dgm:t>
    </dgm:pt>
    <dgm:pt modelId="{0D3D714E-BBB7-4E67-90E1-026C389B56C9}">
      <dgm:prSet phldrT="[Κείμενο]" custT="1"/>
      <dgm:spPr/>
      <dgm:t>
        <a:bodyPr/>
        <a:lstStyle/>
        <a:p>
          <a:r>
            <a:rPr lang="el-GR" sz="1000"/>
            <a:t>5 </a:t>
          </a:r>
        </a:p>
        <a:p>
          <a:r>
            <a:rPr lang="el-GR" sz="1000">
              <a:solidFill>
                <a:schemeClr val="bg1">
                  <a:lumMod val="50000"/>
                </a:schemeClr>
              </a:solidFill>
            </a:rPr>
            <a:t>____________</a:t>
          </a:r>
        </a:p>
        <a:p>
          <a:r>
            <a:rPr lang="el-GR" sz="1000">
              <a:solidFill>
                <a:schemeClr val="bg1">
                  <a:lumMod val="50000"/>
                </a:schemeClr>
              </a:solidFill>
            </a:rPr>
            <a:t>______________</a:t>
          </a:r>
        </a:p>
      </dgm:t>
    </dgm:pt>
    <dgm:pt modelId="{3855494C-7BC3-4075-8ADE-86BF590259F6}" type="sibTrans" cxnId="{5CB67184-4452-4EDA-9AA0-DD2E8C4C8853}">
      <dgm:prSet/>
      <dgm:spPr/>
      <dgm:t>
        <a:bodyPr/>
        <a:lstStyle/>
        <a:p>
          <a:endParaRPr lang="el-GR"/>
        </a:p>
      </dgm:t>
    </dgm:pt>
    <dgm:pt modelId="{A371BEF0-9028-4577-B69E-7359C70DD1E5}" type="parTrans" cxnId="{5CB67184-4452-4EDA-9AA0-DD2E8C4C8853}">
      <dgm:prSet/>
      <dgm:spPr/>
      <dgm:t>
        <a:bodyPr/>
        <a:lstStyle/>
        <a:p>
          <a:endParaRPr lang="el-GR"/>
        </a:p>
      </dgm:t>
    </dgm:pt>
    <dgm:pt modelId="{217547E7-9D19-416D-A6ED-C6771222A8E0}">
      <dgm:prSet phldrT="[Κείμενο]" custT="1"/>
      <dgm:spPr/>
      <dgm:t>
        <a:bodyPr/>
        <a:lstStyle/>
        <a:p>
          <a:r>
            <a:rPr lang="el-GR" sz="1050"/>
            <a:t>4 </a:t>
          </a:r>
        </a:p>
        <a:p>
          <a:r>
            <a:rPr lang="el-GR" sz="1050"/>
            <a:t>ναυαγός</a:t>
          </a:r>
        </a:p>
        <a:p>
          <a:r>
            <a:rPr lang="el-GR" sz="1000">
              <a:solidFill>
                <a:schemeClr val="bg1">
                  <a:lumMod val="50000"/>
                </a:schemeClr>
              </a:solidFill>
            </a:rPr>
            <a:t>_____________</a:t>
          </a:r>
        </a:p>
        <a:p>
          <a:r>
            <a:rPr lang="el-GR" sz="1000">
              <a:solidFill>
                <a:schemeClr val="bg1">
                  <a:lumMod val="50000"/>
                </a:schemeClr>
              </a:solidFill>
            </a:rPr>
            <a:t>______________</a:t>
          </a:r>
        </a:p>
      </dgm:t>
    </dgm:pt>
    <dgm:pt modelId="{95136A84-3AB4-4297-BBD2-B3F12CB3093C}" type="sibTrans" cxnId="{5E85505D-957D-4712-94DE-84CC3D22B9B2}">
      <dgm:prSet/>
      <dgm:spPr/>
      <dgm:t>
        <a:bodyPr/>
        <a:lstStyle/>
        <a:p>
          <a:endParaRPr lang="el-GR"/>
        </a:p>
      </dgm:t>
    </dgm:pt>
    <dgm:pt modelId="{DCC15119-63CE-4AA3-BF95-F527E327EBFE}" type="parTrans" cxnId="{5E85505D-957D-4712-94DE-84CC3D22B9B2}">
      <dgm:prSet/>
      <dgm:spPr/>
      <dgm:t>
        <a:bodyPr/>
        <a:lstStyle/>
        <a:p>
          <a:endParaRPr lang="el-GR"/>
        </a:p>
      </dgm:t>
    </dgm:pt>
    <dgm:pt modelId="{A26A6F24-D943-4857-B795-A73F83A60DE2}">
      <dgm:prSet phldrT="[Κείμενο]" custT="1"/>
      <dgm:spPr/>
      <dgm:t>
        <a:bodyPr/>
        <a:lstStyle/>
        <a:p>
          <a:r>
            <a:rPr lang="el-GR" sz="1000"/>
            <a:t>2                κοσμογυρισμένος</a:t>
          </a:r>
        </a:p>
        <a:p>
          <a:r>
            <a:rPr lang="el-GR" sz="1000">
              <a:solidFill>
                <a:schemeClr val="bg1">
                  <a:lumMod val="50000"/>
                </a:schemeClr>
              </a:solidFill>
            </a:rPr>
            <a:t>_______________</a:t>
          </a:r>
        </a:p>
        <a:p>
          <a:r>
            <a:rPr lang="el-GR" sz="1000">
              <a:solidFill>
                <a:schemeClr val="bg1">
                  <a:lumMod val="50000"/>
                </a:schemeClr>
              </a:solidFill>
            </a:rPr>
            <a:t>________________</a:t>
          </a:r>
        </a:p>
        <a:p>
          <a:r>
            <a:rPr lang="el-GR" sz="1000">
              <a:solidFill>
                <a:schemeClr val="bg1">
                  <a:lumMod val="50000"/>
                </a:schemeClr>
              </a:solidFill>
            </a:rPr>
            <a:t>_______________</a:t>
          </a:r>
        </a:p>
        <a:p>
          <a:r>
            <a:rPr lang="el-GR" sz="1000">
              <a:solidFill>
                <a:schemeClr val="bg1">
                  <a:lumMod val="50000"/>
                </a:schemeClr>
              </a:solidFill>
            </a:rPr>
            <a:t>________________</a:t>
          </a:r>
        </a:p>
      </dgm:t>
    </dgm:pt>
    <dgm:pt modelId="{77CBD5A5-B677-4AA5-8A04-AE5145FCD8C9}" type="sibTrans" cxnId="{ABFA02AD-F37F-4CD1-B540-3F9D45C9266B}">
      <dgm:prSet/>
      <dgm:spPr/>
      <dgm:t>
        <a:bodyPr/>
        <a:lstStyle/>
        <a:p>
          <a:endParaRPr lang="el-GR"/>
        </a:p>
      </dgm:t>
    </dgm:pt>
    <dgm:pt modelId="{B483B4D8-1662-4DB3-B056-4DEDB5A3FA1E}" type="parTrans" cxnId="{ABFA02AD-F37F-4CD1-B540-3F9D45C9266B}">
      <dgm:prSet/>
      <dgm:spPr/>
      <dgm:t>
        <a:bodyPr/>
        <a:lstStyle/>
        <a:p>
          <a:endParaRPr lang="el-GR"/>
        </a:p>
      </dgm:t>
    </dgm:pt>
    <dgm:pt modelId="{A2BFBB03-DA62-492F-9701-AD5F63E82A28}" type="pres">
      <dgm:prSet presAssocID="{5B89CF35-8ABA-4A9E-AA6B-66BF10001B50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44A9710A-AAD2-4466-8A6B-EA440DB8FDFF}" type="pres">
      <dgm:prSet presAssocID="{2463F0F1-E1DD-4B50-80B4-2115D6AF3092}" presName="singleCycle" presStyleCnt="0"/>
      <dgm:spPr/>
    </dgm:pt>
    <dgm:pt modelId="{8A3868D1-0FA9-48E1-8CC7-901F020A31A8}" type="pres">
      <dgm:prSet presAssocID="{2463F0F1-E1DD-4B50-80B4-2115D6AF3092}" presName="singleCenter" presStyleLbl="node1" presStyleIdx="0" presStyleCnt="8">
        <dgm:presLayoutVars>
          <dgm:chMax val="7"/>
          <dgm:chPref val="7"/>
        </dgm:presLayoutVars>
      </dgm:prSet>
      <dgm:spPr/>
      <dgm:t>
        <a:bodyPr/>
        <a:lstStyle/>
        <a:p>
          <a:endParaRPr lang="el-GR"/>
        </a:p>
      </dgm:t>
    </dgm:pt>
    <dgm:pt modelId="{13A39B58-ED49-427E-9E9C-4842B151C75E}" type="pres">
      <dgm:prSet presAssocID="{CDADCF96-0A00-432D-8C1F-00CDFBBB7AAF}" presName="Name56" presStyleLbl="parChTrans1D2" presStyleIdx="0" presStyleCnt="7"/>
      <dgm:spPr/>
    </dgm:pt>
    <dgm:pt modelId="{FF0B3F9F-8F69-4017-8964-E8047CB8E8AC}" type="pres">
      <dgm:prSet presAssocID="{E4FED6A4-0302-422F-A674-7F0D52D5738E}" presName="text0" presStyleLbl="node1" presStyleIdx="1" presStyleCnt="8" custScaleX="132187" custRadScaleRad="94972" custRadScaleInc="7034">
        <dgm:presLayoutVars>
          <dgm:bulletEnabled val="1"/>
        </dgm:presLayoutVars>
      </dgm:prSet>
      <dgm:spPr/>
    </dgm:pt>
    <dgm:pt modelId="{C3062C73-2872-41BA-B113-90416818677A}" type="pres">
      <dgm:prSet presAssocID="{90CC224A-50ED-4C8F-9B45-E00DFD1E3D74}" presName="Name56" presStyleLbl="parChTrans1D2" presStyleIdx="1" presStyleCnt="7"/>
      <dgm:spPr/>
    </dgm:pt>
    <dgm:pt modelId="{C95F0B7E-BAA9-4973-AE7B-F35008E0FE02}" type="pres">
      <dgm:prSet presAssocID="{AFA3DD02-BA04-4E22-A537-4A07BBA42579}" presName="text0" presStyleLbl="node1" presStyleIdx="2" presStyleCnt="8" custScaleX="167946" custScaleY="111347" custRadScaleRad="132641" custRadScaleInc="-1386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CE6C6E17-0FF9-4079-B516-7B0AC2F7604F}" type="pres">
      <dgm:prSet presAssocID="{F0CBE7EA-1006-4089-8606-CEC592A9B2D3}" presName="Name56" presStyleLbl="parChTrans1D2" presStyleIdx="2" presStyleCnt="7"/>
      <dgm:spPr/>
    </dgm:pt>
    <dgm:pt modelId="{B92B354C-BA3C-4B33-9561-245F2E75829C}" type="pres">
      <dgm:prSet presAssocID="{B0BF09BF-B95D-4207-A69B-A32E471AD0E9}" presName="text0" presStyleLbl="node1" presStyleIdx="3" presStyleCnt="8" custScaleX="277146" custScaleY="190453" custRadScaleRad="168072" custRadScaleInc="-64749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4F7B07D0-5B57-47DF-BC1E-DA431905FF11}" type="pres">
      <dgm:prSet presAssocID="{B483B4D8-1662-4DB3-B056-4DEDB5A3FA1E}" presName="Name56" presStyleLbl="parChTrans1D2" presStyleIdx="3" presStyleCnt="7"/>
      <dgm:spPr/>
    </dgm:pt>
    <dgm:pt modelId="{B20C284F-626D-42B2-B98F-5D4C5B96958B}" type="pres">
      <dgm:prSet presAssocID="{A26A6F24-D943-4857-B795-A73F83A60DE2}" presName="text0" presStyleLbl="node1" presStyleIdx="4" presStyleCnt="8" custScaleX="238877" custScaleY="176504" custRadScaleRad="124972" custRadScaleInc="-87721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A8DA2383-4F0E-4707-8615-674D53A01E7B}" type="pres">
      <dgm:prSet presAssocID="{DCC15119-63CE-4AA3-BF95-F527E327EBFE}" presName="Name56" presStyleLbl="parChTrans1D2" presStyleIdx="4" presStyleCnt="7"/>
      <dgm:spPr/>
    </dgm:pt>
    <dgm:pt modelId="{C3566E9A-BB00-4FE5-92EF-B605F64DA406}" type="pres">
      <dgm:prSet presAssocID="{217547E7-9D19-416D-A6ED-C6771222A8E0}" presName="text0" presStyleLbl="node1" presStyleIdx="5" presStyleCnt="8" custScaleX="239018" custScaleY="148229" custRadScaleRad="140347" custRadScaleInc="269172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7F9BD625-AAE6-43AC-AC8E-BAD77E595395}" type="pres">
      <dgm:prSet presAssocID="{A371BEF0-9028-4577-B69E-7359C70DD1E5}" presName="Name56" presStyleLbl="parChTrans1D2" presStyleIdx="5" presStyleCnt="7"/>
      <dgm:spPr/>
    </dgm:pt>
    <dgm:pt modelId="{1FD22AB3-F9D0-4E7F-93D0-6BDF4DC21125}" type="pres">
      <dgm:prSet presAssocID="{0D3D714E-BBB7-4E67-90E1-026C389B56C9}" presName="text0" presStyleLbl="node1" presStyleIdx="6" presStyleCnt="8" custScaleX="272310" custScaleY="126811" custRadScaleRad="136558" custRadScaleInc="21004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4F244109-620A-421F-9180-CFAE5966E283}" type="pres">
      <dgm:prSet presAssocID="{C8DEADEB-D485-4F63-A2D1-74998A3A5479}" presName="Name56" presStyleLbl="parChTrans1D2" presStyleIdx="6" presStyleCnt="7"/>
      <dgm:spPr/>
    </dgm:pt>
    <dgm:pt modelId="{4332A2E2-05A1-4047-9389-A9C15E9EB9B0}" type="pres">
      <dgm:prSet presAssocID="{8F797BC1-0B03-4E21-989B-2C57127B03FB}" presName="text0" presStyleLbl="node1" presStyleIdx="7" presStyleCnt="8" custScaleX="188785" custScaleY="169435" custRadScaleRad="131406" custRadScaleInc="-28955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DCB9B643-5181-4186-A3BD-458F22A046B5}" srcId="{5B89CF35-8ABA-4A9E-AA6B-66BF10001B50}" destId="{2463F0F1-E1DD-4B50-80B4-2115D6AF3092}" srcOrd="0" destOrd="0" parTransId="{BCCE8019-1FED-4155-896D-0BAA80D57625}" sibTransId="{2B9F779D-0236-4EF6-A3D0-E9A0A10DEB4A}"/>
    <dgm:cxn modelId="{57527CE5-13FB-4D33-8B8B-248865BBA11A}" srcId="{2463F0F1-E1DD-4B50-80B4-2115D6AF3092}" destId="{D73ECEB7-B2CE-431D-B2A6-91199C3A0200}" srcOrd="12" destOrd="0" parTransId="{AE82A333-213F-4BAD-96E3-E296282C30B1}" sibTransId="{18700A16-E846-47FA-8FD6-58E50A449BFD}"/>
    <dgm:cxn modelId="{E35AB74D-496B-4DFE-B900-2781FDBE6F87}" type="presOf" srcId="{5B89CF35-8ABA-4A9E-AA6B-66BF10001B50}" destId="{A2BFBB03-DA62-492F-9701-AD5F63E82A28}" srcOrd="0" destOrd="0" presId="urn:microsoft.com/office/officeart/2008/layout/RadialCluster"/>
    <dgm:cxn modelId="{5B1BF54C-4CC7-4C10-B4E0-1E4948ADDE5D}" srcId="{2463F0F1-E1DD-4B50-80B4-2115D6AF3092}" destId="{5BD3F6EA-7F6E-4A48-ABAB-D8E6D6820965}" srcOrd="11" destOrd="0" parTransId="{4FA67E4A-9E84-43BC-971E-0B3FF3A1A745}" sibTransId="{D2DF9128-AA07-40B7-A717-F2AB0EED013A}"/>
    <dgm:cxn modelId="{64153246-4AD6-4723-9962-824F7551806B}" type="presOf" srcId="{217547E7-9D19-416D-A6ED-C6771222A8E0}" destId="{C3566E9A-BB00-4FE5-92EF-B605F64DA406}" srcOrd="0" destOrd="0" presId="urn:microsoft.com/office/officeart/2008/layout/RadialCluster"/>
    <dgm:cxn modelId="{A0169A4B-890B-4EFD-B2AB-1FC61EDE4834}" type="presOf" srcId="{2463F0F1-E1DD-4B50-80B4-2115D6AF3092}" destId="{8A3868D1-0FA9-48E1-8CC7-901F020A31A8}" srcOrd="0" destOrd="0" presId="urn:microsoft.com/office/officeart/2008/layout/RadialCluster"/>
    <dgm:cxn modelId="{3A610463-92B4-470A-A214-C240240F9788}" srcId="{2463F0F1-E1DD-4B50-80B4-2115D6AF3092}" destId="{B0BF09BF-B95D-4207-A69B-A32E471AD0E9}" srcOrd="2" destOrd="0" parTransId="{F0CBE7EA-1006-4089-8606-CEC592A9B2D3}" sibTransId="{2B597A4C-A646-4FB2-9089-18A90053C167}"/>
    <dgm:cxn modelId="{5CB67184-4452-4EDA-9AA0-DD2E8C4C8853}" srcId="{2463F0F1-E1DD-4B50-80B4-2115D6AF3092}" destId="{0D3D714E-BBB7-4E67-90E1-026C389B56C9}" srcOrd="5" destOrd="0" parTransId="{A371BEF0-9028-4577-B69E-7359C70DD1E5}" sibTransId="{3855494C-7BC3-4075-8ADE-86BF590259F6}"/>
    <dgm:cxn modelId="{7FB60630-9C27-4603-9F50-F41690072899}" type="presOf" srcId="{B483B4D8-1662-4DB3-B056-4DEDB5A3FA1E}" destId="{4F7B07D0-5B57-47DF-BC1E-DA431905FF11}" srcOrd="0" destOrd="0" presId="urn:microsoft.com/office/officeart/2008/layout/RadialCluster"/>
    <dgm:cxn modelId="{93AC312B-44E2-429B-9810-DA4192811A5D}" type="presOf" srcId="{F0CBE7EA-1006-4089-8606-CEC592A9B2D3}" destId="{CE6C6E17-0FF9-4079-B516-7B0AC2F7604F}" srcOrd="0" destOrd="0" presId="urn:microsoft.com/office/officeart/2008/layout/RadialCluster"/>
    <dgm:cxn modelId="{7942E5A1-E7AF-42A5-8B1D-EDDAD71EE6A2}" srcId="{2463F0F1-E1DD-4B50-80B4-2115D6AF3092}" destId="{4EF94331-CF20-4960-A894-6EEE6030E05B}" srcOrd="8" destOrd="0" parTransId="{E69E9823-5EBB-4FEB-91C1-FF9D624C980F}" sibTransId="{2D2E9B0B-8F81-4081-BD5B-F76C62B0AD1C}"/>
    <dgm:cxn modelId="{6FA02B7E-B96A-458A-8479-C99A6E857EB0}" srcId="{2463F0F1-E1DD-4B50-80B4-2115D6AF3092}" destId="{AFA3DD02-BA04-4E22-A537-4A07BBA42579}" srcOrd="1" destOrd="0" parTransId="{90CC224A-50ED-4C8F-9B45-E00DFD1E3D74}" sibTransId="{BB6AC4A4-D99B-4D0E-BBE7-7C249EFBC3EF}"/>
    <dgm:cxn modelId="{64650CD6-D72A-46B4-8167-71812369841C}" srcId="{2463F0F1-E1DD-4B50-80B4-2115D6AF3092}" destId="{3392BD10-290F-4B87-8ED3-24D1CE41E9F7}" srcOrd="7" destOrd="0" parTransId="{2EB1DB35-4D51-4F08-B369-3326961C76E6}" sibTransId="{75D50E9F-87B2-4C11-8856-91DB64F0324E}"/>
    <dgm:cxn modelId="{4970870B-6B3E-4604-8D26-8CD4CFAB97FA}" type="presOf" srcId="{A26A6F24-D943-4857-B795-A73F83A60DE2}" destId="{B20C284F-626D-42B2-B98F-5D4C5B96958B}" srcOrd="0" destOrd="0" presId="urn:microsoft.com/office/officeart/2008/layout/RadialCluster"/>
    <dgm:cxn modelId="{EC9CE5BC-2FBB-4F30-91DD-B98F955585E9}" type="presOf" srcId="{B0BF09BF-B95D-4207-A69B-A32E471AD0E9}" destId="{B92B354C-BA3C-4B33-9561-245F2E75829C}" srcOrd="0" destOrd="0" presId="urn:microsoft.com/office/officeart/2008/layout/RadialCluster"/>
    <dgm:cxn modelId="{5E85505D-957D-4712-94DE-84CC3D22B9B2}" srcId="{2463F0F1-E1DD-4B50-80B4-2115D6AF3092}" destId="{217547E7-9D19-416D-A6ED-C6771222A8E0}" srcOrd="4" destOrd="0" parTransId="{DCC15119-63CE-4AA3-BF95-F527E327EBFE}" sibTransId="{95136A84-3AB4-4297-BBD2-B3F12CB3093C}"/>
    <dgm:cxn modelId="{D39A4895-8953-4AF9-9737-555E0B4564E3}" type="presOf" srcId="{AFA3DD02-BA04-4E22-A537-4A07BBA42579}" destId="{C95F0B7E-BAA9-4973-AE7B-F35008E0FE02}" srcOrd="0" destOrd="0" presId="urn:microsoft.com/office/officeart/2008/layout/RadialCluster"/>
    <dgm:cxn modelId="{C04E5223-CF0E-4EA2-97D5-3495281B0C4A}" type="presOf" srcId="{90CC224A-50ED-4C8F-9B45-E00DFD1E3D74}" destId="{C3062C73-2872-41BA-B113-90416818677A}" srcOrd="0" destOrd="0" presId="urn:microsoft.com/office/officeart/2008/layout/RadialCluster"/>
    <dgm:cxn modelId="{8007531B-5475-4BA9-AFAC-9272E91EEB5F}" srcId="{2463F0F1-E1DD-4B50-80B4-2115D6AF3092}" destId="{F6B1AEC0-A3A9-473B-B4F7-D152789EAC38}" srcOrd="10" destOrd="0" parTransId="{C2F64D3D-C3DE-4423-B611-A8BC1323E3F9}" sibTransId="{E1A7B8AE-39A2-4C35-A9EB-CC6B3E02AC57}"/>
    <dgm:cxn modelId="{5FCED8AD-FFCC-4182-AE80-A1A7EED94A29}" type="presOf" srcId="{C8DEADEB-D485-4F63-A2D1-74998A3A5479}" destId="{4F244109-620A-421F-9180-CFAE5966E283}" srcOrd="0" destOrd="0" presId="urn:microsoft.com/office/officeart/2008/layout/RadialCluster"/>
    <dgm:cxn modelId="{02201361-8AF8-4426-A42A-0B9F4B38FDCF}" type="presOf" srcId="{A371BEF0-9028-4577-B69E-7359C70DD1E5}" destId="{7F9BD625-AAE6-43AC-AC8E-BAD77E595395}" srcOrd="0" destOrd="0" presId="urn:microsoft.com/office/officeart/2008/layout/RadialCluster"/>
    <dgm:cxn modelId="{7D541EDC-06D9-4270-948B-F0F2B481BA1C}" srcId="{2463F0F1-E1DD-4B50-80B4-2115D6AF3092}" destId="{F5A49A77-92A6-4F0A-B155-FB2102A15AF1}" srcOrd="9" destOrd="0" parTransId="{9623E063-BE98-4A92-B767-8B734CF0F9A4}" sibTransId="{7E6AA9AC-A810-4D86-9F1C-32057C28F372}"/>
    <dgm:cxn modelId="{2019F789-4C32-4BBE-BF52-CB13E137D80B}" type="presOf" srcId="{CDADCF96-0A00-432D-8C1F-00CDFBBB7AAF}" destId="{13A39B58-ED49-427E-9E9C-4842B151C75E}" srcOrd="0" destOrd="0" presId="urn:microsoft.com/office/officeart/2008/layout/RadialCluster"/>
    <dgm:cxn modelId="{C9176CB3-3A87-4464-9C42-359A344421F5}" type="presOf" srcId="{DCC15119-63CE-4AA3-BF95-F527E327EBFE}" destId="{A8DA2383-4F0E-4707-8615-674D53A01E7B}" srcOrd="0" destOrd="0" presId="urn:microsoft.com/office/officeart/2008/layout/RadialCluster"/>
    <dgm:cxn modelId="{ABFA02AD-F37F-4CD1-B540-3F9D45C9266B}" srcId="{2463F0F1-E1DD-4B50-80B4-2115D6AF3092}" destId="{A26A6F24-D943-4857-B795-A73F83A60DE2}" srcOrd="3" destOrd="0" parTransId="{B483B4D8-1662-4DB3-B056-4DEDB5A3FA1E}" sibTransId="{77CBD5A5-B677-4AA5-8A04-AE5145FCD8C9}"/>
    <dgm:cxn modelId="{AE4D53DE-AEB1-431D-ABF5-81BFDAC98563}" srcId="{2463F0F1-E1DD-4B50-80B4-2115D6AF3092}" destId="{8F797BC1-0B03-4E21-989B-2C57127B03FB}" srcOrd="6" destOrd="0" parTransId="{C8DEADEB-D485-4F63-A2D1-74998A3A5479}" sibTransId="{73535736-707B-40E2-9E28-0550C2D43F53}"/>
    <dgm:cxn modelId="{1B3D516E-A710-4912-96A7-2CE136EB9166}" type="presOf" srcId="{E4FED6A4-0302-422F-A674-7F0D52D5738E}" destId="{FF0B3F9F-8F69-4017-8964-E8047CB8E8AC}" srcOrd="0" destOrd="0" presId="urn:microsoft.com/office/officeart/2008/layout/RadialCluster"/>
    <dgm:cxn modelId="{56BDC694-7076-4B5D-96D9-EC465D08CFF2}" type="presOf" srcId="{8F797BC1-0B03-4E21-989B-2C57127B03FB}" destId="{4332A2E2-05A1-4047-9389-A9C15E9EB9B0}" srcOrd="0" destOrd="0" presId="urn:microsoft.com/office/officeart/2008/layout/RadialCluster"/>
    <dgm:cxn modelId="{BE7329B0-867C-4F91-A614-5D92B1FDB4B4}" srcId="{2463F0F1-E1DD-4B50-80B4-2115D6AF3092}" destId="{E4FED6A4-0302-422F-A674-7F0D52D5738E}" srcOrd="0" destOrd="0" parTransId="{CDADCF96-0A00-432D-8C1F-00CDFBBB7AAF}" sibTransId="{E36F1106-B966-49B0-9A8F-8EDBAC097FCB}"/>
    <dgm:cxn modelId="{455F1F2E-1423-4C85-9B6E-585B1F4AE74D}" type="presOf" srcId="{0D3D714E-BBB7-4E67-90E1-026C389B56C9}" destId="{1FD22AB3-F9D0-4E7F-93D0-6BDF4DC21125}" srcOrd="0" destOrd="0" presId="urn:microsoft.com/office/officeart/2008/layout/RadialCluster"/>
    <dgm:cxn modelId="{2E17E5E2-D50C-43AE-A28A-0A462A13DB50}" type="presParOf" srcId="{A2BFBB03-DA62-492F-9701-AD5F63E82A28}" destId="{44A9710A-AAD2-4466-8A6B-EA440DB8FDFF}" srcOrd="0" destOrd="0" presId="urn:microsoft.com/office/officeart/2008/layout/RadialCluster"/>
    <dgm:cxn modelId="{18B61272-A9FB-40EA-8D56-69D932033DDA}" type="presParOf" srcId="{44A9710A-AAD2-4466-8A6B-EA440DB8FDFF}" destId="{8A3868D1-0FA9-48E1-8CC7-901F020A31A8}" srcOrd="0" destOrd="0" presId="urn:microsoft.com/office/officeart/2008/layout/RadialCluster"/>
    <dgm:cxn modelId="{05DF3F11-6383-4BE9-83F4-AFC389ABCC3E}" type="presParOf" srcId="{44A9710A-AAD2-4466-8A6B-EA440DB8FDFF}" destId="{13A39B58-ED49-427E-9E9C-4842B151C75E}" srcOrd="1" destOrd="0" presId="urn:microsoft.com/office/officeart/2008/layout/RadialCluster"/>
    <dgm:cxn modelId="{6DE26FE9-31BD-49A8-8638-C86B46AE03F1}" type="presParOf" srcId="{44A9710A-AAD2-4466-8A6B-EA440DB8FDFF}" destId="{FF0B3F9F-8F69-4017-8964-E8047CB8E8AC}" srcOrd="2" destOrd="0" presId="urn:microsoft.com/office/officeart/2008/layout/RadialCluster"/>
    <dgm:cxn modelId="{FAAB1819-2070-463C-845C-606D6C3B37B3}" type="presParOf" srcId="{44A9710A-AAD2-4466-8A6B-EA440DB8FDFF}" destId="{C3062C73-2872-41BA-B113-90416818677A}" srcOrd="3" destOrd="0" presId="urn:microsoft.com/office/officeart/2008/layout/RadialCluster"/>
    <dgm:cxn modelId="{842E218A-B6F3-4B81-BE83-6606C41396DF}" type="presParOf" srcId="{44A9710A-AAD2-4466-8A6B-EA440DB8FDFF}" destId="{C95F0B7E-BAA9-4973-AE7B-F35008E0FE02}" srcOrd="4" destOrd="0" presId="urn:microsoft.com/office/officeart/2008/layout/RadialCluster"/>
    <dgm:cxn modelId="{69357435-DA5B-493A-ABFA-05E994D429E5}" type="presParOf" srcId="{44A9710A-AAD2-4466-8A6B-EA440DB8FDFF}" destId="{CE6C6E17-0FF9-4079-B516-7B0AC2F7604F}" srcOrd="5" destOrd="0" presId="urn:microsoft.com/office/officeart/2008/layout/RadialCluster"/>
    <dgm:cxn modelId="{64565965-60F6-458F-9A69-D1F68EFC6D55}" type="presParOf" srcId="{44A9710A-AAD2-4466-8A6B-EA440DB8FDFF}" destId="{B92B354C-BA3C-4B33-9561-245F2E75829C}" srcOrd="6" destOrd="0" presId="urn:microsoft.com/office/officeart/2008/layout/RadialCluster"/>
    <dgm:cxn modelId="{96150113-3EBF-436D-8911-938CD51E72BF}" type="presParOf" srcId="{44A9710A-AAD2-4466-8A6B-EA440DB8FDFF}" destId="{4F7B07D0-5B57-47DF-BC1E-DA431905FF11}" srcOrd="7" destOrd="0" presId="urn:microsoft.com/office/officeart/2008/layout/RadialCluster"/>
    <dgm:cxn modelId="{606A75F3-FECB-4554-99D9-CCA2E0B48020}" type="presParOf" srcId="{44A9710A-AAD2-4466-8A6B-EA440DB8FDFF}" destId="{B20C284F-626D-42B2-B98F-5D4C5B96958B}" srcOrd="8" destOrd="0" presId="urn:microsoft.com/office/officeart/2008/layout/RadialCluster"/>
    <dgm:cxn modelId="{FCEE88A7-A8C5-4C22-BC60-A533E3B7E94C}" type="presParOf" srcId="{44A9710A-AAD2-4466-8A6B-EA440DB8FDFF}" destId="{A8DA2383-4F0E-4707-8615-674D53A01E7B}" srcOrd="9" destOrd="0" presId="urn:microsoft.com/office/officeart/2008/layout/RadialCluster"/>
    <dgm:cxn modelId="{A0846A7F-A28B-418C-A32F-92FF757A4224}" type="presParOf" srcId="{44A9710A-AAD2-4466-8A6B-EA440DB8FDFF}" destId="{C3566E9A-BB00-4FE5-92EF-B605F64DA406}" srcOrd="10" destOrd="0" presId="urn:microsoft.com/office/officeart/2008/layout/RadialCluster"/>
    <dgm:cxn modelId="{32BAAF67-B1D9-4106-A852-8EBC316D2864}" type="presParOf" srcId="{44A9710A-AAD2-4466-8A6B-EA440DB8FDFF}" destId="{7F9BD625-AAE6-43AC-AC8E-BAD77E595395}" srcOrd="11" destOrd="0" presId="urn:microsoft.com/office/officeart/2008/layout/RadialCluster"/>
    <dgm:cxn modelId="{5BC95208-9A9D-4A96-B567-570D9BDB3518}" type="presParOf" srcId="{44A9710A-AAD2-4466-8A6B-EA440DB8FDFF}" destId="{1FD22AB3-F9D0-4E7F-93D0-6BDF4DC21125}" srcOrd="12" destOrd="0" presId="urn:microsoft.com/office/officeart/2008/layout/RadialCluster"/>
    <dgm:cxn modelId="{48F78012-FE86-4516-95DE-2033840924F7}" type="presParOf" srcId="{44A9710A-AAD2-4466-8A6B-EA440DB8FDFF}" destId="{4F244109-620A-421F-9180-CFAE5966E283}" srcOrd="13" destOrd="0" presId="urn:microsoft.com/office/officeart/2008/layout/RadialCluster"/>
    <dgm:cxn modelId="{79394E89-395A-43A7-8A6B-0EA8AD6764FA}" type="presParOf" srcId="{44A9710A-AAD2-4466-8A6B-EA440DB8FDFF}" destId="{4332A2E2-05A1-4047-9389-A9C15E9EB9B0}" srcOrd="1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3868D1-0FA9-48E1-8CC7-901F020A31A8}">
      <dsp:nvSpPr>
        <dsp:cNvPr id="0" name=""/>
        <dsp:cNvSpPr/>
      </dsp:nvSpPr>
      <dsp:spPr>
        <a:xfrm>
          <a:off x="2825817" y="1020935"/>
          <a:ext cx="922972" cy="92297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ΟΔΥΣΣΕΑΣ</a:t>
          </a:r>
        </a:p>
      </dsp:txBody>
      <dsp:txXfrm>
        <a:off x="2870873" y="1065991"/>
        <a:ext cx="832860" cy="832860"/>
      </dsp:txXfrm>
    </dsp:sp>
    <dsp:sp modelId="{13A39B58-ED49-427E-9E9C-4842B151C75E}">
      <dsp:nvSpPr>
        <dsp:cNvPr id="0" name=""/>
        <dsp:cNvSpPr/>
      </dsp:nvSpPr>
      <dsp:spPr>
        <a:xfrm rot="16308525">
          <a:off x="3095630" y="808073"/>
          <a:ext cx="42593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25936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0B3F9F-8F69-4017-8964-E8047CB8E8AC}">
      <dsp:nvSpPr>
        <dsp:cNvPr id="0" name=""/>
        <dsp:cNvSpPr/>
      </dsp:nvSpPr>
      <dsp:spPr>
        <a:xfrm>
          <a:off x="2916367" y="-23179"/>
          <a:ext cx="817433" cy="61839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6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νοσταλγός </a:t>
          </a:r>
        </a:p>
      </dsp:txBody>
      <dsp:txXfrm>
        <a:off x="2946554" y="7008"/>
        <a:ext cx="757059" cy="558017"/>
      </dsp:txXfrm>
    </dsp:sp>
    <dsp:sp modelId="{C3062C73-2872-41BA-B113-90416818677A}">
      <dsp:nvSpPr>
        <dsp:cNvPr id="0" name=""/>
        <dsp:cNvSpPr/>
      </dsp:nvSpPr>
      <dsp:spPr>
        <a:xfrm rot="19071828">
          <a:off x="3679488" y="885012"/>
          <a:ext cx="53628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36282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5F0B7E-BAA9-4973-AE7B-F35008E0FE02}">
      <dsp:nvSpPr>
        <dsp:cNvPr id="0" name=""/>
        <dsp:cNvSpPr/>
      </dsp:nvSpPr>
      <dsp:spPr>
        <a:xfrm>
          <a:off x="4007728" y="16557"/>
          <a:ext cx="1038563" cy="68856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7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50" kern="1200"/>
            <a:t>θεϊκός</a:t>
          </a:r>
          <a:endParaRPr lang="el-GR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θείος</a:t>
          </a:r>
        </a:p>
      </dsp:txBody>
      <dsp:txXfrm>
        <a:off x="4041341" y="50170"/>
        <a:ext cx="971337" cy="621334"/>
      </dsp:txXfrm>
    </dsp:sp>
    <dsp:sp modelId="{CE6C6E17-0FF9-4079-B516-7B0AC2F7604F}">
      <dsp:nvSpPr>
        <dsp:cNvPr id="0" name=""/>
        <dsp:cNvSpPr/>
      </dsp:nvSpPr>
      <dsp:spPr>
        <a:xfrm rot="21372444">
          <a:off x="3747484" y="1412418"/>
          <a:ext cx="119167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9167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2B354C-BA3C-4B33-9561-245F2E75829C}">
      <dsp:nvSpPr>
        <dsp:cNvPr id="0" name=""/>
        <dsp:cNvSpPr/>
      </dsp:nvSpPr>
      <dsp:spPr>
        <a:xfrm>
          <a:off x="4937859" y="753432"/>
          <a:ext cx="926282" cy="1177745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1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πολύτροπος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 πολυμήχανος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ευρηματικός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εφευρετικός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έξυπνος</a:t>
          </a:r>
        </a:p>
      </dsp:txBody>
      <dsp:txXfrm>
        <a:off x="4983076" y="798649"/>
        <a:ext cx="835848" cy="1087311"/>
      </dsp:txXfrm>
    </dsp:sp>
    <dsp:sp modelId="{4F7B07D0-5B57-47DF-BC1E-DA431905FF11}">
      <dsp:nvSpPr>
        <dsp:cNvPr id="0" name=""/>
        <dsp:cNvSpPr/>
      </dsp:nvSpPr>
      <dsp:spPr>
        <a:xfrm rot="2503733">
          <a:off x="3731432" y="1939547"/>
          <a:ext cx="13683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683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0C284F-626D-42B2-B98F-5D4C5B96958B}">
      <dsp:nvSpPr>
        <dsp:cNvPr id="0" name=""/>
        <dsp:cNvSpPr/>
      </dsp:nvSpPr>
      <dsp:spPr>
        <a:xfrm>
          <a:off x="3724218" y="1985086"/>
          <a:ext cx="1477195" cy="1091485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2                κοσμογυρισμένος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πολυταξιδεμένος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πολύπειρος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πολύξερος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ανοιχτόμυαλος</a:t>
          </a:r>
        </a:p>
      </dsp:txBody>
      <dsp:txXfrm>
        <a:off x="3777500" y="2038368"/>
        <a:ext cx="1370631" cy="984921"/>
      </dsp:txXfrm>
    </dsp:sp>
    <dsp:sp modelId="{A8DA2383-4F0E-4707-8615-674D53A01E7B}">
      <dsp:nvSpPr>
        <dsp:cNvPr id="0" name=""/>
        <dsp:cNvSpPr/>
      </dsp:nvSpPr>
      <dsp:spPr>
        <a:xfrm rot="11095797">
          <a:off x="2038121" y="1408706"/>
          <a:ext cx="78915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8915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566E9A-BB00-4FE5-92EF-B605F64DA406}">
      <dsp:nvSpPr>
        <dsp:cNvPr id="0" name=""/>
        <dsp:cNvSpPr/>
      </dsp:nvSpPr>
      <dsp:spPr>
        <a:xfrm>
          <a:off x="1010318" y="872089"/>
          <a:ext cx="1029263" cy="916635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50" kern="1200"/>
            <a:t>4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50" kern="1200"/>
            <a:t>ναυαγός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50" kern="1200"/>
            <a:t>ταλαίπωρος</a:t>
          </a:r>
          <a:endParaRPr lang="el-GR" sz="100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πολύπαθος</a:t>
          </a:r>
        </a:p>
      </dsp:txBody>
      <dsp:txXfrm>
        <a:off x="1055064" y="916835"/>
        <a:ext cx="939771" cy="827143"/>
      </dsp:txXfrm>
    </dsp:sp>
    <dsp:sp modelId="{7F9BD625-AAE6-43AC-AC8E-BAD77E595395}">
      <dsp:nvSpPr>
        <dsp:cNvPr id="0" name=""/>
        <dsp:cNvSpPr/>
      </dsp:nvSpPr>
      <dsp:spPr>
        <a:xfrm rot="13204518">
          <a:off x="2301377" y="902883"/>
          <a:ext cx="59419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94198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D22AB3-F9D0-4E7F-93D0-6BDF4DC21125}">
      <dsp:nvSpPr>
        <dsp:cNvPr id="0" name=""/>
        <dsp:cNvSpPr/>
      </dsp:nvSpPr>
      <dsp:spPr>
        <a:xfrm>
          <a:off x="1611590" y="0"/>
          <a:ext cx="759545" cy="78418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5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φιλέταιρος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υπεύθυνος</a:t>
          </a:r>
        </a:p>
      </dsp:txBody>
      <dsp:txXfrm>
        <a:off x="1648668" y="37078"/>
        <a:ext cx="685389" cy="710032"/>
      </dsp:txXfrm>
    </dsp:sp>
    <dsp:sp modelId="{4F244109-620A-421F-9180-CFAE5966E283}">
      <dsp:nvSpPr>
        <dsp:cNvPr id="0" name=""/>
        <dsp:cNvSpPr/>
      </dsp:nvSpPr>
      <dsp:spPr>
        <a:xfrm rot="8646897">
          <a:off x="2494420" y="1923608"/>
          <a:ext cx="36614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6614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32A2E2-05A1-4047-9389-A9C15E9EB9B0}">
      <dsp:nvSpPr>
        <dsp:cNvPr id="0" name=""/>
        <dsp:cNvSpPr/>
      </dsp:nvSpPr>
      <dsp:spPr>
        <a:xfrm>
          <a:off x="1361737" y="1929340"/>
          <a:ext cx="1167430" cy="104777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3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 καστροκατακτητής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εκπορθητής</a:t>
          </a:r>
        </a:p>
      </dsp:txBody>
      <dsp:txXfrm>
        <a:off x="1412885" y="1980488"/>
        <a:ext cx="1065134" cy="94547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3868D1-0FA9-48E1-8CC7-901F020A31A8}">
      <dsp:nvSpPr>
        <dsp:cNvPr id="0" name=""/>
        <dsp:cNvSpPr/>
      </dsp:nvSpPr>
      <dsp:spPr>
        <a:xfrm>
          <a:off x="2860024" y="1020935"/>
          <a:ext cx="922972" cy="92297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ΟΔΥΣΣΕΑΣ</a:t>
          </a:r>
        </a:p>
      </dsp:txBody>
      <dsp:txXfrm>
        <a:off x="2905080" y="1065991"/>
        <a:ext cx="832860" cy="832860"/>
      </dsp:txXfrm>
    </dsp:sp>
    <dsp:sp modelId="{13A39B58-ED49-427E-9E9C-4842B151C75E}">
      <dsp:nvSpPr>
        <dsp:cNvPr id="0" name=""/>
        <dsp:cNvSpPr/>
      </dsp:nvSpPr>
      <dsp:spPr>
        <a:xfrm rot="16308525">
          <a:off x="3129838" y="808073"/>
          <a:ext cx="42593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25936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0B3F9F-8F69-4017-8964-E8047CB8E8AC}">
      <dsp:nvSpPr>
        <dsp:cNvPr id="0" name=""/>
        <dsp:cNvSpPr/>
      </dsp:nvSpPr>
      <dsp:spPr>
        <a:xfrm>
          <a:off x="2950575" y="-23179"/>
          <a:ext cx="817433" cy="61839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6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νοσταλγός </a:t>
          </a:r>
        </a:p>
      </dsp:txBody>
      <dsp:txXfrm>
        <a:off x="2980762" y="7008"/>
        <a:ext cx="757059" cy="558017"/>
      </dsp:txXfrm>
    </dsp:sp>
    <dsp:sp modelId="{C3062C73-2872-41BA-B113-90416818677A}">
      <dsp:nvSpPr>
        <dsp:cNvPr id="0" name=""/>
        <dsp:cNvSpPr/>
      </dsp:nvSpPr>
      <dsp:spPr>
        <a:xfrm rot="19071828">
          <a:off x="3713696" y="885012"/>
          <a:ext cx="53628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36282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5F0B7E-BAA9-4973-AE7B-F35008E0FE02}">
      <dsp:nvSpPr>
        <dsp:cNvPr id="0" name=""/>
        <dsp:cNvSpPr/>
      </dsp:nvSpPr>
      <dsp:spPr>
        <a:xfrm>
          <a:off x="4041935" y="16557"/>
          <a:ext cx="1038563" cy="68856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7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>
              <a:solidFill>
                <a:schemeClr val="bg1">
                  <a:lumMod val="50000"/>
                </a:schemeClr>
              </a:solidFill>
            </a:rPr>
            <a:t>____________________________</a:t>
          </a:r>
        </a:p>
      </dsp:txBody>
      <dsp:txXfrm>
        <a:off x="4075548" y="50170"/>
        <a:ext cx="971337" cy="621334"/>
      </dsp:txXfrm>
    </dsp:sp>
    <dsp:sp modelId="{CE6C6E17-0FF9-4079-B516-7B0AC2F7604F}">
      <dsp:nvSpPr>
        <dsp:cNvPr id="0" name=""/>
        <dsp:cNvSpPr/>
      </dsp:nvSpPr>
      <dsp:spPr>
        <a:xfrm rot="21372444">
          <a:off x="3782124" y="1425470"/>
          <a:ext cx="79703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97032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2B354C-BA3C-4B33-9561-245F2E75829C}">
      <dsp:nvSpPr>
        <dsp:cNvPr id="0" name=""/>
        <dsp:cNvSpPr/>
      </dsp:nvSpPr>
      <dsp:spPr>
        <a:xfrm>
          <a:off x="4578284" y="753432"/>
          <a:ext cx="1713847" cy="1177745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1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πολύτροπος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>
              <a:solidFill>
                <a:schemeClr val="bg1">
                  <a:lumMod val="50000"/>
                </a:schemeClr>
              </a:solidFill>
            </a:rPr>
            <a:t>____________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>
              <a:solidFill>
                <a:schemeClr val="bg1">
                  <a:lumMod val="50000"/>
                </a:schemeClr>
              </a:solidFill>
            </a:rPr>
            <a:t>____________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>
              <a:solidFill>
                <a:schemeClr val="bg1">
                  <a:lumMod val="50000"/>
                </a:schemeClr>
              </a:solidFill>
            </a:rPr>
            <a:t>____________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>
              <a:solidFill>
                <a:schemeClr val="bg1">
                  <a:lumMod val="50000"/>
                </a:schemeClr>
              </a:solidFill>
            </a:rPr>
            <a:t>____________</a:t>
          </a:r>
        </a:p>
      </dsp:txBody>
      <dsp:txXfrm>
        <a:off x="4635777" y="810925"/>
        <a:ext cx="1598861" cy="1062759"/>
      </dsp:txXfrm>
    </dsp:sp>
    <dsp:sp modelId="{4F7B07D0-5B57-47DF-BC1E-DA431905FF11}">
      <dsp:nvSpPr>
        <dsp:cNvPr id="0" name=""/>
        <dsp:cNvSpPr/>
      </dsp:nvSpPr>
      <dsp:spPr>
        <a:xfrm rot="2503733">
          <a:off x="3765640" y="1939547"/>
          <a:ext cx="13683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683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0C284F-626D-42B2-B98F-5D4C5B96958B}">
      <dsp:nvSpPr>
        <dsp:cNvPr id="0" name=""/>
        <dsp:cNvSpPr/>
      </dsp:nvSpPr>
      <dsp:spPr>
        <a:xfrm>
          <a:off x="3758426" y="1985086"/>
          <a:ext cx="1477195" cy="1091485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2                κοσμογυρισμένος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>
              <a:solidFill>
                <a:schemeClr val="bg1">
                  <a:lumMod val="50000"/>
                </a:schemeClr>
              </a:solidFill>
            </a:rPr>
            <a:t>_______________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>
              <a:solidFill>
                <a:schemeClr val="bg1">
                  <a:lumMod val="50000"/>
                </a:schemeClr>
              </a:solidFill>
            </a:rPr>
            <a:t>________________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>
              <a:solidFill>
                <a:schemeClr val="bg1">
                  <a:lumMod val="50000"/>
                </a:schemeClr>
              </a:solidFill>
            </a:rPr>
            <a:t>_______________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>
              <a:solidFill>
                <a:schemeClr val="bg1">
                  <a:lumMod val="50000"/>
                </a:schemeClr>
              </a:solidFill>
            </a:rPr>
            <a:t>________________</a:t>
          </a:r>
        </a:p>
      </dsp:txBody>
      <dsp:txXfrm>
        <a:off x="3811708" y="2038368"/>
        <a:ext cx="1370631" cy="984921"/>
      </dsp:txXfrm>
    </dsp:sp>
    <dsp:sp modelId="{A8DA2383-4F0E-4707-8615-674D53A01E7B}">
      <dsp:nvSpPr>
        <dsp:cNvPr id="0" name=""/>
        <dsp:cNvSpPr/>
      </dsp:nvSpPr>
      <dsp:spPr>
        <a:xfrm rot="11095797">
          <a:off x="2297148" y="1418384"/>
          <a:ext cx="56391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6391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566E9A-BB00-4FE5-92EF-B605F64DA406}">
      <dsp:nvSpPr>
        <dsp:cNvPr id="0" name=""/>
        <dsp:cNvSpPr/>
      </dsp:nvSpPr>
      <dsp:spPr>
        <a:xfrm>
          <a:off x="820124" y="872089"/>
          <a:ext cx="1478067" cy="916635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50" kern="1200"/>
            <a:t>4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50" kern="1200"/>
            <a:t>ναυαγός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>
              <a:solidFill>
                <a:schemeClr val="bg1">
                  <a:lumMod val="50000"/>
                </a:schemeClr>
              </a:solidFill>
            </a:rPr>
            <a:t>_____________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>
              <a:solidFill>
                <a:schemeClr val="bg1">
                  <a:lumMod val="50000"/>
                </a:schemeClr>
              </a:solidFill>
            </a:rPr>
            <a:t>______________</a:t>
          </a:r>
        </a:p>
      </dsp:txBody>
      <dsp:txXfrm>
        <a:off x="864870" y="916835"/>
        <a:ext cx="1388575" cy="827143"/>
      </dsp:txXfrm>
    </dsp:sp>
    <dsp:sp modelId="{7F9BD625-AAE6-43AC-AC8E-BAD77E595395}">
      <dsp:nvSpPr>
        <dsp:cNvPr id="0" name=""/>
        <dsp:cNvSpPr/>
      </dsp:nvSpPr>
      <dsp:spPr>
        <a:xfrm rot="13204518">
          <a:off x="2435081" y="939171"/>
          <a:ext cx="48146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81467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D22AB3-F9D0-4E7F-93D0-6BDF4DC21125}">
      <dsp:nvSpPr>
        <dsp:cNvPr id="0" name=""/>
        <dsp:cNvSpPr/>
      </dsp:nvSpPr>
      <dsp:spPr>
        <a:xfrm>
          <a:off x="1183600" y="0"/>
          <a:ext cx="1683942" cy="78418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5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>
              <a:solidFill>
                <a:schemeClr val="bg1">
                  <a:lumMod val="50000"/>
                </a:schemeClr>
              </a:solidFill>
            </a:rPr>
            <a:t>____________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>
              <a:solidFill>
                <a:schemeClr val="bg1">
                  <a:lumMod val="50000"/>
                </a:schemeClr>
              </a:solidFill>
            </a:rPr>
            <a:t>______________</a:t>
          </a:r>
        </a:p>
      </dsp:txBody>
      <dsp:txXfrm>
        <a:off x="1221881" y="38281"/>
        <a:ext cx="1607380" cy="707626"/>
      </dsp:txXfrm>
    </dsp:sp>
    <dsp:sp modelId="{4F244109-620A-421F-9180-CFAE5966E283}">
      <dsp:nvSpPr>
        <dsp:cNvPr id="0" name=""/>
        <dsp:cNvSpPr/>
      </dsp:nvSpPr>
      <dsp:spPr>
        <a:xfrm rot="8646897">
          <a:off x="2528628" y="1923608"/>
          <a:ext cx="36614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6614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32A2E2-05A1-4047-9389-A9C15E9EB9B0}">
      <dsp:nvSpPr>
        <dsp:cNvPr id="0" name=""/>
        <dsp:cNvSpPr/>
      </dsp:nvSpPr>
      <dsp:spPr>
        <a:xfrm>
          <a:off x="1395945" y="1929340"/>
          <a:ext cx="1167430" cy="104777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3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 καστροκατακτητής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>
              <a:solidFill>
                <a:schemeClr val="bg1">
                  <a:lumMod val="50000"/>
                </a:schemeClr>
              </a:solidFill>
            </a:rPr>
            <a:t>_______________</a:t>
          </a:r>
        </a:p>
      </dsp:txBody>
      <dsp:txXfrm>
        <a:off x="1447093" y="1980488"/>
        <a:ext cx="1065134" cy="9454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538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2017-10-16T18:37:00Z</dcterms:created>
  <dcterms:modified xsi:type="dcterms:W3CDTF">2017-10-16T19:48:00Z</dcterms:modified>
</cp:coreProperties>
</file>