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44" w:rsidRPr="00101644" w:rsidRDefault="00101644" w:rsidP="00881A17">
      <w:pPr>
        <w:shd w:val="clear" w:color="auto" w:fill="FFFFFF"/>
        <w:spacing w:after="30" w:line="668" w:lineRule="atLeast"/>
        <w:jc w:val="center"/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</w:pPr>
      <w:r w:rsidRPr="00101644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ΦΥΛΛΟ ΕΡΓΑΣΙΑΣ 6</w:t>
      </w:r>
    </w:p>
    <w:p w:rsidR="00101644" w:rsidRPr="00101644" w:rsidRDefault="00101644" w:rsidP="00881A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101644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ΤΟ ΣΕΝΑΡΙΟ ΤΟΥ ΕΡΓΟΥ:</w:t>
      </w:r>
      <w:r w:rsidRPr="00101644">
        <w:rPr>
          <w:rFonts w:eastAsia="Times New Roman" w:cstheme="minorHAnsi"/>
          <w:color w:val="1D2125"/>
          <w:sz w:val="24"/>
          <w:szCs w:val="24"/>
          <w:lang w:eastAsia="el-GR"/>
        </w:rPr>
        <w:t> Όταν πατηθεί η πράσ</w:t>
      </w:r>
      <w:r>
        <w:rPr>
          <w:rFonts w:eastAsia="Times New Roman" w:cstheme="minorHAnsi"/>
          <w:color w:val="1D2125"/>
          <w:sz w:val="24"/>
          <w:szCs w:val="24"/>
          <w:lang w:eastAsia="el-GR"/>
        </w:rPr>
        <w:t xml:space="preserve">ινη σημαία, δύο αντικείμενα για </w:t>
      </w:r>
      <w:r w:rsidRPr="00101644">
        <w:rPr>
          <w:rFonts w:eastAsia="Times New Roman" w:cstheme="minorHAnsi"/>
          <w:color w:val="1D2125"/>
          <w:sz w:val="24"/>
          <w:szCs w:val="24"/>
          <w:lang w:eastAsia="el-GR"/>
        </w:rPr>
        <w:t>πάντα πηγαίνουν πάνω-κάτω. Το ένα αντικείμενο έχει αρχική θέση πάνω και δεξιά και το άλλο βρίσκεται κάτω και αριστερά στη σκηνή.</w:t>
      </w:r>
    </w:p>
    <w:p w:rsidR="00101644" w:rsidRPr="00101644" w:rsidRDefault="00101644" w:rsidP="00881A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101644">
        <w:rPr>
          <w:rFonts w:eastAsia="Times New Roman" w:cstheme="minorHAnsi"/>
          <w:color w:val="1D2125"/>
          <w:sz w:val="24"/>
          <w:szCs w:val="24"/>
          <w:lang w:eastAsia="el-GR"/>
        </w:rPr>
        <w:t>Επισκεφθείτε τη διεύθυνση</w:t>
      </w:r>
      <w:hyperlink r:id="rId6" w:history="1">
        <w:r w:rsidRPr="00101644">
          <w:rPr>
            <w:rFonts w:eastAsia="Times New Roman" w:cstheme="minorHAnsi"/>
            <w:color w:val="0F6CBF"/>
            <w:sz w:val="24"/>
            <w:szCs w:val="24"/>
            <w:lang w:eastAsia="el-GR"/>
          </w:rPr>
          <w:t> http://scratch.mit.edu</w:t>
        </w:r>
      </w:hyperlink>
      <w:r w:rsidR="00881A17">
        <w:rPr>
          <w:rFonts w:eastAsia="Times New Roman" w:cstheme="minorHAnsi"/>
          <w:color w:val="1D2125"/>
          <w:sz w:val="24"/>
          <w:szCs w:val="24"/>
          <w:lang w:eastAsia="el-GR"/>
        </w:rPr>
        <w:t> </w:t>
      </w:r>
    </w:p>
    <w:p w:rsidR="00101644" w:rsidRPr="00101644" w:rsidRDefault="00101644" w:rsidP="00881A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101644">
        <w:rPr>
          <w:rFonts w:eastAsia="Times New Roman" w:cstheme="minorHAnsi"/>
          <w:color w:val="1D2125"/>
          <w:sz w:val="24"/>
          <w:szCs w:val="24"/>
          <w:lang w:eastAsia="el-GR"/>
        </w:rPr>
        <w:t>Πατήστε στο κουμπί</w:t>
      </w:r>
      <w:r w:rsidRPr="00101644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 Δημιούργησε</w:t>
      </w:r>
      <w:r w:rsidRPr="00101644">
        <w:rPr>
          <w:rFonts w:eastAsia="Times New Roman" w:cstheme="minorHAnsi"/>
          <w:color w:val="1D2125"/>
          <w:sz w:val="24"/>
          <w:szCs w:val="24"/>
          <w:lang w:eastAsia="el-GR"/>
        </w:rPr>
        <w:t xml:space="preserve">. Θα εμφανιστεί το περιβάλλον εργασίας του </w:t>
      </w:r>
      <w:proofErr w:type="spellStart"/>
      <w:r w:rsidRPr="00101644">
        <w:rPr>
          <w:rFonts w:eastAsia="Times New Roman" w:cstheme="minorHAnsi"/>
          <w:color w:val="1D2125"/>
          <w:sz w:val="24"/>
          <w:szCs w:val="24"/>
          <w:lang w:eastAsia="el-GR"/>
        </w:rPr>
        <w:t>Scratch</w:t>
      </w:r>
      <w:proofErr w:type="spellEnd"/>
      <w:r w:rsidRPr="00101644">
        <w:rPr>
          <w:rFonts w:eastAsia="Times New Roman" w:cstheme="minorHAnsi"/>
          <w:color w:val="1D2125"/>
          <w:sz w:val="24"/>
          <w:szCs w:val="24"/>
          <w:lang w:eastAsia="el-GR"/>
        </w:rPr>
        <w:t>.</w:t>
      </w:r>
    </w:p>
    <w:p w:rsidR="00101644" w:rsidRPr="00101644" w:rsidRDefault="00101644" w:rsidP="00881A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101644">
        <w:rPr>
          <w:rFonts w:eastAsia="Times New Roman" w:cstheme="minorHAnsi"/>
          <w:color w:val="1D2125"/>
          <w:sz w:val="24"/>
          <w:szCs w:val="24"/>
          <w:lang w:eastAsia="el-GR"/>
        </w:rPr>
        <w:t>Ονομάστε το έργο σας: </w:t>
      </w:r>
      <w:r w:rsidRPr="00101644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Πάνω-κάτω</w:t>
      </w:r>
      <w:r w:rsidRPr="00101644">
        <w:rPr>
          <w:rFonts w:eastAsia="Times New Roman" w:cstheme="minorHAnsi"/>
          <w:color w:val="1D2125"/>
          <w:sz w:val="24"/>
          <w:szCs w:val="24"/>
          <w:lang w:eastAsia="el-GR"/>
        </w:rPr>
        <w:t>.</w:t>
      </w:r>
    </w:p>
    <w:p w:rsidR="00101644" w:rsidRPr="00101644" w:rsidRDefault="00101644" w:rsidP="00881A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101644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ΓΙΑ ΤΟ ΥΠΟΒΑΘΡΟ ΤΗΣ ΣΚΗΝΗΣ</w:t>
      </w:r>
    </w:p>
    <w:p w:rsidR="00101644" w:rsidRPr="00101644" w:rsidRDefault="00101644" w:rsidP="00881A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101644">
        <w:rPr>
          <w:rFonts w:eastAsia="Times New Roman" w:cstheme="minorHAnsi"/>
          <w:color w:val="1D2125"/>
          <w:sz w:val="24"/>
          <w:szCs w:val="24"/>
          <w:lang w:eastAsia="el-GR"/>
        </w:rPr>
        <w:t>Οδηγείστε στο κάτω δεξί μέρος της οθόνης και επιλέγετε για τη σκηνή όποιο υπόβαθρο θέλετε.</w:t>
      </w:r>
    </w:p>
    <w:p w:rsidR="00101644" w:rsidRPr="00101644" w:rsidRDefault="00101644" w:rsidP="00881A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101644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ΓΙΑ ΤΗ ΜΙΑ ΦΙΓΟΥΡΑ ΠΟΥ ΚΙΝΕΙΤΑΙ ΠΑΝΩ-ΚΑΤΩ και βρίσκεται πάνω-δεξιά στη σκηνή</w:t>
      </w:r>
    </w:p>
    <w:p w:rsidR="00101644" w:rsidRPr="00101644" w:rsidRDefault="00101644" w:rsidP="00881A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101644">
        <w:rPr>
          <w:rFonts w:eastAsia="Times New Roman" w:cstheme="minorHAnsi"/>
          <w:color w:val="1D2125"/>
          <w:sz w:val="24"/>
          <w:szCs w:val="24"/>
          <w:lang w:eastAsia="el-GR"/>
        </w:rPr>
        <w:t>Διαγράψτε τη φιγούρα της γάτας (εκτός κι αν τη θέλετε). Πηγαίνετε κάτω δεξιά και: </w:t>
      </w:r>
      <w:r w:rsidRPr="00101644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Επιλέξτε ένα αντικείμενο</w:t>
      </w:r>
    </w:p>
    <w:p w:rsidR="00101644" w:rsidRPr="00101644" w:rsidRDefault="00101644" w:rsidP="00881A17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101644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ΓΙΑ ΤΗ ΜΙΑ ΦΙΓΟΥΡΑ ΠΟΥ ΚΙΝΕΙΤΑΙ ΠΑΝΩ-ΚΑΤΩ και βρίσκεται κάτω-αριστερά στη σκηνή</w:t>
      </w:r>
    </w:p>
    <w:p w:rsidR="00101644" w:rsidRDefault="00101644" w:rsidP="00881A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101644">
        <w:rPr>
          <w:rFonts w:eastAsia="Times New Roman" w:cstheme="minorHAnsi"/>
          <w:color w:val="1D2125"/>
          <w:sz w:val="24"/>
          <w:szCs w:val="24"/>
          <w:lang w:eastAsia="el-GR"/>
        </w:rPr>
        <w:t>Επιλέγετε μία ακόμα φιγούρα που την τοποθετείτε κάτω-αριστερά στη σκηνή και φροντίζετε να εισάγετε εντολές κατά παρόμοιο τρόπο ώστε να κινείται και αυτή πάνω-κάτω. Δώστε ιδιαίτερη προσοχή και στην αρχι</w:t>
      </w:r>
      <w:bookmarkStart w:id="0" w:name="_GoBack"/>
      <w:bookmarkEnd w:id="0"/>
      <w:r w:rsidRPr="00101644">
        <w:rPr>
          <w:rFonts w:eastAsia="Times New Roman" w:cstheme="minorHAnsi"/>
          <w:color w:val="1D2125"/>
          <w:sz w:val="24"/>
          <w:szCs w:val="24"/>
          <w:lang w:eastAsia="el-GR"/>
        </w:rPr>
        <w:t>κή θέση της δεύτερης φιγούρας η οποία πρέπει να είναι κάτω- αριστερά στη σκηνή.</w:t>
      </w:r>
    </w:p>
    <w:p w:rsidR="00881A17" w:rsidRPr="00101644" w:rsidRDefault="00881A17" w:rsidP="00881A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125"/>
          <w:sz w:val="24"/>
          <w:szCs w:val="24"/>
          <w:lang w:eastAsia="el-GR"/>
        </w:rPr>
      </w:pPr>
    </w:p>
    <w:p w:rsidR="00D95C10" w:rsidRDefault="00D95C10" w:rsidP="00101644">
      <w:pPr>
        <w:spacing w:after="0"/>
      </w:pPr>
    </w:p>
    <w:sectPr w:rsidR="00D95C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77B8"/>
    <w:multiLevelType w:val="multilevel"/>
    <w:tmpl w:val="446C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F2A4E"/>
    <w:multiLevelType w:val="multilevel"/>
    <w:tmpl w:val="4328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F3268"/>
    <w:multiLevelType w:val="multilevel"/>
    <w:tmpl w:val="F9A4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772AA"/>
    <w:multiLevelType w:val="multilevel"/>
    <w:tmpl w:val="5860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865F9"/>
    <w:multiLevelType w:val="multilevel"/>
    <w:tmpl w:val="BDA8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A3551"/>
    <w:multiLevelType w:val="multilevel"/>
    <w:tmpl w:val="5220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44"/>
    <w:rsid w:val="00101644"/>
    <w:rsid w:val="007E5B3A"/>
    <w:rsid w:val="00881A17"/>
    <w:rsid w:val="00D9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6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ratch.mit.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lefas</dc:creator>
  <cp:lastModifiedBy>fotis lefas</cp:lastModifiedBy>
  <cp:revision>1</cp:revision>
  <dcterms:created xsi:type="dcterms:W3CDTF">2024-01-28T11:07:00Z</dcterms:created>
  <dcterms:modified xsi:type="dcterms:W3CDTF">2024-01-28T11:54:00Z</dcterms:modified>
</cp:coreProperties>
</file>