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88" w:rsidRPr="00571788" w:rsidRDefault="00571788" w:rsidP="00571788">
      <w:pPr>
        <w:jc w:val="center"/>
        <w:rPr>
          <w:rFonts w:asciiTheme="majorHAnsi" w:hAnsiTheme="majorHAnsi"/>
          <w:b/>
          <w:sz w:val="24"/>
        </w:rPr>
      </w:pPr>
      <w:r w:rsidRPr="00571788">
        <w:rPr>
          <w:rFonts w:asciiTheme="majorHAnsi" w:hAnsiTheme="majorHAnsi"/>
          <w:b/>
          <w:sz w:val="24"/>
        </w:rPr>
        <w:t xml:space="preserve">ΦΥΛΛΟ </w:t>
      </w:r>
      <w:r>
        <w:rPr>
          <w:rFonts w:asciiTheme="majorHAnsi" w:hAnsiTheme="majorHAnsi"/>
          <w:b/>
          <w:sz w:val="24"/>
        </w:rPr>
        <w:t xml:space="preserve">ΠΛΗΡΟΦΟΡΙΩΝ ΚΑΙ </w:t>
      </w:r>
      <w:r w:rsidRPr="00571788">
        <w:rPr>
          <w:rFonts w:asciiTheme="majorHAnsi" w:hAnsiTheme="majorHAnsi"/>
          <w:b/>
          <w:sz w:val="24"/>
        </w:rPr>
        <w:t>ΕΡΓΑΣΙΑΣ</w:t>
      </w:r>
    </w:p>
    <w:tbl>
      <w:tblPr>
        <w:tblStyle w:val="a6"/>
        <w:tblW w:w="0" w:type="auto"/>
        <w:tblLook w:val="04A0"/>
      </w:tblPr>
      <w:tblGrid>
        <w:gridCol w:w="2943"/>
        <w:gridCol w:w="7337"/>
      </w:tblGrid>
      <w:tr w:rsidR="00571788" w:rsidTr="00571788">
        <w:tc>
          <w:tcPr>
            <w:tcW w:w="2943" w:type="dxa"/>
          </w:tcPr>
          <w:p w:rsidR="00571788" w:rsidRP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ΧΡΟΝΙΚΟ ΔΙΑΣΤΗΜΑ</w:t>
            </w:r>
          </w:p>
        </w:tc>
        <w:tc>
          <w:tcPr>
            <w:tcW w:w="7337" w:type="dxa"/>
          </w:tcPr>
          <w:p w:rsidR="00571788" w:rsidRP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ΙΣΤΟΡΙΚΕΣ ΕΞΕΛΙΞΕΙΣ</w:t>
            </w:r>
          </w:p>
        </w:tc>
      </w:tr>
      <w:tr w:rsidR="00571788" w:rsidTr="00571788">
        <w:tc>
          <w:tcPr>
            <w:tcW w:w="2943" w:type="dxa"/>
          </w:tcPr>
          <w:p w:rsidR="00571788" w:rsidRP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8ος - 6ος αι. </w:t>
            </w:r>
            <w:proofErr w:type="spellStart"/>
            <w:r>
              <w:rPr>
                <w:rFonts w:asciiTheme="majorHAnsi" w:hAnsiTheme="majorHAnsi"/>
                <w:sz w:val="24"/>
              </w:rPr>
              <w:t>π.Χ.</w:t>
            </w:r>
            <w:proofErr w:type="spellEnd"/>
          </w:p>
        </w:tc>
        <w:tc>
          <w:tcPr>
            <w:tcW w:w="7337" w:type="dxa"/>
          </w:tcPr>
          <w:p w:rsidR="00571788" w:rsidRP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Β΄ Ελληνικός Αποικισμός</w:t>
            </w:r>
          </w:p>
        </w:tc>
      </w:tr>
      <w:tr w:rsidR="00571788" w:rsidTr="00571788">
        <w:tc>
          <w:tcPr>
            <w:tcW w:w="2943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8ος αι. </w:t>
            </w:r>
            <w:proofErr w:type="spellStart"/>
            <w:r>
              <w:rPr>
                <w:rFonts w:asciiTheme="majorHAnsi" w:hAnsiTheme="majorHAnsi"/>
                <w:sz w:val="24"/>
              </w:rPr>
              <w:t>π.Χ.</w:t>
            </w:r>
            <w:proofErr w:type="spellEnd"/>
          </w:p>
        </w:tc>
        <w:tc>
          <w:tcPr>
            <w:tcW w:w="7337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Ίδρυση πρώτων πόλεων-κρατών</w:t>
            </w:r>
          </w:p>
        </w:tc>
      </w:tr>
      <w:tr w:rsidR="00571788" w:rsidTr="00571788">
        <w:tc>
          <w:tcPr>
            <w:tcW w:w="2943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7ος αι. </w:t>
            </w:r>
            <w:proofErr w:type="spellStart"/>
            <w:r>
              <w:rPr>
                <w:rFonts w:asciiTheme="majorHAnsi" w:hAnsiTheme="majorHAnsi"/>
                <w:sz w:val="24"/>
              </w:rPr>
              <w:t>π.Χ.</w:t>
            </w:r>
            <w:proofErr w:type="spellEnd"/>
          </w:p>
        </w:tc>
        <w:tc>
          <w:tcPr>
            <w:tcW w:w="7337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Επινόηση οπλιτικής φάλαγγας</w:t>
            </w:r>
          </w:p>
        </w:tc>
      </w:tr>
      <w:tr w:rsidR="00571788" w:rsidTr="00571788">
        <w:tc>
          <w:tcPr>
            <w:tcW w:w="2943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7ος - 6ος αι. </w:t>
            </w:r>
            <w:proofErr w:type="spellStart"/>
            <w:r>
              <w:rPr>
                <w:rFonts w:asciiTheme="majorHAnsi" w:hAnsiTheme="majorHAnsi"/>
                <w:sz w:val="24"/>
              </w:rPr>
              <w:t>π.Χ.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7337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Εμφάνιση τυραννίδων σε αρκετές πόλεις-κράτη</w:t>
            </w:r>
          </w:p>
        </w:tc>
      </w:tr>
      <w:tr w:rsidR="00571788" w:rsidTr="00571788">
        <w:tc>
          <w:tcPr>
            <w:tcW w:w="2943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6ος αι. </w:t>
            </w:r>
            <w:proofErr w:type="spellStart"/>
            <w:r>
              <w:rPr>
                <w:rFonts w:asciiTheme="majorHAnsi" w:hAnsiTheme="majorHAnsi"/>
                <w:sz w:val="24"/>
              </w:rPr>
              <w:t>π.Χ.</w:t>
            </w:r>
            <w:proofErr w:type="spellEnd"/>
          </w:p>
        </w:tc>
        <w:tc>
          <w:tcPr>
            <w:tcW w:w="7337" w:type="dxa"/>
          </w:tcPr>
          <w:p w:rsidR="00571788" w:rsidRDefault="00571788" w:rsidP="00571788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Οικονομική ανάπτυξη πόλεων και αποικιών</w:t>
            </w:r>
          </w:p>
        </w:tc>
      </w:tr>
    </w:tbl>
    <w:p w:rsidR="00571788" w:rsidRDefault="00571788" w:rsidP="00571788">
      <w:pPr>
        <w:jc w:val="center"/>
        <w:rPr>
          <w:rFonts w:asciiTheme="majorHAnsi" w:hAnsiTheme="majorHAnsi"/>
          <w:sz w:val="24"/>
        </w:rPr>
      </w:pPr>
    </w:p>
    <w:p w:rsidR="00571788" w:rsidRPr="00571788" w:rsidRDefault="00BA41F3" w:rsidP="00571788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Ασκήσεις</w:t>
      </w:r>
      <w:r w:rsidR="00571788" w:rsidRPr="00571788">
        <w:rPr>
          <w:rFonts w:asciiTheme="majorHAnsi" w:hAnsiTheme="majorHAnsi"/>
          <w:b/>
          <w:sz w:val="24"/>
        </w:rPr>
        <w:t>:</w:t>
      </w:r>
    </w:p>
    <w:p w:rsidR="00571788" w:rsidRPr="0051590D" w:rsidRDefault="00BA41F3" w:rsidP="00571788">
      <w:pPr>
        <w:ind w:left="284"/>
        <w:jc w:val="both"/>
        <w:rPr>
          <w:rFonts w:asciiTheme="majorHAnsi" w:hAnsiTheme="majorHAnsi"/>
          <w:b/>
          <w:sz w:val="24"/>
        </w:rPr>
      </w:pPr>
      <w:r w:rsidRPr="0051590D">
        <w:rPr>
          <w:rFonts w:asciiTheme="majorHAnsi" w:hAnsiTheme="majorHAnsi"/>
          <w:b/>
          <w:sz w:val="24"/>
        </w:rPr>
        <w:t xml:space="preserve">1. </w:t>
      </w:r>
      <w:r w:rsidR="00571788" w:rsidRPr="0051590D">
        <w:rPr>
          <w:rFonts w:asciiTheme="majorHAnsi" w:hAnsiTheme="majorHAnsi"/>
          <w:b/>
          <w:sz w:val="24"/>
        </w:rPr>
        <w:t>Να συμπληρώσετε τα κενά στο παρακάτω κείμενο.</w:t>
      </w:r>
    </w:p>
    <w:p w:rsidR="00571788" w:rsidRDefault="00571788" w:rsidP="00571788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Κατά τον Β΄ Ελληνικό Αποικισμό, οι Έλληνες ίδρυσαν πολλές αποικίες σε όλη τη ______________________ και στον ________________   ______________. Αίτια του φαινομένου ήταν η αναζήτηση _________________________ εδαφών και βασικών εμπορευμάτων, όπως του ______________, αλλά και οι _________________ συγκρούσεις μέσα στα διάφορα κράτη.</w:t>
      </w:r>
    </w:p>
    <w:p w:rsidR="00571788" w:rsidRDefault="00571788" w:rsidP="00571788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Κριτήρια επιλογής των θέσεων ήταν πολλά. Συνήθως, μία αποικία έπρεπε να διαθέτει εύφορα _______________________, ένα τουλάχιστον ___________________ και να βρίσκεται κοντά στη ________________. Οι δεσμοί με την πόλη που ίδρυσε την αποικία ήταν ________________ και γι' αυτό πολλές φορές οι άποικοι υιοθετούσαν πολλούς _______________ και __________________ της μητρόπολης. </w:t>
      </w:r>
    </w:p>
    <w:p w:rsidR="00571788" w:rsidRDefault="00571788" w:rsidP="00571788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Η πόλη-κράτος προήλθε είτε από τη _______________________ οικισμών και φυλετικών ομάδων (συνοικισμός) σε ένα κράτος, είτε από τη _____________________ φυλών και φυλετικών ομάδων. Κάθε πόλη είχε τον δικό της στρατό και σταδιακά όλες υιοθέτησαν ένα νέο τρόπο οργάνωσης του πεζικού, την ___________________  __________________. Αποτέλεσμα της οικονομικής ανάπτυξης και του νέου στρατιωτικού σχηματισμού ήταν η αλλαγή του πολιτεύματος. Αρχικά, η βασιλεία παρήκμασε δίνοντας τη θέση της στην ________________________. Στη συνέχεια, πλούσιοι μη ευγενείς διεκδίκησαν μερίδιο στην εκλογή των αρχόντων. Έτσι, την εξουσία κατέλαβαν συνολικά οι πλούσιοι, οι οποίοι ονομάστηκαν ολίγοι και το πολίτευμα ____________________. Τις συγκρούσεις μέσα στις πόλεις-κράτη εκμεταλλεύτηκαν φιλόδοξοι ευγενείς, οι __________________ που κατέλαβαν την εξουσία με τη βία. Πολλοί από αυτούς υποστηρίχθηκαν από τον  __________, αλλά οι περισσότεροι δεν κέρδισαν τη _____________________του. Σε αρκετές πόλεις-κράτη την εκδίωξη των τυράννων ακολούθησε η επαναφορά της ολιγαρχίας, ενώ σε άλλες οδήγησε στην υιοθέτηση του ________________________  πολιτεύματος.</w:t>
      </w:r>
    </w:p>
    <w:p w:rsidR="00BA41F3" w:rsidRDefault="00BA41F3" w:rsidP="00571788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</w:p>
    <w:p w:rsidR="00BA41F3" w:rsidRPr="0051590D" w:rsidRDefault="00BA41F3" w:rsidP="00571788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 w:rsidRPr="0051590D">
        <w:rPr>
          <w:rFonts w:asciiTheme="majorHAnsi" w:hAnsiTheme="majorHAnsi"/>
          <w:b/>
          <w:sz w:val="24"/>
        </w:rPr>
        <w:t>2. Να αναζητήσετε σε ομάδες πληροφορίες για τα παρακάτω έργα που κατασκεύασαν ή προσπάθησαν να κατασκευάσουν τύραννοι</w:t>
      </w:r>
      <w:r w:rsidR="0051590D">
        <w:rPr>
          <w:rFonts w:asciiTheme="majorHAnsi" w:hAnsiTheme="majorHAnsi"/>
          <w:b/>
          <w:sz w:val="24"/>
        </w:rPr>
        <w:t xml:space="preserve"> και να τις παρουσιάσετε στην τάξη σε παρουσίαση σε αρχείο </w:t>
      </w:r>
      <w:r w:rsidR="0051590D">
        <w:rPr>
          <w:rFonts w:asciiTheme="majorHAnsi" w:hAnsiTheme="majorHAnsi"/>
          <w:b/>
          <w:sz w:val="24"/>
          <w:lang w:val="en-US"/>
        </w:rPr>
        <w:t>ppt</w:t>
      </w:r>
      <w:r w:rsidRPr="0051590D">
        <w:rPr>
          <w:rFonts w:asciiTheme="majorHAnsi" w:hAnsiTheme="majorHAnsi"/>
          <w:b/>
          <w:sz w:val="24"/>
        </w:rPr>
        <w:t>:</w:t>
      </w:r>
    </w:p>
    <w:p w:rsidR="00BA41F3" w:rsidRDefault="0051590D" w:rsidP="00571788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α</w:t>
      </w:r>
      <w:r w:rsidR="00BA41F3">
        <w:rPr>
          <w:rFonts w:asciiTheme="majorHAnsi" w:hAnsiTheme="majorHAnsi"/>
          <w:sz w:val="24"/>
        </w:rPr>
        <w:t>. Ναός του Ολυμπίου Διός στην Αθήνα (Στύλοι του Ολυμπίου Διός)</w:t>
      </w:r>
    </w:p>
    <w:p w:rsidR="00BA41F3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β</w:t>
      </w:r>
      <w:r w:rsidR="00BA41F3">
        <w:rPr>
          <w:rFonts w:asciiTheme="majorHAnsi" w:hAnsiTheme="majorHAnsi"/>
          <w:sz w:val="24"/>
        </w:rPr>
        <w:t xml:space="preserve">. </w:t>
      </w:r>
      <w:proofErr w:type="spellStart"/>
      <w:r w:rsidR="00BA41F3">
        <w:rPr>
          <w:rFonts w:asciiTheme="majorHAnsi" w:hAnsiTheme="majorHAnsi"/>
          <w:sz w:val="24"/>
        </w:rPr>
        <w:t>Εννεάκρουνος</w:t>
      </w:r>
      <w:proofErr w:type="spellEnd"/>
      <w:r w:rsidR="00BA41F3">
        <w:rPr>
          <w:rFonts w:asciiTheme="majorHAnsi" w:hAnsiTheme="majorHAnsi"/>
          <w:sz w:val="24"/>
        </w:rPr>
        <w:t xml:space="preserve"> Πηγή στην Αθήνα</w:t>
      </w:r>
    </w:p>
    <w:p w:rsidR="00BA41F3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γ</w:t>
      </w:r>
      <w:r w:rsidR="00BA41F3">
        <w:rPr>
          <w:rFonts w:asciiTheme="majorHAnsi" w:hAnsiTheme="majorHAnsi"/>
          <w:sz w:val="24"/>
        </w:rPr>
        <w:t xml:space="preserve">. </w:t>
      </w:r>
      <w:proofErr w:type="spellStart"/>
      <w:r w:rsidR="00BA41F3">
        <w:rPr>
          <w:rFonts w:asciiTheme="majorHAnsi" w:hAnsiTheme="majorHAnsi"/>
          <w:sz w:val="24"/>
        </w:rPr>
        <w:t>Δίολκος</w:t>
      </w:r>
      <w:proofErr w:type="spellEnd"/>
      <w:r w:rsidR="00BA41F3">
        <w:rPr>
          <w:rFonts w:asciiTheme="majorHAnsi" w:hAnsiTheme="majorHAnsi"/>
          <w:sz w:val="24"/>
        </w:rPr>
        <w:t xml:space="preserve"> και διώρυγα της Κορίνθου και διώρυγα της Λευκάδος</w:t>
      </w:r>
    </w:p>
    <w:p w:rsidR="00BA41F3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δ</w:t>
      </w:r>
      <w:r w:rsidR="00BA41F3">
        <w:rPr>
          <w:rFonts w:asciiTheme="majorHAnsi" w:hAnsiTheme="majorHAnsi"/>
          <w:sz w:val="24"/>
        </w:rPr>
        <w:t xml:space="preserve">. </w:t>
      </w:r>
      <w:proofErr w:type="spellStart"/>
      <w:r w:rsidR="00BA41F3">
        <w:rPr>
          <w:rFonts w:asciiTheme="majorHAnsi" w:hAnsiTheme="majorHAnsi"/>
          <w:sz w:val="24"/>
        </w:rPr>
        <w:t>Ευπαλίνειο</w:t>
      </w:r>
      <w:proofErr w:type="spellEnd"/>
      <w:r w:rsidR="00BA41F3">
        <w:rPr>
          <w:rFonts w:asciiTheme="majorHAnsi" w:hAnsiTheme="majorHAnsi"/>
          <w:sz w:val="24"/>
        </w:rPr>
        <w:t xml:space="preserve"> Όρυγμα</w:t>
      </w:r>
    </w:p>
    <w:p w:rsidR="00BA41F3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ε</w:t>
      </w:r>
      <w:r w:rsidR="00BA41F3">
        <w:rPr>
          <w:rFonts w:asciiTheme="majorHAnsi" w:hAnsiTheme="majorHAnsi"/>
          <w:sz w:val="24"/>
        </w:rPr>
        <w:t xml:space="preserve">. Κρήνη του </w:t>
      </w:r>
      <w:proofErr w:type="spellStart"/>
      <w:r w:rsidR="00BA41F3">
        <w:rPr>
          <w:rFonts w:asciiTheme="majorHAnsi" w:hAnsiTheme="majorHAnsi"/>
          <w:sz w:val="24"/>
        </w:rPr>
        <w:t>Θεαγένους</w:t>
      </w:r>
      <w:proofErr w:type="spellEnd"/>
      <w:r w:rsidR="00BA41F3">
        <w:rPr>
          <w:rFonts w:asciiTheme="majorHAnsi" w:hAnsiTheme="majorHAnsi"/>
          <w:sz w:val="24"/>
        </w:rPr>
        <w:t xml:space="preserve"> στα Μέγαρα</w:t>
      </w: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στ. Κρήνη Γλαύκη στην Κόρινθο</w:t>
      </w: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 w:rsidRPr="0051590D">
        <w:rPr>
          <w:rFonts w:asciiTheme="majorHAnsi" w:hAnsiTheme="majorHAnsi"/>
          <w:b/>
          <w:sz w:val="24"/>
        </w:rPr>
        <w:t xml:space="preserve">3. </w:t>
      </w:r>
      <w:r>
        <w:rPr>
          <w:rFonts w:asciiTheme="majorHAnsi" w:hAnsiTheme="majorHAnsi"/>
          <w:b/>
          <w:sz w:val="24"/>
        </w:rPr>
        <w:t xml:space="preserve">Να μελετήσετε την παρακάτω ιστορική πηγή και να απαντήσετε στις παρακάτω ερωτήσεις: </w:t>
      </w: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α. Ποιος είναι ο συντάκτης της πηγής, πότε έζησε, ποιες πληροφορίες είχε συλλέξει για την αρχαϊκή εποχή και κατά πόσον είναι αξιόπιστη η πηγή;</w:t>
      </w: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β. Ποιον ορισμό δίνει ο Αριστοτέλης στον όρο πόλη-κράτος;</w:t>
      </w:r>
    </w:p>
    <w:p w:rsidR="0051590D" w:rsidRDefault="0051590D" w:rsidP="00BA41F3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γ. Ποιος είναι, σύμφωνα με τις ιστορικές σας γνώσεις και σύμφωνα με τον Αριστοτέλη, ο σκοπός της δημιουργίας της πόλης και ποιος παράγοντας έπαιξε τον σημαντικότερο ρόλο για τη δημιουργία της;</w:t>
      </w:r>
    </w:p>
    <w:p w:rsidR="0051590D" w:rsidRPr="0051590D" w:rsidRDefault="0051590D" w:rsidP="0051590D">
      <w:pPr>
        <w:spacing w:line="360" w:lineRule="auto"/>
        <w:ind w:left="284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1F3" w:rsidRPr="00571788" w:rsidRDefault="00BA41F3" w:rsidP="0051590D">
      <w:pPr>
        <w:spacing w:line="360" w:lineRule="auto"/>
        <w:ind w:left="284"/>
        <w:jc w:val="both"/>
        <w:rPr>
          <w:rFonts w:asciiTheme="majorHAnsi" w:hAnsiTheme="majorHAnsi"/>
          <w:sz w:val="24"/>
        </w:rPr>
      </w:pPr>
    </w:p>
    <w:sectPr w:rsidR="00BA41F3" w:rsidRPr="00571788" w:rsidSect="00571788">
      <w:headerReference w:type="default" r:id="rId6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A3" w:rsidRDefault="005353A3" w:rsidP="00571788">
      <w:pPr>
        <w:spacing w:after="0" w:line="240" w:lineRule="auto"/>
      </w:pPr>
      <w:r>
        <w:separator/>
      </w:r>
    </w:p>
  </w:endnote>
  <w:endnote w:type="continuationSeparator" w:id="1">
    <w:p w:rsidR="005353A3" w:rsidRDefault="005353A3" w:rsidP="0057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A3" w:rsidRDefault="005353A3" w:rsidP="00571788">
      <w:pPr>
        <w:spacing w:after="0" w:line="240" w:lineRule="auto"/>
      </w:pPr>
      <w:r>
        <w:separator/>
      </w:r>
    </w:p>
  </w:footnote>
  <w:footnote w:type="continuationSeparator" w:id="1">
    <w:p w:rsidR="005353A3" w:rsidRDefault="005353A3" w:rsidP="0057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88" w:rsidRPr="00571788" w:rsidRDefault="00571788">
    <w:pPr>
      <w:pStyle w:val="a3"/>
      <w:rPr>
        <w:rFonts w:asciiTheme="majorHAnsi" w:hAnsiTheme="majorHAnsi"/>
        <w:sz w:val="24"/>
      </w:rPr>
    </w:pPr>
    <w:r w:rsidRPr="00571788">
      <w:rPr>
        <w:rFonts w:asciiTheme="majorHAnsi" w:hAnsiTheme="majorHAnsi"/>
        <w:sz w:val="24"/>
      </w:rPr>
      <w:t>ΑΝΤΩΝΙΟΣ Σ. ΚΑΠΩΝΗΣ</w:t>
    </w:r>
  </w:p>
  <w:p w:rsidR="00571788" w:rsidRDefault="005717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788"/>
    <w:rsid w:val="000E3CAD"/>
    <w:rsid w:val="0051590D"/>
    <w:rsid w:val="005353A3"/>
    <w:rsid w:val="00571788"/>
    <w:rsid w:val="00BA41F3"/>
    <w:rsid w:val="00C1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71788"/>
  </w:style>
  <w:style w:type="paragraph" w:styleId="a4">
    <w:name w:val="footer"/>
    <w:basedOn w:val="a"/>
    <w:link w:val="Char0"/>
    <w:uiPriority w:val="99"/>
    <w:semiHidden/>
    <w:unhideWhenUsed/>
    <w:rsid w:val="0057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71788"/>
  </w:style>
  <w:style w:type="paragraph" w:styleId="a5">
    <w:name w:val="Balloon Text"/>
    <w:basedOn w:val="a"/>
    <w:link w:val="Char1"/>
    <w:uiPriority w:val="99"/>
    <w:semiHidden/>
    <w:unhideWhenUsed/>
    <w:rsid w:val="0057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17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1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USER1</cp:lastModifiedBy>
  <cp:revision>2</cp:revision>
  <dcterms:created xsi:type="dcterms:W3CDTF">2020-03-23T12:17:00Z</dcterms:created>
  <dcterms:modified xsi:type="dcterms:W3CDTF">2022-12-21T04:40:00Z</dcterms:modified>
</cp:coreProperties>
</file>