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BA29" w14:textId="6A56D8E0" w:rsidR="00294D57" w:rsidRDefault="00802B7A">
      <w:pPr>
        <w:rPr>
          <w:lang w:val="el-GR"/>
        </w:rPr>
      </w:pPr>
      <w:r>
        <w:rPr>
          <w:lang w:val="el-GR"/>
        </w:rPr>
        <w:t>ΣΕ ΕΝΑ ΑΡΘΡΟ ΓΙΑ ΤΗ ΣΧΟΛΙΚΗ ΙΣΤΟΣΕΛΙΔΑ ΓΡΑΦΕΙΣ ΕΝΑ ΑΦΙΕΡΩΜΑ ΓΙΑ ΤΗ ΜΟΔΑ ΟΠΟΥ ΘΑ ΠΑΡΟΥΣΙΑΣΕΙΣ ΤΟΥΣ ΛΟΓΟΥΣ ΠΟΥ ΩΘΟΥΝ ΤΟΥΣ ΝΕΟΥΣ ΣΤΗΝ ΠΙΣΤΗ ΜΙΜΗΣΗ ΤΩΝ ΕΠΤΑΓΩΝ ΤΗΣ ΜΟΔΑΣ ΚΑΙ ΘΑ ΠΡΟΤΕΙΝΕΙΣ ΤΡΟΠΟΥΣ ΔΙΑΧΕΙΡΙΣΗΣ ΤΗΣ ΜΟΔΑΣ ΑΠΟ ΤΟΥΣ ΝΕΟΥΣ.</w:t>
      </w:r>
    </w:p>
    <w:p w14:paraId="56AF0DFB" w14:textId="6B7E6D65" w:rsidR="00802B7A" w:rsidRPr="00802B7A" w:rsidRDefault="00802B7A">
      <w:pPr>
        <w:rPr>
          <w:lang w:val="el-GR"/>
        </w:rPr>
      </w:pPr>
      <w:r>
        <w:rPr>
          <w:lang w:val="el-GR"/>
        </w:rPr>
        <w:t>300-400 ΛΕΞΕΙΣ</w:t>
      </w:r>
    </w:p>
    <w:sectPr w:rsidR="00802B7A" w:rsidRPr="00802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7"/>
    <w:rsid w:val="00294D57"/>
    <w:rsid w:val="00802B7A"/>
    <w:rsid w:val="00D1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76A7"/>
  <w15:chartTrackingRefBased/>
  <w15:docId w15:val="{6107959C-CD67-4800-A88F-89C6FC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94D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94D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94D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94D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94D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94D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4D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4D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4D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4D5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94D5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94D5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94D5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94D5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94D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94D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94D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94D57"/>
    <w:rPr>
      <w:rFonts w:eastAsiaTheme="majorEastAsia" w:cstheme="majorBidi"/>
      <w:color w:val="272727" w:themeColor="text1" w:themeTint="D8"/>
    </w:rPr>
  </w:style>
  <w:style w:type="paragraph" w:styleId="a3">
    <w:name w:val="Title"/>
    <w:basedOn w:val="a"/>
    <w:next w:val="a"/>
    <w:link w:val="Char"/>
    <w:uiPriority w:val="10"/>
    <w:qFormat/>
    <w:rsid w:val="00294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94D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4D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94D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4D57"/>
    <w:pPr>
      <w:spacing w:before="160"/>
      <w:jc w:val="center"/>
    </w:pPr>
    <w:rPr>
      <w:i/>
      <w:iCs/>
      <w:color w:val="404040" w:themeColor="text1" w:themeTint="BF"/>
    </w:rPr>
  </w:style>
  <w:style w:type="character" w:customStyle="1" w:styleId="Char1">
    <w:name w:val="Απόσπασμα Char"/>
    <w:basedOn w:val="a0"/>
    <w:link w:val="a5"/>
    <w:uiPriority w:val="29"/>
    <w:rsid w:val="00294D57"/>
    <w:rPr>
      <w:i/>
      <w:iCs/>
      <w:color w:val="404040" w:themeColor="text1" w:themeTint="BF"/>
    </w:rPr>
  </w:style>
  <w:style w:type="paragraph" w:styleId="a6">
    <w:name w:val="List Paragraph"/>
    <w:basedOn w:val="a"/>
    <w:uiPriority w:val="34"/>
    <w:qFormat/>
    <w:rsid w:val="00294D57"/>
    <w:pPr>
      <w:ind w:left="720"/>
      <w:contextualSpacing/>
    </w:pPr>
  </w:style>
  <w:style w:type="character" w:styleId="a7">
    <w:name w:val="Intense Emphasis"/>
    <w:basedOn w:val="a0"/>
    <w:uiPriority w:val="21"/>
    <w:qFormat/>
    <w:rsid w:val="00294D57"/>
    <w:rPr>
      <w:i/>
      <w:iCs/>
      <w:color w:val="2F5496" w:themeColor="accent1" w:themeShade="BF"/>
    </w:rPr>
  </w:style>
  <w:style w:type="paragraph" w:styleId="a8">
    <w:name w:val="Intense Quote"/>
    <w:basedOn w:val="a"/>
    <w:next w:val="a"/>
    <w:link w:val="Char2"/>
    <w:uiPriority w:val="30"/>
    <w:qFormat/>
    <w:rsid w:val="00294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94D57"/>
    <w:rPr>
      <w:i/>
      <w:iCs/>
      <w:color w:val="2F5496" w:themeColor="accent1" w:themeShade="BF"/>
    </w:rPr>
  </w:style>
  <w:style w:type="character" w:styleId="a9">
    <w:name w:val="Intense Reference"/>
    <w:basedOn w:val="a0"/>
    <w:uiPriority w:val="32"/>
    <w:qFormat/>
    <w:rsid w:val="00294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2</cp:revision>
  <dcterms:created xsi:type="dcterms:W3CDTF">2025-04-14T19:04:00Z</dcterms:created>
  <dcterms:modified xsi:type="dcterms:W3CDTF">2025-04-14T19:06:00Z</dcterms:modified>
</cp:coreProperties>
</file>