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9C42A" w14:textId="77777777" w:rsidR="00CF6615" w:rsidRDefault="00CF6615" w:rsidP="00CF6615">
      <w:pPr>
        <w:jc w:val="both"/>
        <w:rPr>
          <w:lang w:val="el-GR"/>
        </w:rPr>
      </w:pPr>
      <w:r>
        <w:rPr>
          <w:lang w:val="el-GR"/>
        </w:rPr>
        <w:t>ΑΣΚΗΣΕΙΣ ΥΦΟΥΣ</w:t>
      </w:r>
    </w:p>
    <w:p w14:paraId="5EB9B8A0" w14:textId="453EAE83" w:rsidR="00CF6615" w:rsidRPr="00FC05FB" w:rsidRDefault="00CF6615" w:rsidP="00CF6615">
      <w:pPr>
        <w:jc w:val="both"/>
        <w:rPr>
          <w:lang w:val="el-GR"/>
        </w:rPr>
      </w:pPr>
      <w:bookmarkStart w:id="0" w:name="_GoBack"/>
      <w:bookmarkEnd w:id="0"/>
      <w:r w:rsidRPr="00FC05FB">
        <w:rPr>
          <w:lang w:val="el-GR"/>
        </w:rPr>
        <w:t xml:space="preserve">Ρ. </w:t>
      </w:r>
      <w:proofErr w:type="spellStart"/>
      <w:r w:rsidRPr="00FC05FB">
        <w:rPr>
          <w:lang w:val="el-GR"/>
        </w:rPr>
        <w:t>Κενώ</w:t>
      </w:r>
      <w:proofErr w:type="spellEnd"/>
      <w:r w:rsidRPr="00FC05FB">
        <w:rPr>
          <w:lang w:val="el-GR"/>
        </w:rPr>
        <w:t>, Ασκήσεις Ύφους (</w:t>
      </w:r>
      <w:proofErr w:type="spellStart"/>
      <w:r w:rsidRPr="00FC05FB">
        <w:rPr>
          <w:lang w:val="el-GR"/>
        </w:rPr>
        <w:t>μτφρ</w:t>
      </w:r>
      <w:proofErr w:type="spellEnd"/>
      <w:r w:rsidRPr="00FC05FB">
        <w:rPr>
          <w:lang w:val="el-GR"/>
        </w:rPr>
        <w:t>. Αχ. Κυριακίδης)</w:t>
      </w:r>
    </w:p>
    <w:p w14:paraId="15ECC37F" w14:textId="77777777" w:rsidR="00CF6615" w:rsidRPr="00FC05FB" w:rsidRDefault="00CF6615" w:rsidP="00CF6615">
      <w:pPr>
        <w:jc w:val="both"/>
        <w:rPr>
          <w:lang w:val="el-GR"/>
        </w:rPr>
      </w:pPr>
    </w:p>
    <w:p w14:paraId="37148BCB" w14:textId="77777777" w:rsidR="00CF6615" w:rsidRPr="00FC05FB" w:rsidRDefault="00CF6615" w:rsidP="00CF6615">
      <w:pPr>
        <w:jc w:val="both"/>
        <w:rPr>
          <w:lang w:val="el-GR"/>
        </w:rPr>
      </w:pPr>
      <w:r w:rsidRPr="00FC05FB">
        <w:rPr>
          <w:lang w:val="el-GR"/>
        </w:rPr>
        <w:t>Αφήγηση</w:t>
      </w:r>
    </w:p>
    <w:p w14:paraId="2A43CE7A" w14:textId="77777777" w:rsidR="00CF6615" w:rsidRPr="00FC05FB" w:rsidRDefault="00CF6615" w:rsidP="00CF6615">
      <w:pPr>
        <w:jc w:val="both"/>
        <w:rPr>
          <w:lang w:val="el-GR"/>
        </w:rPr>
      </w:pPr>
    </w:p>
    <w:p w14:paraId="0654EF19" w14:textId="77777777" w:rsidR="00CF6615" w:rsidRPr="00FC05FB" w:rsidRDefault="00CF6615" w:rsidP="00CF6615">
      <w:pPr>
        <w:jc w:val="both"/>
        <w:rPr>
          <w:lang w:val="el-GR"/>
        </w:rPr>
      </w:pPr>
      <w:r w:rsidRPr="00FC05FB">
        <w:rPr>
          <w:lang w:val="el-GR"/>
        </w:rPr>
        <w:t xml:space="preserve">Μια μέρα γύρω στο μεσημέρι, στην περιοχή του πάρκου </w:t>
      </w:r>
      <w:proofErr w:type="spellStart"/>
      <w:r w:rsidRPr="00FC05FB">
        <w:rPr>
          <w:lang w:val="el-GR"/>
        </w:rPr>
        <w:t>Μονσό</w:t>
      </w:r>
      <w:proofErr w:type="spellEnd"/>
      <w:r w:rsidRPr="00FC05FB">
        <w:rPr>
          <w:lang w:val="el-GR"/>
        </w:rPr>
        <w:t xml:space="preserve">, πάνω στην πλατφόρμα ενός σχεδόν πλήρους λεωφορείου της γραμμής </w:t>
      </w:r>
      <w:r w:rsidRPr="004504A4">
        <w:t>S</w:t>
      </w:r>
      <w:r w:rsidRPr="00FC05FB">
        <w:rPr>
          <w:lang w:val="el-GR"/>
        </w:rPr>
        <w:t xml:space="preserve"> (σήμερα 84), πρόσεξα έναν άνθρωπο με πολύ μακρύ λαιμό, που φορούσε ένα μαλακό καπέλο, που είχε γύρω του ένα πλεχτό κορδόνι αντί για κορδέλα. Ο άνθρωπος αυτός τα' </w:t>
      </w:r>
      <w:proofErr w:type="spellStart"/>
      <w:r w:rsidRPr="00FC05FB">
        <w:rPr>
          <w:lang w:val="el-GR"/>
        </w:rPr>
        <w:t>βαλε</w:t>
      </w:r>
      <w:proofErr w:type="spellEnd"/>
      <w:r w:rsidRPr="00FC05FB">
        <w:rPr>
          <w:lang w:val="el-GR"/>
        </w:rPr>
        <w:t xml:space="preserve"> ξαφνικά με τον διπλανό του, κατηγορώντας τον πως επίτηδες του πατούσε τα πόδια κάθε φορά που επιβάτες ανέβαιναν ή κατέβαιναν. Εγκατέλειψε πάντως νωρίς τη συζήτηση, για να ριχτεί σε μια θέση που άδειασε.</w:t>
      </w:r>
    </w:p>
    <w:p w14:paraId="03653E38" w14:textId="77777777" w:rsidR="00CF6615" w:rsidRPr="00FC05FB" w:rsidRDefault="00CF6615" w:rsidP="00CF6615">
      <w:pPr>
        <w:jc w:val="both"/>
        <w:rPr>
          <w:lang w:val="el-GR"/>
        </w:rPr>
      </w:pPr>
      <w:r w:rsidRPr="00FC05FB">
        <w:rPr>
          <w:lang w:val="el-GR"/>
        </w:rPr>
        <w:t xml:space="preserve">Δύο ώρες αργότερα, τον ξαναείδα μπροστά στο σταθμό Σαιν </w:t>
      </w:r>
      <w:proofErr w:type="spellStart"/>
      <w:r w:rsidRPr="00FC05FB">
        <w:rPr>
          <w:lang w:val="el-GR"/>
        </w:rPr>
        <w:t>Λαζάρ</w:t>
      </w:r>
      <w:proofErr w:type="spellEnd"/>
      <w:r w:rsidRPr="00FC05FB">
        <w:rPr>
          <w:lang w:val="el-GR"/>
        </w:rPr>
        <w:t>, να συζητάει μεγαλοφώνως μ' ένα φίλο του, που τον συμβούλευε να μικρύνει το άνοιγμα του πέτου του παλτού του, βάζοντας έναν έμπειρο ράφτη να του ράψει λίγο ψηλότερα το πάνω πάνω κουμπί."</w:t>
      </w:r>
    </w:p>
    <w:p w14:paraId="5E109D4B" w14:textId="77777777" w:rsidR="00CF6615" w:rsidRPr="00FC05FB" w:rsidRDefault="00CF6615" w:rsidP="00CF6615">
      <w:pPr>
        <w:jc w:val="both"/>
        <w:rPr>
          <w:lang w:val="el-GR"/>
        </w:rPr>
      </w:pPr>
    </w:p>
    <w:p w14:paraId="3E6F33DE" w14:textId="77777777" w:rsidR="00CF6615" w:rsidRPr="00FC05FB" w:rsidRDefault="00CF6615" w:rsidP="00CF6615">
      <w:pPr>
        <w:jc w:val="both"/>
        <w:rPr>
          <w:lang w:val="el-GR"/>
        </w:rPr>
      </w:pPr>
    </w:p>
    <w:p w14:paraId="4B259B86" w14:textId="77777777" w:rsidR="00CF6615" w:rsidRPr="00FC05FB" w:rsidRDefault="00CF6615" w:rsidP="00CF6615">
      <w:pPr>
        <w:jc w:val="both"/>
        <w:rPr>
          <w:lang w:val="el-GR"/>
        </w:rPr>
      </w:pPr>
    </w:p>
    <w:p w14:paraId="7CCC2F47" w14:textId="77777777" w:rsidR="00CF6615" w:rsidRPr="00FC05FB" w:rsidRDefault="00CF6615" w:rsidP="00CF6615">
      <w:pPr>
        <w:jc w:val="both"/>
        <w:rPr>
          <w:lang w:val="el-GR"/>
        </w:rPr>
      </w:pPr>
      <w:r w:rsidRPr="00FC05FB">
        <w:rPr>
          <w:lang w:val="el-GR"/>
        </w:rPr>
        <w:t xml:space="preserve">Ρ. </w:t>
      </w:r>
      <w:proofErr w:type="spellStart"/>
      <w:r w:rsidRPr="00FC05FB">
        <w:rPr>
          <w:lang w:val="el-GR"/>
        </w:rPr>
        <w:t>Κενώ</w:t>
      </w:r>
      <w:proofErr w:type="spellEnd"/>
      <w:r w:rsidRPr="00FC05FB">
        <w:rPr>
          <w:lang w:val="el-GR"/>
        </w:rPr>
        <w:t>, Ασκήσεις Ύφους (</w:t>
      </w:r>
      <w:proofErr w:type="spellStart"/>
      <w:r w:rsidRPr="00FC05FB">
        <w:rPr>
          <w:lang w:val="el-GR"/>
        </w:rPr>
        <w:t>μτφρ</w:t>
      </w:r>
      <w:proofErr w:type="spellEnd"/>
      <w:r w:rsidRPr="00FC05FB">
        <w:rPr>
          <w:lang w:val="el-GR"/>
        </w:rPr>
        <w:t>. Αχ. Κυριακίδης)</w:t>
      </w:r>
    </w:p>
    <w:p w14:paraId="403EC18F" w14:textId="77777777" w:rsidR="00CF6615" w:rsidRPr="00FC05FB" w:rsidRDefault="00CF6615" w:rsidP="00CF6615">
      <w:pPr>
        <w:jc w:val="both"/>
        <w:rPr>
          <w:lang w:val="el-GR"/>
        </w:rPr>
      </w:pPr>
    </w:p>
    <w:p w14:paraId="42947413" w14:textId="77777777" w:rsidR="00CF6615" w:rsidRPr="00FC05FB" w:rsidRDefault="00CF6615" w:rsidP="00CF6615">
      <w:pPr>
        <w:jc w:val="both"/>
        <w:rPr>
          <w:lang w:val="el-GR"/>
        </w:rPr>
      </w:pPr>
      <w:r w:rsidRPr="00FC05FB">
        <w:rPr>
          <w:lang w:val="el-GR"/>
        </w:rPr>
        <w:t>Αρνήσεις</w:t>
      </w:r>
    </w:p>
    <w:p w14:paraId="5435D0AC" w14:textId="77777777" w:rsidR="00CF6615" w:rsidRPr="00FC05FB" w:rsidRDefault="00CF6615" w:rsidP="00CF6615">
      <w:pPr>
        <w:jc w:val="both"/>
        <w:rPr>
          <w:lang w:val="el-GR"/>
        </w:rPr>
      </w:pPr>
    </w:p>
    <w:p w14:paraId="2F93332C" w14:textId="77777777" w:rsidR="00CF6615" w:rsidRPr="00FC05FB" w:rsidRDefault="00CF6615" w:rsidP="00CF6615">
      <w:pPr>
        <w:jc w:val="both"/>
        <w:rPr>
          <w:lang w:val="el-GR"/>
        </w:rPr>
      </w:pPr>
      <w:r w:rsidRPr="00FC05FB">
        <w:rPr>
          <w:lang w:val="el-GR"/>
        </w:rPr>
        <w:t>Δεν επρόκειτο ούτε για καράβι, ούτε για αεροπλάνο, αλλά για ένα μεταφορικό μέσο ξηράς. Δεν ήταν ούτε πρωί, ούτε βράδυ, αλλά μεσημέρι. Δεν ήταν ούτε μωρό, ούτε γέρος, αλλά ένας νεαρός. Δεν ήταν ούτε κορδέλα, ούτε σπάγκος, αλλά μια πλεξούδα. Δεν ήταν ούτε αξιαγάπητος, ούτε κακός, αλλά στριμμένος. Δεν ήταν ούτε αλήθεια, ούτε ψέμα, αλλά μια πρόφαση. Δεν ήταν ούτε όρθιος ούτε ξαπλωμένος, αλλά κάποιος που ήθελε να καθίσει.</w:t>
      </w:r>
    </w:p>
    <w:p w14:paraId="3D1EECE9" w14:textId="77777777" w:rsidR="00CF6615" w:rsidRPr="00FC05FB" w:rsidRDefault="00CF6615" w:rsidP="00CF6615">
      <w:pPr>
        <w:jc w:val="both"/>
        <w:rPr>
          <w:lang w:val="el-GR"/>
        </w:rPr>
      </w:pPr>
      <w:r w:rsidRPr="00FC05FB">
        <w:rPr>
          <w:lang w:val="el-GR"/>
        </w:rPr>
        <w:t xml:space="preserve">Δεν ήταν ούτε την παραμονή, ούτε την </w:t>
      </w:r>
      <w:proofErr w:type="spellStart"/>
      <w:r w:rsidRPr="00FC05FB">
        <w:rPr>
          <w:lang w:val="el-GR"/>
        </w:rPr>
        <w:t>επαύριο</w:t>
      </w:r>
      <w:proofErr w:type="spellEnd"/>
      <w:r w:rsidRPr="00FC05FB">
        <w:rPr>
          <w:lang w:val="el-GR"/>
        </w:rPr>
        <w:t xml:space="preserve">, αλλά την ίδια μέρα. Δεν ήταν ούτε στο σταθμό του Βορρά, ούτε στο σταθμό της </w:t>
      </w:r>
      <w:proofErr w:type="spellStart"/>
      <w:r w:rsidRPr="00FC05FB">
        <w:rPr>
          <w:lang w:val="el-GR"/>
        </w:rPr>
        <w:t>Λυόν</w:t>
      </w:r>
      <w:proofErr w:type="spellEnd"/>
      <w:r w:rsidRPr="00FC05FB">
        <w:rPr>
          <w:lang w:val="el-GR"/>
        </w:rPr>
        <w:t xml:space="preserve">, αλλά στο σταθμό Σαιν </w:t>
      </w:r>
      <w:proofErr w:type="spellStart"/>
      <w:r w:rsidRPr="00FC05FB">
        <w:rPr>
          <w:lang w:val="el-GR"/>
        </w:rPr>
        <w:t>Λαζάρ</w:t>
      </w:r>
      <w:proofErr w:type="spellEnd"/>
      <w:r w:rsidRPr="00FC05FB">
        <w:rPr>
          <w:lang w:val="el-GR"/>
        </w:rPr>
        <w:t>. Δεν ήταν ούτε συγγενής, ούτε άγνωστος, αλλά ένας φίλος. Δεν ήταν ούτε βρισιά, ούτε κοροϊδία, αλλά ενδυματολογική συμβουλή."</w:t>
      </w:r>
    </w:p>
    <w:p w14:paraId="66737CE3" w14:textId="77777777" w:rsidR="00CF6615" w:rsidRPr="00FC05FB" w:rsidRDefault="00CF6615" w:rsidP="00CF6615">
      <w:pPr>
        <w:rPr>
          <w:lang w:val="el-GR"/>
        </w:rPr>
      </w:pPr>
    </w:p>
    <w:p w14:paraId="778AECEC" w14:textId="77777777" w:rsidR="00CF6615" w:rsidRPr="00FC05FB" w:rsidRDefault="00CF6615" w:rsidP="00CF6615">
      <w:pPr>
        <w:rPr>
          <w:lang w:val="el-GR"/>
        </w:rPr>
      </w:pPr>
    </w:p>
    <w:p w14:paraId="27B01F7C" w14:textId="77777777" w:rsidR="00CF6615" w:rsidRPr="00FC05FB" w:rsidRDefault="00CF6615" w:rsidP="00CF6615">
      <w:pPr>
        <w:jc w:val="both"/>
        <w:rPr>
          <w:lang w:val="el-GR"/>
        </w:rPr>
      </w:pPr>
      <w:r w:rsidRPr="00FC05FB">
        <w:rPr>
          <w:lang w:val="el-GR"/>
        </w:rPr>
        <w:t xml:space="preserve">Ρ. </w:t>
      </w:r>
      <w:proofErr w:type="spellStart"/>
      <w:r w:rsidRPr="00FC05FB">
        <w:rPr>
          <w:lang w:val="el-GR"/>
        </w:rPr>
        <w:t>Κενώ</w:t>
      </w:r>
      <w:proofErr w:type="spellEnd"/>
      <w:r w:rsidRPr="00FC05FB">
        <w:rPr>
          <w:lang w:val="el-GR"/>
        </w:rPr>
        <w:t>, Ασκήσεις Ύφους (</w:t>
      </w:r>
      <w:proofErr w:type="spellStart"/>
      <w:r w:rsidRPr="00FC05FB">
        <w:rPr>
          <w:lang w:val="el-GR"/>
        </w:rPr>
        <w:t>μτφρ</w:t>
      </w:r>
      <w:proofErr w:type="spellEnd"/>
      <w:r w:rsidRPr="00FC05FB">
        <w:rPr>
          <w:lang w:val="el-GR"/>
        </w:rPr>
        <w:t>. Αχ. Κυριακίδης)</w:t>
      </w:r>
    </w:p>
    <w:p w14:paraId="2AB4945E" w14:textId="77777777" w:rsidR="00CF6615" w:rsidRPr="00FC05FB" w:rsidRDefault="00CF6615" w:rsidP="00CF6615">
      <w:pPr>
        <w:rPr>
          <w:lang w:val="el-GR"/>
        </w:rPr>
      </w:pPr>
    </w:p>
    <w:p w14:paraId="6CAC9617" w14:textId="77777777" w:rsidR="00CF6615" w:rsidRPr="00FC05FB" w:rsidRDefault="00CF6615" w:rsidP="00CF6615">
      <w:pPr>
        <w:rPr>
          <w:lang w:val="el-GR"/>
        </w:rPr>
      </w:pPr>
      <w:r w:rsidRPr="00FC05FB">
        <w:rPr>
          <w:lang w:val="el-GR"/>
        </w:rPr>
        <w:t>Τηλεγραφικό</w:t>
      </w:r>
    </w:p>
    <w:p w14:paraId="3406D62F" w14:textId="77777777" w:rsidR="00CF6615" w:rsidRPr="00FC05FB" w:rsidRDefault="00CF6615" w:rsidP="00CF6615">
      <w:pPr>
        <w:rPr>
          <w:lang w:val="el-GR"/>
        </w:rPr>
      </w:pPr>
    </w:p>
    <w:p w14:paraId="05539D39" w14:textId="77777777" w:rsidR="00CF6615" w:rsidRPr="00FC05FB" w:rsidRDefault="00CF6615" w:rsidP="00CF6615">
      <w:pPr>
        <w:rPr>
          <w:lang w:val="el-GR"/>
        </w:rPr>
      </w:pPr>
      <w:r w:rsidRPr="00FC05FB">
        <w:rPr>
          <w:lang w:val="el-GR"/>
        </w:rPr>
        <w:t>ΛΕΩΦΟΡΕΙΟ ΦΙΣΚΑ ΣΤΟΠ ΝΕΑΡΟΣ ΜΑΚΡΥΛΑΙΜΗΣ ΚΑΠΕΛΟ ΠΛΕΞΟΥΔΑ ΤΣΑΚΩΝΕΤΑΙ ΑΓΝΩΣΤΟ ΣΥΝΕΠΙΒΑΤΗ ΑΝΕΥ ΠΡΟΦΑΝΟΥΣ ΛΟΓΟΥ ΣΤΟΠ ΘΕΜΑ ΔΑΧΤΥΛΑ ΠΟΔΙΩΝ ΣΥΝΘΛΙΒΟΝΤΑΙ ΕΠΑΦΗ ΤΑΚΟΥΝΙ ΕΠΙΤΗΔΕΣ ΣΤΟΠ ΝΕΑΡΟΣ ΑΦΗΝΕΙ ΜΕΣΗ ΣΥΖΗΤΗΣΗ ΓΙΑ ΕΛΕΥΘΕΡΗ ΘΕΣΗ ΣΤΟΠ ΩΡΑ ΔΥΟ ΠΛΑΤΕΙΑ ΡΟΜ ΝΕΑΡΟΣ ΑΚΟΥΕΙ ΕΝΔΥΜΑΤΟΛΟΓΙΚΕΣ ΣΥΜΒΟΥΛΕΣ ΦΙΛΟΥ ΣΤΟΠ ΜΕΤΑΚΙΝΗΣΗ ΚΟΥΜΠΙΟΥ ΣΤΟΠ ΥΠΟΓΡΑΦΗ ΑΡΚΤΟΥΡΟΣ</w:t>
      </w:r>
    </w:p>
    <w:p w14:paraId="73C34681" w14:textId="77777777" w:rsidR="00CF6615" w:rsidRPr="00FC05FB" w:rsidRDefault="00CF6615" w:rsidP="00CF6615">
      <w:pPr>
        <w:rPr>
          <w:lang w:val="el-GR"/>
        </w:rPr>
      </w:pPr>
    </w:p>
    <w:p w14:paraId="2574C8E9" w14:textId="77777777" w:rsidR="00CF6615" w:rsidRPr="00FC05FB" w:rsidRDefault="00CF6615" w:rsidP="00CF6615">
      <w:pPr>
        <w:rPr>
          <w:lang w:val="el-GR"/>
        </w:rPr>
      </w:pPr>
    </w:p>
    <w:p w14:paraId="22FE76AC" w14:textId="77777777" w:rsidR="001B1168" w:rsidRPr="00CF6615" w:rsidRDefault="001B1168">
      <w:pPr>
        <w:rPr>
          <w:lang w:val="el-GR"/>
        </w:rPr>
      </w:pPr>
    </w:p>
    <w:sectPr w:rsidR="001B1168" w:rsidRPr="00CF661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168"/>
    <w:rsid w:val="001B1168"/>
    <w:rsid w:val="00CF66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C6AD7"/>
  <w15:chartTrackingRefBased/>
  <w15:docId w15:val="{0F87F511-48FE-4FA9-B8B9-8A4C3D83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615"/>
    <w:pPr>
      <w:spacing w:after="0" w:line="240" w:lineRule="auto"/>
    </w:pPr>
    <w:rPr>
      <w:rFonts w:ascii="Cambria" w:eastAsia="MS Mincho" w:hAnsi="Cambria"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1673</Characters>
  <Application>Microsoft Office Word</Application>
  <DocSecurity>0</DocSecurity>
  <Lines>13</Lines>
  <Paragraphs>3</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katsiamanis</dc:creator>
  <cp:keywords/>
  <dc:description/>
  <cp:lastModifiedBy>george katsiamanis</cp:lastModifiedBy>
  <cp:revision>2</cp:revision>
  <dcterms:created xsi:type="dcterms:W3CDTF">2019-02-09T18:54:00Z</dcterms:created>
  <dcterms:modified xsi:type="dcterms:W3CDTF">2019-02-09T18:54:00Z</dcterms:modified>
</cp:coreProperties>
</file>