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A4" w:rsidRPr="00982D6A" w:rsidRDefault="00EF29A4" w:rsidP="00EF29A4">
      <w:pPr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en-US"/>
        </w:rPr>
      </w:pPr>
      <w:r w:rsidRPr="00982D6A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</w:rPr>
        <w:t>ΜΑΘΗΜΑ</w:t>
      </w:r>
      <w:r w:rsidRPr="00982D6A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  <w:lang w:val="en-US"/>
        </w:rPr>
        <w:t xml:space="preserve"> 22                                                    </w:t>
      </w:r>
      <w:r w:rsidRPr="00982D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en-US"/>
        </w:rPr>
        <w:t>LECTIO ALTERA ET VICESIMA</w:t>
      </w:r>
    </w:p>
    <w:p w:rsidR="00EF29A4" w:rsidRPr="00982D6A" w:rsidRDefault="00EF29A4" w:rsidP="00EF29A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</w:pPr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Προτροπές προς τους Ρωμαίους</w:t>
      </w:r>
    </w:p>
    <w:tbl>
      <w:tblPr>
        <w:tblStyle w:val="a4"/>
        <w:tblW w:w="0" w:type="auto"/>
        <w:tblLook w:val="04A0"/>
      </w:tblPr>
      <w:tblGrid>
        <w:gridCol w:w="3936"/>
        <w:gridCol w:w="4586"/>
      </w:tblGrid>
      <w:tr w:rsidR="00EF29A4" w:rsidRPr="00982D6A" w:rsidTr="00EF29A4">
        <w:tc>
          <w:tcPr>
            <w:tcW w:w="3936" w:type="dxa"/>
          </w:tcPr>
          <w:p w:rsidR="00EF29A4" w:rsidRPr="00982D6A" w:rsidRDefault="00EF29A4" w:rsidP="00EF29A4">
            <w:pPr>
              <w:pStyle w:val="Web"/>
              <w:rPr>
                <w:color w:val="244061" w:themeColor="accent1" w:themeShade="80"/>
                <w:lang w:val="en-US"/>
              </w:rPr>
            </w:pPr>
            <w:r w:rsidRPr="00982D6A">
              <w:rPr>
                <w:rStyle w:val="a5"/>
                <w:color w:val="244061" w:themeColor="accent1" w:themeShade="80"/>
                <w:lang w:val="en-US"/>
              </w:rPr>
              <w:t>Imitemur nostros Brutos</w:t>
            </w:r>
            <w:r w:rsidRPr="00982D6A">
              <w:rPr>
                <w:color w:val="244061" w:themeColor="accent1" w:themeShade="80"/>
                <w:lang w:val="en-US"/>
              </w:rPr>
              <w:t>,</w:t>
            </w:r>
          </w:p>
          <w:p w:rsidR="00EF29A4" w:rsidRPr="00982D6A" w:rsidRDefault="00EF29A4" w:rsidP="00EF29A4">
            <w:pPr>
              <w:pStyle w:val="Web"/>
              <w:rPr>
                <w:color w:val="244061" w:themeColor="accent1" w:themeShade="80"/>
                <w:lang w:val="en-US"/>
              </w:rPr>
            </w:pPr>
            <w:r w:rsidRPr="00982D6A">
              <w:rPr>
                <w:rStyle w:val="a5"/>
                <w:color w:val="244061" w:themeColor="accent1" w:themeShade="80"/>
                <w:lang w:val="en-US"/>
              </w:rPr>
              <w:t>Camillos</w:t>
            </w:r>
            <w:r w:rsidRPr="00982D6A">
              <w:rPr>
                <w:color w:val="244061" w:themeColor="accent1" w:themeShade="80"/>
                <w:lang w:val="en-US"/>
              </w:rPr>
              <w:t>,</w:t>
            </w:r>
            <w:r w:rsidRPr="00982D6A">
              <w:rPr>
                <w:rStyle w:val="a5"/>
                <w:color w:val="244061" w:themeColor="accent1" w:themeShade="80"/>
                <w:lang w:val="en-US"/>
              </w:rPr>
              <w:t xml:space="preserve"> Decios</w:t>
            </w:r>
            <w:r w:rsidRPr="00982D6A">
              <w:rPr>
                <w:color w:val="244061" w:themeColor="accent1" w:themeShade="80"/>
                <w:lang w:val="en-US"/>
              </w:rPr>
              <w:t>,</w:t>
            </w:r>
            <w:r w:rsidRPr="00982D6A">
              <w:rPr>
                <w:rStyle w:val="a5"/>
                <w:color w:val="244061" w:themeColor="accent1" w:themeShade="80"/>
                <w:lang w:val="en-US"/>
              </w:rPr>
              <w:t xml:space="preserve"> Curios</w:t>
            </w:r>
            <w:r w:rsidRPr="00982D6A">
              <w:rPr>
                <w:color w:val="244061" w:themeColor="accent1" w:themeShade="80"/>
                <w:lang w:val="en-US"/>
              </w:rPr>
              <w:t>,</w:t>
            </w:r>
            <w:r w:rsidRPr="00982D6A">
              <w:rPr>
                <w:rStyle w:val="a5"/>
                <w:color w:val="244061" w:themeColor="accent1" w:themeShade="80"/>
                <w:lang w:val="en-US"/>
              </w:rPr>
              <w:t xml:space="preserve"> Fabricios</w:t>
            </w:r>
            <w:r w:rsidRPr="00982D6A">
              <w:rPr>
                <w:color w:val="244061" w:themeColor="accent1" w:themeShade="80"/>
                <w:lang w:val="en-US"/>
              </w:rPr>
              <w:t>,</w:t>
            </w:r>
            <w:r w:rsidRPr="00982D6A">
              <w:rPr>
                <w:rStyle w:val="a5"/>
                <w:color w:val="244061" w:themeColor="accent1" w:themeShade="80"/>
                <w:lang w:val="en-US"/>
              </w:rPr>
              <w:t xml:space="preserve"> Scipiones</w:t>
            </w:r>
            <w:r w:rsidRPr="00982D6A">
              <w:rPr>
                <w:color w:val="244061" w:themeColor="accent1" w:themeShade="80"/>
                <w:lang w:val="en-US"/>
              </w:rPr>
              <w:t>,</w:t>
            </w:r>
          </w:p>
          <w:p w:rsidR="00EF29A4" w:rsidRPr="00982D6A" w:rsidRDefault="00EF29A4" w:rsidP="00EF29A4">
            <w:pPr>
              <w:pStyle w:val="Web"/>
              <w:rPr>
                <w:color w:val="244061" w:themeColor="accent1" w:themeShade="80"/>
                <w:lang w:val="en-US"/>
              </w:rPr>
            </w:pPr>
            <w:r w:rsidRPr="00982D6A">
              <w:rPr>
                <w:rStyle w:val="a5"/>
                <w:color w:val="244061" w:themeColor="accent1" w:themeShade="80"/>
                <w:lang w:val="en-US"/>
              </w:rPr>
              <w:t>innumerabiles alios</w:t>
            </w:r>
            <w:r w:rsidRPr="00982D6A">
              <w:rPr>
                <w:color w:val="244061" w:themeColor="accent1" w:themeShade="80"/>
                <w:lang w:val="en-US"/>
              </w:rPr>
              <w:t>,</w:t>
            </w:r>
          </w:p>
          <w:p w:rsidR="00EF29A4" w:rsidRPr="00982D6A" w:rsidRDefault="00EF29A4" w:rsidP="00EF29A4">
            <w:pPr>
              <w:pStyle w:val="Web"/>
              <w:rPr>
                <w:color w:val="244061" w:themeColor="accent1" w:themeShade="80"/>
                <w:lang w:val="en-US"/>
              </w:rPr>
            </w:pPr>
            <w:r w:rsidRPr="00982D6A">
              <w:rPr>
                <w:rStyle w:val="a5"/>
                <w:color w:val="244061" w:themeColor="accent1" w:themeShade="80"/>
                <w:lang w:val="en-US"/>
              </w:rPr>
              <w:t xml:space="preserve">qui stabiliverunt hanc rem publicam; </w:t>
            </w:r>
          </w:p>
          <w:p w:rsidR="00EF29A4" w:rsidRPr="00982D6A" w:rsidRDefault="00EF29A4" w:rsidP="00EF29A4">
            <w:pPr>
              <w:pStyle w:val="Web"/>
              <w:rPr>
                <w:color w:val="244061" w:themeColor="accent1" w:themeShade="80"/>
                <w:lang w:val="en-US"/>
              </w:rPr>
            </w:pPr>
            <w:r w:rsidRPr="00982D6A">
              <w:rPr>
                <w:rStyle w:val="a5"/>
                <w:color w:val="244061" w:themeColor="accent1" w:themeShade="80"/>
                <w:lang w:val="en-US"/>
              </w:rPr>
              <w:t>quos equidem repono</w:t>
            </w:r>
          </w:p>
          <w:p w:rsidR="00EF29A4" w:rsidRPr="00982D6A" w:rsidRDefault="00EF29A4" w:rsidP="00EF29A4">
            <w:pPr>
              <w:pStyle w:val="Web"/>
              <w:rPr>
                <w:color w:val="244061" w:themeColor="accent1" w:themeShade="80"/>
                <w:lang w:val="en-US"/>
              </w:rPr>
            </w:pPr>
            <w:proofErr w:type="gramStart"/>
            <w:r w:rsidRPr="00982D6A">
              <w:rPr>
                <w:rStyle w:val="a5"/>
                <w:color w:val="244061" w:themeColor="accent1" w:themeShade="80"/>
                <w:lang w:val="en-US"/>
              </w:rPr>
              <w:t>in</w:t>
            </w:r>
            <w:proofErr w:type="gramEnd"/>
            <w:r w:rsidRPr="00982D6A">
              <w:rPr>
                <w:rStyle w:val="a5"/>
                <w:color w:val="244061" w:themeColor="accent1" w:themeShade="80"/>
                <w:lang w:val="en-US"/>
              </w:rPr>
              <w:t xml:space="preserve"> deorum immortalium coetu ac numero. </w:t>
            </w:r>
          </w:p>
          <w:p w:rsidR="00EF29A4" w:rsidRPr="00982D6A" w:rsidRDefault="00EF29A4" w:rsidP="00EF29A4">
            <w:pPr>
              <w:pStyle w:val="Web"/>
              <w:rPr>
                <w:color w:val="244061" w:themeColor="accent1" w:themeShade="80"/>
                <w:lang w:val="en-US"/>
              </w:rPr>
            </w:pPr>
            <w:r w:rsidRPr="00982D6A">
              <w:rPr>
                <w:rStyle w:val="a5"/>
                <w:color w:val="244061" w:themeColor="accent1" w:themeShade="80"/>
                <w:lang w:val="en-US"/>
              </w:rPr>
              <w:t>Amemus patriam</w:t>
            </w:r>
            <w:r w:rsidRPr="00982D6A">
              <w:rPr>
                <w:color w:val="244061" w:themeColor="accent1" w:themeShade="80"/>
                <w:lang w:val="en-US"/>
              </w:rPr>
              <w:t>,</w:t>
            </w:r>
          </w:p>
          <w:p w:rsidR="00EF29A4" w:rsidRPr="00982D6A" w:rsidRDefault="00EF29A4" w:rsidP="00EF29A4">
            <w:pPr>
              <w:pStyle w:val="Web"/>
              <w:rPr>
                <w:color w:val="244061" w:themeColor="accent1" w:themeShade="80"/>
                <w:lang w:val="en-US"/>
              </w:rPr>
            </w:pPr>
            <w:r w:rsidRPr="00982D6A">
              <w:rPr>
                <w:rStyle w:val="a5"/>
                <w:color w:val="244061" w:themeColor="accent1" w:themeShade="80"/>
                <w:lang w:val="en-US"/>
              </w:rPr>
              <w:t>pareamus senatui</w:t>
            </w:r>
            <w:r w:rsidRPr="00982D6A">
              <w:rPr>
                <w:color w:val="244061" w:themeColor="accent1" w:themeShade="80"/>
                <w:lang w:val="en-US"/>
              </w:rPr>
              <w:t>,</w:t>
            </w:r>
          </w:p>
          <w:p w:rsidR="00EF29A4" w:rsidRPr="00982D6A" w:rsidRDefault="00EF29A4" w:rsidP="00EF29A4">
            <w:pPr>
              <w:pStyle w:val="Web"/>
              <w:rPr>
                <w:color w:val="244061" w:themeColor="accent1" w:themeShade="80"/>
                <w:lang w:val="en-US"/>
              </w:rPr>
            </w:pPr>
            <w:r w:rsidRPr="00982D6A">
              <w:rPr>
                <w:rStyle w:val="a5"/>
                <w:color w:val="244061" w:themeColor="accent1" w:themeShade="80"/>
                <w:lang w:val="en-US"/>
              </w:rPr>
              <w:t xml:space="preserve">consulamus bonis; </w:t>
            </w:r>
          </w:p>
          <w:p w:rsidR="00EF29A4" w:rsidRPr="00982D6A" w:rsidRDefault="00EF29A4" w:rsidP="00EF29A4">
            <w:pPr>
              <w:pStyle w:val="Web"/>
              <w:rPr>
                <w:color w:val="244061" w:themeColor="accent1" w:themeShade="80"/>
                <w:lang w:val="en-US"/>
              </w:rPr>
            </w:pPr>
            <w:r w:rsidRPr="00982D6A">
              <w:rPr>
                <w:rStyle w:val="a5"/>
                <w:color w:val="244061" w:themeColor="accent1" w:themeShade="80"/>
                <w:lang w:val="en-US"/>
              </w:rPr>
              <w:t>neglegamus praesentes fructus</w:t>
            </w:r>
            <w:r w:rsidRPr="00982D6A">
              <w:rPr>
                <w:color w:val="244061" w:themeColor="accent1" w:themeShade="80"/>
                <w:lang w:val="en-US"/>
              </w:rPr>
              <w:t>,</w:t>
            </w:r>
          </w:p>
          <w:p w:rsidR="00EF29A4" w:rsidRPr="00982D6A" w:rsidRDefault="00EF29A4" w:rsidP="00EF29A4">
            <w:pPr>
              <w:pStyle w:val="Web"/>
              <w:rPr>
                <w:color w:val="244061" w:themeColor="accent1" w:themeShade="80"/>
                <w:lang w:val="en-US"/>
              </w:rPr>
            </w:pPr>
            <w:r w:rsidRPr="00982D6A">
              <w:rPr>
                <w:rStyle w:val="a5"/>
                <w:color w:val="244061" w:themeColor="accent1" w:themeShade="80"/>
                <w:lang w:val="en-US"/>
              </w:rPr>
              <w:t xml:space="preserve">serviamus gloriae posteritatis; </w:t>
            </w:r>
          </w:p>
          <w:p w:rsidR="00EF29A4" w:rsidRPr="00982D6A" w:rsidRDefault="00EF29A4" w:rsidP="00EF29A4">
            <w:pPr>
              <w:pStyle w:val="Web"/>
              <w:rPr>
                <w:color w:val="244061" w:themeColor="accent1" w:themeShade="80"/>
                <w:lang w:val="en-US"/>
              </w:rPr>
            </w:pPr>
            <w:r w:rsidRPr="00982D6A">
              <w:rPr>
                <w:rStyle w:val="a5"/>
                <w:color w:val="244061" w:themeColor="accent1" w:themeShade="80"/>
                <w:lang w:val="en-US"/>
              </w:rPr>
              <w:t>putemus id</w:t>
            </w:r>
            <w:r w:rsidRPr="00982D6A">
              <w:rPr>
                <w:color w:val="244061" w:themeColor="accent1" w:themeShade="80"/>
                <w:lang w:val="en-US"/>
              </w:rPr>
              <w:t>,</w:t>
            </w:r>
          </w:p>
          <w:p w:rsidR="00EF29A4" w:rsidRPr="00982D6A" w:rsidRDefault="00EF29A4" w:rsidP="00EF29A4">
            <w:pPr>
              <w:pStyle w:val="Web"/>
              <w:rPr>
                <w:color w:val="244061" w:themeColor="accent1" w:themeShade="80"/>
                <w:lang w:val="en-US"/>
              </w:rPr>
            </w:pPr>
            <w:r w:rsidRPr="00982D6A">
              <w:rPr>
                <w:rStyle w:val="a5"/>
                <w:color w:val="244061" w:themeColor="accent1" w:themeShade="80"/>
                <w:lang w:val="en-US"/>
              </w:rPr>
              <w:t>quod est rectissimum</w:t>
            </w:r>
            <w:r w:rsidRPr="00982D6A">
              <w:rPr>
                <w:color w:val="244061" w:themeColor="accent1" w:themeShade="80"/>
                <w:lang w:val="en-US"/>
              </w:rPr>
              <w:t>,</w:t>
            </w:r>
          </w:p>
          <w:p w:rsidR="00EF29A4" w:rsidRPr="00982D6A" w:rsidRDefault="00EF29A4" w:rsidP="00EF29A4">
            <w:pPr>
              <w:pStyle w:val="Web"/>
              <w:rPr>
                <w:color w:val="244061" w:themeColor="accent1" w:themeShade="80"/>
                <w:lang w:val="en-US"/>
              </w:rPr>
            </w:pPr>
            <w:r w:rsidRPr="00982D6A">
              <w:rPr>
                <w:rStyle w:val="a5"/>
                <w:color w:val="244061" w:themeColor="accent1" w:themeShade="80"/>
                <w:lang w:val="en-US"/>
              </w:rPr>
              <w:t xml:space="preserve">esse optimum; </w:t>
            </w:r>
          </w:p>
          <w:p w:rsidR="00EF29A4" w:rsidRPr="00982D6A" w:rsidRDefault="00EF29A4" w:rsidP="00EF29A4">
            <w:pPr>
              <w:pStyle w:val="Web"/>
              <w:rPr>
                <w:color w:val="244061" w:themeColor="accent1" w:themeShade="80"/>
                <w:lang w:val="en-US"/>
              </w:rPr>
            </w:pPr>
            <w:r w:rsidRPr="00982D6A">
              <w:rPr>
                <w:rStyle w:val="a5"/>
                <w:color w:val="244061" w:themeColor="accent1" w:themeShade="80"/>
                <w:lang w:val="en-US"/>
              </w:rPr>
              <w:t>speremus quae volumus</w:t>
            </w:r>
            <w:r w:rsidRPr="00982D6A">
              <w:rPr>
                <w:color w:val="244061" w:themeColor="accent1" w:themeShade="80"/>
                <w:lang w:val="en-US"/>
              </w:rPr>
              <w:t>,</w:t>
            </w:r>
          </w:p>
          <w:p w:rsidR="00EF29A4" w:rsidRPr="00982D6A" w:rsidRDefault="00EF29A4" w:rsidP="00EF29A4">
            <w:pPr>
              <w:pStyle w:val="Web"/>
              <w:rPr>
                <w:color w:val="244061" w:themeColor="accent1" w:themeShade="80"/>
                <w:lang w:val="en-US"/>
              </w:rPr>
            </w:pPr>
            <w:r w:rsidRPr="00982D6A">
              <w:rPr>
                <w:rStyle w:val="a5"/>
                <w:color w:val="244061" w:themeColor="accent1" w:themeShade="80"/>
                <w:lang w:val="en-US"/>
              </w:rPr>
              <w:t xml:space="preserve">sed feramus quod acciderit; </w:t>
            </w:r>
          </w:p>
          <w:p w:rsidR="00EF29A4" w:rsidRPr="00982D6A" w:rsidRDefault="00EF29A4" w:rsidP="00EF29A4">
            <w:pPr>
              <w:pStyle w:val="Web"/>
              <w:rPr>
                <w:color w:val="244061" w:themeColor="accent1" w:themeShade="80"/>
                <w:lang w:val="en-US"/>
              </w:rPr>
            </w:pPr>
            <w:r w:rsidRPr="00982D6A">
              <w:rPr>
                <w:rStyle w:val="a5"/>
                <w:color w:val="244061" w:themeColor="accent1" w:themeShade="80"/>
                <w:lang w:val="en-US"/>
              </w:rPr>
              <w:t>denique arbitremur</w:t>
            </w:r>
          </w:p>
          <w:p w:rsidR="00EF29A4" w:rsidRPr="00982D6A" w:rsidRDefault="00EF29A4" w:rsidP="00EF29A4">
            <w:pPr>
              <w:pStyle w:val="Web"/>
              <w:rPr>
                <w:color w:val="244061" w:themeColor="accent1" w:themeShade="80"/>
                <w:lang w:val="en-US"/>
              </w:rPr>
            </w:pPr>
            <w:r w:rsidRPr="00982D6A">
              <w:rPr>
                <w:rStyle w:val="a5"/>
                <w:color w:val="244061" w:themeColor="accent1" w:themeShade="80"/>
                <w:lang w:val="en-US"/>
              </w:rPr>
              <w:t>corpus fortium virorum</w:t>
            </w:r>
          </w:p>
          <w:p w:rsidR="00EF29A4" w:rsidRPr="00982D6A" w:rsidRDefault="00EF29A4" w:rsidP="00EF29A4">
            <w:pPr>
              <w:pStyle w:val="Web"/>
              <w:rPr>
                <w:color w:val="244061" w:themeColor="accent1" w:themeShade="80"/>
                <w:lang w:val="en-US"/>
              </w:rPr>
            </w:pPr>
            <w:r w:rsidRPr="00982D6A">
              <w:rPr>
                <w:rStyle w:val="a5"/>
                <w:color w:val="244061" w:themeColor="accent1" w:themeShade="80"/>
                <w:lang w:val="en-US"/>
              </w:rPr>
              <w:t>magnorumque hominum esse mortale</w:t>
            </w:r>
            <w:r w:rsidRPr="00982D6A">
              <w:rPr>
                <w:color w:val="244061" w:themeColor="accent1" w:themeShade="80"/>
                <w:lang w:val="en-US"/>
              </w:rPr>
              <w:t>,</w:t>
            </w:r>
          </w:p>
          <w:p w:rsidR="00EF29A4" w:rsidRPr="00982D6A" w:rsidRDefault="00EF29A4" w:rsidP="00EF29A4">
            <w:pPr>
              <w:pStyle w:val="Web"/>
              <w:rPr>
                <w:color w:val="244061" w:themeColor="accent1" w:themeShade="80"/>
                <w:lang w:val="en-US"/>
              </w:rPr>
            </w:pPr>
            <w:r w:rsidRPr="00982D6A">
              <w:rPr>
                <w:rStyle w:val="a5"/>
                <w:color w:val="244061" w:themeColor="accent1" w:themeShade="80"/>
                <w:lang w:val="en-US"/>
              </w:rPr>
              <w:t xml:space="preserve">vero animi motus </w:t>
            </w:r>
          </w:p>
          <w:p w:rsidR="00EF29A4" w:rsidRPr="00982D6A" w:rsidRDefault="00EF29A4" w:rsidP="00EF29A4">
            <w:pPr>
              <w:pStyle w:val="Web"/>
              <w:rPr>
                <w:color w:val="244061" w:themeColor="accent1" w:themeShade="80"/>
                <w:lang w:val="en-US"/>
              </w:rPr>
            </w:pPr>
            <w:proofErr w:type="gramStart"/>
            <w:r w:rsidRPr="00982D6A">
              <w:rPr>
                <w:rStyle w:val="a5"/>
                <w:color w:val="244061" w:themeColor="accent1" w:themeShade="80"/>
                <w:lang w:val="en-US"/>
              </w:rPr>
              <w:t>et</w:t>
            </w:r>
            <w:proofErr w:type="gramEnd"/>
            <w:r w:rsidRPr="00982D6A">
              <w:rPr>
                <w:rStyle w:val="a5"/>
                <w:color w:val="244061" w:themeColor="accent1" w:themeShade="80"/>
                <w:lang w:val="en-US"/>
              </w:rPr>
              <w:t xml:space="preserve"> gloriam virtutis esse sempiternam.</w:t>
            </w:r>
          </w:p>
          <w:p w:rsidR="00EF29A4" w:rsidRPr="00982D6A" w:rsidRDefault="00EF29A4" w:rsidP="00EF29A4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244061" w:themeColor="accent1" w:themeShade="80"/>
                <w:sz w:val="24"/>
                <w:szCs w:val="24"/>
                <w:lang w:val="en-US" w:eastAsia="el-GR"/>
              </w:rPr>
            </w:pPr>
          </w:p>
        </w:tc>
        <w:tc>
          <w:tcPr>
            <w:tcW w:w="4586" w:type="dxa"/>
          </w:tcPr>
          <w:p w:rsidR="00EF29A4" w:rsidRPr="00982D6A" w:rsidRDefault="00EF29A4" w:rsidP="00EF29A4">
            <w:pPr>
              <w:pStyle w:val="Web"/>
              <w:rPr>
                <w:color w:val="244061" w:themeColor="accent1" w:themeShade="80"/>
              </w:rPr>
            </w:pPr>
            <w:r w:rsidRPr="00982D6A">
              <w:rPr>
                <w:color w:val="244061" w:themeColor="accent1" w:themeShade="80"/>
              </w:rPr>
              <w:t>Ας μιμούμαστε τους δικούς μας Βρούτους,</w:t>
            </w:r>
          </w:p>
          <w:p w:rsidR="00EF29A4" w:rsidRPr="00982D6A" w:rsidRDefault="00EF29A4" w:rsidP="00EF29A4">
            <w:pPr>
              <w:pStyle w:val="Web"/>
              <w:rPr>
                <w:color w:val="244061" w:themeColor="accent1" w:themeShade="80"/>
              </w:rPr>
            </w:pPr>
            <w:r w:rsidRPr="00982D6A">
              <w:rPr>
                <w:color w:val="244061" w:themeColor="accent1" w:themeShade="80"/>
              </w:rPr>
              <w:t>Κάμιλλους, Δέκιους, Κούριους, Φαβρίκιους, Σκιπίωνες,</w:t>
            </w:r>
          </w:p>
          <w:p w:rsidR="00EF29A4" w:rsidRPr="00982D6A" w:rsidRDefault="00EF29A4" w:rsidP="00EF29A4">
            <w:pPr>
              <w:pStyle w:val="Web"/>
              <w:rPr>
                <w:color w:val="244061" w:themeColor="accent1" w:themeShade="80"/>
              </w:rPr>
            </w:pPr>
            <w:r w:rsidRPr="00982D6A">
              <w:rPr>
                <w:color w:val="244061" w:themeColor="accent1" w:themeShade="80"/>
              </w:rPr>
              <w:t>(και) αμέτρητους άλλους,</w:t>
            </w:r>
          </w:p>
          <w:p w:rsidR="00EF29A4" w:rsidRPr="00982D6A" w:rsidRDefault="00EF29A4" w:rsidP="00EF29A4">
            <w:pPr>
              <w:pStyle w:val="Web"/>
              <w:rPr>
                <w:color w:val="244061" w:themeColor="accent1" w:themeShade="80"/>
              </w:rPr>
            </w:pPr>
            <w:r w:rsidRPr="00982D6A">
              <w:rPr>
                <w:color w:val="244061" w:themeColor="accent1" w:themeShade="80"/>
              </w:rPr>
              <w:t>οι οποίοι στερέωσαν αυτή την πολιτεία·</w:t>
            </w:r>
          </w:p>
          <w:p w:rsidR="00EF29A4" w:rsidRPr="00982D6A" w:rsidRDefault="00EF29A4" w:rsidP="00EF29A4">
            <w:pPr>
              <w:pStyle w:val="Web"/>
              <w:rPr>
                <w:color w:val="244061" w:themeColor="accent1" w:themeShade="80"/>
              </w:rPr>
            </w:pPr>
            <w:r w:rsidRPr="00982D6A">
              <w:rPr>
                <w:color w:val="244061" w:themeColor="accent1" w:themeShade="80"/>
              </w:rPr>
              <w:t>σε αυτούς βέβαια εγώ δίνω μια θέση</w:t>
            </w:r>
          </w:p>
          <w:p w:rsidR="00EF29A4" w:rsidRPr="00982D6A" w:rsidRDefault="00EF29A4" w:rsidP="00EF29A4">
            <w:pPr>
              <w:pStyle w:val="Web"/>
              <w:rPr>
                <w:color w:val="244061" w:themeColor="accent1" w:themeShade="80"/>
              </w:rPr>
            </w:pPr>
            <w:r w:rsidRPr="00982D6A">
              <w:rPr>
                <w:color w:val="244061" w:themeColor="accent1" w:themeShade="80"/>
              </w:rPr>
              <w:t>ανάμεσα στους αθάνατους θεούς.</w:t>
            </w:r>
          </w:p>
          <w:p w:rsidR="00EF29A4" w:rsidRPr="00982D6A" w:rsidRDefault="00EF29A4" w:rsidP="00EF29A4">
            <w:pPr>
              <w:pStyle w:val="Web"/>
              <w:rPr>
                <w:color w:val="244061" w:themeColor="accent1" w:themeShade="80"/>
              </w:rPr>
            </w:pPr>
            <w:r w:rsidRPr="00982D6A">
              <w:rPr>
                <w:color w:val="244061" w:themeColor="accent1" w:themeShade="80"/>
              </w:rPr>
              <w:t xml:space="preserve">                                                                                      Ας αγαπάμε την πατρίδα,</w:t>
            </w:r>
          </w:p>
          <w:p w:rsidR="00EF29A4" w:rsidRPr="00982D6A" w:rsidRDefault="00EF29A4" w:rsidP="00EF29A4">
            <w:pPr>
              <w:pStyle w:val="Web"/>
              <w:rPr>
                <w:color w:val="244061" w:themeColor="accent1" w:themeShade="80"/>
              </w:rPr>
            </w:pPr>
            <w:r w:rsidRPr="00982D6A">
              <w:rPr>
                <w:color w:val="244061" w:themeColor="accent1" w:themeShade="80"/>
              </w:rPr>
              <w:t>ας υπακούουμε στη Σύγκλητο,</w:t>
            </w:r>
          </w:p>
          <w:p w:rsidR="00EF29A4" w:rsidRPr="00982D6A" w:rsidRDefault="00EF29A4" w:rsidP="00EF29A4">
            <w:pPr>
              <w:pStyle w:val="Web"/>
              <w:rPr>
                <w:color w:val="244061" w:themeColor="accent1" w:themeShade="80"/>
              </w:rPr>
            </w:pPr>
            <w:r w:rsidRPr="00982D6A">
              <w:rPr>
                <w:color w:val="244061" w:themeColor="accent1" w:themeShade="80"/>
              </w:rPr>
              <w:t>ας φροντίζουμε για τους καλούς πολίτες·</w:t>
            </w:r>
          </w:p>
          <w:p w:rsidR="00EF29A4" w:rsidRPr="00982D6A" w:rsidRDefault="00EF29A4" w:rsidP="00EF29A4">
            <w:pPr>
              <w:pStyle w:val="Web"/>
              <w:rPr>
                <w:color w:val="244061" w:themeColor="accent1" w:themeShade="80"/>
              </w:rPr>
            </w:pPr>
            <w:r w:rsidRPr="00982D6A">
              <w:rPr>
                <w:color w:val="244061" w:themeColor="accent1" w:themeShade="80"/>
              </w:rPr>
              <w:t>ας αδιαφορούμε για τα εφήμερα κέρδη,</w:t>
            </w:r>
          </w:p>
          <w:p w:rsidR="00EF29A4" w:rsidRPr="00982D6A" w:rsidRDefault="00EF29A4" w:rsidP="00EF29A4">
            <w:pPr>
              <w:pStyle w:val="Web"/>
              <w:rPr>
                <w:color w:val="244061" w:themeColor="accent1" w:themeShade="80"/>
              </w:rPr>
            </w:pPr>
            <w:r w:rsidRPr="00982D6A">
              <w:rPr>
                <w:color w:val="244061" w:themeColor="accent1" w:themeShade="80"/>
              </w:rPr>
              <w:t>ας υπηρετούμε τη δόξα του μέλλοντος·</w:t>
            </w:r>
          </w:p>
          <w:p w:rsidR="00EF29A4" w:rsidRPr="00982D6A" w:rsidRDefault="00EF29A4" w:rsidP="00EF29A4">
            <w:pPr>
              <w:pStyle w:val="Web"/>
              <w:rPr>
                <w:color w:val="244061" w:themeColor="accent1" w:themeShade="80"/>
              </w:rPr>
            </w:pPr>
            <w:r w:rsidRPr="00982D6A">
              <w:rPr>
                <w:color w:val="244061" w:themeColor="accent1" w:themeShade="80"/>
              </w:rPr>
              <w:t>ας θεωρούμε ότι αυτό</w:t>
            </w:r>
          </w:p>
          <w:p w:rsidR="00EF29A4" w:rsidRPr="00982D6A" w:rsidRDefault="00EF29A4" w:rsidP="00EF29A4">
            <w:pPr>
              <w:pStyle w:val="Web"/>
              <w:rPr>
                <w:color w:val="244061" w:themeColor="accent1" w:themeShade="80"/>
              </w:rPr>
            </w:pPr>
            <w:r w:rsidRPr="00982D6A">
              <w:rPr>
                <w:color w:val="244061" w:themeColor="accent1" w:themeShade="80"/>
              </w:rPr>
              <w:t>που είναι το σωστότερο</w:t>
            </w:r>
          </w:p>
          <w:p w:rsidR="00EF29A4" w:rsidRPr="00982D6A" w:rsidRDefault="00EF29A4" w:rsidP="00EF29A4">
            <w:pPr>
              <w:pStyle w:val="Web"/>
              <w:rPr>
                <w:color w:val="244061" w:themeColor="accent1" w:themeShade="80"/>
              </w:rPr>
            </w:pPr>
            <w:r w:rsidRPr="00982D6A">
              <w:rPr>
                <w:color w:val="244061" w:themeColor="accent1" w:themeShade="80"/>
              </w:rPr>
              <w:t>είναι και το καλύτερο·</w:t>
            </w:r>
          </w:p>
          <w:p w:rsidR="00EF29A4" w:rsidRPr="00982D6A" w:rsidRDefault="00EF29A4" w:rsidP="00EF29A4">
            <w:pPr>
              <w:pStyle w:val="Web"/>
              <w:rPr>
                <w:color w:val="244061" w:themeColor="accent1" w:themeShade="80"/>
              </w:rPr>
            </w:pPr>
            <w:r w:rsidRPr="00982D6A">
              <w:rPr>
                <w:color w:val="244061" w:themeColor="accent1" w:themeShade="80"/>
              </w:rPr>
              <w:t>ας ελπίζουμε αυτά που επιθυμούμε,</w:t>
            </w:r>
          </w:p>
          <w:p w:rsidR="00EF29A4" w:rsidRPr="00982D6A" w:rsidRDefault="00EF29A4" w:rsidP="00EF29A4">
            <w:pPr>
              <w:pStyle w:val="Web"/>
              <w:rPr>
                <w:color w:val="244061" w:themeColor="accent1" w:themeShade="80"/>
              </w:rPr>
            </w:pPr>
            <w:r w:rsidRPr="00982D6A">
              <w:rPr>
                <w:color w:val="244061" w:themeColor="accent1" w:themeShade="80"/>
              </w:rPr>
              <w:t>αλλά ας υπομένουμε αυτό που θα έχει συμβεί·                                                                                            τέλος, ας θεωρούμε</w:t>
            </w:r>
          </w:p>
          <w:p w:rsidR="00EF29A4" w:rsidRPr="00982D6A" w:rsidRDefault="00EF29A4" w:rsidP="00EF29A4">
            <w:pPr>
              <w:pStyle w:val="Web"/>
              <w:rPr>
                <w:color w:val="244061" w:themeColor="accent1" w:themeShade="80"/>
              </w:rPr>
            </w:pPr>
            <w:r w:rsidRPr="00982D6A">
              <w:rPr>
                <w:color w:val="244061" w:themeColor="accent1" w:themeShade="80"/>
              </w:rPr>
              <w:t>ότι το σώμα των γενναίων ανδρών</w:t>
            </w:r>
          </w:p>
          <w:p w:rsidR="00EF29A4" w:rsidRPr="00982D6A" w:rsidRDefault="00EF29A4" w:rsidP="00EF29A4">
            <w:pPr>
              <w:pStyle w:val="Web"/>
              <w:rPr>
                <w:color w:val="244061" w:themeColor="accent1" w:themeShade="80"/>
              </w:rPr>
            </w:pPr>
            <w:r w:rsidRPr="00982D6A">
              <w:rPr>
                <w:color w:val="244061" w:themeColor="accent1" w:themeShade="80"/>
              </w:rPr>
              <w:t>και των μεγάλων ανθρώπων είναι θνητό,</w:t>
            </w:r>
          </w:p>
          <w:p w:rsidR="00EF29A4" w:rsidRPr="00982D6A" w:rsidRDefault="00EF29A4" w:rsidP="00EF29A4">
            <w:pPr>
              <w:pStyle w:val="Web"/>
              <w:rPr>
                <w:color w:val="244061" w:themeColor="accent1" w:themeShade="80"/>
              </w:rPr>
            </w:pPr>
            <w:r w:rsidRPr="00982D6A">
              <w:rPr>
                <w:color w:val="244061" w:themeColor="accent1" w:themeShade="80"/>
              </w:rPr>
              <w:t>αλλά οι πνευματικές δραστηριότητες</w:t>
            </w:r>
          </w:p>
          <w:p w:rsidR="00EF29A4" w:rsidRPr="00982D6A" w:rsidRDefault="00EF29A4" w:rsidP="00EF29A4">
            <w:pPr>
              <w:pStyle w:val="Web"/>
              <w:rPr>
                <w:color w:val="244061" w:themeColor="accent1" w:themeShade="80"/>
              </w:rPr>
            </w:pPr>
            <w:r w:rsidRPr="00982D6A">
              <w:rPr>
                <w:color w:val="244061" w:themeColor="accent1" w:themeShade="80"/>
              </w:rPr>
              <w:t>και η δόξα της ανδρείας είναι αιώνια.</w:t>
            </w:r>
          </w:p>
          <w:p w:rsidR="00EF29A4" w:rsidRPr="00982D6A" w:rsidRDefault="00EF29A4" w:rsidP="00EF29A4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244061" w:themeColor="accent1" w:themeShade="80"/>
                <w:sz w:val="24"/>
                <w:szCs w:val="24"/>
                <w:lang w:eastAsia="el-GR"/>
              </w:rPr>
            </w:pPr>
          </w:p>
        </w:tc>
      </w:tr>
    </w:tbl>
    <w:p w:rsidR="009C5C47" w:rsidRPr="00982D6A" w:rsidRDefault="009C5C47" w:rsidP="009C5C47">
      <w:pPr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9C5C47" w:rsidRPr="00982D6A" w:rsidRDefault="009C5C47" w:rsidP="009C5C47">
      <w:pPr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982D6A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lastRenderedPageBreak/>
        <w:t>ΕΤΥΜΟΛΟΓΙΚΑ</w:t>
      </w:r>
    </w:p>
    <w:p w:rsidR="009C5C47" w:rsidRPr="00982D6A" w:rsidRDefault="009C5C47" w:rsidP="009C5C47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  <w:t>Accido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: κάζο</w:t>
      </w:r>
    </w:p>
    <w:p w:rsidR="009C5C47" w:rsidRPr="00982D6A" w:rsidRDefault="009C5C47" w:rsidP="009C5C47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  <w:t>Alius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: άλλος</w:t>
      </w:r>
    </w:p>
    <w:p w:rsidR="009C5C47" w:rsidRPr="00982D6A" w:rsidRDefault="009C5C47" w:rsidP="009C5C47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coetus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(cum +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eo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&lt;*ei- </w:t>
      </w:r>
      <w:r w:rsidRPr="00982D6A">
        <w:rPr>
          <w:rFonts w:ascii="Cambria Math" w:eastAsia="Times New Roman" w:hAnsi="Cambria Math" w:cs="Times New Roman"/>
          <w:color w:val="244061" w:themeColor="accent1" w:themeShade="80"/>
          <w:sz w:val="24"/>
          <w:szCs w:val="24"/>
          <w:lang w:eastAsia="el-GR"/>
        </w:rPr>
        <w:t>≃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</w:t>
      </w:r>
      <w:proofErr w:type="spellStart"/>
      <w:r w:rsidRPr="00982D6A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4"/>
          <w:szCs w:val="24"/>
          <w:lang w:eastAsia="el-GR"/>
        </w:rPr>
        <w:t>εἶ</w:t>
      </w:r>
      <w:proofErr w:type="spellEnd"/>
      <w:r w:rsidRPr="00982D6A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4"/>
          <w:szCs w:val="24"/>
          <w:lang w:eastAsia="el-GR"/>
        </w:rPr>
        <w:t>-μι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)</w:t>
      </w:r>
      <w:r w:rsidRPr="00982D6A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4"/>
          <w:szCs w:val="24"/>
          <w:lang w:eastAsia="el-GR"/>
        </w:rPr>
        <w:t xml:space="preserve">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[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αμαξ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-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ιτός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προσ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-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ιτός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, απρόσιτος, ιταμός (= αυτός που δείχνει μια προκλητική αναίδεια και περιφρόνηση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vertAlign w:val="superscript"/>
          <w:lang w:eastAsia="el-GR"/>
        </w:rPr>
        <w:t>5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), ισθμός,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εισ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-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ιτήριο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, εξιτήριο, αν-ιόν,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ανεξ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-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ίτηλος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ιονιστής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] </w:t>
      </w:r>
    </w:p>
    <w:p w:rsidR="009C5C47" w:rsidRPr="00982D6A" w:rsidRDefault="009C5C47" w:rsidP="009C5C47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  <w:t>Fero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: φέρω φορά</w:t>
      </w:r>
    </w:p>
    <w:p w:rsidR="009C5C47" w:rsidRPr="00982D6A" w:rsidRDefault="009C5C47" w:rsidP="009C5C47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fructus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πρβλ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. φρούτο (φρουτιέρα,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φρουτόκρεμα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) </w:t>
      </w:r>
    </w:p>
    <w:p w:rsidR="009C5C47" w:rsidRPr="00982D6A" w:rsidRDefault="009C5C47" w:rsidP="009C5C47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  <w:t>Homo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: ουμανισμός, χώμα</w:t>
      </w:r>
    </w:p>
    <w:p w:rsidR="009C5C47" w:rsidRPr="00982D6A" w:rsidRDefault="009C5C47" w:rsidP="009C5C47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</w:pP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  <w:t xml:space="preserve">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  <w:t>immortalis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  <w:t xml:space="preserve"> (in +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  <w:t>mortalis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  <w:t xml:space="preserve"> =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θνητός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  <w:t xml:space="preserve">)·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  <w:t>mors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  <w:t>morior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  <w:t xml:space="preserve">: </w:t>
      </w:r>
      <w:r w:rsidRPr="00982D6A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4"/>
          <w:szCs w:val="24"/>
          <w:lang w:eastAsia="el-GR"/>
        </w:rPr>
        <w:t>βροτός</w:t>
      </w:r>
      <w:r w:rsidRPr="00982D6A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4"/>
          <w:szCs w:val="24"/>
          <w:lang w:val="en-US" w:eastAsia="el-GR"/>
        </w:rPr>
        <w:t xml:space="preserve">, </w:t>
      </w:r>
      <w:r w:rsidRPr="00982D6A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4"/>
          <w:szCs w:val="24"/>
          <w:lang w:eastAsia="el-GR"/>
        </w:rPr>
        <w:t>ἄ</w:t>
      </w:r>
      <w:r w:rsidRPr="00982D6A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4"/>
          <w:szCs w:val="24"/>
          <w:lang w:val="en-US" w:eastAsia="el-GR"/>
        </w:rPr>
        <w:t>-</w:t>
      </w:r>
      <w:proofErr w:type="spellStart"/>
      <w:r w:rsidRPr="00982D6A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4"/>
          <w:szCs w:val="24"/>
          <w:lang w:eastAsia="el-GR"/>
        </w:rPr>
        <w:t>μβροτος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  <w:t xml:space="preserve">,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αμβροσία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  <w:t xml:space="preserve"> </w:t>
      </w:r>
    </w:p>
    <w:p w:rsidR="009C5C47" w:rsidRPr="00982D6A" w:rsidRDefault="009C5C47" w:rsidP="009C5C47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  <w:t xml:space="preserve"> 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motus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: μοτίβο, μοτέρ, μοτοποδήλατο, η μοτοσικλέτα</w:t>
      </w:r>
    </w:p>
    <w:p w:rsidR="009C5C47" w:rsidRPr="00982D6A" w:rsidRDefault="009C5C47" w:rsidP="009C5C47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nnumerabilis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·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numerus:πρβλ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. νούμερο </w:t>
      </w:r>
    </w:p>
    <w:p w:rsidR="009C5C47" w:rsidRPr="00982D6A" w:rsidRDefault="009C5C47" w:rsidP="009C5C47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  <w:t>puto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: κομπιούτερ</w:t>
      </w:r>
    </w:p>
    <w:p w:rsidR="009C5C47" w:rsidRPr="00982D6A" w:rsidRDefault="009C5C47" w:rsidP="009C5C47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  <w:t>rectus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: όρεξη, ρήγας</w:t>
      </w:r>
    </w:p>
    <w:p w:rsidR="009C5C47" w:rsidRPr="00982D6A" w:rsidRDefault="009C5C47" w:rsidP="009C5C47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res publica: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πρβλ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. ρεπουμπλικάνοι (πολιτικό κόμμα των ΗΠΑ) </w:t>
      </w:r>
    </w:p>
    <w:p w:rsidR="009C5C47" w:rsidRPr="00982D6A" w:rsidRDefault="009C5C47" w:rsidP="009C5C47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servio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·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πρβλ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.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servo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</w:t>
      </w:r>
      <w:proofErr w:type="spellStart"/>
      <w:r w:rsidRPr="00982D6A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4"/>
          <w:szCs w:val="24"/>
          <w:lang w:eastAsia="el-GR"/>
        </w:rPr>
        <w:t>ὁρῶ</w:t>
      </w:r>
      <w:proofErr w:type="spellEnd"/>
      <w:r w:rsidRPr="00982D6A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4"/>
          <w:szCs w:val="24"/>
          <w:lang w:eastAsia="el-GR"/>
        </w:rPr>
        <w:t xml:space="preserve">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&lt;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F</w:t>
      </w:r>
      <w:r w:rsidRPr="00982D6A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4"/>
          <w:szCs w:val="24"/>
          <w:lang w:eastAsia="el-GR"/>
        </w:rPr>
        <w:t>oρῶ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πρβλ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. σερβιτόρος, σερβίρω </w:t>
      </w:r>
    </w:p>
    <w:p w:rsidR="009C5C47" w:rsidRPr="00982D6A" w:rsidRDefault="009C5C47" w:rsidP="009C5C47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  <w:t>Stabilio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: ίστημι, στήνω, στάση σταθερός</w:t>
      </w:r>
    </w:p>
    <w:p w:rsidR="009C5C47" w:rsidRPr="00982D6A" w:rsidRDefault="009C5C47" w:rsidP="009C5C47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volo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</w:t>
      </w:r>
      <w:r w:rsidRPr="00982D6A">
        <w:rPr>
          <w:rFonts w:ascii="Cambria Math" w:eastAsia="Times New Roman" w:hAnsi="Cambria Math" w:cs="Times New Roman"/>
          <w:color w:val="244061" w:themeColor="accent1" w:themeShade="80"/>
          <w:sz w:val="24"/>
          <w:szCs w:val="24"/>
          <w:lang w:eastAsia="el-GR"/>
        </w:rPr>
        <w:t>≃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</w:t>
      </w:r>
      <w:r w:rsidRPr="00982D6A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4"/>
          <w:szCs w:val="24"/>
          <w:lang w:eastAsia="el-GR"/>
        </w:rPr>
        <w:t>βούλομαι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(βούληση, βουλητικός) </w:t>
      </w:r>
    </w:p>
    <w:p w:rsidR="009C5C47" w:rsidRPr="00982D6A" w:rsidRDefault="009C5C47" w:rsidP="009C5C47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</w:pPr>
    </w:p>
    <w:p w:rsidR="009C5C47" w:rsidRPr="00982D6A" w:rsidRDefault="009C5C47" w:rsidP="009C5C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p w:rsidR="009C5C47" w:rsidRPr="00982D6A" w:rsidRDefault="009C5C47" w:rsidP="009C5C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p w:rsidR="009C5C47" w:rsidRPr="00982D6A" w:rsidRDefault="009C5C47" w:rsidP="009C5C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p w:rsidR="009C5C47" w:rsidRPr="00982D6A" w:rsidRDefault="009C5C47" w:rsidP="009C5C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p w:rsidR="009C5C47" w:rsidRPr="00982D6A" w:rsidRDefault="009C5C47" w:rsidP="009C5C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p w:rsidR="009C5C47" w:rsidRPr="00982D6A" w:rsidRDefault="009C5C47" w:rsidP="009C5C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p w:rsidR="009C5C47" w:rsidRPr="00982D6A" w:rsidRDefault="009C5C47" w:rsidP="009C5C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p w:rsidR="009C5C47" w:rsidRPr="00982D6A" w:rsidRDefault="009C5C47" w:rsidP="009C5C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p w:rsidR="009C5C47" w:rsidRPr="00982D6A" w:rsidRDefault="009C5C47" w:rsidP="009C5C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p w:rsidR="009C5C47" w:rsidRPr="00982D6A" w:rsidRDefault="009C5C47" w:rsidP="009C5C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p w:rsidR="009C5C47" w:rsidRPr="00982D6A" w:rsidRDefault="009C5C47" w:rsidP="009C5C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p w:rsidR="009C5C47" w:rsidRPr="00982D6A" w:rsidRDefault="009C5C47" w:rsidP="009C5C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p w:rsidR="009C5C47" w:rsidRPr="00982D6A" w:rsidRDefault="009C5C47" w:rsidP="009C5C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p w:rsidR="009C5C47" w:rsidRPr="00982D6A" w:rsidRDefault="009C5C47" w:rsidP="009C5C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p w:rsidR="009C5C47" w:rsidRPr="00982D6A" w:rsidRDefault="009C5C47" w:rsidP="009C5C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p w:rsidR="009C5C47" w:rsidRPr="00982D6A" w:rsidRDefault="009C5C47" w:rsidP="009C5C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p w:rsidR="009C5C47" w:rsidRPr="00982D6A" w:rsidRDefault="009C5C47" w:rsidP="009C5C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p w:rsidR="009C5C47" w:rsidRPr="00982D6A" w:rsidRDefault="009C5C47" w:rsidP="009C5C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p w:rsidR="009C5C47" w:rsidRPr="00982D6A" w:rsidRDefault="009C5C47" w:rsidP="009C5C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p w:rsidR="009C5C47" w:rsidRPr="00982D6A" w:rsidRDefault="009C5C47" w:rsidP="009C5C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p w:rsidR="009C5C47" w:rsidRPr="00982D6A" w:rsidRDefault="009C5C47" w:rsidP="009C5C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p w:rsidR="009C5C47" w:rsidRPr="00982D6A" w:rsidRDefault="009C5C47" w:rsidP="009C5C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p w:rsidR="009C5C47" w:rsidRPr="00982D6A" w:rsidRDefault="009C5C47" w:rsidP="009C5C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p w:rsidR="009C5C47" w:rsidRPr="00982D6A" w:rsidRDefault="009C5C47" w:rsidP="009C5C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p w:rsidR="009C5C47" w:rsidRPr="00982D6A" w:rsidRDefault="009C5C47" w:rsidP="009C5C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p w:rsidR="009C5C47" w:rsidRPr="00982D6A" w:rsidRDefault="009C5C47" w:rsidP="009C5C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p w:rsidR="009C5C47" w:rsidRPr="00982D6A" w:rsidRDefault="009C5C47" w:rsidP="009C5C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p w:rsidR="009C5C47" w:rsidRPr="00982D6A" w:rsidRDefault="009C5C47" w:rsidP="009C5C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p w:rsidR="009C5C47" w:rsidRPr="00982D6A" w:rsidRDefault="009C5C47" w:rsidP="009C5C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lastRenderedPageBreak/>
        <w:t>ΓΡΑΜΜΑΤΙΚΑ TΑΞΙΝΟΜΗΜΕΝΟ ΛΕΞΙΛΟΓΙΟ</w:t>
      </w:r>
    </w:p>
    <w:p w:rsidR="009C5C47" w:rsidRPr="00982D6A" w:rsidRDefault="009C5C47" w:rsidP="009C5C47">
      <w:pPr>
        <w:spacing w:after="24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p w:rsidR="009C5C47" w:rsidRPr="00982D6A" w:rsidRDefault="009C5C47" w:rsidP="009C5C47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u w:val="single"/>
          <w:lang w:eastAsia="el-GR"/>
        </w:rPr>
        <w:t>ΟΥΣΙΑΣΤΙΚΑ</w:t>
      </w:r>
    </w:p>
    <w:p w:rsidR="009C5C47" w:rsidRPr="00982D6A" w:rsidRDefault="009C5C47" w:rsidP="009C5C47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13"/>
      </w:tblGrid>
      <w:tr w:rsidR="009C5C47" w:rsidRPr="00982D6A" w:rsidTr="008125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C5C47" w:rsidRPr="00982D6A" w:rsidRDefault="009C5C47" w:rsidP="0081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</w:pPr>
            <w:r w:rsidRPr="00982D6A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  <w:lang w:eastAsia="el-GR"/>
              </w:rPr>
              <w:t>A΄ κλίση</w:t>
            </w: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9C5C47" w:rsidRPr="00982D6A" w:rsidTr="008125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C5C47" w:rsidRPr="00982D6A" w:rsidRDefault="009C5C47" w:rsidP="0081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</w:pP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patria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,-ae</w:t>
            </w: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br/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gloria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,-ae </w:t>
            </w:r>
          </w:p>
        </w:tc>
      </w:tr>
    </w:tbl>
    <w:p w:rsidR="009C5C47" w:rsidRPr="00982D6A" w:rsidRDefault="009C5C47" w:rsidP="009C5C47">
      <w:pPr>
        <w:spacing w:after="24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9C5C47" w:rsidRPr="00982D6A" w:rsidTr="008125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C5C47" w:rsidRPr="00982D6A" w:rsidRDefault="009C5C47" w:rsidP="0081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</w:pPr>
            <w:r w:rsidRPr="00982D6A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  <w:lang w:eastAsia="el-GR"/>
              </w:rPr>
              <w:t>Β΄ κλίση</w:t>
            </w: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9C5C47" w:rsidRPr="00982D6A" w:rsidTr="008125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C5C47" w:rsidRPr="00982D6A" w:rsidRDefault="009C5C47" w:rsidP="0081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</w:pP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Brutus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,-i</w:t>
            </w: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br/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Camillus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,-i</w:t>
            </w: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br/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Decius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,-ii/-i (κλητική ενικού: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Deci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)</w:t>
            </w: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br/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Curius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,-ii/-i (κλητική ενικού: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Curi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)</w:t>
            </w: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br/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Fabricius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,-ii/-i (κλητική ενικού: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Fabrici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)</w:t>
            </w: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br/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deus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,-i (κλητική ενικού: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dive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 &amp;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deus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, πληθυντικός: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dei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dii,di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/ deorum &amp;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deum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/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deis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diis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dis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/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deos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/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dei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dii,di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/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deis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diis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dis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). </w:t>
            </w: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br/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numerus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,-i</w:t>
            </w: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br/>
              <w:t>vir,-i</w:t>
            </w: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br/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boni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,-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orum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br/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animus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, -i </w:t>
            </w:r>
          </w:p>
        </w:tc>
      </w:tr>
    </w:tbl>
    <w:p w:rsidR="009C5C47" w:rsidRPr="00982D6A" w:rsidRDefault="009C5C47" w:rsidP="009C5C47">
      <w:pPr>
        <w:spacing w:after="24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9C5C47" w:rsidRPr="00982D6A" w:rsidTr="008125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C5C47" w:rsidRPr="00982D6A" w:rsidRDefault="009C5C47" w:rsidP="0081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</w:pPr>
            <w:r w:rsidRPr="00982D6A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  <w:lang w:eastAsia="el-GR"/>
              </w:rPr>
              <w:t>Γ΄ κλίση</w:t>
            </w: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9C5C47" w:rsidRPr="00982D6A" w:rsidTr="008125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C5C47" w:rsidRPr="00982D6A" w:rsidRDefault="009C5C47" w:rsidP="0081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</w:pP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Scipio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, -onis</w:t>
            </w: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br/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posteritas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,-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atis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 (εκφράζει αφηρημένη έννοια, δεν σχηματίζει κατά κανόνα πληθυντικό αριθμό)</w:t>
            </w: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br/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corpus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,-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oris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br/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homo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,-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inis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br/>
              <w:t xml:space="preserve">virtus,-utis </w:t>
            </w:r>
          </w:p>
        </w:tc>
      </w:tr>
    </w:tbl>
    <w:p w:rsidR="009C5C47" w:rsidRPr="00982D6A" w:rsidRDefault="009C5C47" w:rsidP="009C5C47">
      <w:pPr>
        <w:spacing w:after="24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60"/>
      </w:tblGrid>
      <w:tr w:rsidR="009C5C47" w:rsidRPr="00982D6A" w:rsidTr="008125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C5C47" w:rsidRPr="00982D6A" w:rsidRDefault="009C5C47" w:rsidP="0081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</w:pPr>
            <w:r w:rsidRPr="00982D6A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  <w:lang w:eastAsia="el-GR"/>
              </w:rPr>
              <w:t>Δ΄ κλίση</w:t>
            </w: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9C5C47" w:rsidRPr="00982D6A" w:rsidTr="008125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C5C47" w:rsidRPr="00982D6A" w:rsidRDefault="009C5C47" w:rsidP="0081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</w:pP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coetus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,-us</w:t>
            </w: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br/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senatus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,-us</w:t>
            </w: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br/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fructus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,-us</w:t>
            </w: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br/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motus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,-us</w:t>
            </w:r>
          </w:p>
        </w:tc>
      </w:tr>
    </w:tbl>
    <w:p w:rsidR="009C5C47" w:rsidRPr="00982D6A" w:rsidRDefault="009C5C47" w:rsidP="009C5C47">
      <w:pPr>
        <w:spacing w:after="24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93"/>
      </w:tblGrid>
      <w:tr w:rsidR="009C5C47" w:rsidRPr="00982D6A" w:rsidTr="008125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C5C47" w:rsidRPr="00982D6A" w:rsidRDefault="009C5C47" w:rsidP="0081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</w:pPr>
            <w:r w:rsidRPr="00982D6A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  <w:lang w:eastAsia="el-GR"/>
              </w:rPr>
              <w:t>Ε΄ κλίση</w:t>
            </w: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9C5C47" w:rsidRPr="00982D6A" w:rsidTr="008125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C5C47" w:rsidRPr="00982D6A" w:rsidRDefault="009C5C47" w:rsidP="0081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</w:pP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res,-ei</w:t>
            </w:r>
          </w:p>
        </w:tc>
      </w:tr>
    </w:tbl>
    <w:p w:rsidR="009C5C47" w:rsidRPr="00982D6A" w:rsidRDefault="009C5C47" w:rsidP="009C5C47">
      <w:pPr>
        <w:spacing w:after="24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p w:rsidR="009C5C47" w:rsidRPr="00982D6A" w:rsidRDefault="009C5C47" w:rsidP="009C5C47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u w:val="single"/>
          <w:lang w:eastAsia="el-GR"/>
        </w:rPr>
        <w:t>ΕΠΙΘΕΤΑ</w:t>
      </w:r>
    </w:p>
    <w:p w:rsidR="009C5C47" w:rsidRPr="00982D6A" w:rsidRDefault="009C5C47" w:rsidP="009C5C47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9C5C47" w:rsidRPr="00982D6A" w:rsidTr="008125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C5C47" w:rsidRPr="00982D6A" w:rsidRDefault="009C5C47" w:rsidP="0081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</w:pPr>
            <w:r w:rsidRPr="00982D6A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  <w:lang w:eastAsia="el-GR"/>
              </w:rPr>
              <w:t>Β΄ κλίση</w:t>
            </w: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9C5C47" w:rsidRPr="00982D6A" w:rsidTr="008125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C5C47" w:rsidRPr="00982D6A" w:rsidRDefault="009C5C47" w:rsidP="0081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</w:pP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publicus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,-a,-um (το επίθετο δεν σχηματίζει παραθετικά, διότι εκφράζει απόλυτη έννοια)</w:t>
            </w: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br/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optimus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, -a,-um (Θετικός βαθμός του επιθέτου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bonus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,-a,-um. Συγκριτικός: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melior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,-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ior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,-ius)</w:t>
            </w: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br/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lastRenderedPageBreak/>
              <w:t>rectissimus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,-a,-um (Θετικός βαθμός του επιθέτου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rectus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,-a,-um. Συγκριτικός: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rectior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,-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ior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,-ius)</w:t>
            </w: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br/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magnus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,-a,-um (Συγκριτικός : maior,-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ior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,-ius Υπερθετικός: maximus,-a,-um)</w:t>
            </w: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br/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sempiternus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,-a,-um (το επίθετο δεν σχηματίζει παραθετικά, διότι εκφράζει απόλυτη έννοια) </w:t>
            </w:r>
          </w:p>
        </w:tc>
      </w:tr>
    </w:tbl>
    <w:p w:rsidR="009C5C47" w:rsidRPr="00982D6A" w:rsidRDefault="009C5C47" w:rsidP="009C5C47">
      <w:pPr>
        <w:spacing w:after="24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9C5C47" w:rsidRPr="00982D6A" w:rsidTr="008125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C5C47" w:rsidRPr="00982D6A" w:rsidRDefault="009C5C47" w:rsidP="0081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</w:pPr>
            <w:r w:rsidRPr="00982D6A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  <w:lang w:eastAsia="el-GR"/>
              </w:rPr>
              <w:t>Γ΄ κλίση</w:t>
            </w: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9C5C47" w:rsidRPr="00982D6A" w:rsidTr="008125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C5C47" w:rsidRPr="00982D6A" w:rsidRDefault="009C5C47" w:rsidP="0081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</w:pP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innumerabilis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,-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is,-e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 (το επίθετο δεν σχηματίζει παραθετικά, διότι εκφράζει απόλυτη έννοια)</w:t>
            </w: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br/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immortalis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,-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is,-e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 (το επίθετο δεν σχηματίζει παραθετικά, διότι εκφράζει απόλυτη έννοια)</w:t>
            </w: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br/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fortis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,-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is,-e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 (Συγκριτικός: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fortior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,-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ior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,-ius Υπερθετικός: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fortissimus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,-a,-um)</w:t>
            </w: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br/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mortalis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,-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is,-e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 (το επίθετο δεν σχηματίζει παραθετικά, διότι εκφράζει απόλυτη έννοια) </w:t>
            </w:r>
          </w:p>
        </w:tc>
      </w:tr>
    </w:tbl>
    <w:p w:rsidR="009C5C47" w:rsidRPr="00982D6A" w:rsidRDefault="009C5C47" w:rsidP="009C5C47">
      <w:pPr>
        <w:spacing w:after="24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p w:rsidR="009C5C47" w:rsidRPr="00982D6A" w:rsidRDefault="009C5C47" w:rsidP="009C5C47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u w:val="single"/>
          <w:lang w:eastAsia="el-GR"/>
        </w:rPr>
        <w:t>ΑΝΤΩΝΥΜΙΕΣ</w:t>
      </w:r>
    </w:p>
    <w:p w:rsidR="009C5C47" w:rsidRPr="00982D6A" w:rsidRDefault="009C5C47" w:rsidP="009C5C47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866"/>
      </w:tblGrid>
      <w:tr w:rsidR="009C5C47" w:rsidRPr="00982D6A" w:rsidTr="008125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C5C47" w:rsidRPr="00982D6A" w:rsidRDefault="009C5C47" w:rsidP="0081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</w:pP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noster, nostra, nostrum (κτητική)</w:t>
            </w: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br/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qui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quae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quod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 (αναφορική)</w:t>
            </w: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br/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hic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haec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hoc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 (δεικτική)</w:t>
            </w: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br/>
              <w:t xml:space="preserve">alius,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alia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aliud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 (αόριστη), χαρακτηρίζεται και ως αντωνυμικό επίθετο.</w:t>
            </w: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br/>
              <w:t>is, ea, id (δεικτική-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επαναληπτική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) </w:t>
            </w:r>
          </w:p>
        </w:tc>
      </w:tr>
    </w:tbl>
    <w:p w:rsidR="009C5C47" w:rsidRPr="00982D6A" w:rsidRDefault="009C5C47" w:rsidP="009C5C47">
      <w:pPr>
        <w:spacing w:after="24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p w:rsidR="009C5C47" w:rsidRPr="00982D6A" w:rsidRDefault="009C5C47" w:rsidP="009C5C47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u w:val="single"/>
          <w:lang w:eastAsia="el-GR"/>
        </w:rPr>
        <w:t>ΡΗΜΑΤΑ</w:t>
      </w:r>
    </w:p>
    <w:p w:rsidR="009C5C47" w:rsidRPr="00982D6A" w:rsidRDefault="009C5C47" w:rsidP="009C5C47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304"/>
      </w:tblGrid>
      <w:tr w:rsidR="009C5C47" w:rsidRPr="00982D6A" w:rsidTr="008125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C5C47" w:rsidRPr="00982D6A" w:rsidRDefault="009C5C47" w:rsidP="0081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</w:pPr>
            <w:r w:rsidRPr="00982D6A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  <w:lang w:eastAsia="el-GR"/>
              </w:rPr>
              <w:t>1η Συζυγία</w:t>
            </w:r>
          </w:p>
        </w:tc>
      </w:tr>
      <w:tr w:rsidR="009C5C47" w:rsidRPr="00982D6A" w:rsidTr="008125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C5C47" w:rsidRPr="00982D6A" w:rsidRDefault="009C5C47" w:rsidP="0081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</w:pP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imitor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imitatus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 xml:space="preserve"> sum,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imitāri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 xml:space="preserve"> (</w:t>
            </w: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αποθετικό</w:t>
            </w: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)</w:t>
            </w: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br/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amo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amavi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amatum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amāre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br/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puto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putavi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putatum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putāre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br/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spero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speravi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speratum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sperāre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br/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arbitror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arbitratus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 xml:space="preserve"> sum,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arbitrāri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 xml:space="preserve"> (</w:t>
            </w: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αποθετικό</w:t>
            </w: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 xml:space="preserve">) </w:t>
            </w:r>
          </w:p>
        </w:tc>
      </w:tr>
    </w:tbl>
    <w:p w:rsidR="009C5C47" w:rsidRPr="00982D6A" w:rsidRDefault="009C5C47" w:rsidP="009C5C47">
      <w:pPr>
        <w:spacing w:after="24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732"/>
      </w:tblGrid>
      <w:tr w:rsidR="009C5C47" w:rsidRPr="00982D6A" w:rsidTr="008125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C5C47" w:rsidRPr="00982D6A" w:rsidRDefault="009C5C47" w:rsidP="0081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</w:pPr>
            <w:r w:rsidRPr="00982D6A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  <w:lang w:eastAsia="el-GR"/>
              </w:rPr>
              <w:t xml:space="preserve">2η Συζυγία </w:t>
            </w:r>
          </w:p>
        </w:tc>
      </w:tr>
      <w:tr w:rsidR="009C5C47" w:rsidRPr="00982D6A" w:rsidTr="008125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C5C47" w:rsidRPr="00982D6A" w:rsidRDefault="009C5C47" w:rsidP="0081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</w:pP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pareo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parui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paritum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parēre</w:t>
            </w:r>
            <w:proofErr w:type="spellEnd"/>
          </w:p>
        </w:tc>
      </w:tr>
    </w:tbl>
    <w:p w:rsidR="009C5C47" w:rsidRPr="00982D6A" w:rsidRDefault="009C5C47" w:rsidP="009C5C47">
      <w:pPr>
        <w:spacing w:after="24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40"/>
      </w:tblGrid>
      <w:tr w:rsidR="009C5C47" w:rsidRPr="00982D6A" w:rsidTr="008125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C5C47" w:rsidRPr="00982D6A" w:rsidRDefault="009C5C47" w:rsidP="0081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</w:pPr>
            <w:r w:rsidRPr="00982D6A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  <w:lang w:eastAsia="el-GR"/>
              </w:rPr>
              <w:t xml:space="preserve">3η Συζυγία </w:t>
            </w:r>
          </w:p>
        </w:tc>
      </w:tr>
      <w:tr w:rsidR="009C5C47" w:rsidRPr="00982D6A" w:rsidTr="008125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C5C47" w:rsidRPr="00982D6A" w:rsidRDefault="009C5C47" w:rsidP="0081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</w:pP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repono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reposui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repositum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reponĕre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br/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consulo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consului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consultum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consulĕre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br/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neglego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neglexi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neglectum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neglegĕre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br/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accidit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accidit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 xml:space="preserve">,--,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accidĕre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 xml:space="preserve"> </w:t>
            </w:r>
          </w:p>
        </w:tc>
      </w:tr>
    </w:tbl>
    <w:p w:rsidR="009C5C47" w:rsidRPr="00982D6A" w:rsidRDefault="009C5C47" w:rsidP="009C5C47">
      <w:pPr>
        <w:spacing w:after="24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46"/>
      </w:tblGrid>
      <w:tr w:rsidR="009C5C47" w:rsidRPr="00982D6A" w:rsidTr="008125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C5C47" w:rsidRPr="00982D6A" w:rsidRDefault="009C5C47" w:rsidP="0081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</w:pPr>
            <w:r w:rsidRPr="00982D6A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  <w:lang w:eastAsia="el-GR"/>
              </w:rPr>
              <w:t xml:space="preserve">4η Συζυγία </w:t>
            </w:r>
          </w:p>
        </w:tc>
      </w:tr>
      <w:tr w:rsidR="009C5C47" w:rsidRPr="00982D6A" w:rsidTr="008125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C5C47" w:rsidRPr="00982D6A" w:rsidRDefault="009C5C47" w:rsidP="0081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</w:pP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stabilio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stabilivi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stabilitum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stabilire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br/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servio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servivi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 xml:space="preserve"> (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servii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 xml:space="preserve">),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servitum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servire</w:t>
            </w:r>
            <w:proofErr w:type="spellEnd"/>
          </w:p>
        </w:tc>
      </w:tr>
    </w:tbl>
    <w:p w:rsidR="009C5C47" w:rsidRPr="00982D6A" w:rsidRDefault="009C5C47" w:rsidP="009C5C47">
      <w:pPr>
        <w:spacing w:after="24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</w:pPr>
    </w:p>
    <w:p w:rsidR="009C5C47" w:rsidRPr="00982D6A" w:rsidRDefault="009C5C47" w:rsidP="009C5C47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u w:val="single"/>
          <w:lang w:eastAsia="el-GR"/>
        </w:rPr>
        <w:lastRenderedPageBreak/>
        <w:t>ΒΟΗΘΗΤΙΚΟ ΡΗΜΑ</w:t>
      </w:r>
    </w:p>
    <w:p w:rsidR="009C5C47" w:rsidRPr="00982D6A" w:rsidRDefault="009C5C47" w:rsidP="009C5C47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27"/>
      </w:tblGrid>
      <w:tr w:rsidR="009C5C47" w:rsidRPr="00982D6A" w:rsidTr="008125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C5C47" w:rsidRPr="00982D6A" w:rsidRDefault="009C5C47" w:rsidP="0081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</w:pP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sum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fui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,--, esse</w:t>
            </w:r>
          </w:p>
        </w:tc>
      </w:tr>
    </w:tbl>
    <w:p w:rsidR="009C5C47" w:rsidRPr="00982D6A" w:rsidRDefault="009C5C47" w:rsidP="009C5C47">
      <w:pPr>
        <w:spacing w:after="24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p w:rsidR="009C5C47" w:rsidRPr="00982D6A" w:rsidRDefault="009C5C47" w:rsidP="009C5C47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u w:val="single"/>
          <w:lang w:eastAsia="el-GR"/>
        </w:rPr>
        <w:t>ΑΝΩΜΑΛΑ ΡΗΜΑΤΑ</w:t>
      </w:r>
    </w:p>
    <w:p w:rsidR="009C5C47" w:rsidRPr="00982D6A" w:rsidRDefault="009C5C47" w:rsidP="009C5C47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66"/>
      </w:tblGrid>
      <w:tr w:rsidR="009C5C47" w:rsidRPr="00982D6A" w:rsidTr="008125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C5C47" w:rsidRPr="00982D6A" w:rsidRDefault="009C5C47" w:rsidP="0081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</w:pP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fero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tuli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latum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ferre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br/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volo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volui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 xml:space="preserve">, - , 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val="en-US" w:eastAsia="el-GR"/>
              </w:rPr>
              <w:t>velle</w:t>
            </w:r>
            <w:proofErr w:type="spellEnd"/>
          </w:p>
        </w:tc>
      </w:tr>
    </w:tbl>
    <w:p w:rsidR="009C5C47" w:rsidRPr="00982D6A" w:rsidRDefault="009C5C47" w:rsidP="009C5C47">
      <w:pPr>
        <w:spacing w:after="24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</w:pPr>
    </w:p>
    <w:p w:rsidR="009C5C47" w:rsidRPr="00982D6A" w:rsidRDefault="009C5C47" w:rsidP="009C5C47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u w:val="single"/>
          <w:lang w:eastAsia="el-GR"/>
        </w:rPr>
        <w:t>ΜΕΤΟΧΕΣ</w:t>
      </w:r>
    </w:p>
    <w:p w:rsidR="009C5C47" w:rsidRPr="00982D6A" w:rsidRDefault="009C5C47" w:rsidP="009C5C47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13"/>
      </w:tblGrid>
      <w:tr w:rsidR="009C5C47" w:rsidRPr="00982D6A" w:rsidTr="008125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C5C47" w:rsidRPr="00982D6A" w:rsidRDefault="009C5C47" w:rsidP="0081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</w:pP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praesens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,-</w:t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ntis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 </w:t>
            </w:r>
          </w:p>
        </w:tc>
      </w:tr>
    </w:tbl>
    <w:p w:rsidR="009C5C47" w:rsidRPr="00982D6A" w:rsidRDefault="009C5C47" w:rsidP="009C5C47">
      <w:pPr>
        <w:spacing w:after="24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p w:rsidR="009C5C47" w:rsidRPr="00982D6A" w:rsidRDefault="009C5C47" w:rsidP="009C5C47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u w:val="single"/>
          <w:lang w:eastAsia="el-GR"/>
        </w:rPr>
        <w:t>ΕΠΙΡΡΗΜΑΤΑ</w:t>
      </w:r>
    </w:p>
    <w:p w:rsidR="009C5C47" w:rsidRPr="00982D6A" w:rsidRDefault="009C5C47" w:rsidP="009C5C47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42"/>
      </w:tblGrid>
      <w:tr w:rsidR="009C5C47" w:rsidRPr="00982D6A" w:rsidTr="008125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C5C47" w:rsidRPr="00982D6A" w:rsidRDefault="009C5C47" w:rsidP="0081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</w:pP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equidem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 (βεβαιωτικό)</w:t>
            </w: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br/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denique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 (χρονικό) </w:t>
            </w:r>
          </w:p>
        </w:tc>
      </w:tr>
    </w:tbl>
    <w:p w:rsidR="009C5C47" w:rsidRPr="00982D6A" w:rsidRDefault="009C5C47" w:rsidP="009C5C47">
      <w:pPr>
        <w:spacing w:after="24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p w:rsidR="009C5C47" w:rsidRPr="00982D6A" w:rsidRDefault="009C5C47" w:rsidP="009C5C47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u w:val="single"/>
          <w:lang w:eastAsia="el-GR"/>
        </w:rPr>
        <w:t>ΠΡΟΘΕΣΕΙΣ</w:t>
      </w:r>
    </w:p>
    <w:p w:rsidR="009C5C47" w:rsidRPr="00982D6A" w:rsidRDefault="009C5C47" w:rsidP="009C5C47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34"/>
      </w:tblGrid>
      <w:tr w:rsidR="009C5C47" w:rsidRPr="00982D6A" w:rsidTr="008125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C5C47" w:rsidRPr="00982D6A" w:rsidRDefault="009C5C47" w:rsidP="0081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</w:pP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in+ (τοπική αφαιρετική)</w:t>
            </w:r>
          </w:p>
        </w:tc>
      </w:tr>
    </w:tbl>
    <w:p w:rsidR="009C5C47" w:rsidRPr="00982D6A" w:rsidRDefault="009C5C47" w:rsidP="009C5C47">
      <w:pPr>
        <w:spacing w:after="24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p w:rsidR="009C5C47" w:rsidRPr="00982D6A" w:rsidRDefault="009C5C47" w:rsidP="009C5C47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u w:val="single"/>
          <w:lang w:eastAsia="el-GR"/>
        </w:rPr>
        <w:t>ΣΥΝΔΕΣΜΟΙ</w:t>
      </w:r>
    </w:p>
    <w:p w:rsidR="009C5C47" w:rsidRPr="00982D6A" w:rsidRDefault="009C5C47" w:rsidP="009C5C47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78"/>
      </w:tblGrid>
      <w:tr w:rsidR="009C5C47" w:rsidRPr="00982D6A" w:rsidTr="008125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C5C47" w:rsidRPr="00982D6A" w:rsidRDefault="009C5C47" w:rsidP="0081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</w:pP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ac (συμπλεκτικός, παρατακτικός)</w:t>
            </w: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br/>
              <w:t>sed (αντιθετικός, παρατακτικός)</w:t>
            </w: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br/>
            </w:r>
            <w:proofErr w:type="spellStart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>vero</w:t>
            </w:r>
            <w:proofErr w:type="spellEnd"/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t xml:space="preserve"> (αντιθετικός)</w:t>
            </w: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br/>
              <w:t>-que (παρατακτικός, συμπλεκτικός, εγκλιτική λέξη)</w:t>
            </w:r>
            <w:r w:rsidRPr="00982D6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el-GR"/>
              </w:rPr>
              <w:br/>
              <w:t xml:space="preserve">et (συμπλεκτικός, παρατακτικός) </w:t>
            </w:r>
          </w:p>
        </w:tc>
      </w:tr>
    </w:tbl>
    <w:p w:rsidR="00EF29A4" w:rsidRPr="00982D6A" w:rsidRDefault="00EF29A4" w:rsidP="00EF29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244061" w:themeColor="accent1" w:themeShade="80"/>
          <w:sz w:val="24"/>
          <w:szCs w:val="24"/>
          <w:lang w:eastAsia="el-GR"/>
        </w:rPr>
      </w:pPr>
    </w:p>
    <w:p w:rsidR="00EF29A4" w:rsidRPr="00982D6A" w:rsidRDefault="00EF29A4" w:rsidP="00EF29A4">
      <w:pPr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9C5C47" w:rsidRPr="00982D6A" w:rsidRDefault="009C5C47">
      <w:pPr>
        <w:rPr>
          <w:color w:val="244061" w:themeColor="accent1" w:themeShade="80"/>
        </w:rPr>
      </w:pPr>
      <w:r w:rsidRPr="00982D6A">
        <w:rPr>
          <w:color w:val="244061" w:themeColor="accent1" w:themeShade="80"/>
        </w:rPr>
        <w:br w:type="page"/>
      </w:r>
    </w:p>
    <w:p w:rsidR="009C5C47" w:rsidRPr="00982D6A" w:rsidRDefault="00982D6A" w:rsidP="009C5C47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lastRenderedPageBreak/>
        <w:t xml:space="preserve">22. </w:t>
      </w:r>
      <w:r w:rsidR="009C5C47"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ΕΡΜΗΝΕΙΑ ΚΑΙ ΓΡΑΜΜΑΤΙΚΗ ΑΝΑΓΝΩΡΙΣΗ ΤΩΝ ΛΕΞΕΩΝ</w:t>
      </w:r>
    </w:p>
    <w:p w:rsidR="009C5C47" w:rsidRPr="00982D6A" w:rsidRDefault="009C5C47" w:rsidP="009C5C47">
      <w:pPr>
        <w:spacing w:after="24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</w:p>
    <w:p w:rsidR="009C5C47" w:rsidRPr="00982D6A" w:rsidRDefault="009C5C47" w:rsidP="009C5C47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Imitēmur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α΄ πληθυντικό πρόσωπο υποτακτικής ενεστώτα του αποθετικού ρήματος της α΄ συζυγίας,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imitor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imitatus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sum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imitāri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1 = μιμούμαι.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nostros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αιτιατική πληθυντικού, αρσενικού γένους, της κτητικής αντωνυμίας α΄ προσώπου για πολλούς κτήτορες, </w:t>
      </w:r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noster, nostra, nostrum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= δικός μας, δική μας, δικό μας.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Brutos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αιτιατική πληθυντικού του ουσιαστικού της β΄ κλίσης, αρσενικού γένους,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Brutus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-i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=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Βρούτος→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ως κύριο όνομα δεν σχηματίζει κατά κανόνα πληθυντικό αριθμό. Στη συγκεκριμένη περίπτωση χρησιμοποιείται ο πληθυντικός αριθμός για να αναδείξει το πόσο σημαντικό ήταν ένα πρόσωπο, εννοώντας την αξία του Βρούτου.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Camillos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αιτιατική πληθυντικού του ουσιαστικού της β΄ κλίσης, αρσενικού γένους,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Camillus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-i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=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Κάμιλλος→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ως κύριο όνομα δεν σχηματίζει κατά κανόνα πληθυντικό αριθμό. Στη συγκεκριμένη περίπτωση χρησιμοποιείται ο πληθυντικός αριθμός για να αναδείξει το πόσο σημαντικό ήταν ένα πρόσωπο, εννοώντας την αξία του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Καμίλλου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Decios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αιτιατική πληθυντικού του ουσιαστικού της β΄ κλίσης, αρσενικού γένους,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Decius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-ii / -i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=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Δέκιος→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ως γνήσιο λατινικό όνομα, συναιρεί στην κλητική του ενικού το -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ie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σε -i (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Deci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). Ως κύριο όνομα δεν σχηματίζει κατά κανόνα πληθυντικό αριθμό. Στη συγκεκριμένη περίπτωση χρησιμοποιείται ο πληθυντικός αριθμός για να αναδείξει το πόσο σημαντικό ήταν ένα πρόσωπο, εννοώντας την αξία του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Δεκίου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Curios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αιτιατική πληθυντικού του ουσιαστικού της β΄ κλίσης, αρσενικού γένους,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Curius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-ii / -i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=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Κούριος→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ως γνήσιο λατινικό όνομα, συναιρεί στην κλητική του ενικού το -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ie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σε -i (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Curi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). Ως κύριο όνομα δεν σχηματίζει κατά κανόνα πληθυντικό αριθμό. Στη συγκεκριμένη περίπτωση χρησιμοποιείται ο πληθυντικός αριθμός για να αναδείξει το πόσο σημαντικό ήταν ένα πρόσωπο, εννοώντας την αξία του Κουρίου.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Fabricios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αιτιατική πληθυντικού του ουσιαστικού της β΄ κλίσης, αρσενικού γένους,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Fabricius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-ii / -i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=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Φαβρίκιος→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ως γνήσιο λατινικό όνομα, συναιρεί στην κλητική του ενικού το -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ie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σε -i (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Fabrici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). Ως κύριο όνομα δεν σχηματίζει κατά κανόνα πληθυντικό αριθμό. Στη συγκεκριμένη περίπτωση χρησιμοποιείται ο πληθυντικός αριθμός για να αναδείξει το πόσο σημαντικό ήταν ένα πρόσωπο, εννοώντας την αξία του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Φαβρικίου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Scipiones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αιτιατική πληθυντικού του ουσιαστικού της γ΄ κλίσης, αρσενικού γένους,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Scipio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-onis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=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Σκιπίων→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ως κύριο όνομα δεν σχηματίζει κατά κανόνα πληθυντικό αριθμό. Στη συγκεκριμένη περίπτωση χρησιμοποιείται ο πληθυντικός αριθμός για να αναδείξει το πόσο σημαντικό ήταν ένα πρόσωπο, εννοώντας την αξία του Σκιπίωνα.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innumerabiles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αιτιατική πληθυντικού του επιθέτου της γ΄ κλίσης (τριγενές και δικατάληκτο), αρσενικού γένους,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innumerabilis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,-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is,-e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= αναρίθμητος, -η,-ο.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alios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αιτιατική πληθυντικού της αόριστης αντωνυμίας, αρσενικού γένους, </w:t>
      </w:r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alius,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alia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aliud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= άλλος, άλλη, άλλο. Μπορεί να χαρακτηριστεί και ως αντωνυμικό επίθετο, σύμφωνα με το σχολικό εγχειρίδιο (ενότητα 50).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lastRenderedPageBreak/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qui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ονομαστική πληθυντικού της αναφορικής αντωνυμίας, αρσενικού γένους,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qui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quae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quod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= ο οποίος, η οποία, το οποίο.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hanc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αιτιατική ενικού της δεικτικής αντωνυμίας, θηλυκού γένους,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hic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haec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hoc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= αυτός, -ή,-ό.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rem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αιτιατική ενικού του ουσιαστικού της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ε΄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κλίσης, θηλυκού γένους, </w:t>
      </w:r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res, rei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= πράγμα.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publicam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αιτιατική ενικού του επιθέτου της β΄ κλίσης (τριγενές και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τρικατάληκτο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), θηλυκού γένους,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publicus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,-a,-um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= δημόσιος, -α, -ο. Ως επίθετο δεν έχει παραθετικά. Η φράση </w:t>
      </w:r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res publica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= η πολιτεία, το κράτος.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stabiliverunt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γ΄ πληθυντικό πρόσωπο οριστικής παρακειμένου, ενεργητικής φωνής, του ρήματος της δ΄ συζυγίας,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stabilio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stabilivi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stabilitum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stabilire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4 = στεριώνω.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quos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αιτιατική πληθυντικού της αναφορικής αντωνυμίας, αρσενικού γένους,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qui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quae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quod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= ο οποίος, η οποία, το οποίο.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equidem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επίρρημα βεβαιωτικό = εγώ βέβαια.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in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: πρόθεση που εδώ συντάσσεται με (τοπική) αφαιρετική</w:t>
      </w:r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(δηλώνει τη στάση σε τόπο μεταφορικά ) = σε.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deorum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γενική πληθυντικού του ουσιαστικού της β΄ κλίσης, αρσενικού γένους,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deus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, -i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= θεός. Το ουσιαστικό σχηματίζει γενική πληθυντικού και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deum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, ενώ σε όλες τις πτώσεις του πληθυντικού, εκτός από την αιτιατική σχηματίζει διπλούς και τριπλούς τύπους. Για την κλίση του ουσιαστικού βλ. «Ψηφιακό βοήθημα: Ουσιαστικά» και σχολική γραμματική §19.1.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immortalium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γενική πληθυντικού του επιθέτου της γ΄ κλίσης (τριγενές και δικατάληκτο), αρσενικού γένους,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immortalis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,-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is,-e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= αθάνατος, -η,-ο.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coĕtu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αφαιρετική ενικού του ουσιαστικού της δ΄ κλίσης, αρσενικού γένους,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coetus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-us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= χορεία, συνάθροιση.</w:t>
      </w:r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 </w:t>
      </w:r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br/>
        <w:t>ac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παρατακτικός, συμπλεκτικός σύνδεσμος = και.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numero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αφαιρετική ενικού του ουσιαστικού της β΄ κλίσης, αρσενικού γένους,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numerus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,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</w:t>
      </w:r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-i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= αριθμός.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repono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α΄ ενικό πρόσωπο οριστικής ενεστώτα, ενεργητικής φωνής, του ρήματος της γ΄ συζυγίας,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repono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reposui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repositum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reponĕre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3 = τοποθετώ. Η φράση in deorum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coetu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ac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numero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repono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= δίνω μια θέση ανάμεσα στους θεούς.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Amemus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α΄ πληθυντικό πρόσωπο υποτακτικής ενεστώτα, ενεργητικής φωνής, του ρήματος της α΄ συζυγίας, </w:t>
      </w:r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amo,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amavi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amatum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amāre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1 = αγαπώ.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patriam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αιτιατική ενικού του ουσιαστικού της α΄ κλίσης, θηλυκού γένους,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patria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,-</w:t>
      </w:r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lastRenderedPageBreak/>
        <w:t>ae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= πατρίδα.</w:t>
      </w:r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 </w:t>
      </w:r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pareamus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α΄ πληθυντικό πρόσωπο υποτακτικής ενεστώτα, ενεργητικής φωνής, του ρήματος της β΄ συζυγίας,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pareo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parui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paritum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parēre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2 (συντάσσεται με δοτική) = υπακούω.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senatui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: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δοτική ενικού του ουσιαστικού της δ΄ κλίσης, αρσενικού γένους,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senatus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,-us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= σύγκλητος.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consulamus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α΄ πληθυντικό πρόσωπο υποτακτικής ενεστώτα, ενεργητικής φωνής, του ρήματος της γ΄ συζυγίας,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consulo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consului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consultum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consulĕre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3 = φροντίζω για, προσέχω.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bonis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δοτική πληθυντικού του ουσιαστικού της β΄ κλίσης, αρσενικού γένους,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boni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, -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orum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= οι αγαθοί πολίτες. Προέρχεται από το επίθετο της β΄ κλίσης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bonus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bona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bonum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. Το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boni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ανήκει στα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plurale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tantum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, ουσιαστικά που σχηματίζουν μόνο πληθυντικό αριθμό.</w:t>
      </w:r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 </w:t>
      </w:r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praesentes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αιτιατική πληθυντικού της μετοχής ενεστώτα ενεργητικής φωνής, αρσενικού γένους,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praesens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, -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ntis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= παρών. Το ρήμα είναι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praesum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praefui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,-- ,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praeesse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= είμαι παρών.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fructus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αιτιατική πληθυντικού του ουσιαστικού της δ΄ κλίσης, αρσενικού γένους,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fructus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, -us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= καρπός, ωφέλεια, κέρδος.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neglegamus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α΄ πληθυντικό πρόσωπο υποτακτικής ενεστώτα, ενεργητικής φωνής, του ρήματος της γ΄ συζυγίας,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neglego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neglexi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neglectum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neglegĕre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3 = αδιαφορώ για.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posteritatis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γενική ενικού του ουσιαστικού της γ΄ κλίσης, θηλυκού γένους,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posteritas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, -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atis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= το μέλλον, οι μεταγενέστεροι. Το ουσιαστικό δηλώνει μια αφηρημένη έννοια και δεν σχηματίζει πληθυντικό αριθμό.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gloriae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δοτική ενικού του ουσιαστικού της α΄ κλίσης, θηλυκού γένους,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gloria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, -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ae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= δόξα.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serviamus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α΄ πληθυντικό πρόσωπο υποτακτικής ενεστώτα, ενεργητικής φωνής, του ρήματος της δ΄ συζυγίας,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servio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servivi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servitum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servire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4 (συντάσσεται με δοτική) = υπηρετώ.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id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αιτιατική ενικού της δεικτικής-επαναληπτικής αντωνυμίας, ουδετέρου γένους, </w:t>
      </w:r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is, ea, id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= αυτός, -ή,-ό.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esse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απαρέμφατο ενεστώτα του βοηθητικού ρήματος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sum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fui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, --, esse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= είμαι, υπάρχω.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optimum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αιτιατική ενικού του επιθέτου της β΄ κλίσης (τριγενές και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τρικατάληκτο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), ουδετέρου γένους· εδώ στον υπερθετικό βαθμό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optimus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,-a,-um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= άριστος, -η, -ο. [Θετικός: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bonus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, -a, -um, Συγκριτικός: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melior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,-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ior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,-ius, Υπερθετικός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optimus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,-a,-um].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lastRenderedPageBreak/>
        <w:t>putemus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: α΄ πληθυντικό πρόσωπο υποτακτικής ενεστώτα, ενεργητικής φωνής, του ρήματος της α΄ συζυγίας</w:t>
      </w:r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puto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putavi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putatum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putāre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1 = νομίζω.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quod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ονομαστική ενικού της αναφορικής αντωνυμίας, ουδετέρου γένους,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qui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quae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quod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= ο οποίος, η οποία, το οποίο.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est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γ΄ ενικό πρόσωπο οριστικής ενεστώτα του βοηθητικού ρήματος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sum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fui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, --, esse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= είμαι, υπάρχω.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rectissimum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ονομαστική ενικού του επιθέτου της β΄ κλίσης (τριγενές και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τρικατάληκτο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), ουδετέρου γένους· εδώ στον υπερθετικό βαθμό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rectissimus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, -a, -um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= πάρα πολύ σωστός, -ή, -ό. [Θετικός: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rectus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,-a,-um, Συγκριτικός: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rectior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,-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ior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,-ius, Υπερθετικός: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rectissimus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,-a,-um].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speremus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α΄ πληθυντικό πρόσωπο υποτακτικής ενεστώτα, ενεργητικής φωνής, του ρήματος της α΄ συζυγίας,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spero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speravi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speratum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sperāre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1 = ελπίζω.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quae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αιτιατική πληθυντικού της αναφορικής αντωνυμίας, ουδετέρου γένους,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qui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quae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quod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= ο οποίος, η οποία, το οποίο.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volumus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α΄ πληθυντικό πρόσωπο οριστικής ενεστώτα του ανωμάλου ρήματος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volo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volui, --,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velle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= θέλω, επιθυμώ.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sed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: παρατακτικός</w:t>
      </w:r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αντιθετικός σύνδεσμος = αλλά.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feramus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α΄ πληθυντικό πρόσωπο υποτακτικής ενεστώτα, ενεργητικής φωνής, του ανωμάλου ρήματος </w:t>
      </w:r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fero,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tuli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latum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ferre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= φέρω.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quod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ονομαστική ενικού της αναφορικής αντωνυμίας, ουδετέρου γένους,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qui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quae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quod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= ο οποίος, η οποία, το οποίο.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acciderit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: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γ΄ ενικό πρόσωπο οριστικής συντελεσμένου μέλλοντα, ενεργητικής φωνής, του ρήματος γ΄ συζυγίας,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accidit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accidit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--,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accidĕre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3 = συμβαίνει.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arbitremur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α΄ πληθυντικό πρόσωπο υποτακτικής ενεστώτα του αποθετικού ρήματος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arbitror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arbitratus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sum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arbitrāri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1 = νομίζω, πιστεύω.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denique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επίρρημα χρονικό = τέλος.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corpus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αιτιατική ενικού του ουσιαστικού της γ΄ κλίσης, ουδετέρου γένους,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corpus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, -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oris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= σώμα.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virorum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: γενική πληθυντικού του ουσιαστικού της β΄ κλίσης, αρσενικού γένους,</w:t>
      </w:r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 vir,-i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= άνδρας.</w:t>
      </w:r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 </w:t>
      </w:r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fortium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γενική πληθυντικού του επιθέτου της γ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΄κλίσης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(τριγενές και δικατάληκτο), αρσενικού γένους,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fortis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,-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is,-e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= ανδρείος, -α, -ο, γενναίος, -α, -ο. [Θετικός: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fortis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,-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is,-e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, Συγκριτικός: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fortior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,-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ior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,-ius, Υπερθετικός: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fortissimus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,-a,-um]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magnorum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γενική πληθυντικού του επιθέτου της β΄ κλίσης (τριγενές και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lastRenderedPageBreak/>
        <w:t>τρικατάληκτο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), αρσενικού γένους,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magnus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,-a,-um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= μέγας, μεγάλη, μέγα. [Θετικός: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magnus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,-a,-um, Συγκριτικός: maior,-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ior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,-ius, Υπερθετικός: maximus,-a,-um].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-que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παρατακτικός, συμπλεκτικός σύνδεσμος, εγκλιτική λέξη = και.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hominum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γενική πληθυντικού του ουσιαστικού της γ΄ κλίσης, αρσενικού γένους,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homo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, -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inis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= άνθρωπος.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esse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απαρέμφατο ενεστώτα του βοηθητικού ρήματος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sum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fui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, --, esse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= είμαι, υπάρχω.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mortale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αιτιατική ενικού του επιθέτου της γ΄ κλίσης (τριγενές και δικατάληκτο), ουδετέρου γένους,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mortalis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,-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is,-e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= θνητός, -ή, -ό. Το επίθετο επειδή εκφράζει απόλυτη έννοια δεν σχηματίζει παραθετικά.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animi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γενική ενικού του ουσιαστικού της β΄ κλίσης, αρσενικού γένους,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animus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, -i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= ψυχή.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vero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παρατακτικός, αντιθετικός σύνδεσμος = όμως.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motus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αιτιατική πληθυντικού του ουσιαστικού της δ΄ κλίσης, αρσενικού γένους,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motus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-us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= κίνηση, δύναμη.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et: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παρατακτικός</w:t>
      </w:r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συμπλεκτικός σύνδεσμος = και.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virtutis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γενική ενικού του ουσιαστικού της γ΄ κλίσης, θηλυκού γένους, </w:t>
      </w:r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virtus, -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utis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= ανδρεία, αρετή.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gloriam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αιτιατική ενικού του ουσιαστικού της α΄ κλίσης, θηλυκού γένους,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gloria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, -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ae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=δόξα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sempiternam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: αιτιατική ενικού του επιθέτου της β΄ κλίσης (τριγενές και </w:t>
      </w:r>
      <w:proofErr w:type="spellStart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τρικατάληκτο</w:t>
      </w:r>
      <w:proofErr w:type="spellEnd"/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), θηλυκού γένους,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sempiternus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,-a,-um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= αιώνιος, -α, -ο. 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br/>
      </w:r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esse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: απαρέμφατο ενεστώτα του βοηθητικού ρήματος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sum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 xml:space="preserve">, </w:t>
      </w:r>
      <w:proofErr w:type="spellStart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fui</w:t>
      </w:r>
      <w:proofErr w:type="spellEnd"/>
      <w:r w:rsidRPr="00982D6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l-GR"/>
        </w:rPr>
        <w:t>, --, esse</w:t>
      </w:r>
      <w:r w:rsidRPr="00982D6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= είμαι, υπάρχω. </w:t>
      </w:r>
    </w:p>
    <w:p w:rsidR="00EF29A4" w:rsidRPr="00982D6A" w:rsidRDefault="00EF29A4">
      <w:pPr>
        <w:rPr>
          <w:color w:val="244061" w:themeColor="accent1" w:themeShade="80"/>
        </w:rPr>
      </w:pPr>
    </w:p>
    <w:sectPr w:rsidR="00EF29A4" w:rsidRPr="00982D6A" w:rsidSect="00614F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A4283"/>
    <w:multiLevelType w:val="hybridMultilevel"/>
    <w:tmpl w:val="C6D206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EF29A4"/>
    <w:rsid w:val="002F151B"/>
    <w:rsid w:val="00443869"/>
    <w:rsid w:val="00614FD1"/>
    <w:rsid w:val="00905F9B"/>
    <w:rsid w:val="00982D6A"/>
    <w:rsid w:val="009832D6"/>
    <w:rsid w:val="009C5C47"/>
    <w:rsid w:val="00AB4EA5"/>
    <w:rsid w:val="00EC1977"/>
    <w:rsid w:val="00EF2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A4"/>
  </w:style>
  <w:style w:type="paragraph" w:styleId="4">
    <w:name w:val="heading 4"/>
    <w:basedOn w:val="a"/>
    <w:link w:val="4Char"/>
    <w:uiPriority w:val="9"/>
    <w:qFormat/>
    <w:rsid w:val="00EF29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EF29A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F29A4"/>
    <w:rPr>
      <w:b/>
      <w:bCs/>
    </w:rPr>
  </w:style>
  <w:style w:type="table" w:styleId="a4">
    <w:name w:val="Table Grid"/>
    <w:basedOn w:val="a1"/>
    <w:uiPriority w:val="59"/>
    <w:rsid w:val="00EF2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EF2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Emphasis"/>
    <w:basedOn w:val="a0"/>
    <w:uiPriority w:val="20"/>
    <w:qFormat/>
    <w:rsid w:val="00EF29A4"/>
    <w:rPr>
      <w:i/>
      <w:iCs/>
    </w:rPr>
  </w:style>
  <w:style w:type="character" w:styleId="-">
    <w:name w:val="Hyperlink"/>
    <w:basedOn w:val="a0"/>
    <w:uiPriority w:val="99"/>
    <w:semiHidden/>
    <w:unhideWhenUsed/>
    <w:rsid w:val="00EF29A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5C47"/>
    <w:pPr>
      <w:ind w:left="720"/>
      <w:contextualSpacing/>
    </w:pPr>
  </w:style>
  <w:style w:type="character" w:customStyle="1" w:styleId="label">
    <w:name w:val="label"/>
    <w:basedOn w:val="a0"/>
    <w:rsid w:val="009C5C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2427</Words>
  <Characters>13106</Characters>
  <Application>Microsoft Office Word</Application>
  <DocSecurity>0</DocSecurity>
  <Lines>109</Lines>
  <Paragraphs>31</Paragraphs>
  <ScaleCrop>false</ScaleCrop>
  <Company/>
  <LinksUpToDate>false</LinksUpToDate>
  <CharactersWithSpaces>15502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2024-10-13T17:48:00Z</cp:lastPrinted>
  <dcterms:created xsi:type="dcterms:W3CDTF">2024-09-01T18:49:00Z</dcterms:created>
  <dcterms:modified xsi:type="dcterms:W3CDTF">2024-10-13T17:49:00Z</dcterms:modified>
</cp:coreProperties>
</file>