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BC4C" w14:textId="77777777" w:rsidR="00B256B4" w:rsidRPr="00AA43A0" w:rsidRDefault="008E1F56" w:rsidP="00296443">
      <w:pPr>
        <w:jc w:val="center"/>
        <w:rPr>
          <w:rFonts w:ascii="Arial" w:hAnsi="Arial" w:cs="Arial"/>
          <w:b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>Εισαγωγή</w:t>
      </w:r>
    </w:p>
    <w:p w14:paraId="59C8B01C" w14:textId="77777777" w:rsidR="004118D3" w:rsidRPr="00AA43A0" w:rsidRDefault="004118D3" w:rsidP="00296443">
      <w:pPr>
        <w:jc w:val="center"/>
        <w:rPr>
          <w:rFonts w:ascii="Arial" w:hAnsi="Arial" w:cs="Arial"/>
          <w:b/>
          <w:sz w:val="24"/>
          <w:szCs w:val="24"/>
        </w:rPr>
      </w:pPr>
    </w:p>
    <w:p w14:paraId="03190FCC" w14:textId="77777777" w:rsidR="00386212" w:rsidRPr="00AA43A0" w:rsidRDefault="00B256B4" w:rsidP="003A2E31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>Στόχος</w:t>
      </w:r>
      <w:r w:rsidRPr="00AA43A0">
        <w:rPr>
          <w:rFonts w:ascii="Arial" w:hAnsi="Arial" w:cs="Arial"/>
          <w:sz w:val="24"/>
          <w:szCs w:val="24"/>
        </w:rPr>
        <w:t xml:space="preserve"> της εργασίας αυτής είναι η έγκαιρη κλήση σε βοήθεια </w:t>
      </w:r>
    </w:p>
    <w:p w14:paraId="045AD55F" w14:textId="6A560034" w:rsidR="00386212" w:rsidRPr="00AA43A0" w:rsidRDefault="00B256B4" w:rsidP="00AA43A0">
      <w:pPr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σε συνθήκες έκτακτης ανάγκης.</w:t>
      </w:r>
    </w:p>
    <w:p w14:paraId="584FD3DC" w14:textId="7D5EAE55" w:rsidR="00386212" w:rsidRPr="00AA43A0" w:rsidRDefault="00FF4705" w:rsidP="00AA43A0">
      <w:pPr>
        <w:pStyle w:val="a3"/>
        <w:numPr>
          <w:ilvl w:val="0"/>
          <w:numId w:val="1"/>
        </w:num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A43A0">
        <w:rPr>
          <w:rFonts w:ascii="Arial" w:hAnsi="Arial" w:cs="Arial"/>
          <w:b/>
          <w:color w:val="FF0000"/>
          <w:sz w:val="24"/>
          <w:szCs w:val="24"/>
        </w:rPr>
        <w:t xml:space="preserve">Σημαντική σημείωση: </w:t>
      </w:r>
      <w:r w:rsidRPr="00AA43A0">
        <w:rPr>
          <w:rFonts w:ascii="Arial" w:hAnsi="Arial" w:cs="Arial"/>
          <w:b/>
          <w:sz w:val="24"/>
          <w:szCs w:val="24"/>
        </w:rPr>
        <w:t xml:space="preserve">Τα προσωπικά και οικογενειακά σας στοιχεία δεν θα αποθηκευτούν, δεν θα χρησιμοποιηθούν ούτε θα κοινοποιηθούν σε τρίτους. </w:t>
      </w:r>
      <w:r w:rsidR="00285C6C" w:rsidRPr="00AA43A0">
        <w:rPr>
          <w:rFonts w:ascii="Arial" w:hAnsi="Arial" w:cs="Arial"/>
          <w:b/>
          <w:sz w:val="24"/>
          <w:szCs w:val="24"/>
        </w:rPr>
        <w:t>Τσαμάκη Βασιλική</w:t>
      </w:r>
    </w:p>
    <w:p w14:paraId="097F7385" w14:textId="77777777" w:rsidR="00285C6C" w:rsidRPr="00AA43A0" w:rsidRDefault="00FF4705" w:rsidP="003A2E31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>Πριν ξεκινήσετε</w:t>
      </w:r>
      <w:r w:rsidRPr="00AA43A0">
        <w:rPr>
          <w:rFonts w:ascii="Arial" w:hAnsi="Arial" w:cs="Arial"/>
          <w:sz w:val="24"/>
          <w:szCs w:val="24"/>
        </w:rPr>
        <w:t xml:space="preserve"> ενημερώστε τους γονείς και κηδεμόνες σας για την παρούσα εργασία.</w:t>
      </w:r>
    </w:p>
    <w:p w14:paraId="284E60A2" w14:textId="3452DF87" w:rsidR="00A04EBC" w:rsidRPr="00AA43A0" w:rsidRDefault="00FF4705" w:rsidP="00AA43A0">
      <w:pPr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 xml:space="preserve"> Για οποιαδήποτε απορία ή ένσταση παρακαλώ επικοινωνήστε μαζί μου μέσω μηνύματος στο </w:t>
      </w:r>
      <w:r w:rsidRPr="00AA43A0">
        <w:rPr>
          <w:rFonts w:ascii="Arial" w:hAnsi="Arial" w:cs="Arial"/>
          <w:sz w:val="24"/>
          <w:szCs w:val="24"/>
          <w:lang w:val="en-US"/>
        </w:rPr>
        <w:t>e</w:t>
      </w:r>
      <w:r w:rsidRPr="00AA43A0">
        <w:rPr>
          <w:rFonts w:ascii="Arial" w:hAnsi="Arial" w:cs="Arial"/>
          <w:sz w:val="24"/>
          <w:szCs w:val="24"/>
        </w:rPr>
        <w:t xml:space="preserve"> </w:t>
      </w:r>
      <w:r w:rsidRPr="00AA43A0">
        <w:rPr>
          <w:rFonts w:ascii="Arial" w:hAnsi="Arial" w:cs="Arial"/>
          <w:sz w:val="24"/>
          <w:szCs w:val="24"/>
          <w:lang w:val="en-US"/>
        </w:rPr>
        <w:t>class</w:t>
      </w:r>
      <w:r w:rsidRPr="00AA43A0">
        <w:rPr>
          <w:rFonts w:ascii="Arial" w:hAnsi="Arial" w:cs="Arial"/>
          <w:sz w:val="24"/>
          <w:szCs w:val="24"/>
        </w:rPr>
        <w:t>.</w:t>
      </w:r>
    </w:p>
    <w:p w14:paraId="61DE014A" w14:textId="349F0E7E" w:rsidR="00A04EBC" w:rsidRPr="00AA43A0" w:rsidRDefault="00307341" w:rsidP="00A04EBC">
      <w:pPr>
        <w:pStyle w:val="a3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Όταν</w:t>
      </w:r>
      <w:r w:rsidR="00A04EBC" w:rsidRPr="00AA43A0">
        <w:rPr>
          <w:rFonts w:ascii="Arial" w:hAnsi="Arial" w:cs="Arial"/>
          <w:sz w:val="24"/>
          <w:szCs w:val="24"/>
        </w:rPr>
        <w:t xml:space="preserve"> η εργασία θα ολοκληρωθεί </w:t>
      </w:r>
    </w:p>
    <w:p w14:paraId="2C6632C2" w14:textId="0052B3A5" w:rsidR="00C36FE4" w:rsidRPr="00AA43A0" w:rsidRDefault="00A04EBC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 xml:space="preserve"> </w:t>
      </w:r>
      <w:r w:rsidRPr="00AA43A0">
        <w:rPr>
          <w:rFonts w:ascii="Arial" w:hAnsi="Arial" w:cs="Arial"/>
          <w:sz w:val="24"/>
          <w:szCs w:val="24"/>
        </w:rPr>
        <w:t>θα περιληφθεί στη βαθμολογία του μαθήματος της Οικιακής Οικονομίας.</w:t>
      </w:r>
    </w:p>
    <w:p w14:paraId="61A359FB" w14:textId="7FC271DE" w:rsidR="00467C6E" w:rsidRPr="00AA43A0" w:rsidRDefault="00C36FE4" w:rsidP="00AA43A0">
      <w:pPr>
        <w:jc w:val="center"/>
        <w:rPr>
          <w:rFonts w:ascii="Arial" w:hAnsi="Arial" w:cs="Arial"/>
          <w:b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>Οδηγίες για ε</w:t>
      </w:r>
      <w:r w:rsidR="00307341" w:rsidRPr="00AA43A0">
        <w:rPr>
          <w:rFonts w:ascii="Arial" w:hAnsi="Arial" w:cs="Arial"/>
          <w:b/>
          <w:sz w:val="24"/>
          <w:szCs w:val="24"/>
        </w:rPr>
        <w:t>ργασία</w:t>
      </w:r>
    </w:p>
    <w:p w14:paraId="23C64B0F" w14:textId="77777777" w:rsidR="00AC695E" w:rsidRPr="00AA43A0" w:rsidRDefault="00AC695E" w:rsidP="00AA43A0">
      <w:pPr>
        <w:jc w:val="center"/>
        <w:rPr>
          <w:rFonts w:ascii="Arial" w:hAnsi="Arial" w:cs="Arial"/>
          <w:b/>
          <w:sz w:val="24"/>
          <w:szCs w:val="24"/>
        </w:rPr>
      </w:pPr>
    </w:p>
    <w:p w14:paraId="38C81E24" w14:textId="2DDC3A6C" w:rsidR="000E36A5" w:rsidRPr="00AA43A0" w:rsidRDefault="00AC695E" w:rsidP="00AA43A0">
      <w:pPr>
        <w:pStyle w:val="a3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 xml:space="preserve">Συμπληρώστε </w:t>
      </w:r>
      <w:r w:rsidRPr="00AA43A0">
        <w:rPr>
          <w:rFonts w:ascii="Arial" w:hAnsi="Arial" w:cs="Arial"/>
          <w:sz w:val="24"/>
          <w:szCs w:val="24"/>
        </w:rPr>
        <w:t>τα στοιχεία που σας ζητούνται στα πεδία με το πράσινο χρώμα γραμματοσειράς.</w:t>
      </w:r>
    </w:p>
    <w:p w14:paraId="5A97E50F" w14:textId="78F0A408" w:rsidR="004363E7" w:rsidRPr="00AA43A0" w:rsidRDefault="004363E7" w:rsidP="00AA43A0">
      <w:pPr>
        <w:pStyle w:val="a3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>Εκτυπώνετε</w:t>
      </w:r>
      <w:r w:rsidRPr="00AA43A0">
        <w:rPr>
          <w:rFonts w:ascii="Arial" w:hAnsi="Arial" w:cs="Arial"/>
          <w:sz w:val="24"/>
          <w:szCs w:val="24"/>
        </w:rPr>
        <w:t xml:space="preserve"> το έγγραφο</w:t>
      </w:r>
    </w:p>
    <w:p w14:paraId="16EA0723" w14:textId="175E79A7" w:rsidR="00E80973" w:rsidRPr="00AA43A0" w:rsidRDefault="004363E7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ιδανικά σε μια</w:t>
      </w:r>
      <w:r w:rsidR="00CA288C" w:rsidRPr="00AA43A0">
        <w:rPr>
          <w:rFonts w:ascii="Arial" w:hAnsi="Arial" w:cs="Arial"/>
          <w:sz w:val="24"/>
          <w:szCs w:val="24"/>
        </w:rPr>
        <w:t xml:space="preserve"> σελίδα</w:t>
      </w:r>
      <w:r w:rsidR="00307341" w:rsidRPr="00AA43A0">
        <w:rPr>
          <w:rFonts w:ascii="Arial" w:hAnsi="Arial" w:cs="Arial"/>
          <w:sz w:val="24"/>
          <w:szCs w:val="24"/>
        </w:rPr>
        <w:t xml:space="preserve"> </w:t>
      </w:r>
      <w:r w:rsidR="00CA288C" w:rsidRPr="00AA43A0">
        <w:rPr>
          <w:rFonts w:ascii="Arial" w:hAnsi="Arial" w:cs="Arial"/>
          <w:sz w:val="24"/>
          <w:szCs w:val="24"/>
        </w:rPr>
        <w:t>(μπρος πίσω)</w:t>
      </w:r>
      <w:r w:rsidRPr="00AA43A0">
        <w:rPr>
          <w:rFonts w:ascii="Arial" w:hAnsi="Arial" w:cs="Arial"/>
          <w:sz w:val="24"/>
          <w:szCs w:val="24"/>
        </w:rPr>
        <w:t xml:space="preserve"> ή ξεχωριστά σε δυο.</w:t>
      </w:r>
    </w:p>
    <w:p w14:paraId="7355825C" w14:textId="579443E0" w:rsidR="004363E7" w:rsidRPr="00AA43A0" w:rsidRDefault="004363E7" w:rsidP="00AA43A0">
      <w:pPr>
        <w:pStyle w:val="a3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Επιλέγετε ένα από τα δυο:</w:t>
      </w:r>
    </w:p>
    <w:p w14:paraId="3277099F" w14:textId="77777777" w:rsidR="004363E7" w:rsidRPr="00AA43A0" w:rsidRDefault="004363E7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 xml:space="preserve">Α) </w:t>
      </w:r>
      <w:r w:rsidRPr="00AA43A0">
        <w:rPr>
          <w:rFonts w:ascii="Arial" w:hAnsi="Arial" w:cs="Arial"/>
          <w:b/>
          <w:sz w:val="24"/>
          <w:szCs w:val="24"/>
        </w:rPr>
        <w:t xml:space="preserve">Πλαστικοποιείτε </w:t>
      </w:r>
      <w:r w:rsidRPr="00AA43A0">
        <w:rPr>
          <w:rFonts w:ascii="Arial" w:hAnsi="Arial" w:cs="Arial"/>
          <w:sz w:val="24"/>
          <w:szCs w:val="24"/>
        </w:rPr>
        <w:t xml:space="preserve"> </w:t>
      </w:r>
      <w:r w:rsidR="00CA5096" w:rsidRPr="00AA43A0">
        <w:rPr>
          <w:rFonts w:ascii="Arial" w:hAnsi="Arial" w:cs="Arial"/>
          <w:sz w:val="24"/>
          <w:szCs w:val="24"/>
        </w:rPr>
        <w:t>το έγγραφο σε μια σελίδα (μπρος πίσω)</w:t>
      </w:r>
    </w:p>
    <w:p w14:paraId="1BB8D887" w14:textId="77777777" w:rsidR="00CA5096" w:rsidRPr="00AA43A0" w:rsidRDefault="00CA5096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ή</w:t>
      </w:r>
    </w:p>
    <w:p w14:paraId="1D577CA0" w14:textId="77777777" w:rsidR="003174CD" w:rsidRPr="00AA43A0" w:rsidRDefault="00CA5096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 xml:space="preserve">Β) </w:t>
      </w:r>
      <w:r w:rsidR="003174CD" w:rsidRPr="00AA43A0">
        <w:rPr>
          <w:rFonts w:ascii="Arial" w:hAnsi="Arial" w:cs="Arial"/>
          <w:sz w:val="24"/>
          <w:szCs w:val="24"/>
        </w:rPr>
        <w:t>Τοποθετείτε τις δυο εκτυπωμένες σελίδες</w:t>
      </w:r>
    </w:p>
    <w:p w14:paraId="5BBA607A" w14:textId="443149F0" w:rsidR="00E80973" w:rsidRPr="00AA43A0" w:rsidRDefault="003174CD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 xml:space="preserve">σε μια </w:t>
      </w:r>
      <w:r w:rsidRPr="00AA43A0">
        <w:rPr>
          <w:rFonts w:ascii="Arial" w:hAnsi="Arial" w:cs="Arial"/>
          <w:b/>
          <w:sz w:val="24"/>
          <w:szCs w:val="24"/>
        </w:rPr>
        <w:t>διαφάνεια</w:t>
      </w:r>
      <w:r w:rsidR="00774CA9">
        <w:rPr>
          <w:rFonts w:ascii="Arial" w:hAnsi="Arial" w:cs="Arial"/>
          <w:b/>
          <w:sz w:val="24"/>
          <w:szCs w:val="24"/>
        </w:rPr>
        <w:t xml:space="preserve"> </w:t>
      </w:r>
      <w:r w:rsidRPr="00AA43A0">
        <w:rPr>
          <w:rFonts w:ascii="Arial" w:hAnsi="Arial" w:cs="Arial"/>
          <w:sz w:val="24"/>
          <w:szCs w:val="24"/>
        </w:rPr>
        <w:t>(μπρος πίσω)</w:t>
      </w:r>
    </w:p>
    <w:p w14:paraId="17CCA389" w14:textId="72F934AE" w:rsidR="00687981" w:rsidRPr="00AA43A0" w:rsidRDefault="00687981" w:rsidP="00AA43A0">
      <w:pPr>
        <w:pStyle w:val="a3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Φέρνετε την εργασία ολοκληρωμένη στην τελική της μορφή</w:t>
      </w:r>
    </w:p>
    <w:p w14:paraId="24B64C11" w14:textId="72889D3B" w:rsidR="00687981" w:rsidRPr="00AA43A0" w:rsidRDefault="00687981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b/>
          <w:sz w:val="24"/>
          <w:szCs w:val="24"/>
        </w:rPr>
        <w:t>στο σχολείο</w:t>
      </w:r>
      <w:r w:rsidRPr="00AA43A0">
        <w:rPr>
          <w:rFonts w:ascii="Arial" w:hAnsi="Arial" w:cs="Arial"/>
          <w:sz w:val="24"/>
          <w:szCs w:val="24"/>
        </w:rPr>
        <w:t xml:space="preserve"> και μου την δείχνετε.</w:t>
      </w:r>
    </w:p>
    <w:p w14:paraId="0090FE93" w14:textId="7E04C5F5" w:rsidR="00687981" w:rsidRPr="00AA43A0" w:rsidRDefault="00687981" w:rsidP="00AA43A0">
      <w:pPr>
        <w:pStyle w:val="a3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 xml:space="preserve">Η εργασία παραμένει </w:t>
      </w:r>
      <w:r w:rsidRPr="00AA43A0">
        <w:rPr>
          <w:rFonts w:ascii="Arial" w:hAnsi="Arial" w:cs="Arial"/>
          <w:b/>
          <w:sz w:val="24"/>
          <w:szCs w:val="24"/>
        </w:rPr>
        <w:t>για πάντα</w:t>
      </w:r>
    </w:p>
    <w:p w14:paraId="5582EB13" w14:textId="77777777" w:rsidR="00687981" w:rsidRPr="00AA43A0" w:rsidRDefault="00687981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>σε σταθερό σημείο</w:t>
      </w:r>
    </w:p>
    <w:p w14:paraId="1A810F0C" w14:textId="67B84D71" w:rsidR="00687981" w:rsidRPr="00AA43A0" w:rsidRDefault="00307341" w:rsidP="00AA43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43A0">
        <w:rPr>
          <w:rFonts w:ascii="Arial" w:hAnsi="Arial" w:cs="Arial"/>
          <w:sz w:val="24"/>
          <w:szCs w:val="24"/>
        </w:rPr>
        <w:t xml:space="preserve">π.χ. </w:t>
      </w:r>
      <w:r w:rsidR="00687981" w:rsidRPr="00AA43A0">
        <w:rPr>
          <w:rFonts w:ascii="Arial" w:hAnsi="Arial" w:cs="Arial"/>
          <w:sz w:val="24"/>
          <w:szCs w:val="24"/>
        </w:rPr>
        <w:t>κάτω από το σταθερό τηλέφωνο του σπιτιού σας</w:t>
      </w:r>
    </w:p>
    <w:p w14:paraId="29830649" w14:textId="77777777" w:rsidR="006A4EA9" w:rsidRPr="00AA43A0" w:rsidRDefault="006A4EA9" w:rsidP="00AA43A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A4EA9" w:rsidRPr="00AA43A0" w:rsidSect="002E5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243"/>
    <w:multiLevelType w:val="hybridMultilevel"/>
    <w:tmpl w:val="1B4EE3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0A99"/>
    <w:multiLevelType w:val="hybridMultilevel"/>
    <w:tmpl w:val="75325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535B"/>
    <w:multiLevelType w:val="hybridMultilevel"/>
    <w:tmpl w:val="32E846A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9AD43DD"/>
    <w:multiLevelType w:val="hybridMultilevel"/>
    <w:tmpl w:val="794E32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22C0"/>
    <w:multiLevelType w:val="hybridMultilevel"/>
    <w:tmpl w:val="4856720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4E25"/>
    <w:multiLevelType w:val="hybridMultilevel"/>
    <w:tmpl w:val="AD64812A"/>
    <w:lvl w:ilvl="0" w:tplc="979A8ABE">
      <w:start w:val="1"/>
      <w:numFmt w:val="decimal"/>
      <w:lvlText w:val="%1."/>
      <w:lvlJc w:val="left"/>
      <w:pPr>
        <w:ind w:left="1635" w:hanging="360"/>
      </w:pPr>
      <w:rPr>
        <w:b/>
        <w:bCs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2355" w:hanging="360"/>
      </w:pPr>
    </w:lvl>
    <w:lvl w:ilvl="2" w:tplc="0408001B" w:tentative="1">
      <w:start w:val="1"/>
      <w:numFmt w:val="lowerRoman"/>
      <w:lvlText w:val="%3."/>
      <w:lvlJc w:val="right"/>
      <w:pPr>
        <w:ind w:left="3075" w:hanging="180"/>
      </w:pPr>
    </w:lvl>
    <w:lvl w:ilvl="3" w:tplc="0408000F" w:tentative="1">
      <w:start w:val="1"/>
      <w:numFmt w:val="decimal"/>
      <w:lvlText w:val="%4."/>
      <w:lvlJc w:val="left"/>
      <w:pPr>
        <w:ind w:left="3795" w:hanging="360"/>
      </w:pPr>
    </w:lvl>
    <w:lvl w:ilvl="4" w:tplc="04080019" w:tentative="1">
      <w:start w:val="1"/>
      <w:numFmt w:val="lowerLetter"/>
      <w:lvlText w:val="%5."/>
      <w:lvlJc w:val="left"/>
      <w:pPr>
        <w:ind w:left="4515" w:hanging="360"/>
      </w:pPr>
    </w:lvl>
    <w:lvl w:ilvl="5" w:tplc="0408001B" w:tentative="1">
      <w:start w:val="1"/>
      <w:numFmt w:val="lowerRoman"/>
      <w:lvlText w:val="%6."/>
      <w:lvlJc w:val="right"/>
      <w:pPr>
        <w:ind w:left="5235" w:hanging="180"/>
      </w:pPr>
    </w:lvl>
    <w:lvl w:ilvl="6" w:tplc="0408000F" w:tentative="1">
      <w:start w:val="1"/>
      <w:numFmt w:val="decimal"/>
      <w:lvlText w:val="%7."/>
      <w:lvlJc w:val="left"/>
      <w:pPr>
        <w:ind w:left="5955" w:hanging="360"/>
      </w:pPr>
    </w:lvl>
    <w:lvl w:ilvl="7" w:tplc="04080019" w:tentative="1">
      <w:start w:val="1"/>
      <w:numFmt w:val="lowerLetter"/>
      <w:lvlText w:val="%8."/>
      <w:lvlJc w:val="left"/>
      <w:pPr>
        <w:ind w:left="6675" w:hanging="360"/>
      </w:pPr>
    </w:lvl>
    <w:lvl w:ilvl="8" w:tplc="0408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6F320F3F"/>
    <w:multiLevelType w:val="hybridMultilevel"/>
    <w:tmpl w:val="37B0E46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538458">
    <w:abstractNumId w:val="4"/>
  </w:num>
  <w:num w:numId="2" w16cid:durableId="1092778805">
    <w:abstractNumId w:val="3"/>
  </w:num>
  <w:num w:numId="3" w16cid:durableId="1295939344">
    <w:abstractNumId w:val="5"/>
  </w:num>
  <w:num w:numId="4" w16cid:durableId="1571696747">
    <w:abstractNumId w:val="1"/>
  </w:num>
  <w:num w:numId="5" w16cid:durableId="1680809834">
    <w:abstractNumId w:val="6"/>
  </w:num>
  <w:num w:numId="6" w16cid:durableId="1200388484">
    <w:abstractNumId w:val="0"/>
  </w:num>
  <w:num w:numId="7" w16cid:durableId="82346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D4"/>
    <w:rsid w:val="000131D0"/>
    <w:rsid w:val="00043DE1"/>
    <w:rsid w:val="000517EB"/>
    <w:rsid w:val="000E36A5"/>
    <w:rsid w:val="001A1975"/>
    <w:rsid w:val="00285C6C"/>
    <w:rsid w:val="00296443"/>
    <w:rsid w:val="002E54EF"/>
    <w:rsid w:val="00307341"/>
    <w:rsid w:val="003174CD"/>
    <w:rsid w:val="00334C72"/>
    <w:rsid w:val="00386212"/>
    <w:rsid w:val="003A2E31"/>
    <w:rsid w:val="003B6FED"/>
    <w:rsid w:val="003F35DB"/>
    <w:rsid w:val="004118D3"/>
    <w:rsid w:val="004363E7"/>
    <w:rsid w:val="00467C6E"/>
    <w:rsid w:val="00513F52"/>
    <w:rsid w:val="00527D5A"/>
    <w:rsid w:val="00687981"/>
    <w:rsid w:val="0069265B"/>
    <w:rsid w:val="006A4EA9"/>
    <w:rsid w:val="00774CA9"/>
    <w:rsid w:val="00782E63"/>
    <w:rsid w:val="007F0E1E"/>
    <w:rsid w:val="00845E8C"/>
    <w:rsid w:val="008A0AD4"/>
    <w:rsid w:val="008A10ED"/>
    <w:rsid w:val="008E1F56"/>
    <w:rsid w:val="00991E65"/>
    <w:rsid w:val="009A249F"/>
    <w:rsid w:val="009D4100"/>
    <w:rsid w:val="009D56CC"/>
    <w:rsid w:val="00A04EBC"/>
    <w:rsid w:val="00A05C25"/>
    <w:rsid w:val="00A22724"/>
    <w:rsid w:val="00AA43A0"/>
    <w:rsid w:val="00AC695E"/>
    <w:rsid w:val="00B256B4"/>
    <w:rsid w:val="00B60A69"/>
    <w:rsid w:val="00C36FE4"/>
    <w:rsid w:val="00C73831"/>
    <w:rsid w:val="00CA288C"/>
    <w:rsid w:val="00CA5096"/>
    <w:rsid w:val="00D01EBF"/>
    <w:rsid w:val="00D3055C"/>
    <w:rsid w:val="00D31DA0"/>
    <w:rsid w:val="00E80973"/>
    <w:rsid w:val="00EC55CC"/>
    <w:rsid w:val="00F02B1A"/>
    <w:rsid w:val="00F34C9F"/>
    <w:rsid w:val="00F35B5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38BA"/>
  <w15:chartTrackingRefBased/>
  <w15:docId w15:val="{8AC2C1C7-F913-4ADD-8DCA-F6CBD80C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Βασιλική Τσαμάκη</cp:lastModifiedBy>
  <cp:revision>60</cp:revision>
  <dcterms:created xsi:type="dcterms:W3CDTF">2021-02-27T21:07:00Z</dcterms:created>
  <dcterms:modified xsi:type="dcterms:W3CDTF">2023-04-29T04:41:00Z</dcterms:modified>
</cp:coreProperties>
</file>