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EF6ED" w14:textId="77777777" w:rsidR="007E5CD3" w:rsidRPr="007E5CD3" w:rsidRDefault="007E5CD3">
      <w:pPr>
        <w:rPr>
          <w:u w:val="single"/>
        </w:rPr>
      </w:pPr>
      <w:r w:rsidRPr="007E5CD3">
        <w:rPr>
          <w:b/>
          <w:bCs/>
          <w:u w:val="single"/>
        </w:rPr>
        <w:t>ΘΕΜΑ Α</w:t>
      </w:r>
      <w:r w:rsidRPr="007E5CD3">
        <w:rPr>
          <w:u w:val="single"/>
        </w:rPr>
        <w:t xml:space="preserve"> </w:t>
      </w:r>
    </w:p>
    <w:p w14:paraId="2682DB82" w14:textId="77777777" w:rsidR="007E5CD3" w:rsidRDefault="007E5CD3">
      <w:r w:rsidRPr="007E5CD3">
        <w:rPr>
          <w:b/>
          <w:bCs/>
        </w:rPr>
        <w:t xml:space="preserve">Α1. Να γράψετε στο τετράδιό σας τον αριθμό καθεμιάς από τις παρακάτω προτάσεις και δίπλα τη λέξη ΣΩΣΤΟ, αν η πρόταση είναι σωστή, ή τη λέξη ΛΑΘΟΣ, αν η πρόταση είναι λανθασμένη. </w:t>
      </w:r>
    </w:p>
    <w:p w14:paraId="7A9DAE1C" w14:textId="0E2D6A2D" w:rsidR="007E5CD3" w:rsidRDefault="007E5CD3" w:rsidP="007E5CD3">
      <w:pPr>
        <w:pStyle w:val="a3"/>
        <w:numPr>
          <w:ilvl w:val="0"/>
          <w:numId w:val="1"/>
        </w:numPr>
      </w:pPr>
      <w:r>
        <w:t xml:space="preserve">Οι πίνακες είναι στατικές δομές δεδομένων. </w:t>
      </w:r>
    </w:p>
    <w:p w14:paraId="07B37C83" w14:textId="08D44CD8" w:rsidR="007E5CD3" w:rsidRDefault="007E5CD3" w:rsidP="007E5CD3">
      <w:pPr>
        <w:pStyle w:val="a3"/>
        <w:numPr>
          <w:ilvl w:val="0"/>
          <w:numId w:val="1"/>
        </w:numPr>
      </w:pPr>
      <w:r>
        <w:t xml:space="preserve">Η έκφραση Χ[3/2] = 5 είναι έγκυρη. </w:t>
      </w:r>
    </w:p>
    <w:p w14:paraId="57431F8F" w14:textId="16B0510E" w:rsidR="007E5CD3" w:rsidRDefault="007E5CD3" w:rsidP="007E5CD3">
      <w:pPr>
        <w:pStyle w:val="a3"/>
        <w:numPr>
          <w:ilvl w:val="0"/>
          <w:numId w:val="1"/>
        </w:numPr>
      </w:pPr>
      <w:r>
        <w:t xml:space="preserve">Σε όλους τους πίνακες ο καταλληλότερος αλγόριθμος αναζήτησης είναι η δυαδική αναζήτηση. </w:t>
      </w:r>
    </w:p>
    <w:p w14:paraId="419983B7" w14:textId="5A691AA3" w:rsidR="007E5CD3" w:rsidRDefault="007E5CD3" w:rsidP="007E5CD3">
      <w:pPr>
        <w:pStyle w:val="a3"/>
        <w:numPr>
          <w:ilvl w:val="0"/>
          <w:numId w:val="1"/>
        </w:numPr>
      </w:pPr>
      <w:r>
        <w:t xml:space="preserve">Στις </w:t>
      </w:r>
      <w:proofErr w:type="spellStart"/>
      <w:r>
        <w:t>εμφωλευμένες</w:t>
      </w:r>
      <w:proofErr w:type="spellEnd"/>
      <w:r>
        <w:t xml:space="preserve"> δομές επανάληψης η εσωτερική επανάληψη τερματίζεται πρώτη. </w:t>
      </w:r>
    </w:p>
    <w:p w14:paraId="143B57F1" w14:textId="2D3B3F19" w:rsidR="009E4287" w:rsidRDefault="007E5CD3" w:rsidP="007E5CD3">
      <w:pPr>
        <w:pStyle w:val="a3"/>
        <w:numPr>
          <w:ilvl w:val="0"/>
          <w:numId w:val="1"/>
        </w:numPr>
      </w:pPr>
      <w:r>
        <w:t>Οι λογικές πράξεις προηγούνται των συγκριτικών πράξεων</w:t>
      </w:r>
    </w:p>
    <w:p w14:paraId="785153C8" w14:textId="77777777" w:rsidR="00805C29" w:rsidRDefault="00805C29" w:rsidP="007E5CD3">
      <w:pPr>
        <w:pStyle w:val="a3"/>
        <w:numPr>
          <w:ilvl w:val="0"/>
          <w:numId w:val="1"/>
        </w:numPr>
      </w:pPr>
      <w:r>
        <w:t xml:space="preserve">Με τον όρο πληροφορία δηλώνεται οποιοδήποτε στοιχείο μπορεί να γίνει αντιληπτό από έναν τουλάχιστον παρατηρητή με μία από τις πέντε αισθήσεις του. </w:t>
      </w:r>
    </w:p>
    <w:p w14:paraId="1510C854" w14:textId="77777777" w:rsidR="00805C29" w:rsidRDefault="00805C29" w:rsidP="007E5CD3">
      <w:pPr>
        <w:pStyle w:val="a3"/>
        <w:numPr>
          <w:ilvl w:val="0"/>
          <w:numId w:val="1"/>
        </w:numPr>
      </w:pPr>
      <w:r>
        <w:t xml:space="preserve">Η έκφραση 5 +15 DIV 4 = 8 MOD 9 KAI OXI (ΨΕΥΔΗΣ) μας δίνει την τιμή ΑΛΗΘΗΣ. </w:t>
      </w:r>
    </w:p>
    <w:p w14:paraId="3BE00542" w14:textId="77777777" w:rsidR="00805C29" w:rsidRDefault="00805C29" w:rsidP="007E5CD3">
      <w:pPr>
        <w:pStyle w:val="a3"/>
        <w:numPr>
          <w:ilvl w:val="0"/>
          <w:numId w:val="1"/>
        </w:numPr>
      </w:pPr>
      <w:r>
        <w:t xml:space="preserve">Σε μια διπλά συνδεδεμένη λίστα υπάρχει μόνο ένας δείκτης NULL. </w:t>
      </w:r>
    </w:p>
    <w:p w14:paraId="75D3E5DA" w14:textId="77777777" w:rsidR="00805C29" w:rsidRDefault="00805C29" w:rsidP="007E5CD3">
      <w:pPr>
        <w:pStyle w:val="a3"/>
        <w:numPr>
          <w:ilvl w:val="0"/>
          <w:numId w:val="1"/>
        </w:numPr>
      </w:pPr>
      <w:r>
        <w:t>Μερικές γλώσσες προγραμματισμού ονομάζουν ορίσματα τις τυπικές παραμέτρους και απλά παραμέτρους τις πραγματικές παραμέτρους.</w:t>
      </w:r>
    </w:p>
    <w:p w14:paraId="6C61F82F" w14:textId="3E74B9DA" w:rsidR="00805C29" w:rsidRDefault="00805C29" w:rsidP="007E5CD3">
      <w:pPr>
        <w:pStyle w:val="a3"/>
        <w:numPr>
          <w:ilvl w:val="0"/>
          <w:numId w:val="1"/>
        </w:numPr>
      </w:pPr>
      <w:r>
        <w:t>Η ταξινόμηση φυσαλίδας είναι ο πιο απλός και ταυτόχρονα ο πιο γρήγορος αλγόριθμος ταξινόμησης.</w:t>
      </w:r>
    </w:p>
    <w:p w14:paraId="57B29F3B" w14:textId="77777777" w:rsidR="00FD1A6C" w:rsidRDefault="00FD1A6C" w:rsidP="007E5CD3">
      <w:pPr>
        <w:pStyle w:val="a3"/>
        <w:numPr>
          <w:ilvl w:val="0"/>
          <w:numId w:val="1"/>
        </w:numPr>
      </w:pPr>
      <w:r>
        <w:t xml:space="preserve">Όταν ένα </w:t>
      </w:r>
      <w:proofErr w:type="spellStart"/>
      <w:r>
        <w:t>υποπρόγραμμα</w:t>
      </w:r>
      <w:proofErr w:type="spellEnd"/>
      <w:r>
        <w:t xml:space="preserve"> καλείται από το κύριο πρόγραμμα, τότε η αμέσως επόμενη διεύθυνση του κύριου προγράμματος, αποθηκεύεται από το μεταφραστή στην στοίβα χρόνου εκτέλεσης. </w:t>
      </w:r>
    </w:p>
    <w:p w14:paraId="6C499E2C" w14:textId="77777777" w:rsidR="00FD1A6C" w:rsidRDefault="00FD1A6C" w:rsidP="007E5CD3">
      <w:pPr>
        <w:pStyle w:val="a3"/>
        <w:numPr>
          <w:ilvl w:val="0"/>
          <w:numId w:val="1"/>
        </w:numPr>
      </w:pPr>
      <w:r>
        <w:t xml:space="preserve">Το κενό δένδρο, δηλαδή το δένδρο που δεν έχει ούτε κόμβους, ούτε ακμές δεν θεωρείται δένδρο. </w:t>
      </w:r>
    </w:p>
    <w:p w14:paraId="11DFCA36" w14:textId="68A8C8EC" w:rsidR="00FD1A6C" w:rsidRDefault="00FD1A6C" w:rsidP="007E5CD3">
      <w:pPr>
        <w:pStyle w:val="a3"/>
        <w:numPr>
          <w:ilvl w:val="0"/>
          <w:numId w:val="1"/>
        </w:numPr>
      </w:pPr>
      <w:r>
        <w:t xml:space="preserve">Το ΣΚΑΦΟΣ- ΤΑΧΥΠΛΟΟ σχηματίζει έγκυρο ζεύγος </w:t>
      </w:r>
      <w:proofErr w:type="spellStart"/>
      <w:r>
        <w:t>υπερκλάσης-υποκλάσης</w:t>
      </w:r>
      <w:proofErr w:type="spellEnd"/>
      <w:r>
        <w:t>.</w:t>
      </w:r>
    </w:p>
    <w:p w14:paraId="08E17301" w14:textId="77777777" w:rsidR="007E5CD3" w:rsidRPr="007E5CD3" w:rsidRDefault="007E5CD3" w:rsidP="007E5CD3"/>
    <w:p w14:paraId="11C3E994" w14:textId="77777777" w:rsidR="007E5CD3" w:rsidRDefault="007E5CD3" w:rsidP="007E5CD3"/>
    <w:p w14:paraId="71F90B6B" w14:textId="77777777" w:rsidR="007E5CD3" w:rsidRDefault="007E5CD3" w:rsidP="007E5CD3">
      <w:r w:rsidRPr="007E5CD3">
        <w:rPr>
          <w:b/>
          <w:bCs/>
        </w:rPr>
        <w:t xml:space="preserve">Α2. </w:t>
      </w:r>
    </w:p>
    <w:p w14:paraId="77F89FE9" w14:textId="52335806" w:rsidR="007E5CD3" w:rsidRDefault="007E5CD3" w:rsidP="007E5CD3">
      <w:r w:rsidRPr="008B23A1">
        <w:rPr>
          <w:b/>
          <w:bCs/>
        </w:rPr>
        <w:t>Α) Να μετατρέψετε το παρακάτω τμήμα προγράμματος σε ισοδύναμο με την χρήση της εντολής</w:t>
      </w:r>
      <w:r>
        <w:t xml:space="preserve"> </w:t>
      </w:r>
      <w:r w:rsidRPr="008B23A1">
        <w:rPr>
          <w:b/>
          <w:bCs/>
        </w:rPr>
        <w:t>ΜΕΧΡΙΣ_ΟΤΟΥ.</w:t>
      </w:r>
      <w:r>
        <w:t xml:space="preserve"> </w:t>
      </w:r>
    </w:p>
    <w:p w14:paraId="16F74288" w14:textId="77777777" w:rsidR="007E5CD3" w:rsidRDefault="007E5CD3" w:rsidP="007E5CD3">
      <w:r>
        <w:t>Σ</w:t>
      </w:r>
      <w:r>
        <w:rPr>
          <w:rFonts w:ascii="Tahoma" w:hAnsi="Tahoma" w:cs="Tahoma"/>
        </w:rPr>
        <w:t>←</w:t>
      </w:r>
      <w:r>
        <w:t xml:space="preserve">0 </w:t>
      </w:r>
    </w:p>
    <w:p w14:paraId="766424A6" w14:textId="77777777" w:rsidR="007E5CD3" w:rsidRDefault="007E5CD3" w:rsidP="007E5CD3">
      <w:r>
        <w:t>Μ</w:t>
      </w:r>
      <w:r>
        <w:rPr>
          <w:rFonts w:ascii="Tahoma" w:hAnsi="Tahoma" w:cs="Tahoma"/>
        </w:rPr>
        <w:t>←</w:t>
      </w:r>
      <w:r>
        <w:t xml:space="preserve">0 </w:t>
      </w:r>
    </w:p>
    <w:p w14:paraId="5393D0C9" w14:textId="77777777" w:rsidR="007E5CD3" w:rsidRDefault="007E5CD3" w:rsidP="007E5CD3">
      <w:r>
        <w:t xml:space="preserve">ΔΙΑΒΑΣΕ Χ </w:t>
      </w:r>
    </w:p>
    <w:p w14:paraId="4DA7CA05" w14:textId="77777777" w:rsidR="007E5CD3" w:rsidRDefault="007E5CD3" w:rsidP="007E5CD3">
      <w:r>
        <w:t xml:space="preserve">ΟΣΟ Χ&lt;&gt;0 ΕΠΑΝΑΛΑΒΕ </w:t>
      </w:r>
    </w:p>
    <w:p w14:paraId="7119320B" w14:textId="77777777" w:rsidR="007E5CD3" w:rsidRDefault="007E5CD3" w:rsidP="007E5CD3">
      <w:r>
        <w:t>Σ</w:t>
      </w:r>
      <w:r>
        <w:rPr>
          <w:rFonts w:ascii="Tahoma" w:hAnsi="Tahoma" w:cs="Tahoma"/>
        </w:rPr>
        <w:t>←</w:t>
      </w:r>
      <w:r>
        <w:t xml:space="preserve">Σ+Χ </w:t>
      </w:r>
    </w:p>
    <w:p w14:paraId="29647B56" w14:textId="77777777" w:rsidR="007E5CD3" w:rsidRDefault="007E5CD3" w:rsidP="007E5CD3">
      <w:r>
        <w:t>Μ</w:t>
      </w:r>
      <w:r>
        <w:rPr>
          <w:rFonts w:ascii="Tahoma" w:hAnsi="Tahoma" w:cs="Tahoma"/>
        </w:rPr>
        <w:t>←</w:t>
      </w:r>
      <w:r>
        <w:t xml:space="preserve">Μ+1 </w:t>
      </w:r>
    </w:p>
    <w:p w14:paraId="373709CE" w14:textId="77777777" w:rsidR="007E5CD3" w:rsidRDefault="007E5CD3" w:rsidP="007E5CD3">
      <w:r>
        <w:t xml:space="preserve">ΔΙΑΒΑΣΕ Χ </w:t>
      </w:r>
    </w:p>
    <w:p w14:paraId="285C3CBB" w14:textId="77777777" w:rsidR="007E5CD3" w:rsidRDefault="007E5CD3" w:rsidP="007E5CD3">
      <w:r>
        <w:t xml:space="preserve">ΤΕΛΟΣ_ΕΠΑΝΑΛΗΨΗΣ </w:t>
      </w:r>
    </w:p>
    <w:p w14:paraId="12605A4B" w14:textId="557FF163" w:rsidR="007E5CD3" w:rsidRDefault="007E5CD3" w:rsidP="007E5CD3">
      <w:r>
        <w:t>ΓΡΑΨΕ Σ, Μ</w:t>
      </w:r>
    </w:p>
    <w:p w14:paraId="157AF67B" w14:textId="77777777" w:rsidR="007E5CD3" w:rsidRDefault="007E5CD3" w:rsidP="007E5CD3"/>
    <w:p w14:paraId="4186E647" w14:textId="77777777" w:rsidR="007E5CD3" w:rsidRPr="008B23A1" w:rsidRDefault="007E5CD3" w:rsidP="007E5CD3">
      <w:pPr>
        <w:rPr>
          <w:b/>
          <w:bCs/>
        </w:rPr>
      </w:pPr>
      <w:r w:rsidRPr="008B23A1">
        <w:rPr>
          <w:b/>
          <w:bCs/>
        </w:rPr>
        <w:t>Β) Να συμπληρώσετε τα αριθμημένα κενά στο παρακάτω τμήμα προγράμματος, το οποίο θα πρέπει να υπολογίζει την σειρά S=5</w:t>
      </w:r>
      <w:r w:rsidRPr="00805C29">
        <w:rPr>
          <w:b/>
          <w:bCs/>
          <w:vertAlign w:val="superscript"/>
        </w:rPr>
        <w:t>2</w:t>
      </w:r>
      <w:r w:rsidRPr="008B23A1">
        <w:rPr>
          <w:b/>
          <w:bCs/>
        </w:rPr>
        <w:t>+10</w:t>
      </w:r>
      <w:r w:rsidRPr="00805C29">
        <w:rPr>
          <w:b/>
          <w:bCs/>
          <w:vertAlign w:val="superscript"/>
        </w:rPr>
        <w:t>2</w:t>
      </w:r>
      <w:r w:rsidRPr="008B23A1">
        <w:rPr>
          <w:b/>
          <w:bCs/>
        </w:rPr>
        <w:t>+15</w:t>
      </w:r>
      <w:r w:rsidRPr="00805C29">
        <w:rPr>
          <w:b/>
          <w:bCs/>
          <w:vertAlign w:val="superscript"/>
        </w:rPr>
        <w:t>2</w:t>
      </w:r>
      <w:r w:rsidRPr="008B23A1">
        <w:rPr>
          <w:b/>
          <w:bCs/>
        </w:rPr>
        <w:t xml:space="preserve">+... μέχρι το άθροισμα αυτής να ξεπεράσει την τιμή 1000000. </w:t>
      </w:r>
    </w:p>
    <w:p w14:paraId="17C63B5F" w14:textId="77777777" w:rsidR="007E5CD3" w:rsidRDefault="007E5CD3" w:rsidP="007E5CD3">
      <w:r>
        <w:t>S</w:t>
      </w:r>
      <w:r>
        <w:rPr>
          <w:rFonts w:ascii="Tahoma" w:hAnsi="Tahoma" w:cs="Tahoma"/>
        </w:rPr>
        <w:t>←</w:t>
      </w:r>
      <w:r>
        <w:t xml:space="preserve">0 </w:t>
      </w:r>
    </w:p>
    <w:p w14:paraId="62267A6E" w14:textId="77777777" w:rsidR="007E5CD3" w:rsidRDefault="007E5CD3" w:rsidP="007E5CD3">
      <w:r>
        <w:t>B</w:t>
      </w:r>
      <w:r>
        <w:rPr>
          <w:rFonts w:ascii="Tahoma" w:hAnsi="Tahoma" w:cs="Tahoma"/>
        </w:rPr>
        <w:t>←</w:t>
      </w:r>
      <w:r>
        <w:t xml:space="preserve">..(1).. </w:t>
      </w:r>
    </w:p>
    <w:p w14:paraId="4FC73D7A" w14:textId="77777777" w:rsidR="007E5CD3" w:rsidRDefault="007E5CD3" w:rsidP="007E5CD3">
      <w:r>
        <w:t xml:space="preserve">ΟΣΟ ..(2).. ΕΠΑΝΑΛΑΒΕ </w:t>
      </w:r>
    </w:p>
    <w:p w14:paraId="6024FDDF" w14:textId="77777777" w:rsidR="007E5CD3" w:rsidRDefault="007E5CD3" w:rsidP="007E5CD3">
      <w:proofErr w:type="spellStart"/>
      <w:r>
        <w:t>ορ</w:t>
      </w:r>
      <w:proofErr w:type="spellEnd"/>
      <w:r>
        <w:rPr>
          <w:rFonts w:ascii="Tahoma" w:hAnsi="Tahoma" w:cs="Tahoma"/>
        </w:rPr>
        <w:t>←</w:t>
      </w:r>
      <w:r>
        <w:t xml:space="preserve">..(3)..^2 </w:t>
      </w:r>
    </w:p>
    <w:p w14:paraId="29B6D3B3" w14:textId="77777777" w:rsidR="007E5CD3" w:rsidRDefault="007E5CD3" w:rsidP="007E5CD3">
      <w:r>
        <w:t>S</w:t>
      </w:r>
      <w:r>
        <w:rPr>
          <w:rFonts w:ascii="Tahoma" w:hAnsi="Tahoma" w:cs="Tahoma"/>
        </w:rPr>
        <w:t>←</w:t>
      </w:r>
      <w:r>
        <w:t xml:space="preserve">..(4).. </w:t>
      </w:r>
    </w:p>
    <w:p w14:paraId="6F91AB49" w14:textId="77777777" w:rsidR="007E5CD3" w:rsidRDefault="007E5CD3" w:rsidP="007E5CD3">
      <w:r>
        <w:t>B</w:t>
      </w:r>
      <w:r>
        <w:rPr>
          <w:rFonts w:ascii="Tahoma" w:hAnsi="Tahoma" w:cs="Tahoma"/>
        </w:rPr>
        <w:t>←</w:t>
      </w:r>
      <w:r>
        <w:t xml:space="preserve">..(5).. </w:t>
      </w:r>
    </w:p>
    <w:p w14:paraId="44B9C981" w14:textId="70C924B2" w:rsidR="007E5CD3" w:rsidRDefault="007E5CD3" w:rsidP="007E5CD3">
      <w:r>
        <w:t>ΤΕΛΟΣ_ΕΠΑΝΑΛΗΨΗΣ</w:t>
      </w:r>
    </w:p>
    <w:p w14:paraId="6341E83F" w14:textId="77777777" w:rsidR="008B23A1" w:rsidRDefault="008B23A1" w:rsidP="008B23A1"/>
    <w:p w14:paraId="5096F70B" w14:textId="77777777" w:rsidR="008B23A1" w:rsidRPr="008B23A1" w:rsidRDefault="008B23A1" w:rsidP="008B23A1">
      <w:pPr>
        <w:rPr>
          <w:b/>
          <w:bCs/>
        </w:rPr>
      </w:pPr>
      <w:r w:rsidRPr="008B23A1">
        <w:rPr>
          <w:b/>
          <w:bCs/>
        </w:rPr>
        <w:t xml:space="preserve">Γ) Να συμπληρώσετε τα κενά έτσι ώστε το παρακάτω τμήμα προγράμματος να συγχωνεύει τους πίνακες Α[10] και Β[10] στον Γ[20]. Τα στοιχεία του πίνακα Γ θα είναι αυτά των Α και Β εναλλάξ τοποθετημένα, ξεκινώντας από τον Α(δηλαδή το Γ[1] θα είναι το Α[1], το Γ[2] θα είναι το Β[1] κοκ). </w:t>
      </w:r>
    </w:p>
    <w:p w14:paraId="1BE8A180" w14:textId="77777777" w:rsidR="008B23A1" w:rsidRDefault="008B23A1" w:rsidP="008B23A1">
      <w:r>
        <w:t xml:space="preserve">Κ←..(1).. </w:t>
      </w:r>
    </w:p>
    <w:p w14:paraId="7B3FD101" w14:textId="77777777" w:rsidR="008B23A1" w:rsidRDefault="008B23A1" w:rsidP="008B23A1">
      <w:r>
        <w:t xml:space="preserve">Μ←..(2).. </w:t>
      </w:r>
    </w:p>
    <w:p w14:paraId="310FD4CA" w14:textId="77777777" w:rsidR="008B23A1" w:rsidRDefault="008B23A1" w:rsidP="008B23A1">
      <w:r>
        <w:t xml:space="preserve">ΓΙΑ Ι ΑΠΟ 1 ΜΕΧΡΙ ..(3).. </w:t>
      </w:r>
    </w:p>
    <w:p w14:paraId="40A17B02" w14:textId="77777777" w:rsidR="008B23A1" w:rsidRDefault="008B23A1" w:rsidP="008B23A1">
      <w:r>
        <w:t xml:space="preserve">ΑΝ ..(4).. MOD ..(5).. =. .(6).. ΤΟΤΕ </w:t>
      </w:r>
    </w:p>
    <w:p w14:paraId="2005F7C1" w14:textId="77777777" w:rsidR="008B23A1" w:rsidRDefault="008B23A1" w:rsidP="008B23A1">
      <w:r>
        <w:t xml:space="preserve">Κ←Κ+..(7).. </w:t>
      </w:r>
    </w:p>
    <w:p w14:paraId="7C2E014A" w14:textId="77777777" w:rsidR="008B23A1" w:rsidRDefault="008B23A1" w:rsidP="008B23A1">
      <w:r>
        <w:t xml:space="preserve">Γ[Ι] ← Α[..(8)..] </w:t>
      </w:r>
    </w:p>
    <w:p w14:paraId="3DD3CDC5" w14:textId="77777777" w:rsidR="008B23A1" w:rsidRDefault="008B23A1" w:rsidP="008B23A1">
      <w:r>
        <w:t xml:space="preserve">ΑΛΛΙΩΣ Γ[Ι] ← Β[..(9)..] </w:t>
      </w:r>
    </w:p>
    <w:p w14:paraId="1E88133E" w14:textId="77777777" w:rsidR="008B23A1" w:rsidRDefault="008B23A1" w:rsidP="008B23A1">
      <w:r>
        <w:t xml:space="preserve">Μ←Μ+..(10).. </w:t>
      </w:r>
    </w:p>
    <w:p w14:paraId="540BD21C" w14:textId="77777777" w:rsidR="008B23A1" w:rsidRDefault="008B23A1" w:rsidP="008B23A1">
      <w:r>
        <w:t xml:space="preserve">ΤΕΛΟΣ_ΑΝ </w:t>
      </w:r>
    </w:p>
    <w:p w14:paraId="736C76E6" w14:textId="6556F542" w:rsidR="008B23A1" w:rsidRDefault="008B23A1" w:rsidP="008B23A1">
      <w:r>
        <w:t>ΤΕΛΟΣ_ΕΠΑΝΑΛΗΨΗΣ</w:t>
      </w:r>
    </w:p>
    <w:p w14:paraId="241794BA" w14:textId="77777777" w:rsidR="00805C29" w:rsidRDefault="00805C29" w:rsidP="00805C29"/>
    <w:p w14:paraId="3BCE20E1" w14:textId="77777777" w:rsidR="0046673E" w:rsidRDefault="0046673E" w:rsidP="00805C29">
      <w:pPr>
        <w:rPr>
          <w:b/>
          <w:bCs/>
        </w:rPr>
      </w:pPr>
    </w:p>
    <w:p w14:paraId="648CA925" w14:textId="77777777" w:rsidR="0046673E" w:rsidRDefault="0046673E" w:rsidP="00805C29">
      <w:pPr>
        <w:rPr>
          <w:b/>
          <w:bCs/>
        </w:rPr>
      </w:pPr>
    </w:p>
    <w:p w14:paraId="767B215C" w14:textId="6DD020F1" w:rsidR="00805C29" w:rsidRPr="00805C29" w:rsidRDefault="00805C29" w:rsidP="00805C29">
      <w:pPr>
        <w:rPr>
          <w:b/>
          <w:bCs/>
        </w:rPr>
      </w:pPr>
      <w:r w:rsidRPr="00805C29">
        <w:rPr>
          <w:b/>
          <w:bCs/>
        </w:rPr>
        <w:lastRenderedPageBreak/>
        <w:t xml:space="preserve">Δ. Σχεδιάστε το διάγραμμα ροής του παρακάτω τμήματος προγράμματος: </w:t>
      </w:r>
    </w:p>
    <w:p w14:paraId="264E016F" w14:textId="77777777" w:rsidR="00FD1A6C" w:rsidRDefault="00FD1A6C" w:rsidP="00805C29"/>
    <w:p w14:paraId="72C03499" w14:textId="2E30EF03" w:rsidR="000C5E56" w:rsidRDefault="00805C29" w:rsidP="00805C29">
      <w:r>
        <w:t>Σ</w:t>
      </w:r>
      <w:r>
        <w:rPr>
          <w:rFonts w:ascii="Tahoma" w:hAnsi="Tahoma" w:cs="Tahoma"/>
        </w:rPr>
        <w:t>←</w:t>
      </w:r>
      <w:r>
        <w:t xml:space="preserve">0 </w:t>
      </w:r>
    </w:p>
    <w:p w14:paraId="161D9014" w14:textId="77777777" w:rsidR="000C5E56" w:rsidRDefault="00805C29" w:rsidP="00805C29">
      <w:r>
        <w:t xml:space="preserve">ΓΙΑ Ι ΑΠΟ 2 ΜΕΧΡΙ 8 </w:t>
      </w:r>
    </w:p>
    <w:p w14:paraId="67AC03B7" w14:textId="77777777" w:rsidR="000C5E56" w:rsidRDefault="00805C29" w:rsidP="00805C29">
      <w:r>
        <w:t xml:space="preserve">ΑΡΧΗ_ΕΠΑΝΑΛΗΨΗΣ </w:t>
      </w:r>
    </w:p>
    <w:p w14:paraId="17D09D05" w14:textId="77777777" w:rsidR="000C5E56" w:rsidRDefault="00805C29" w:rsidP="00805C29">
      <w:r>
        <w:t xml:space="preserve">ΔΙΑΒΑΣΕ Χ </w:t>
      </w:r>
    </w:p>
    <w:p w14:paraId="490BAC0C" w14:textId="77777777" w:rsidR="000C5E56" w:rsidRDefault="00805C29" w:rsidP="00805C29">
      <w:r>
        <w:t xml:space="preserve">ΜΕΧΡΙΣ_ΟΤΟΥ Χ&lt;&gt;0 </w:t>
      </w:r>
    </w:p>
    <w:p w14:paraId="1B5428AE" w14:textId="77777777" w:rsidR="000C5E56" w:rsidRDefault="00805C29" w:rsidP="00805C29">
      <w:r>
        <w:t>Σ</w:t>
      </w:r>
      <w:r w:rsidR="000C5E56">
        <w:rPr>
          <w:rFonts w:ascii="Tahoma" w:hAnsi="Tahoma" w:cs="Tahoma"/>
        </w:rPr>
        <w:t>←</w:t>
      </w:r>
      <w:r>
        <w:t xml:space="preserve">Σ+Χ </w:t>
      </w:r>
    </w:p>
    <w:p w14:paraId="2CD432B7" w14:textId="77777777" w:rsidR="000C5E56" w:rsidRDefault="00805C29" w:rsidP="00805C29">
      <w:r>
        <w:t xml:space="preserve">ΤΕΛΟΣ_ΕΠΑΝΑΛΗΨΗΣ </w:t>
      </w:r>
    </w:p>
    <w:p w14:paraId="2A00720D" w14:textId="63AA7257" w:rsidR="00805C29" w:rsidRDefault="00805C29" w:rsidP="00805C29">
      <w:r>
        <w:t xml:space="preserve">ΓΡΑΨΕ Σ </w:t>
      </w:r>
    </w:p>
    <w:p w14:paraId="26D6E6AB" w14:textId="77777777" w:rsidR="00A17257" w:rsidRDefault="00A17257" w:rsidP="00805C29"/>
    <w:p w14:paraId="4DCBE8B2" w14:textId="77777777" w:rsidR="00A17257" w:rsidRPr="00A17257" w:rsidRDefault="00A17257" w:rsidP="00805C29">
      <w:pPr>
        <w:rPr>
          <w:b/>
          <w:bCs/>
        </w:rPr>
      </w:pPr>
      <w:r w:rsidRPr="00A17257">
        <w:rPr>
          <w:b/>
          <w:bCs/>
        </w:rPr>
        <w:t xml:space="preserve">Ε) Σε έναν τετραγωνικό πίνακα συμμετρικά θεωρούνται τα στοιχεία εκείνα για τα οποία ισχύει η σχέση </w:t>
      </w:r>
      <w:proofErr w:type="spellStart"/>
      <w:r w:rsidRPr="00A17257">
        <w:rPr>
          <w:b/>
          <w:bCs/>
        </w:rPr>
        <w:t>Αi,j</w:t>
      </w:r>
      <w:proofErr w:type="spellEnd"/>
      <w:r w:rsidRPr="00A17257">
        <w:rPr>
          <w:b/>
          <w:bCs/>
        </w:rPr>
        <w:t>=</w:t>
      </w:r>
      <w:proofErr w:type="spellStart"/>
      <w:r w:rsidRPr="00A17257">
        <w:rPr>
          <w:b/>
          <w:bCs/>
        </w:rPr>
        <w:t>Αj,i</w:t>
      </w:r>
      <w:proofErr w:type="spellEnd"/>
      <w:r w:rsidRPr="00A17257">
        <w:rPr>
          <w:b/>
          <w:bCs/>
        </w:rPr>
        <w:t xml:space="preserve">. Η παρακάτω συνάρτηση υπολογίζει και επιστρέφει το πλήθος των συμμετρικών στοιχείων του πίνακα ακεραίων Α[2022,2022]. Συμπληρώστε κατάλληλα τα αριθμημένα κενά, έτσι ώστε η συνάρτηση να λειτουργεί ορθά. </w:t>
      </w:r>
    </w:p>
    <w:p w14:paraId="3D5DFB3E" w14:textId="77777777" w:rsidR="00FD1A6C" w:rsidRDefault="00FD1A6C" w:rsidP="00805C29"/>
    <w:p w14:paraId="10C359E1" w14:textId="1999D3C5" w:rsidR="00A17257" w:rsidRDefault="00A17257" w:rsidP="00805C29">
      <w:r>
        <w:t xml:space="preserve">ΣΥΝΑΡΤΗΣΗ ΠΛΗΘΟΣ(Α): ..(1).. </w:t>
      </w:r>
    </w:p>
    <w:p w14:paraId="3EFAAA33" w14:textId="77777777" w:rsidR="009463C2" w:rsidRDefault="00A17257" w:rsidP="00805C29">
      <w:r>
        <w:t>ΜΕΤΑΒΛΗΤΕΣ</w:t>
      </w:r>
    </w:p>
    <w:p w14:paraId="290F0276" w14:textId="316043BD" w:rsidR="00A17257" w:rsidRDefault="00A17257" w:rsidP="00805C29">
      <w:r>
        <w:t xml:space="preserve">ΑΚΕΡΑΙΕΣ:..(2).., Ι, Κ, ΠΛ </w:t>
      </w:r>
    </w:p>
    <w:p w14:paraId="6595F461" w14:textId="77777777" w:rsidR="00A17257" w:rsidRDefault="00A17257" w:rsidP="00805C29">
      <w:r>
        <w:t xml:space="preserve">ΑΡΧΗ </w:t>
      </w:r>
    </w:p>
    <w:p w14:paraId="0986D114" w14:textId="77777777" w:rsidR="00A17257" w:rsidRDefault="00A17257" w:rsidP="00805C29">
      <w:r>
        <w:t>ΠΛ</w:t>
      </w:r>
      <w:r>
        <w:rPr>
          <w:rFonts w:ascii="Tahoma" w:hAnsi="Tahoma" w:cs="Tahoma"/>
        </w:rPr>
        <w:t>←</w:t>
      </w:r>
      <w:r>
        <w:t xml:space="preserve">..(3).. </w:t>
      </w:r>
    </w:p>
    <w:p w14:paraId="363C5006" w14:textId="77777777" w:rsidR="00A17257" w:rsidRDefault="00A17257" w:rsidP="00805C29">
      <w:r>
        <w:t xml:space="preserve">ΓΙΑ Ι ΑΠΟ 1 ΜΕΧΡΙ 2022 </w:t>
      </w:r>
    </w:p>
    <w:p w14:paraId="458426A9" w14:textId="77777777" w:rsidR="00A17257" w:rsidRDefault="00A17257" w:rsidP="00A17257">
      <w:pPr>
        <w:ind w:firstLine="720"/>
      </w:pPr>
      <w:r>
        <w:t xml:space="preserve">ΓΙΑ Κ ΑΠΟ 1 ΜΕΧΡΙ 2022 </w:t>
      </w:r>
    </w:p>
    <w:p w14:paraId="2315AB97" w14:textId="77777777" w:rsidR="00A17257" w:rsidRDefault="00A17257" w:rsidP="00A17257">
      <w:pPr>
        <w:ind w:left="1440" w:firstLine="720"/>
      </w:pPr>
      <w:r>
        <w:t xml:space="preserve">ΑΝ Ι&gt;..(4).. ΚΑΙ Α[Ι,Κ]..(5)..Α[Κ,Ι] ΤΟΤΕ </w:t>
      </w:r>
    </w:p>
    <w:p w14:paraId="34CDC3E5" w14:textId="77777777" w:rsidR="00A17257" w:rsidRDefault="00A17257" w:rsidP="00A17257">
      <w:pPr>
        <w:ind w:left="1440" w:firstLine="720"/>
      </w:pPr>
      <w:r>
        <w:t>ΠΛ</w:t>
      </w:r>
      <w:r>
        <w:rPr>
          <w:rFonts w:ascii="Tahoma" w:hAnsi="Tahoma" w:cs="Tahoma"/>
        </w:rPr>
        <w:t>←</w:t>
      </w:r>
      <w:r>
        <w:t xml:space="preserve">ΠΛ+1 </w:t>
      </w:r>
    </w:p>
    <w:p w14:paraId="791284A8" w14:textId="77777777" w:rsidR="00A17257" w:rsidRDefault="00A17257" w:rsidP="00A17257">
      <w:pPr>
        <w:ind w:left="1440" w:firstLine="720"/>
      </w:pPr>
      <w:r>
        <w:t>ΤΕΛΟΣ_ΑΝ</w:t>
      </w:r>
    </w:p>
    <w:p w14:paraId="564FD29E" w14:textId="77777777" w:rsidR="00A17257" w:rsidRDefault="00A17257" w:rsidP="00A17257">
      <w:pPr>
        <w:ind w:firstLine="720"/>
      </w:pPr>
      <w:r>
        <w:t xml:space="preserve">ΤΕΛΟΣ_ΕΠΑΝΑΛΗΨΗΣ </w:t>
      </w:r>
    </w:p>
    <w:p w14:paraId="480055F5" w14:textId="77777777" w:rsidR="00A17257" w:rsidRDefault="00A17257" w:rsidP="00A17257">
      <w:r>
        <w:t>ΤΕΛΟΣ_ΕΠΑΝΑΛΗΨΗΣ</w:t>
      </w:r>
    </w:p>
    <w:p w14:paraId="6A717CDF" w14:textId="77777777" w:rsidR="00A17257" w:rsidRDefault="00A17257" w:rsidP="00A17257">
      <w:r>
        <w:t>..(6)..</w:t>
      </w:r>
      <w:r>
        <w:rPr>
          <w:rFonts w:ascii="Tahoma" w:hAnsi="Tahoma" w:cs="Tahoma"/>
        </w:rPr>
        <w:t>←</w:t>
      </w:r>
      <w:r>
        <w:t xml:space="preserve">ΠΛ </w:t>
      </w:r>
    </w:p>
    <w:p w14:paraId="6A4C0C58" w14:textId="3EFC2703" w:rsidR="00A17257" w:rsidRDefault="00A17257" w:rsidP="00A17257">
      <w:r>
        <w:t>ΤΕΛΟΣ_ΣΥΝΑΡΤΗΣΗΣ</w:t>
      </w:r>
    </w:p>
    <w:p w14:paraId="686F19C2" w14:textId="77777777" w:rsidR="009463C2" w:rsidRDefault="009463C2" w:rsidP="00A17257"/>
    <w:p w14:paraId="245D5071" w14:textId="77777777" w:rsidR="009463C2" w:rsidRPr="009463C2" w:rsidRDefault="009463C2" w:rsidP="00A17257">
      <w:pPr>
        <w:rPr>
          <w:b/>
          <w:bCs/>
        </w:rPr>
      </w:pPr>
      <w:r w:rsidRPr="009463C2">
        <w:rPr>
          <w:b/>
          <w:bCs/>
        </w:rPr>
        <w:t xml:space="preserve">ΣΤ) Το παρακάτω τμήμα προγράμματος έχει υλοποιηθεί με σκοπό να ελέγχει ως προς την εγκυρότητα την ηλικία ενός ατόμου με αποδεκτές τις ακέραιες τιμές ηλικίας στο διάστημα [1, 125]. Αν η ηλικία είναι από 18 και πάνω εμφανίζει το μήνυμα ‘ΕΝΗΛΙΚΑΣ’, ενώ αν είναι μικρότερη του 18 εμφανίζει το μήνυμα ‘ΑΝΗΛΙΚΟΣ’. Σε κάθε άλλη περίπτωση εμφανίζει το μήνυμα ‘ΛΑΘΟΣ ΗΛΙΚΙΑ. ΠΡΟΣΠΑΘΗΣΕ ΞΑΝΑ!’. Στο πρόγραμμα, όμως, υπάρχουν λάθη. </w:t>
      </w:r>
    </w:p>
    <w:p w14:paraId="72B70FAD" w14:textId="73E14692" w:rsidR="009463C2" w:rsidRPr="009463C2" w:rsidRDefault="009463C2" w:rsidP="00A17257">
      <w:pPr>
        <w:rPr>
          <w:b/>
          <w:bCs/>
        </w:rPr>
      </w:pPr>
      <w:r w:rsidRPr="009463C2">
        <w:rPr>
          <w:b/>
          <w:bCs/>
        </w:rPr>
        <w:t xml:space="preserve">i. Να εντοπίσετε τα λάθη αυτά και να γράψετε τον αριθμό της γραμμής που βρίσκεται το λάθος, τον χαρακτηρισμό του και στην συνέχεια την προτεινόμενη διόρθωση. </w:t>
      </w:r>
    </w:p>
    <w:p w14:paraId="004408AE" w14:textId="77777777" w:rsidR="009463C2" w:rsidRPr="009463C2" w:rsidRDefault="009463C2" w:rsidP="00A17257">
      <w:pPr>
        <w:rPr>
          <w:b/>
          <w:bCs/>
        </w:rPr>
      </w:pPr>
      <w:proofErr w:type="spellStart"/>
      <w:r w:rsidRPr="009463C2">
        <w:rPr>
          <w:b/>
          <w:bCs/>
        </w:rPr>
        <w:t>ii</w:t>
      </w:r>
      <w:proofErr w:type="spellEnd"/>
      <w:r w:rsidRPr="009463C2">
        <w:rPr>
          <w:b/>
          <w:bCs/>
        </w:rPr>
        <w:t xml:space="preserve">. Με βάση τις παραπάνω προδιαγραφές, προσπαθήστε να δημιουργήσετε κατάλληλα σενάρια για να πραγματοποιήσετε έλεγχο ακραίων τιμών. </w:t>
      </w:r>
    </w:p>
    <w:p w14:paraId="0FFEBAD3" w14:textId="77777777" w:rsidR="00FD1A6C" w:rsidRDefault="00FD1A6C" w:rsidP="00A17257"/>
    <w:p w14:paraId="1F7DB86D" w14:textId="597C48B9" w:rsidR="009463C2" w:rsidRDefault="009463C2" w:rsidP="00A17257">
      <w:r>
        <w:t>1. ΑΡΧΗ_ΕΠΑΝΑΛ</w:t>
      </w:r>
      <w:r w:rsidR="00624B38">
        <w:t>ΑΒΕ</w:t>
      </w:r>
      <w:r>
        <w:t xml:space="preserve"> </w:t>
      </w:r>
    </w:p>
    <w:p w14:paraId="5A2A2768" w14:textId="77777777" w:rsidR="009463C2" w:rsidRDefault="009463C2" w:rsidP="00A17257">
      <w:r>
        <w:t xml:space="preserve">2. ΔΙΑΒΑΣΕ ΗΛ </w:t>
      </w:r>
    </w:p>
    <w:p w14:paraId="33770DAA" w14:textId="77777777" w:rsidR="009463C2" w:rsidRDefault="009463C2" w:rsidP="00A17257">
      <w:r>
        <w:t xml:space="preserve">3. ΕΑΝ ΗΛ&lt;=18 ΤΟΤΕ </w:t>
      </w:r>
    </w:p>
    <w:p w14:paraId="2460AA34" w14:textId="77777777" w:rsidR="009463C2" w:rsidRDefault="009463C2" w:rsidP="00A17257">
      <w:r>
        <w:t xml:space="preserve">4. ΓΡΑΨΕ ‘ΑΝΗΛΙΚΟΣ’ </w:t>
      </w:r>
    </w:p>
    <w:p w14:paraId="3F9128DB" w14:textId="77777777" w:rsidR="009463C2" w:rsidRDefault="009463C2" w:rsidP="00A17257">
      <w:r>
        <w:t xml:space="preserve">5. ΑΛΛΙΩΣ_ΑΝ ΗΛ&lt;=125 </w:t>
      </w:r>
    </w:p>
    <w:p w14:paraId="2CB56BD1" w14:textId="77777777" w:rsidR="009463C2" w:rsidRDefault="009463C2" w:rsidP="00A17257">
      <w:r>
        <w:t xml:space="preserve">6. ΓΡΑΨΕ ‘ΕΝΗΛΙΚΑΣ’ </w:t>
      </w:r>
    </w:p>
    <w:p w14:paraId="64647CC6" w14:textId="77777777" w:rsidR="009463C2" w:rsidRDefault="009463C2" w:rsidP="00A17257">
      <w:r>
        <w:t xml:space="preserve">7. ΑΛΛΙΩΣ </w:t>
      </w:r>
    </w:p>
    <w:p w14:paraId="545B0FBB" w14:textId="77777777" w:rsidR="009463C2" w:rsidRDefault="009463C2" w:rsidP="00A17257">
      <w:r>
        <w:t xml:space="preserve">8. ΓΡΑΨΕ ‘ΛΑΘΟΣ ΗΛΙΚΙΑ. ΠΡΟΣΠΑΘΗΣΕ ΞΑΝΑ!’ </w:t>
      </w:r>
    </w:p>
    <w:p w14:paraId="32D72EC6" w14:textId="77777777" w:rsidR="009463C2" w:rsidRDefault="009463C2" w:rsidP="00A17257">
      <w:r>
        <w:t xml:space="preserve">9. ΤΕΛΟΣ_ΑΝ </w:t>
      </w:r>
    </w:p>
    <w:p w14:paraId="5ED4890B" w14:textId="44776129" w:rsidR="009463C2" w:rsidRDefault="009463C2" w:rsidP="00A17257">
      <w:r>
        <w:t>10. ΜΕΧΡΙΣ_ΟΤΟΥ ΗΛ&gt;=1 Η΄ ΗΛ&lt;=125</w:t>
      </w:r>
    </w:p>
    <w:p w14:paraId="18D30C75" w14:textId="77777777" w:rsidR="001F2B51" w:rsidRPr="001F2B51" w:rsidRDefault="001F2B51" w:rsidP="001F2B51"/>
    <w:p w14:paraId="055FBE7C" w14:textId="1883EC1E" w:rsidR="001F2B51" w:rsidRDefault="001F2B51" w:rsidP="001F2B51">
      <w:pPr>
        <w:rPr>
          <w:b/>
          <w:bCs/>
        </w:rPr>
      </w:pPr>
      <w:r w:rsidRPr="001F2B51">
        <w:rPr>
          <w:b/>
          <w:bCs/>
        </w:rPr>
        <w:t>Ζ) Μια τράπεζα (έχει επωνυμία, ΑΦΜ), παρέχει στους πελάτες της (έχουν όνομα, ΑΔΤ, τηλέφωνο) 2 κατηγορίες τραπεζικών λογαριασμών (διαθέτουν ΙΒΑΝ, δικαιούχους, ποσό), ταμιευτηρίου και όψεως. Ο κάθε πελάτης, μπορεί να κάνει ανάληψη, κατάθεση και μεταφορά χρημάτων καθώς επίσης ενημέρωση υπολοίπου σε οποιαδήποτε κατηγορία λογαριασμού. Η τράπεζα, έχει το δικαίωμα της δημιουργίας νέων λογαριασμών καθώς και της κατάργησης υπαρχόντων λογαριασμών. Να σχεδιάσετε το διάγραμμα κλάσεων του παραπάνω πληροφοριακού συστήματος, το οποίο θα περιέχει τις ιδιότητες και τις μεθόδους των κλάσεων καθώς και τις πιθανές συνεργασίες μεταξύ τους, λαμβάνοντας υπόψη την ιεραρχία κλάσεων με σχέση κληρονομικότητας, όπου είναι εφικτό.</w:t>
      </w:r>
    </w:p>
    <w:p w14:paraId="740E079F" w14:textId="77777777" w:rsidR="00FD1A6C" w:rsidRDefault="00FD1A6C" w:rsidP="00FD1A6C">
      <w:pPr>
        <w:rPr>
          <w:b/>
          <w:bCs/>
        </w:rPr>
      </w:pPr>
    </w:p>
    <w:p w14:paraId="202A5177" w14:textId="6AE91147" w:rsidR="00FD1A6C" w:rsidRPr="00FD1A6C" w:rsidRDefault="00FD1A6C" w:rsidP="00FD1A6C">
      <w:pPr>
        <w:rPr>
          <w:b/>
          <w:bCs/>
          <w:u w:val="single"/>
        </w:rPr>
      </w:pPr>
      <w:r w:rsidRPr="00FD1A6C">
        <w:rPr>
          <w:b/>
          <w:bCs/>
          <w:u w:val="single"/>
        </w:rPr>
        <w:lastRenderedPageBreak/>
        <w:t>ΠΡΟΓΡΑΜΜΑΤΑ</w:t>
      </w:r>
    </w:p>
    <w:p w14:paraId="46E086D1" w14:textId="041BB87C" w:rsidR="00FD1A6C" w:rsidRPr="00FD1A6C" w:rsidRDefault="00FD1A6C" w:rsidP="00FD1A6C">
      <w:pPr>
        <w:rPr>
          <w:u w:val="single"/>
        </w:rPr>
      </w:pPr>
      <w:r w:rsidRPr="00FD1A6C">
        <w:rPr>
          <w:u w:val="single"/>
        </w:rPr>
        <w:t>Α) Λειτουργίες μονοδιάστατων</w:t>
      </w:r>
      <w:r w:rsidR="0046673E">
        <w:rPr>
          <w:u w:val="single"/>
        </w:rPr>
        <w:t xml:space="preserve">- δισδιάστατων </w:t>
      </w:r>
      <w:r w:rsidRPr="00FD1A6C">
        <w:rPr>
          <w:u w:val="single"/>
        </w:rPr>
        <w:t>πινάκων</w:t>
      </w:r>
    </w:p>
    <w:p w14:paraId="0F56A7E9" w14:textId="5BE08D34" w:rsidR="00FD1A6C" w:rsidRDefault="00FD1A6C" w:rsidP="00FD1A6C">
      <w:r>
        <w:t xml:space="preserve">Σε ένα διαγωνισμό ρομποτικής συμμετέχουν </w:t>
      </w:r>
      <w:r w:rsidR="00224471">
        <w:t xml:space="preserve">20 </w:t>
      </w:r>
      <w:r>
        <w:t xml:space="preserve">σχολεία από όλη τη χώρα. </w:t>
      </w:r>
      <w:r w:rsidR="00224471">
        <w:t>Τ</w:t>
      </w:r>
      <w:r>
        <w:t xml:space="preserve">ο κάθε σχολείο βαθμολογείται από τρεις (3) κριτές. </w:t>
      </w:r>
    </w:p>
    <w:p w14:paraId="2B177112" w14:textId="77777777" w:rsidR="00FD1A6C" w:rsidRDefault="00FD1A6C" w:rsidP="00FD1A6C">
      <w:r>
        <w:t xml:space="preserve">Να γράψετε πρόγραμμα σε ΓΛΩΣΣΑ, το οποίο: </w:t>
      </w:r>
    </w:p>
    <w:p w14:paraId="3A52481D" w14:textId="77777777" w:rsidR="00FD1A6C" w:rsidRDefault="00FD1A6C" w:rsidP="00FD1A6C">
      <w:pPr>
        <w:pStyle w:val="a3"/>
        <w:numPr>
          <w:ilvl w:val="0"/>
          <w:numId w:val="2"/>
        </w:numPr>
      </w:pPr>
      <w:r>
        <w:t xml:space="preserve">Να περιέχει τμήμα δηλώσεων. </w:t>
      </w:r>
    </w:p>
    <w:p w14:paraId="2BE3E94E" w14:textId="0C8F284B" w:rsidR="00FD1A6C" w:rsidRDefault="00FD1A6C" w:rsidP="00FD1A6C">
      <w:pPr>
        <w:pStyle w:val="a3"/>
        <w:numPr>
          <w:ilvl w:val="0"/>
          <w:numId w:val="2"/>
        </w:numPr>
      </w:pPr>
      <w:r>
        <w:t>Να διαβάζει το όνομα κάθε σχολείου, τις βαθμολογίες που έλαβε από τους τρεις κριτές, εξασφαλίζοντας ότι οι βαθμοί των κριτών είναι στο διάστημα [0-10]</w:t>
      </w:r>
      <w:r w:rsidR="00224471">
        <w:t>.</w:t>
      </w:r>
    </w:p>
    <w:p w14:paraId="661BDFFD" w14:textId="306D8BA3" w:rsidR="00FD1A6C" w:rsidRDefault="00FD1A6C" w:rsidP="00FD1A6C">
      <w:pPr>
        <w:pStyle w:val="a3"/>
        <w:numPr>
          <w:ilvl w:val="0"/>
          <w:numId w:val="2"/>
        </w:numPr>
      </w:pPr>
      <w:r>
        <w:t xml:space="preserve">Να υπολογίζει το μέσο όρο των βαθμολογιών κάθε σχολείου. </w:t>
      </w:r>
    </w:p>
    <w:p w14:paraId="75C36A09" w14:textId="77777777" w:rsidR="00FD1A6C" w:rsidRDefault="00FD1A6C" w:rsidP="00FD1A6C">
      <w:pPr>
        <w:pStyle w:val="a3"/>
        <w:numPr>
          <w:ilvl w:val="0"/>
          <w:numId w:val="2"/>
        </w:numPr>
      </w:pPr>
      <w:r>
        <w:t>Να εμφανίζει ταξινομημένα ονόματα των σχολείων που πήραν μέρος κατά φθίνουσα ταξινόμηση του μέσου όρου βαθμολογίας τους.</w:t>
      </w:r>
    </w:p>
    <w:p w14:paraId="2236CA0C" w14:textId="6B26C51D" w:rsidR="00FD1A6C" w:rsidRDefault="00FD1A6C" w:rsidP="00FD1A6C">
      <w:pPr>
        <w:pStyle w:val="a3"/>
        <w:numPr>
          <w:ilvl w:val="0"/>
          <w:numId w:val="2"/>
        </w:numPr>
      </w:pPr>
      <w:r>
        <w:t xml:space="preserve">Να εμφανίζει το σχολείο με το μεγαλύτερο μέσο όρο. </w:t>
      </w:r>
    </w:p>
    <w:p w14:paraId="3E3CD6DB" w14:textId="4EE3E4CA" w:rsidR="00FD1A6C" w:rsidRDefault="00FD1A6C" w:rsidP="00FD1A6C">
      <w:pPr>
        <w:pStyle w:val="a3"/>
        <w:numPr>
          <w:ilvl w:val="0"/>
          <w:numId w:val="2"/>
        </w:numPr>
      </w:pPr>
      <w:r>
        <w:t>Να ζητάει ένα όνομα σχολείου και να ελέγχει αν συμμετείχε στο διαγωνισμό ρομποτικής. Στην περίπτωση που συμμετείχε να εμφανίζει το μέσο όρο βαθμολογίας που συγκέντρωσε ενώ στην αντίθετη περίπτωση να εμφανίζει το μήνυμα «Το συγκεκριμένο σχολείο δε συμμετείχε στο διαγωνισμό».</w:t>
      </w:r>
    </w:p>
    <w:p w14:paraId="15567375" w14:textId="77777777" w:rsidR="00884EFD" w:rsidRDefault="00884EFD" w:rsidP="00884EFD"/>
    <w:p w14:paraId="04EFD8B7" w14:textId="3152EC69" w:rsidR="008F65CB" w:rsidRPr="008F65CB" w:rsidRDefault="00884EFD" w:rsidP="00884EFD">
      <w:pPr>
        <w:rPr>
          <w:u w:val="single"/>
        </w:rPr>
      </w:pPr>
      <w:r w:rsidRPr="008F65CB">
        <w:rPr>
          <w:u w:val="single"/>
        </w:rPr>
        <w:t xml:space="preserve">Β) </w:t>
      </w:r>
      <w:r w:rsidR="008F65CB">
        <w:rPr>
          <w:u w:val="single"/>
        </w:rPr>
        <w:t>Ά</w:t>
      </w:r>
      <w:r w:rsidR="008F65CB" w:rsidRPr="008F65CB">
        <w:rPr>
          <w:u w:val="single"/>
        </w:rPr>
        <w:t>γνωστο πλήθος επαναλήψεων</w:t>
      </w:r>
    </w:p>
    <w:p w14:paraId="4A5EDD0E" w14:textId="3BA00515" w:rsidR="00884EFD" w:rsidRDefault="00884EFD" w:rsidP="00884EFD">
      <w:r>
        <w:t xml:space="preserve">Σε ένα πρόγραμμα ανθρωπιστικής βοήθειας συγκεντρώθηκαν από εθελοντές 10000 ευρώ. Ο οργανισμός που διαχειρίζεται αυτά τα χρήματα προτίθεται να τα ξοδέψει σε είδη πρώτης ανάγκης τα οποία θα αποσταλούν σε χώρες που το έχουν ανάγκη. Βρέθηκε, λοιπόν, ένα ηλεκτρονικό πολυκατάστημα από το οποίο θα γίνουν οι αγορές. Να αναπτύξετε πρόγραμμα το οποίο: </w:t>
      </w:r>
    </w:p>
    <w:p w14:paraId="0ECBC04F" w14:textId="77777777" w:rsidR="00884EFD" w:rsidRDefault="00884EFD" w:rsidP="00884EFD">
      <w:pPr>
        <w:pStyle w:val="a3"/>
        <w:numPr>
          <w:ilvl w:val="0"/>
          <w:numId w:val="3"/>
        </w:numPr>
      </w:pPr>
      <w:r>
        <w:t>Να περιέχει τμήμα δηλώσεων</w:t>
      </w:r>
    </w:p>
    <w:p w14:paraId="5154DCD7" w14:textId="77777777" w:rsidR="00884EFD" w:rsidRDefault="00884EFD" w:rsidP="00884EFD">
      <w:pPr>
        <w:pStyle w:val="a3"/>
        <w:numPr>
          <w:ilvl w:val="0"/>
          <w:numId w:val="3"/>
        </w:numPr>
      </w:pPr>
      <w:r>
        <w:t xml:space="preserve">Για κάθε είδος πρώτης ανάγκης, να διαβάζει την τιμή του, την ποσότητα (πλήθος είδους) που θέλει να αγοράσει, και το όνομά του (φίρμα εταιρείας) και να επιτρέπει την αγορά μόνο αν η συνολική τιμή του δεν υπερβαίνει το διαθέσιμο υπόλοιπο των χρημάτων. Διαφορετικά να τερματίζει και να εμφανίζει «ΤΑΜΕΙΟ». </w:t>
      </w:r>
    </w:p>
    <w:p w14:paraId="014D05A4" w14:textId="77777777" w:rsidR="00884EFD" w:rsidRDefault="00884EFD" w:rsidP="00884EFD">
      <w:pPr>
        <w:pStyle w:val="a3"/>
        <w:numPr>
          <w:ilvl w:val="0"/>
          <w:numId w:val="3"/>
        </w:numPr>
      </w:pPr>
      <w:r>
        <w:t xml:space="preserve">Να εμφανίζει: </w:t>
      </w:r>
    </w:p>
    <w:p w14:paraId="129F0CF7" w14:textId="08FA8C2F" w:rsidR="00884EFD" w:rsidRDefault="00884EFD" w:rsidP="00884EFD">
      <w:pPr>
        <w:pStyle w:val="a3"/>
        <w:numPr>
          <w:ilvl w:val="1"/>
          <w:numId w:val="3"/>
        </w:numPr>
      </w:pPr>
      <w:r>
        <w:t>τ</w:t>
      </w:r>
      <w:r w:rsidR="005B2E1B">
        <w:t>ο</w:t>
      </w:r>
      <w:r>
        <w:t xml:space="preserve"> είδ</w:t>
      </w:r>
      <w:r w:rsidR="005B2E1B">
        <w:t>ος</w:t>
      </w:r>
      <w:r>
        <w:t xml:space="preserve"> με την μεγαλύτερη και </w:t>
      </w:r>
      <w:r w:rsidR="005B2E1B">
        <w:t xml:space="preserve">το είδος με </w:t>
      </w:r>
      <w:r>
        <w:t xml:space="preserve">τη μικρότερη τιμή μονάδας. </w:t>
      </w:r>
    </w:p>
    <w:p w14:paraId="2EA30F16" w14:textId="77777777" w:rsidR="00884EFD" w:rsidRDefault="00884EFD" w:rsidP="00884EFD">
      <w:pPr>
        <w:pStyle w:val="a3"/>
        <w:numPr>
          <w:ilvl w:val="1"/>
          <w:numId w:val="3"/>
        </w:numPr>
      </w:pPr>
      <w:r>
        <w:t xml:space="preserve">το ποσοστό των ειδών που αγοράστηκαν με τιμή μονάδας άνω των 20 ευρώ στο σύνολο όλων των ειδών. </w:t>
      </w:r>
    </w:p>
    <w:p w14:paraId="43122C57" w14:textId="77777777" w:rsidR="00884EFD" w:rsidRDefault="00884EFD" w:rsidP="00884EFD">
      <w:pPr>
        <w:pStyle w:val="a3"/>
        <w:numPr>
          <w:ilvl w:val="1"/>
          <w:numId w:val="3"/>
        </w:numPr>
      </w:pPr>
      <w:r>
        <w:t xml:space="preserve">την συνολική ποσότητα τεμαχίων όλων των ειδών. </w:t>
      </w:r>
    </w:p>
    <w:p w14:paraId="51FC5143" w14:textId="14080BF0" w:rsidR="00B8471F" w:rsidRDefault="00884EFD" w:rsidP="00884EFD">
      <w:pPr>
        <w:pStyle w:val="a3"/>
        <w:numPr>
          <w:ilvl w:val="1"/>
          <w:numId w:val="3"/>
        </w:numPr>
      </w:pPr>
      <w:r>
        <w:t>Μετά το τέλος των αγορών, επίσης, να εμφανίζει πόσα χρήματα περίσσεψαν. Αν υπάρξει υπόλοιπο τότε θα τυπώνει μήνυμα «Κατάθεση σε τραπεζικό Λογαριασμό», αλλιώς το μήνυμα «εξαντλήθηκε όλο το ποσό».</w:t>
      </w:r>
    </w:p>
    <w:p w14:paraId="6067D506" w14:textId="77777777" w:rsidR="008F65CB" w:rsidRDefault="008F65CB"/>
    <w:p w14:paraId="24491999" w14:textId="0B44F5B4" w:rsidR="008F65CB" w:rsidRPr="008F65CB" w:rsidRDefault="008F65CB">
      <w:pPr>
        <w:rPr>
          <w:u w:val="single"/>
        </w:rPr>
      </w:pPr>
      <w:r w:rsidRPr="008F65CB">
        <w:rPr>
          <w:u w:val="single"/>
        </w:rPr>
        <w:t xml:space="preserve">Γ) </w:t>
      </w:r>
      <w:proofErr w:type="spellStart"/>
      <w:r>
        <w:rPr>
          <w:u w:val="single"/>
        </w:rPr>
        <w:t>Υποπρογράμματα</w:t>
      </w:r>
      <w:proofErr w:type="spellEnd"/>
    </w:p>
    <w:p w14:paraId="1CB74E08" w14:textId="77777777" w:rsidR="008F65CB" w:rsidRDefault="008F65CB">
      <w:r>
        <w:t xml:space="preserve">Μια εταιρεία ενοικίασης αυτοκινήτων δραστηριοποιείται σε μια τουριστική περιοχή μόνο κατά το μήνα Αύγουστο. Οι χρεώσεις της για τα αυτοκίνητα που ενοικιάζει είναι ανάλογα τις ημέρες σύμφωνα με τον παρακάτω πίνακα: </w:t>
      </w:r>
    </w:p>
    <w:tbl>
      <w:tblPr>
        <w:tblStyle w:val="a4"/>
        <w:tblW w:w="0" w:type="auto"/>
        <w:tblLook w:val="04A0" w:firstRow="1" w:lastRow="0" w:firstColumn="1" w:lastColumn="0" w:noHBand="0" w:noVBand="1"/>
      </w:tblPr>
      <w:tblGrid>
        <w:gridCol w:w="5381"/>
        <w:gridCol w:w="5381"/>
      </w:tblGrid>
      <w:tr w:rsidR="008F65CB" w14:paraId="0E4CD7B5" w14:textId="77777777" w:rsidTr="008F65CB">
        <w:tc>
          <w:tcPr>
            <w:tcW w:w="5381" w:type="dxa"/>
          </w:tcPr>
          <w:p w14:paraId="402544E3" w14:textId="7FFA7A20" w:rsidR="008F65CB" w:rsidRDefault="008F65CB">
            <w:r>
              <w:t>Ημέρες ενοικίασης</w:t>
            </w:r>
          </w:p>
        </w:tc>
        <w:tc>
          <w:tcPr>
            <w:tcW w:w="5381" w:type="dxa"/>
          </w:tcPr>
          <w:p w14:paraId="70D09E11" w14:textId="14A80A1B" w:rsidR="008F65CB" w:rsidRDefault="008F65CB">
            <w:r>
              <w:t>Χρέωση ανά ημέρα</w:t>
            </w:r>
          </w:p>
        </w:tc>
      </w:tr>
      <w:tr w:rsidR="008F65CB" w14:paraId="6523A133" w14:textId="77777777" w:rsidTr="008F65CB">
        <w:tc>
          <w:tcPr>
            <w:tcW w:w="5381" w:type="dxa"/>
          </w:tcPr>
          <w:p w14:paraId="34FBF307" w14:textId="6D0961C8" w:rsidR="008F65CB" w:rsidRDefault="008F65CB">
            <w:r>
              <w:t>1-3</w:t>
            </w:r>
          </w:p>
        </w:tc>
        <w:tc>
          <w:tcPr>
            <w:tcW w:w="5381" w:type="dxa"/>
          </w:tcPr>
          <w:p w14:paraId="40A716D4" w14:textId="33FB4564" w:rsidR="008F65CB" w:rsidRDefault="008F65CB">
            <w:r>
              <w:t>60€</w:t>
            </w:r>
          </w:p>
        </w:tc>
      </w:tr>
      <w:tr w:rsidR="008F65CB" w14:paraId="73453D20" w14:textId="77777777" w:rsidTr="008F65CB">
        <w:tc>
          <w:tcPr>
            <w:tcW w:w="5381" w:type="dxa"/>
          </w:tcPr>
          <w:p w14:paraId="2F11C6D6" w14:textId="019CB0F5" w:rsidR="008F65CB" w:rsidRDefault="008F65CB">
            <w:r>
              <w:t>4-8</w:t>
            </w:r>
          </w:p>
        </w:tc>
        <w:tc>
          <w:tcPr>
            <w:tcW w:w="5381" w:type="dxa"/>
          </w:tcPr>
          <w:p w14:paraId="5805D83B" w14:textId="13792E33" w:rsidR="008F65CB" w:rsidRDefault="008F65CB">
            <w:r>
              <w:t>50€</w:t>
            </w:r>
          </w:p>
        </w:tc>
      </w:tr>
      <w:tr w:rsidR="008F65CB" w14:paraId="0687B2DA" w14:textId="77777777" w:rsidTr="008F65CB">
        <w:tc>
          <w:tcPr>
            <w:tcW w:w="5381" w:type="dxa"/>
          </w:tcPr>
          <w:p w14:paraId="5286DD99" w14:textId="02D14665" w:rsidR="008F65CB" w:rsidRDefault="008F65CB">
            <w:r>
              <w:t>9 και άνω</w:t>
            </w:r>
          </w:p>
        </w:tc>
        <w:tc>
          <w:tcPr>
            <w:tcW w:w="5381" w:type="dxa"/>
          </w:tcPr>
          <w:p w14:paraId="1AF00F4D" w14:textId="2642905C" w:rsidR="008F65CB" w:rsidRDefault="008F65CB">
            <w:r>
              <w:t>42€</w:t>
            </w:r>
          </w:p>
        </w:tc>
      </w:tr>
    </w:tbl>
    <w:p w14:paraId="04F6B51F" w14:textId="77777777" w:rsidR="008F65CB" w:rsidRDefault="008F65CB"/>
    <w:p w14:paraId="18037786" w14:textId="77777777" w:rsidR="008F65CB" w:rsidRDefault="008F65CB">
      <w:r>
        <w:t xml:space="preserve">Στην χρέωση επίσης προστίθεται ένα ποσοστό 5%, αν ένας πελάτης διανύσει συνολικά περισσότερα από 800χλμ. </w:t>
      </w:r>
    </w:p>
    <w:p w14:paraId="0A6F242B" w14:textId="77777777" w:rsidR="008F65CB" w:rsidRDefault="008F65CB">
      <w:r>
        <w:t xml:space="preserve">Να γραφεί ΠΡΟΓΡΑΜΜΑ το οποίο: </w:t>
      </w:r>
    </w:p>
    <w:p w14:paraId="5FB90EAE" w14:textId="77777777" w:rsidR="008F65CB" w:rsidRDefault="008F65CB" w:rsidP="008F65CB">
      <w:pPr>
        <w:pStyle w:val="a3"/>
        <w:numPr>
          <w:ilvl w:val="0"/>
          <w:numId w:val="4"/>
        </w:numPr>
      </w:pPr>
      <w:r>
        <w:t xml:space="preserve">Να περιέχει τμήμα δήλωσης Μεταβλητών </w:t>
      </w:r>
    </w:p>
    <w:p w14:paraId="0D060188" w14:textId="77777777" w:rsidR="008F65CB" w:rsidRDefault="008F65CB" w:rsidP="008F65CB">
      <w:pPr>
        <w:pStyle w:val="a3"/>
        <w:numPr>
          <w:ilvl w:val="0"/>
          <w:numId w:val="4"/>
        </w:numPr>
      </w:pPr>
      <w:r>
        <w:t xml:space="preserve">Για κάθε πελάτη, να διαβάζει: α)το όνομα του πελάτη, β) τις ημέρες ενοικίασης, κάνοντας έλεγχο ώστε να είναι θετικός αριθμός, γ) και τα συνολικά χιλιόμετρα που διένυσε. Η διαδικασία εισαγωγής των πελατών θα σταματάει όταν δοθεί ως όνομα πελάτη το κενό. </w:t>
      </w:r>
    </w:p>
    <w:p w14:paraId="0F577C07" w14:textId="77777777" w:rsidR="008F65CB" w:rsidRDefault="008F65CB" w:rsidP="008F65CB">
      <w:pPr>
        <w:pStyle w:val="a3"/>
        <w:numPr>
          <w:ilvl w:val="0"/>
          <w:numId w:val="4"/>
        </w:numPr>
      </w:pPr>
      <w:r>
        <w:t xml:space="preserve">Για κάθε πελάτη θα καλεί την συνάρτηση ΧΡΕΩΣΗ, η οποία θα δέχεται τον αριθμό των ημερών και τα χιλιόμετρα του πελάτη, θα υπολογίζει και θα επιστρέφει τη χρέωση του, ώστε να εμφανίζεται μαζί με το όνομά του στο κυρίως πρόγραμμα. </w:t>
      </w:r>
    </w:p>
    <w:p w14:paraId="725D17A6" w14:textId="77777777" w:rsidR="008F65CB" w:rsidRDefault="008F65CB" w:rsidP="008F65CB">
      <w:pPr>
        <w:pStyle w:val="a3"/>
        <w:numPr>
          <w:ilvl w:val="0"/>
          <w:numId w:val="4"/>
        </w:numPr>
      </w:pPr>
      <w:r>
        <w:t xml:space="preserve">Στο τέλος το πρόγραμμα να εμφανίζει: α) τον πελάτη με την μεγαλύτερη χρέωση </w:t>
      </w:r>
    </w:p>
    <w:p w14:paraId="7627B3BD" w14:textId="77777777" w:rsidR="008F65CB" w:rsidRDefault="008F65CB" w:rsidP="008F65CB">
      <w:pPr>
        <w:pStyle w:val="a3"/>
        <w:numPr>
          <w:ilvl w:val="0"/>
          <w:numId w:val="4"/>
        </w:numPr>
      </w:pPr>
      <w:r>
        <w:t xml:space="preserve">Το ποσοστό των πελατών στο σύνολο των πελάτων όλου του μήνα που διένυσαν πάνω από 800χλμ γ)Τα συνολικά κέρδη της εταιρείας για το μήνα Αύγουστο. </w:t>
      </w:r>
    </w:p>
    <w:p w14:paraId="41547BEE" w14:textId="59392931" w:rsidR="008F65CB" w:rsidRDefault="008F65CB" w:rsidP="008F65CB">
      <w:pPr>
        <w:pStyle w:val="a3"/>
        <w:numPr>
          <w:ilvl w:val="0"/>
          <w:numId w:val="4"/>
        </w:numPr>
      </w:pPr>
      <w:r>
        <w:t xml:space="preserve">Να υλοποιήσετε την ΣΥΝΑΡΤΗΣΗ ΧΡΕΩΣΗ του </w:t>
      </w:r>
      <w:proofErr w:type="spellStart"/>
      <w:r>
        <w:t>υποερωτήματος</w:t>
      </w:r>
      <w:proofErr w:type="spellEnd"/>
      <w:r>
        <w:t xml:space="preserve"> Γ3</w:t>
      </w:r>
    </w:p>
    <w:p w14:paraId="4EB23FE6" w14:textId="77777777" w:rsidR="002B7ACB" w:rsidRDefault="002B7ACB"/>
    <w:p w14:paraId="12482C2D" w14:textId="77777777" w:rsidR="0046673E" w:rsidRDefault="0046673E">
      <w:pPr>
        <w:rPr>
          <w:u w:val="single"/>
        </w:rPr>
      </w:pPr>
    </w:p>
    <w:p w14:paraId="0EB5670F" w14:textId="36811D27" w:rsidR="002B7ACB" w:rsidRPr="002B7ACB" w:rsidRDefault="002B7ACB">
      <w:pPr>
        <w:rPr>
          <w:u w:val="single"/>
        </w:rPr>
      </w:pPr>
      <w:r w:rsidRPr="002B7ACB">
        <w:rPr>
          <w:u w:val="single"/>
        </w:rPr>
        <w:lastRenderedPageBreak/>
        <w:t>Δ) Δισδιάστατοι πίνακες και μεθοδολογίες</w:t>
      </w:r>
    </w:p>
    <w:p w14:paraId="7B18E06E" w14:textId="77777777" w:rsidR="002B7ACB" w:rsidRDefault="002B7ACB">
      <w:r>
        <w:t xml:space="preserve">Μια εταιρία διαχείρισης των σταθμών διοδίων ενός αυτοκινητόδρομου, έχει εγκαταστήσει σε όλο το μήκος του αυτοκινητόδρομου 8 μετωπικούς σταθμούς διοδίων με 5 σημεία πληρωμής για κάθε σταθμό. Για στατιστικούς λόγους θέλει να αναπτύξει πρόγραμμα σε ΓΛΩΣΣΑ το οποίο: </w:t>
      </w:r>
    </w:p>
    <w:p w14:paraId="4564CEFB" w14:textId="77777777" w:rsidR="002B7ACB" w:rsidRPr="002B7ACB" w:rsidRDefault="002B7ACB" w:rsidP="002B7ACB">
      <w:pPr>
        <w:pStyle w:val="a3"/>
        <w:numPr>
          <w:ilvl w:val="0"/>
          <w:numId w:val="5"/>
        </w:numPr>
        <w:rPr>
          <w:u w:val="single"/>
        </w:rPr>
      </w:pPr>
      <w:r>
        <w:t xml:space="preserve">Θα περιέχει τμήμα δηλώσεων. </w:t>
      </w:r>
    </w:p>
    <w:p w14:paraId="03003CC5" w14:textId="77777777" w:rsidR="002B7ACB" w:rsidRPr="002B7ACB" w:rsidRDefault="002B7ACB" w:rsidP="002B7ACB">
      <w:pPr>
        <w:pStyle w:val="a3"/>
        <w:numPr>
          <w:ilvl w:val="0"/>
          <w:numId w:val="5"/>
        </w:numPr>
        <w:rPr>
          <w:u w:val="single"/>
        </w:rPr>
      </w:pPr>
      <w:r>
        <w:t>Θα γεμίζει από το πληκτρολόγιο: 1. Τον πίνακα ΟΝ[8] με τα ονόματα των περιοχών που βρίσκονται οι 8 μετωπικοί σταθμοί. 2. Τον πίνακα ΕΙΣ[8,5] με τις ετήσιες εισπράξεις κάθε σημείου πληρωμής κάθε σταθμού, ελέγχοντας να μην είναι αρνητικός αριθμός</w:t>
      </w:r>
    </w:p>
    <w:p w14:paraId="5FAA1468" w14:textId="77777777" w:rsidR="002B7ACB" w:rsidRPr="002B7ACB" w:rsidRDefault="002B7ACB" w:rsidP="002B7ACB">
      <w:pPr>
        <w:pStyle w:val="a3"/>
        <w:numPr>
          <w:ilvl w:val="0"/>
          <w:numId w:val="5"/>
        </w:numPr>
        <w:rPr>
          <w:u w:val="single"/>
        </w:rPr>
      </w:pPr>
      <w:r>
        <w:t xml:space="preserve">Θα εμφανίζει το όνομα της περιοχής και τον αριθμό του σημείου πληρωμής, όπου πραγματοποιήθηκαν οι μεγαλύτερες εισπράξεις στον αυτοκινητόδρομο (θεωρείστε ότι είναι μοναδικό). </w:t>
      </w:r>
    </w:p>
    <w:p w14:paraId="2DA2995F" w14:textId="77777777" w:rsidR="002B7ACB" w:rsidRPr="002B7ACB" w:rsidRDefault="002B7ACB" w:rsidP="002B7ACB">
      <w:pPr>
        <w:pStyle w:val="a3"/>
        <w:numPr>
          <w:ilvl w:val="0"/>
          <w:numId w:val="5"/>
        </w:numPr>
        <w:rPr>
          <w:u w:val="single"/>
        </w:rPr>
      </w:pPr>
      <w:r>
        <w:t xml:space="preserve">Θα εμφανίζει το σύνολο των εισπράξεων κάθε σταθμού. </w:t>
      </w:r>
    </w:p>
    <w:p w14:paraId="5C81120D" w14:textId="77777777" w:rsidR="002C763C" w:rsidRPr="002C763C" w:rsidRDefault="002B7ACB" w:rsidP="002B7ACB">
      <w:pPr>
        <w:pStyle w:val="a3"/>
        <w:numPr>
          <w:ilvl w:val="0"/>
          <w:numId w:val="5"/>
        </w:numPr>
        <w:rPr>
          <w:u w:val="single"/>
        </w:rPr>
      </w:pPr>
      <w:r>
        <w:t xml:space="preserve">Θα εμφανίζει κατά φθίνουσα σειρά σε σχέση με το σύνολο των εισπράξεών τους, τα ονόματα των περιοχών των σταθμών. Σε περίπτωση ίσων εισπράξεων, η ταξινόμηση να γίνεται αλφαβητικά. </w:t>
      </w:r>
    </w:p>
    <w:p w14:paraId="22967507" w14:textId="77777777" w:rsidR="002C763C" w:rsidRDefault="002C763C" w:rsidP="002C763C">
      <w:pPr>
        <w:rPr>
          <w:u w:val="single"/>
        </w:rPr>
      </w:pPr>
    </w:p>
    <w:p w14:paraId="273DE20A" w14:textId="562A9B96" w:rsidR="006E247A" w:rsidRDefault="002C763C" w:rsidP="002C763C">
      <w:pPr>
        <w:rPr>
          <w:u w:val="single"/>
        </w:rPr>
      </w:pPr>
      <w:r>
        <w:rPr>
          <w:u w:val="single"/>
        </w:rPr>
        <w:t xml:space="preserve">Ε) </w:t>
      </w:r>
      <w:r w:rsidR="006E247A">
        <w:rPr>
          <w:u w:val="single"/>
        </w:rPr>
        <w:t>Στοίβα</w:t>
      </w:r>
    </w:p>
    <w:p w14:paraId="06A1CD5D" w14:textId="77777777" w:rsidR="006E247A" w:rsidRDefault="006E247A" w:rsidP="002C763C">
      <w:r>
        <w:t xml:space="preserve">Σε ένα </w:t>
      </w:r>
      <w:r>
        <w:rPr>
          <w:lang w:val="en-US"/>
        </w:rPr>
        <w:t>e</w:t>
      </w:r>
      <w:r w:rsidRPr="006E247A">
        <w:t>-</w:t>
      </w:r>
      <w:r>
        <w:rPr>
          <w:lang w:val="en-US"/>
        </w:rPr>
        <w:t>shop</w:t>
      </w:r>
      <w:r>
        <w:t xml:space="preserve"> καλλυντικών, κάθε φορά που ο πελάτης επιλέγει ένα προϊόν για αγορά, αυτό μαζί με την τιμή του τοποθετούνται στο «καλάθι αγορών»</w:t>
      </w:r>
      <w:r w:rsidRPr="006E247A">
        <w:t xml:space="preserve"> </w:t>
      </w:r>
      <w:r>
        <w:t>πάνω στα υπάρχοντα που έχει ήδη επιλέξει. Αν θέλει να αναιρέσει την τελευταία αγορά του, απλώς την αφαιρεί από το «καλάθι αγορών». Στο «καλάθι αγορών»</w:t>
      </w:r>
      <w:r w:rsidRPr="006E247A">
        <w:t xml:space="preserve"> </w:t>
      </w:r>
      <w:r>
        <w:t>μπορούν να εισαχθούν το πολύ 50 προϊόντα..</w:t>
      </w:r>
    </w:p>
    <w:p w14:paraId="2A809ABA" w14:textId="77777777" w:rsidR="006E247A" w:rsidRDefault="006E247A" w:rsidP="002C763C">
      <w:r>
        <w:t>Να αναπτύξετε πρόγραμμα σε ΓΛΩΣΣΑ που για ένα πελάτη θα διαχειρίζεται το «καλάθι αγορών « του καταστήματος. Θα χρησιμοποιεί τους πίνακες Ε[50] και Τ[50] για να υλοποιηθούν δύο στοίβες:</w:t>
      </w:r>
    </w:p>
    <w:p w14:paraId="12BD0393" w14:textId="77777777" w:rsidR="006E247A" w:rsidRDefault="006E247A" w:rsidP="006E247A">
      <w:pPr>
        <w:pStyle w:val="a3"/>
        <w:numPr>
          <w:ilvl w:val="0"/>
          <w:numId w:val="6"/>
        </w:numPr>
      </w:pPr>
      <w:r>
        <w:t>Στην Ε θα τοποθετούνται τα ονόματα των προϊόντων και</w:t>
      </w:r>
    </w:p>
    <w:p w14:paraId="725D4A02" w14:textId="45F53740" w:rsidR="006E247A" w:rsidRDefault="006E247A" w:rsidP="006E247A">
      <w:pPr>
        <w:pStyle w:val="a3"/>
        <w:numPr>
          <w:ilvl w:val="0"/>
          <w:numId w:val="6"/>
        </w:numPr>
      </w:pPr>
      <w:r>
        <w:t>Στην Τ οι αντίστοιχες τιμές τους</w:t>
      </w:r>
    </w:p>
    <w:p w14:paraId="2CF12CCD" w14:textId="77777777" w:rsidR="006E247A" w:rsidRDefault="006E247A" w:rsidP="002C763C">
      <w:r w:rsidRPr="006E247A">
        <w:t>Α.</w:t>
      </w:r>
      <w:r>
        <w:t xml:space="preserve"> το πρόγραμμα θα περιλαμβάνει τμήμα δηλώσεων</w:t>
      </w:r>
    </w:p>
    <w:p w14:paraId="0ACD6F70" w14:textId="77777777" w:rsidR="006E247A" w:rsidRDefault="006E247A" w:rsidP="002C763C">
      <w:r>
        <w:t>Β. θα διαβάζει επαναληπτικά την κίνηση του πελάτη («ΑΓΟΡΑ» για αγορά είδους , «ΑΝΑΙΡΕΣΗ» για αναίρεση της τελευταίας αγοράς, «ΤΕΛΟΣ»</w:t>
      </w:r>
      <w:r w:rsidRPr="006E247A">
        <w:t xml:space="preserve"> </w:t>
      </w:r>
      <w:r>
        <w:t>για τον τερματισμό των αγορών)</w:t>
      </w:r>
    </w:p>
    <w:p w14:paraId="3082A7D5" w14:textId="77777777" w:rsidR="001A7534" w:rsidRDefault="006E247A" w:rsidP="002C763C">
      <w:r>
        <w:t xml:space="preserve">Γ. Αν ο πελάτης αγοράσει ένα νέο προϊόν, τότε θα διαβάζει την ονομασία και την τιμή του και θα τα ωθεί στις 2 στοίβες, μόνο αν υπάρχει διαθέσιμος χώρος. </w:t>
      </w:r>
      <w:r w:rsidR="001A7534">
        <w:t>Διαφορετικά</w:t>
      </w:r>
      <w:r>
        <w:t xml:space="preserve"> θα εμφανίζει το μήνυμα «Το καλάθι των αγορών είναι γεμάτο»</w:t>
      </w:r>
    </w:p>
    <w:p w14:paraId="7F86C1B3" w14:textId="77777777" w:rsidR="001A7534" w:rsidRDefault="001A7534" w:rsidP="002C763C">
      <w:r>
        <w:t>Δ. Αν ο πελάτης αναιρέσει την τελευταία του αγορά, τότε αν υπάρχει τουλάχιστον ένα είδος στο «καλάθι αγορών», αφαιρείται το τελευταίο που αγόρασε, διαφορετικά εμφανίζει το μήνυμα «Το καλάθι αγορών είναι άδειο».</w:t>
      </w:r>
    </w:p>
    <w:p w14:paraId="3D0F88DA" w14:textId="77777777" w:rsidR="001A7534" w:rsidRDefault="001A7534" w:rsidP="002C763C">
      <w:r>
        <w:t>Ε. Η διαδικασία επαναλαμβάνεται μέχρι ο πελάτης να επιλέξει τον τερματισμό των αγορών του.</w:t>
      </w:r>
    </w:p>
    <w:p w14:paraId="13BEBE1F" w14:textId="158B3615" w:rsidR="00B8471F" w:rsidRPr="006E247A" w:rsidRDefault="001A7534" w:rsidP="002C763C">
      <w:r>
        <w:t>ΣΤ. Αν το «καλάθι αγορών» είναι άδειο, θα εμφανίζει το μήνυμα «δεν πραγματοποιήθηκαν αγορές» διαφορετικά θα εμφανίζει το πλήθος των προϊόντων.</w:t>
      </w:r>
      <w:r w:rsidR="00B8471F" w:rsidRPr="006E247A">
        <w:br w:type="page"/>
      </w:r>
    </w:p>
    <w:p w14:paraId="0D8E05A7" w14:textId="77777777" w:rsidR="004A2921" w:rsidRDefault="004A2921" w:rsidP="004A605A">
      <w:pPr>
        <w:rPr>
          <w:b/>
          <w:bCs/>
        </w:rPr>
      </w:pPr>
      <w:r>
        <w:rPr>
          <w:b/>
          <w:bCs/>
        </w:rPr>
        <w:lastRenderedPageBreak/>
        <w:t>ΛΥΣΕΙΣ</w:t>
      </w:r>
    </w:p>
    <w:p w14:paraId="04DC27C1" w14:textId="6313E06B" w:rsidR="004A2921" w:rsidRDefault="004A2921" w:rsidP="004A605A">
      <w:pPr>
        <w:rPr>
          <w:b/>
          <w:bCs/>
        </w:rPr>
      </w:pPr>
      <w:r>
        <w:rPr>
          <w:b/>
          <w:bCs/>
        </w:rPr>
        <w:t>Α1</w:t>
      </w:r>
    </w:p>
    <w:p w14:paraId="4CA3E472" w14:textId="061E9881" w:rsidR="004A2921" w:rsidRDefault="004A2921" w:rsidP="004A2921">
      <w:pPr>
        <w:pStyle w:val="a3"/>
        <w:numPr>
          <w:ilvl w:val="0"/>
          <w:numId w:val="7"/>
        </w:numPr>
      </w:pPr>
      <w:r w:rsidRPr="004A2921">
        <w:t xml:space="preserve"> ΣΩΣΤΟ</w:t>
      </w:r>
    </w:p>
    <w:p w14:paraId="3FFA00E0" w14:textId="06AD78BD" w:rsidR="004A2921" w:rsidRDefault="004A2921" w:rsidP="004A2921">
      <w:pPr>
        <w:pStyle w:val="a3"/>
        <w:numPr>
          <w:ilvl w:val="0"/>
          <w:numId w:val="7"/>
        </w:numPr>
      </w:pPr>
      <w:r>
        <w:t>ΛΑΘΟΣ</w:t>
      </w:r>
    </w:p>
    <w:p w14:paraId="64F6956C" w14:textId="6CCEC497" w:rsidR="004A2921" w:rsidRDefault="004A2921" w:rsidP="004A2921">
      <w:pPr>
        <w:pStyle w:val="a3"/>
        <w:numPr>
          <w:ilvl w:val="0"/>
          <w:numId w:val="7"/>
        </w:numPr>
      </w:pPr>
      <w:r>
        <w:t>ΛΑΘΟΣ</w:t>
      </w:r>
    </w:p>
    <w:p w14:paraId="120C50F6" w14:textId="636831FD" w:rsidR="004A2921" w:rsidRDefault="004A2921" w:rsidP="004A2921">
      <w:pPr>
        <w:pStyle w:val="a3"/>
        <w:numPr>
          <w:ilvl w:val="0"/>
          <w:numId w:val="7"/>
        </w:numPr>
      </w:pPr>
      <w:r>
        <w:t>ΣΩΣΤΟ</w:t>
      </w:r>
    </w:p>
    <w:p w14:paraId="11CC3648" w14:textId="470F458F" w:rsidR="004A2921" w:rsidRDefault="004A2921" w:rsidP="004A2921">
      <w:pPr>
        <w:pStyle w:val="a3"/>
        <w:numPr>
          <w:ilvl w:val="0"/>
          <w:numId w:val="7"/>
        </w:numPr>
      </w:pPr>
      <w:r>
        <w:t>ΛΑΘΟΣ</w:t>
      </w:r>
    </w:p>
    <w:p w14:paraId="1B0B388E" w14:textId="23186EDA" w:rsidR="004A2921" w:rsidRDefault="004A2921" w:rsidP="004A2921">
      <w:pPr>
        <w:pStyle w:val="a3"/>
        <w:numPr>
          <w:ilvl w:val="0"/>
          <w:numId w:val="7"/>
        </w:numPr>
      </w:pPr>
      <w:r>
        <w:t>ΛΑΘΟΣ</w:t>
      </w:r>
    </w:p>
    <w:p w14:paraId="5FF73C49" w14:textId="66082468" w:rsidR="004A2921" w:rsidRDefault="004A2921" w:rsidP="004A2921">
      <w:pPr>
        <w:pStyle w:val="a3"/>
        <w:numPr>
          <w:ilvl w:val="0"/>
          <w:numId w:val="7"/>
        </w:numPr>
      </w:pPr>
      <w:r>
        <w:t>ΣΩΣΤΟ</w:t>
      </w:r>
    </w:p>
    <w:p w14:paraId="28C2D2BC" w14:textId="0EC15E5C" w:rsidR="004A2921" w:rsidRDefault="004A2921" w:rsidP="004A2921">
      <w:pPr>
        <w:pStyle w:val="a3"/>
        <w:numPr>
          <w:ilvl w:val="0"/>
          <w:numId w:val="7"/>
        </w:numPr>
      </w:pPr>
      <w:r>
        <w:t>ΛΑΘΟΣ</w:t>
      </w:r>
    </w:p>
    <w:p w14:paraId="5EF30642" w14:textId="1668F34F" w:rsidR="004A2921" w:rsidRDefault="004A2921" w:rsidP="004A2921">
      <w:pPr>
        <w:pStyle w:val="a3"/>
        <w:numPr>
          <w:ilvl w:val="0"/>
          <w:numId w:val="7"/>
        </w:numPr>
      </w:pPr>
      <w:r>
        <w:t>ΣΩΣΤΟ</w:t>
      </w:r>
    </w:p>
    <w:p w14:paraId="789239A7" w14:textId="23DED9DC" w:rsidR="004A2921" w:rsidRDefault="004A2921" w:rsidP="004A2921">
      <w:pPr>
        <w:pStyle w:val="a3"/>
        <w:numPr>
          <w:ilvl w:val="0"/>
          <w:numId w:val="7"/>
        </w:numPr>
      </w:pPr>
      <w:r>
        <w:t>ΛΑΘΟΣ</w:t>
      </w:r>
    </w:p>
    <w:p w14:paraId="5E10E360" w14:textId="3F79B451" w:rsidR="004A2921" w:rsidRDefault="004A2921" w:rsidP="004A2921">
      <w:pPr>
        <w:pStyle w:val="a3"/>
        <w:numPr>
          <w:ilvl w:val="0"/>
          <w:numId w:val="7"/>
        </w:numPr>
      </w:pPr>
      <w:r>
        <w:t>ΣΩΣΤΟ</w:t>
      </w:r>
    </w:p>
    <w:p w14:paraId="21CFC60C" w14:textId="65AA59B4" w:rsidR="004A2921" w:rsidRDefault="004A2921" w:rsidP="004A2921">
      <w:pPr>
        <w:pStyle w:val="a3"/>
        <w:numPr>
          <w:ilvl w:val="0"/>
          <w:numId w:val="7"/>
        </w:numPr>
      </w:pPr>
      <w:r>
        <w:t>ΛΑΘΟΣ</w:t>
      </w:r>
    </w:p>
    <w:p w14:paraId="20332E58" w14:textId="79F1F4BD" w:rsidR="004A2921" w:rsidRDefault="004A2921" w:rsidP="004A2921">
      <w:pPr>
        <w:pStyle w:val="a3"/>
        <w:numPr>
          <w:ilvl w:val="0"/>
          <w:numId w:val="7"/>
        </w:numPr>
      </w:pPr>
      <w:r>
        <w:t>ΣΩΣΤΟ</w:t>
      </w:r>
    </w:p>
    <w:p w14:paraId="049F2EE2" w14:textId="77777777" w:rsidR="004A2921" w:rsidRDefault="004A2921" w:rsidP="004A2921"/>
    <w:p w14:paraId="77DF1BA0" w14:textId="251424F9" w:rsidR="004A2921" w:rsidRPr="004A2921" w:rsidRDefault="004A2921" w:rsidP="004A2921">
      <w:pPr>
        <w:rPr>
          <w:b/>
          <w:bCs/>
        </w:rPr>
      </w:pPr>
      <w:r w:rsidRPr="004A2921">
        <w:rPr>
          <w:b/>
          <w:bCs/>
        </w:rPr>
        <w:t>Α2.</w:t>
      </w:r>
    </w:p>
    <w:p w14:paraId="390C68AF" w14:textId="77777777" w:rsidR="004A2921" w:rsidRPr="004A2921" w:rsidRDefault="004A2921" w:rsidP="004A2921">
      <w:pPr>
        <w:pStyle w:val="a3"/>
        <w:numPr>
          <w:ilvl w:val="0"/>
          <w:numId w:val="9"/>
        </w:numPr>
      </w:pPr>
    </w:p>
    <w:p w14:paraId="5D9C633C" w14:textId="217FA5E8" w:rsidR="004A2921" w:rsidRDefault="004A2921" w:rsidP="004A2921">
      <w:r>
        <w:t>Σ</w:t>
      </w:r>
      <w:r w:rsidRPr="004A2921">
        <w:rPr>
          <w:rFonts w:ascii="Tahoma" w:hAnsi="Tahoma" w:cs="Tahoma"/>
        </w:rPr>
        <w:t>←</w:t>
      </w:r>
      <w:r>
        <w:t xml:space="preserve">0 </w:t>
      </w:r>
    </w:p>
    <w:p w14:paraId="5397D873" w14:textId="77777777" w:rsidR="004A2921" w:rsidRDefault="004A2921" w:rsidP="004A2921">
      <w:r>
        <w:t>Μ</w:t>
      </w:r>
      <w:r>
        <w:rPr>
          <w:rFonts w:ascii="Tahoma" w:hAnsi="Tahoma" w:cs="Tahoma"/>
        </w:rPr>
        <w:t>←</w:t>
      </w:r>
      <w:r>
        <w:t xml:space="preserve">0 </w:t>
      </w:r>
    </w:p>
    <w:p w14:paraId="0357A3F3" w14:textId="77777777" w:rsidR="004A2921" w:rsidRDefault="004A2921" w:rsidP="004A2921">
      <w:pPr>
        <w:rPr>
          <w:lang w:val="en-US"/>
        </w:rPr>
      </w:pPr>
      <w:r>
        <w:t xml:space="preserve">ΔΙΑΒΑΣΕ Χ </w:t>
      </w:r>
    </w:p>
    <w:p w14:paraId="041A5080" w14:textId="350EB3B8" w:rsidR="004A2921" w:rsidRPr="004A2921" w:rsidRDefault="004A2921" w:rsidP="004A2921">
      <w:pPr>
        <w:rPr>
          <w:lang w:val="en-US"/>
        </w:rPr>
      </w:pPr>
      <w:r>
        <w:rPr>
          <w:lang w:val="en-US"/>
        </w:rPr>
        <w:t>AN X&lt;&gt;0 TOTE</w:t>
      </w:r>
    </w:p>
    <w:p w14:paraId="54395188" w14:textId="6F88FEC0" w:rsidR="004A2921" w:rsidRPr="004A2921" w:rsidRDefault="004A2921" w:rsidP="004A2921">
      <w:r>
        <w:rPr>
          <w:lang w:val="en-US"/>
        </w:rPr>
        <w:tab/>
      </w:r>
      <w:r>
        <w:t>ΑΡΧΗ_ΕΠΑΝΑΛΗΨΗΣ</w:t>
      </w:r>
    </w:p>
    <w:p w14:paraId="35F9A759" w14:textId="77777777" w:rsidR="004A2921" w:rsidRPr="004A2921" w:rsidRDefault="004A2921" w:rsidP="004A2921">
      <w:pPr>
        <w:ind w:firstLine="720"/>
      </w:pPr>
      <w:r>
        <w:t>Σ</w:t>
      </w:r>
      <w:r w:rsidRPr="004A2921">
        <w:rPr>
          <w:rFonts w:ascii="Tahoma" w:hAnsi="Tahoma" w:cs="Tahoma"/>
        </w:rPr>
        <w:t>←</w:t>
      </w:r>
      <w:r>
        <w:t>Σ</w:t>
      </w:r>
      <w:r w:rsidRPr="004A2921">
        <w:t>+</w:t>
      </w:r>
      <w:r>
        <w:t>Χ</w:t>
      </w:r>
      <w:r w:rsidRPr="004A2921">
        <w:t xml:space="preserve"> </w:t>
      </w:r>
    </w:p>
    <w:p w14:paraId="4595CC1C" w14:textId="77777777" w:rsidR="004A2921" w:rsidRDefault="004A2921" w:rsidP="004A2921">
      <w:pPr>
        <w:ind w:firstLine="720"/>
      </w:pPr>
      <w:r>
        <w:t>Μ</w:t>
      </w:r>
      <w:r>
        <w:rPr>
          <w:rFonts w:ascii="Tahoma" w:hAnsi="Tahoma" w:cs="Tahoma"/>
        </w:rPr>
        <w:t>←</w:t>
      </w:r>
      <w:r>
        <w:t xml:space="preserve">Μ+1 </w:t>
      </w:r>
    </w:p>
    <w:p w14:paraId="1EC432A7" w14:textId="77777777" w:rsidR="004A2921" w:rsidRDefault="004A2921" w:rsidP="004A2921">
      <w:pPr>
        <w:ind w:firstLine="720"/>
      </w:pPr>
      <w:r>
        <w:t xml:space="preserve">ΔΙΑΒΑΣΕ Χ </w:t>
      </w:r>
    </w:p>
    <w:p w14:paraId="67D7FA65" w14:textId="60731DE7" w:rsidR="004A2921" w:rsidRDefault="004A2921" w:rsidP="004A2921">
      <w:pPr>
        <w:ind w:firstLine="720"/>
      </w:pPr>
      <w:r>
        <w:t>ΜΕΧΡΙΣ_ΟΤΟΥ Χ=0</w:t>
      </w:r>
    </w:p>
    <w:p w14:paraId="64499CB4" w14:textId="593FC362" w:rsidR="004A2921" w:rsidRDefault="004A2921" w:rsidP="004A2921">
      <w:r>
        <w:t>ΤΕΛΟΣ_ΑΝ</w:t>
      </w:r>
    </w:p>
    <w:p w14:paraId="63ADEAB4" w14:textId="77777777" w:rsidR="004A2921" w:rsidRDefault="004A2921" w:rsidP="004A2921">
      <w:r>
        <w:t>ΓΡΑΨΕ Σ, Μ</w:t>
      </w:r>
    </w:p>
    <w:p w14:paraId="43065CE8" w14:textId="02435E5F" w:rsidR="004A2921" w:rsidRDefault="004A2921" w:rsidP="004A2921"/>
    <w:p w14:paraId="2F1C6DF9" w14:textId="44270F67" w:rsidR="004A2921" w:rsidRPr="004A2921" w:rsidRDefault="004A2921" w:rsidP="004A2921">
      <w:pPr>
        <w:rPr>
          <w:b/>
          <w:bCs/>
        </w:rPr>
      </w:pPr>
      <w:r>
        <w:rPr>
          <w:b/>
          <w:bCs/>
          <w:lang w:val="en-US"/>
        </w:rPr>
        <w:t>B</w:t>
      </w:r>
      <w:r w:rsidRPr="004A2921">
        <w:rPr>
          <w:b/>
          <w:bCs/>
        </w:rPr>
        <w:t>.</w:t>
      </w:r>
    </w:p>
    <w:p w14:paraId="1534972F" w14:textId="5DF27F8F" w:rsidR="004A2921" w:rsidRPr="004A2921" w:rsidRDefault="004A2921" w:rsidP="004A2921">
      <w:pPr>
        <w:pStyle w:val="a3"/>
        <w:numPr>
          <w:ilvl w:val="0"/>
          <w:numId w:val="8"/>
        </w:numPr>
      </w:pPr>
      <w:r>
        <w:t xml:space="preserve">5, (2) </w:t>
      </w:r>
      <w:r>
        <w:rPr>
          <w:lang w:val="en-US"/>
        </w:rPr>
        <w:t>S&lt;=1000000, (3) B, (4) S+</w:t>
      </w:r>
      <w:proofErr w:type="spellStart"/>
      <w:r>
        <w:t>ορ</w:t>
      </w:r>
      <w:proofErr w:type="spellEnd"/>
      <w:r>
        <w:rPr>
          <w:lang w:val="en-US"/>
        </w:rPr>
        <w:t>, (5) B+5</w:t>
      </w:r>
    </w:p>
    <w:p w14:paraId="1E3400CD" w14:textId="3B262835" w:rsidR="004A2921" w:rsidRDefault="004A2921" w:rsidP="004A2921">
      <w:pPr>
        <w:rPr>
          <w:b/>
          <w:bCs/>
        </w:rPr>
      </w:pPr>
      <w:r>
        <w:rPr>
          <w:b/>
          <w:bCs/>
        </w:rPr>
        <w:t>Γ</w:t>
      </w:r>
      <w:r w:rsidRPr="004A2921">
        <w:rPr>
          <w:b/>
          <w:bCs/>
          <w:lang w:val="en-US"/>
        </w:rPr>
        <w:t>.</w:t>
      </w:r>
      <w:r>
        <w:rPr>
          <w:b/>
          <w:bCs/>
        </w:rPr>
        <w:t xml:space="preserve"> </w:t>
      </w:r>
    </w:p>
    <w:p w14:paraId="54FA98CD" w14:textId="7D967AB2" w:rsidR="004A2921" w:rsidRDefault="004A2921" w:rsidP="004A2921">
      <w:pPr>
        <w:pStyle w:val="a3"/>
        <w:numPr>
          <w:ilvl w:val="0"/>
          <w:numId w:val="10"/>
        </w:numPr>
      </w:pPr>
      <w:r>
        <w:t>0, (2) 1</w:t>
      </w:r>
      <w:r>
        <w:rPr>
          <w:lang w:val="en-US"/>
        </w:rPr>
        <w:t xml:space="preserve">, (3) </w:t>
      </w:r>
      <w:r>
        <w:t>20</w:t>
      </w:r>
      <w:r>
        <w:rPr>
          <w:lang w:val="en-US"/>
        </w:rPr>
        <w:t xml:space="preserve">, (4) </w:t>
      </w:r>
      <w:r>
        <w:t>Ι</w:t>
      </w:r>
      <w:r>
        <w:rPr>
          <w:lang w:val="en-US"/>
        </w:rPr>
        <w:t xml:space="preserve">, (5) </w:t>
      </w:r>
      <w:r>
        <w:t>2, (6) 0, (7) 1, (8) Κ, (9) Μ, (10) 1</w:t>
      </w:r>
    </w:p>
    <w:p w14:paraId="16CD0B96" w14:textId="17AC52AE" w:rsidR="004A2921" w:rsidRPr="004A2921" w:rsidRDefault="004A2921" w:rsidP="004A2921">
      <w:pPr>
        <w:rPr>
          <w:b/>
          <w:bCs/>
        </w:rPr>
      </w:pPr>
      <w:r w:rsidRPr="004A2921">
        <w:rPr>
          <w:b/>
          <w:bCs/>
        </w:rPr>
        <w:t>Δ.</w:t>
      </w:r>
    </w:p>
    <w:p w14:paraId="35F067B0" w14:textId="77777777" w:rsidR="004A2921" w:rsidRDefault="004A2921" w:rsidP="004A2921"/>
    <w:p w14:paraId="79E2D581" w14:textId="37FD3019" w:rsidR="004A2921" w:rsidRDefault="0046692D" w:rsidP="004A2921">
      <w:r>
        <w:rPr>
          <w:noProof/>
        </w:rPr>
        <mc:AlternateContent>
          <mc:Choice Requires="wpg">
            <w:drawing>
              <wp:anchor distT="0" distB="0" distL="114300" distR="114300" simplePos="0" relativeHeight="251688960" behindDoc="0" locked="0" layoutInCell="1" allowOverlap="1" wp14:anchorId="072AEE66" wp14:editId="7356ABC5">
                <wp:simplePos x="0" y="0"/>
                <wp:positionH relativeFrom="column">
                  <wp:posOffset>-389981</wp:posOffset>
                </wp:positionH>
                <wp:positionV relativeFrom="paragraph">
                  <wp:posOffset>70485</wp:posOffset>
                </wp:positionV>
                <wp:extent cx="3731079" cy="3575957"/>
                <wp:effectExtent l="19050" t="0" r="41275" b="24765"/>
                <wp:wrapNone/>
                <wp:docPr id="1497310032" name="Ομάδα 19"/>
                <wp:cNvGraphicFramePr/>
                <a:graphic xmlns:a="http://schemas.openxmlformats.org/drawingml/2006/main">
                  <a:graphicData uri="http://schemas.microsoft.com/office/word/2010/wordprocessingGroup">
                    <wpg:wgp>
                      <wpg:cNvGrpSpPr/>
                      <wpg:grpSpPr>
                        <a:xfrm>
                          <a:off x="0" y="0"/>
                          <a:ext cx="3731079" cy="3575957"/>
                          <a:chOff x="0" y="0"/>
                          <a:chExt cx="3731079" cy="3575957"/>
                        </a:xfrm>
                      </wpg:grpSpPr>
                      <wps:wsp>
                        <wps:cNvPr id="621686344" name="Ορθογώνιο 1"/>
                        <wps:cNvSpPr/>
                        <wps:spPr>
                          <a:xfrm>
                            <a:off x="574222" y="0"/>
                            <a:ext cx="810985" cy="23948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7AAF7DF" w14:textId="1DF78472" w:rsidR="004A2921" w:rsidRDefault="004A2921" w:rsidP="004A2921">
                              <w:pPr>
                                <w:jc w:val="center"/>
                              </w:pPr>
                              <w:r>
                                <w:t>Σ</w:t>
                              </w:r>
                              <w:r>
                                <w:rPr>
                                  <w:rFonts w:ascii="Tahoma" w:hAnsi="Tahoma" w:cs="Tahoma"/>
                                </w:rPr>
                                <w:t>←</w:t>
                              </w: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472911" name="Ευθύγραμμο βέλος σύνδεσης 2"/>
                        <wps:cNvCnPr/>
                        <wps:spPr>
                          <a:xfrm>
                            <a:off x="960665" y="277586"/>
                            <a:ext cx="0" cy="2775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79388853" name="Ορθογώνιο 1"/>
                        <wps:cNvSpPr/>
                        <wps:spPr>
                          <a:xfrm>
                            <a:off x="574222" y="549729"/>
                            <a:ext cx="810985" cy="23948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C9B4B92" w14:textId="4B91099C" w:rsidR="004A2921" w:rsidRDefault="004A2921" w:rsidP="004A2921">
                              <w:pPr>
                                <w:jc w:val="center"/>
                              </w:pPr>
                              <w:r>
                                <w:t>Ι</w:t>
                              </w:r>
                              <w:r>
                                <w:rPr>
                                  <w:rFonts w:ascii="Tahoma" w:hAnsi="Tahoma" w:cs="Tahoma"/>
                                </w:rPr>
                                <w:t>←</w:t>
                              </w: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6992104" name="Ευθύγραμμο βέλος σύνδεσης 2"/>
                        <wps:cNvCnPr/>
                        <wps:spPr>
                          <a:xfrm>
                            <a:off x="960665" y="778329"/>
                            <a:ext cx="0" cy="2775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4524698" name="Ρόμβος 3"/>
                        <wps:cNvSpPr/>
                        <wps:spPr>
                          <a:xfrm>
                            <a:off x="391886" y="1053193"/>
                            <a:ext cx="1180827" cy="517162"/>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77941EF" w14:textId="5FA11D5F" w:rsidR="004A2921" w:rsidRDefault="004A2921" w:rsidP="004A2921">
                              <w:pPr>
                                <w:jc w:val="center"/>
                              </w:pPr>
                              <w:r>
                                <w:t>Ι&lt;=8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666138" name="Ευθεία γραμμή σύνδεσης 4"/>
                        <wps:cNvCnPr/>
                        <wps:spPr>
                          <a:xfrm>
                            <a:off x="1570265" y="1306286"/>
                            <a:ext cx="62384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35588299" name="Ευθεία γραμμή σύνδεσης 5"/>
                        <wps:cNvCnPr/>
                        <wps:spPr>
                          <a:xfrm flipH="1">
                            <a:off x="198665" y="1306286"/>
                            <a:ext cx="19322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85712759" name="Ευθύγραμμο βέλος σύνδεσης 8"/>
                        <wps:cNvCnPr/>
                        <wps:spPr>
                          <a:xfrm>
                            <a:off x="2190750" y="1306286"/>
                            <a:ext cx="0" cy="3211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7847293" name="Ευθύγραμμο βέλος σύνδεσης 10"/>
                        <wps:cNvCnPr/>
                        <wps:spPr>
                          <a:xfrm>
                            <a:off x="198665" y="1306286"/>
                            <a:ext cx="0" cy="429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68982291" name="Πλαίσιο κειμένου 11"/>
                        <wps:cNvSpPr txBox="1"/>
                        <wps:spPr>
                          <a:xfrm>
                            <a:off x="1526722" y="957943"/>
                            <a:ext cx="667113" cy="266700"/>
                          </a:xfrm>
                          <a:prstGeom prst="rect">
                            <a:avLst/>
                          </a:prstGeom>
                          <a:solidFill>
                            <a:schemeClr val="lt1"/>
                          </a:solidFill>
                          <a:ln w="6350">
                            <a:noFill/>
                          </a:ln>
                        </wps:spPr>
                        <wps:txbx>
                          <w:txbxContent>
                            <w:p w14:paraId="28E327BE" w14:textId="7F5F279D" w:rsidR="004A2921" w:rsidRPr="0046692D" w:rsidRDefault="004A2921">
                              <w:pPr>
                                <w:rPr>
                                  <w:sz w:val="16"/>
                                  <w:szCs w:val="16"/>
                                </w:rPr>
                              </w:pPr>
                              <w:r w:rsidRPr="0046692D">
                                <w:rPr>
                                  <w:sz w:val="16"/>
                                  <w:szCs w:val="16"/>
                                </w:rPr>
                                <w:t>Α</w:t>
                              </w:r>
                              <w:r w:rsidR="0046692D" w:rsidRPr="0046692D">
                                <w:rPr>
                                  <w:sz w:val="16"/>
                                  <w:szCs w:val="16"/>
                                </w:rPr>
                                <w:t>ΛΗΘΗΣ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4298770" name="Πλαίσιο κειμένου 11"/>
                        <wps:cNvSpPr txBox="1"/>
                        <wps:spPr>
                          <a:xfrm>
                            <a:off x="78922" y="914400"/>
                            <a:ext cx="718457" cy="266700"/>
                          </a:xfrm>
                          <a:prstGeom prst="rect">
                            <a:avLst/>
                          </a:prstGeom>
                          <a:solidFill>
                            <a:schemeClr val="lt1"/>
                          </a:solidFill>
                          <a:ln w="6350">
                            <a:noFill/>
                          </a:ln>
                        </wps:spPr>
                        <wps:txbx>
                          <w:txbxContent>
                            <w:p w14:paraId="305FE04F" w14:textId="10CDE5A2" w:rsidR="0046692D" w:rsidRPr="0046692D" w:rsidRDefault="0046692D">
                              <w:pPr>
                                <w:rPr>
                                  <w:sz w:val="16"/>
                                  <w:szCs w:val="16"/>
                                </w:rPr>
                              </w:pPr>
                              <w:r w:rsidRPr="0046692D">
                                <w:rPr>
                                  <w:sz w:val="16"/>
                                  <w:szCs w:val="16"/>
                                </w:rPr>
                                <w:t>ΨΕΥΔΗΣ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7475335" name="Διάγραμμα ροής: Δεδομένα 12"/>
                        <wps:cNvSpPr/>
                        <wps:spPr>
                          <a:xfrm>
                            <a:off x="1382486" y="1638300"/>
                            <a:ext cx="1581150" cy="277586"/>
                          </a:xfrm>
                          <a:prstGeom prst="flowChartInputOutp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3EFB46" w14:textId="7171F655" w:rsidR="0046692D" w:rsidRDefault="0046692D" w:rsidP="0046692D">
                              <w:pPr>
                                <w:jc w:val="center"/>
                              </w:pPr>
                              <w:r>
                                <w:t>ΔΙΑΒΑΣΕ 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501390" name="Ρόμβος 3"/>
                        <wps:cNvSpPr/>
                        <wps:spPr>
                          <a:xfrm>
                            <a:off x="1605643" y="2212521"/>
                            <a:ext cx="1180827" cy="517162"/>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3579519" w14:textId="1AEAD9C9" w:rsidR="0046692D" w:rsidRDefault="0046692D" w:rsidP="004A2921">
                              <w:pPr>
                                <w:jc w:val="center"/>
                              </w:pPr>
                              <w:r>
                                <w:t>Χ&lt;&gt;0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5574210" name="Ευθύγραμμο βέλος σύνδεσης 8"/>
                        <wps:cNvCnPr/>
                        <wps:spPr>
                          <a:xfrm>
                            <a:off x="2207079" y="2726871"/>
                            <a:ext cx="0" cy="3211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112348" name="Πλαίσιο κειμένου 11"/>
                        <wps:cNvSpPr txBox="1"/>
                        <wps:spPr>
                          <a:xfrm>
                            <a:off x="1477736" y="2737757"/>
                            <a:ext cx="667113" cy="266700"/>
                          </a:xfrm>
                          <a:prstGeom prst="rect">
                            <a:avLst/>
                          </a:prstGeom>
                          <a:solidFill>
                            <a:schemeClr val="lt1"/>
                          </a:solidFill>
                          <a:ln w="6350">
                            <a:noFill/>
                          </a:ln>
                        </wps:spPr>
                        <wps:txbx>
                          <w:txbxContent>
                            <w:p w14:paraId="6A2B6A93" w14:textId="77777777" w:rsidR="0046692D" w:rsidRPr="0046692D" w:rsidRDefault="0046692D">
                              <w:pPr>
                                <w:rPr>
                                  <w:sz w:val="16"/>
                                  <w:szCs w:val="16"/>
                                </w:rPr>
                              </w:pPr>
                              <w:r w:rsidRPr="0046692D">
                                <w:rPr>
                                  <w:sz w:val="16"/>
                                  <w:szCs w:val="16"/>
                                </w:rPr>
                                <w:t>ΑΛΗΘΗΣ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367470" name="Ευθεία γραμμή σύνδεσης 13"/>
                        <wps:cNvCnPr/>
                        <wps:spPr>
                          <a:xfrm>
                            <a:off x="2784022" y="2481943"/>
                            <a:ext cx="65051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33273204" name="Πλαίσιο κειμένου 11"/>
                        <wps:cNvSpPr txBox="1"/>
                        <wps:spPr>
                          <a:xfrm>
                            <a:off x="2740479" y="2095500"/>
                            <a:ext cx="718457" cy="266700"/>
                          </a:xfrm>
                          <a:prstGeom prst="rect">
                            <a:avLst/>
                          </a:prstGeom>
                          <a:solidFill>
                            <a:schemeClr val="lt1"/>
                          </a:solidFill>
                          <a:ln w="6350">
                            <a:noFill/>
                          </a:ln>
                        </wps:spPr>
                        <wps:txbx>
                          <w:txbxContent>
                            <w:p w14:paraId="3098EFBD" w14:textId="77777777" w:rsidR="0046692D" w:rsidRPr="0046692D" w:rsidRDefault="0046692D">
                              <w:pPr>
                                <w:rPr>
                                  <w:sz w:val="16"/>
                                  <w:szCs w:val="16"/>
                                </w:rPr>
                              </w:pPr>
                              <w:r w:rsidRPr="0046692D">
                                <w:rPr>
                                  <w:sz w:val="16"/>
                                  <w:szCs w:val="16"/>
                                </w:rPr>
                                <w:t>ΨΕΥΔΗΣ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4824673" name="Ευθεία γραμμή σύνδεσης 14"/>
                        <wps:cNvCnPr/>
                        <wps:spPr>
                          <a:xfrm flipV="1">
                            <a:off x="3431722" y="1442357"/>
                            <a:ext cx="26942" cy="10394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86796089" name="Ευθύγραμμο βέλος σύνδεσης 15"/>
                        <wps:cNvCnPr/>
                        <wps:spPr>
                          <a:xfrm flipH="1" flipV="1">
                            <a:off x="2188029" y="1409700"/>
                            <a:ext cx="1237434"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69783373" name="Ορθογώνιο 1"/>
                        <wps:cNvSpPr/>
                        <wps:spPr>
                          <a:xfrm>
                            <a:off x="1826079" y="3069771"/>
                            <a:ext cx="810985" cy="50618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E5AA636" w14:textId="0487A56B" w:rsidR="0046692D" w:rsidRDefault="0046692D" w:rsidP="004A2921">
                              <w:pPr>
                                <w:jc w:val="center"/>
                              </w:pPr>
                              <w:r>
                                <w:t>Σ</w:t>
                              </w:r>
                              <w:r>
                                <w:rPr>
                                  <w:rFonts w:ascii="Tahoma" w:hAnsi="Tahoma" w:cs="Tahoma"/>
                                </w:rPr>
                                <w:t>←</w:t>
                              </w:r>
                              <w:r>
                                <w:t>Σ+Χ</w:t>
                              </w:r>
                            </w:p>
                            <w:p w14:paraId="65DD80E2" w14:textId="7312340C" w:rsidR="0046692D" w:rsidRDefault="0046692D" w:rsidP="004A2921">
                              <w:pPr>
                                <w:jc w:val="center"/>
                              </w:pPr>
                              <w:r>
                                <w:t>Ι</w:t>
                              </w:r>
                              <w:r>
                                <w:rPr>
                                  <w:rFonts w:ascii="Tahoma" w:hAnsi="Tahoma" w:cs="Tahoma"/>
                                </w:rPr>
                                <w:t>←</w:t>
                              </w:r>
                              <w:r>
                                <w:t>Ι+1</w:t>
                              </w:r>
                            </w:p>
                            <w:p w14:paraId="03E1423F" w14:textId="77777777" w:rsidR="0046692D" w:rsidRDefault="0046692D" w:rsidP="004A29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0258318" name="Ευθεία γραμμή σύνδεσης 13"/>
                        <wps:cNvCnPr/>
                        <wps:spPr>
                          <a:xfrm>
                            <a:off x="2631622" y="3341914"/>
                            <a:ext cx="1099457" cy="2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0149496" name="Ευθεία γραμμή σύνδεσης 16"/>
                        <wps:cNvCnPr/>
                        <wps:spPr>
                          <a:xfrm flipH="1" flipV="1">
                            <a:off x="3725636" y="903514"/>
                            <a:ext cx="3266" cy="24631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0900250" name="Ευθύγραμμο βέλος σύνδεσης 17"/>
                        <wps:cNvCnPr/>
                        <wps:spPr>
                          <a:xfrm flipH="1" flipV="1">
                            <a:off x="919843" y="859971"/>
                            <a:ext cx="2808514"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762022" name="Διάγραμμα ροής: Δεδομένα 18"/>
                        <wps:cNvSpPr/>
                        <wps:spPr>
                          <a:xfrm>
                            <a:off x="0" y="1736271"/>
                            <a:ext cx="1118507" cy="396875"/>
                          </a:xfrm>
                          <a:prstGeom prst="flowChartInputOutp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F8094D0" w14:textId="55516D5E" w:rsidR="0046692D" w:rsidRDefault="0046692D" w:rsidP="0046692D">
                              <w:pPr>
                                <w:jc w:val="center"/>
                              </w:pPr>
                              <w:r>
                                <w:t>ΓΡΑΨΕ 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2AEE66" id="Ομάδα 19" o:spid="_x0000_s1026" style="position:absolute;margin-left:-30.7pt;margin-top:5.55pt;width:293.8pt;height:281.55pt;z-index:251688960" coordsize="37310,3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">
                <v:rect id="Ορθογώνιο 1" o:spid="_x0000_s1027" style="position:absolute;left:5742;width:8110;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" fillcolor="#4472c4 [3204]" strokecolor="#09101d [484]" strokeweight="1pt">
                  <v:textbox>
                    <w:txbxContent>
                      <w:p w14:paraId="27AAF7DF" w14:textId="1DF78472" w:rsidR="004A2921" w:rsidRDefault="004A2921" w:rsidP="004A2921">
                        <w:pPr>
                          <w:jc w:val="center"/>
                        </w:pPr>
                        <w:r>
                          <w:t>Σ</w:t>
                        </w:r>
                        <w:r>
                          <w:rPr>
                            <w:rFonts w:ascii="Tahoma" w:hAnsi="Tahoma" w:cs="Tahoma"/>
                          </w:rPr>
                          <w:t>←</w:t>
                        </w:r>
                        <w:r>
                          <w:t>0</w:t>
                        </w:r>
                      </w:p>
                    </w:txbxContent>
                  </v:textbox>
                </v:rect>
                <v:shapetype id="_x0000_t32" coordsize="21600,21600" o:spt="32" o:oned="t" path="m,l21600,21600e" filled="f">
                  <v:path arrowok="t" fillok="f" o:connecttype="none"/>
                  <o:lock v:ext="edit" shapetype="t"/>
                </v:shapetype>
                <v:shape id="Ευθύγραμμο βέλος σύνδεσης 2" o:spid="_x0000_s1028" type="#_x0000_t32" style="position:absolute;left:9606;top:2775;width:0;height:27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" strokecolor="#4472c4 [3204]" strokeweight=".5pt">
                  <v:stroke endarrow="block" joinstyle="miter"/>
                </v:shape>
                <v:rect id="Ορθογώνιο 1" o:spid="_x0000_s1029" style="position:absolute;left:5742;top:5497;width:8110;height:2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" fillcolor="#4472c4 [3204]" strokecolor="#09101d [484]" strokeweight="1pt">
                  <v:textbox>
                    <w:txbxContent>
                      <w:p w14:paraId="4C9B4B92" w14:textId="4B91099C" w:rsidR="004A2921" w:rsidRDefault="004A2921" w:rsidP="004A2921">
                        <w:pPr>
                          <w:jc w:val="center"/>
                        </w:pPr>
                        <w:r>
                          <w:t>Ι</w:t>
                        </w:r>
                        <w:r>
                          <w:rPr>
                            <w:rFonts w:ascii="Tahoma" w:hAnsi="Tahoma" w:cs="Tahoma"/>
                          </w:rPr>
                          <w:t>←</w:t>
                        </w:r>
                        <w:r>
                          <w:t>2</w:t>
                        </w:r>
                      </w:p>
                    </w:txbxContent>
                  </v:textbox>
                </v:rect>
                <v:shape id="Ευθύγραμμο βέλος σύνδεσης 2" o:spid="_x0000_s1030" type="#_x0000_t32" style="position:absolute;left:9606;top:7783;width:0;height:27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" strokecolor="#4472c4 [3204]" strokeweight=".5pt">
                  <v:stroke endarrow="block" joinstyle="miter"/>
                </v:shape>
                <v:shapetype id="_x0000_t4" coordsize="21600,21600" o:spt="4" path="m10800,l,10800,10800,21600,21600,10800xe">
                  <v:stroke joinstyle="miter"/>
                  <v:path gradientshapeok="t" o:connecttype="rect" textboxrect="5400,5400,16200,16200"/>
                </v:shapetype>
                <v:shape id="Ρόμβος 3" o:spid="_x0000_s1031" type="#_x0000_t4" style="position:absolute;left:3918;top:10531;width:11809;height:5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" fillcolor="#4472c4 [3204]" strokecolor="#09101d [484]" strokeweight="1pt">
                  <v:textbox>
                    <w:txbxContent>
                      <w:p w14:paraId="177941EF" w14:textId="5FA11D5F" w:rsidR="004A2921" w:rsidRDefault="004A2921" w:rsidP="004A2921">
                        <w:pPr>
                          <w:jc w:val="center"/>
                        </w:pPr>
                        <w:r>
                          <w:t>Ι&lt;=8</w:t>
                        </w:r>
                      </w:p>
                    </w:txbxContent>
                  </v:textbox>
                </v:shape>
                <v:line id="Ευθεία γραμμή σύνδεσης 4" o:spid="_x0000_s1032" style="position:absolute;visibility:visible;mso-wrap-style:square" from="15702,13062" to="21941,1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" strokecolor="#4472c4 [3204]" strokeweight=".5pt">
                  <v:stroke joinstyle="miter"/>
                </v:line>
                <v:line id="Ευθεία γραμμή σύνδεσης 5" o:spid="_x0000_s1033" style="position:absolute;flip:x;visibility:visible;mso-wrap-style:square" from="1986,13062" to="3918,1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" strokecolor="#4472c4 [3204]" strokeweight=".5pt">
                  <v:stroke joinstyle="miter"/>
                </v:line>
                <v:shape id="Ευθύγραμμο βέλος σύνδεσης 8" o:spid="_x0000_s1034" type="#_x0000_t32" style="position:absolute;left:21907;top:13062;width:0;height:3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" strokecolor="#4472c4 [3204]" strokeweight=".5pt">
                  <v:stroke endarrow="block" joinstyle="miter"/>
                </v:shape>
                <v:shape id="Ευθύγραμμο βέλος σύνδεσης 10" o:spid="_x0000_s1035" type="#_x0000_t32" style="position:absolute;left:1986;top:13062;width:0;height:4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" strokecolor="#4472c4 [3204]" strokeweight=".5pt">
                  <v:stroke endarrow="block" joinstyle="miter"/>
                </v:shape>
                <v:shapetype id="_x0000_t202" coordsize="21600,21600" o:spt="202" path="m,l,21600r21600,l21600,xe">
                  <v:stroke joinstyle="miter"/>
                  <v:path gradientshapeok="t" o:connecttype="rect"/>
                </v:shapetype>
                <v:shape id="Πλαίσιο κειμένου 11" o:spid="_x0000_s1036" type="#_x0000_t202" style="position:absolute;left:15267;top:9579;width:66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" fillcolor="white [3201]" stroked="f" strokeweight=".5pt">
                  <v:textbox>
                    <w:txbxContent>
                      <w:p w14:paraId="28E327BE" w14:textId="7F5F279D" w:rsidR="004A2921" w:rsidRPr="0046692D" w:rsidRDefault="004A2921">
                        <w:pPr>
                          <w:rPr>
                            <w:sz w:val="16"/>
                            <w:szCs w:val="16"/>
                          </w:rPr>
                        </w:pPr>
                        <w:r w:rsidRPr="0046692D">
                          <w:rPr>
                            <w:sz w:val="16"/>
                            <w:szCs w:val="16"/>
                          </w:rPr>
                          <w:t>Α</w:t>
                        </w:r>
                        <w:r w:rsidR="0046692D" w:rsidRPr="0046692D">
                          <w:rPr>
                            <w:sz w:val="16"/>
                            <w:szCs w:val="16"/>
                          </w:rPr>
                          <w:t>ΛΗΘΗΣ</w:t>
                        </w:r>
                      </w:p>
                    </w:txbxContent>
                  </v:textbox>
                </v:shape>
                <v:shape id="Πλαίσιο κειμένου 11" o:spid="_x0000_s1037" type="#_x0000_t202" style="position:absolute;left:789;top:9144;width:718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" fillcolor="white [3201]" stroked="f" strokeweight=".5pt">
                  <v:textbox>
                    <w:txbxContent>
                      <w:p w14:paraId="305FE04F" w14:textId="10CDE5A2" w:rsidR="0046692D" w:rsidRPr="0046692D" w:rsidRDefault="0046692D">
                        <w:pPr>
                          <w:rPr>
                            <w:sz w:val="16"/>
                            <w:szCs w:val="16"/>
                          </w:rPr>
                        </w:pPr>
                        <w:r w:rsidRPr="0046692D">
                          <w:rPr>
                            <w:sz w:val="16"/>
                            <w:szCs w:val="16"/>
                          </w:rPr>
                          <w:t>ΨΕΥΔΗΣ</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Διάγραμμα ροής: Δεδομένα 12" o:spid="_x0000_s1038" type="#_x0000_t111" style="position:absolute;left:13824;top:16383;width:15812;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" fillcolor="#4472c4 [3204]" strokecolor="#09101d [484]" strokeweight="1pt">
                  <v:textbox>
                    <w:txbxContent>
                      <w:p w14:paraId="4F3EFB46" w14:textId="7171F655" w:rsidR="0046692D" w:rsidRDefault="0046692D" w:rsidP="0046692D">
                        <w:pPr>
                          <w:jc w:val="center"/>
                        </w:pPr>
                        <w:r>
                          <w:t>ΔΙΑΒΑΣΕ Χ</w:t>
                        </w:r>
                      </w:p>
                    </w:txbxContent>
                  </v:textbox>
                </v:shape>
                <v:shape id="Ρόμβος 3" o:spid="_x0000_s1039" type="#_x0000_t4" style="position:absolute;left:16056;top:22125;width:11808;height:5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" fillcolor="#4472c4 [3204]" strokecolor="#09101d [484]" strokeweight="1pt">
                  <v:textbox>
                    <w:txbxContent>
                      <w:p w14:paraId="43579519" w14:textId="1AEAD9C9" w:rsidR="0046692D" w:rsidRDefault="0046692D" w:rsidP="004A2921">
                        <w:pPr>
                          <w:jc w:val="center"/>
                        </w:pPr>
                        <w:r>
                          <w:t>Χ&lt;&gt;0</w:t>
                        </w:r>
                      </w:p>
                    </w:txbxContent>
                  </v:textbox>
                </v:shape>
                <v:shape id="Ευθύγραμμο βέλος σύνδεσης 8" o:spid="_x0000_s1040" type="#_x0000_t32" style="position:absolute;left:22070;top:27268;width:0;height:3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" strokecolor="#4472c4 [3204]" strokeweight=".5pt">
                  <v:stroke endarrow="block" joinstyle="miter"/>
                </v:shape>
                <v:shape id="Πλαίσιο κειμένου 11" o:spid="_x0000_s1041" type="#_x0000_t202" style="position:absolute;left:14777;top:27377;width:66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" fillcolor="white [3201]" stroked="f" strokeweight=".5pt">
                  <v:textbox>
                    <w:txbxContent>
                      <w:p w14:paraId="6A2B6A93" w14:textId="77777777" w:rsidR="0046692D" w:rsidRPr="0046692D" w:rsidRDefault="0046692D">
                        <w:pPr>
                          <w:rPr>
                            <w:sz w:val="16"/>
                            <w:szCs w:val="16"/>
                          </w:rPr>
                        </w:pPr>
                        <w:r w:rsidRPr="0046692D">
                          <w:rPr>
                            <w:sz w:val="16"/>
                            <w:szCs w:val="16"/>
                          </w:rPr>
                          <w:t>ΑΛΗΘΗΣ</w:t>
                        </w:r>
                      </w:p>
                    </w:txbxContent>
                  </v:textbox>
                </v:shape>
                <v:line id="Ευθεία γραμμή σύνδεσης 13" o:spid="_x0000_s1042" style="position:absolute;visibility:visible;mso-wrap-style:square" from="27840,24819" to="34345,2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" strokecolor="#4472c4 [3204]" strokeweight=".5pt">
                  <v:stroke joinstyle="miter"/>
                </v:line>
                <v:shape id="Πλαίσιο κειμένου 11" o:spid="_x0000_s1043" type="#_x0000_t202" style="position:absolute;left:27404;top:20955;width:718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" fillcolor="white [3201]" stroked="f" strokeweight=".5pt">
                  <v:textbox>
                    <w:txbxContent>
                      <w:p w14:paraId="3098EFBD" w14:textId="77777777" w:rsidR="0046692D" w:rsidRPr="0046692D" w:rsidRDefault="0046692D">
                        <w:pPr>
                          <w:rPr>
                            <w:sz w:val="16"/>
                            <w:szCs w:val="16"/>
                          </w:rPr>
                        </w:pPr>
                        <w:r w:rsidRPr="0046692D">
                          <w:rPr>
                            <w:sz w:val="16"/>
                            <w:szCs w:val="16"/>
                          </w:rPr>
                          <w:t>ΨΕΥΔΗΣ</w:t>
                        </w:r>
                      </w:p>
                    </w:txbxContent>
                  </v:textbox>
                </v:shape>
                <v:line id="Ευθεία γραμμή σύνδεσης 14" o:spid="_x0000_s1044" style="position:absolute;flip:y;visibility:visible;mso-wrap-style:square" from="34317,14423" to="34586,2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" strokecolor="#4472c4 [3204]" strokeweight=".5pt">
                  <v:stroke joinstyle="miter"/>
                </v:line>
                <v:shape id="Ευθύγραμμο βέλος σύνδεσης 15" o:spid="_x0000_s1045" type="#_x0000_t32" style="position:absolute;left:21880;top:14097;width:12374;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" strokecolor="#4472c4 [3204]" strokeweight=".5pt">
                  <v:stroke endarrow="block" joinstyle="miter"/>
                </v:shape>
                <v:rect id="Ορθογώνιο 1" o:spid="_x0000_s1046" style="position:absolute;left:18260;top:30697;width:8110;height:5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" fillcolor="#4472c4 [3204]" strokecolor="#09101d [484]" strokeweight="1pt">
                  <v:textbox>
                    <w:txbxContent>
                      <w:p w14:paraId="0E5AA636" w14:textId="0487A56B" w:rsidR="0046692D" w:rsidRDefault="0046692D" w:rsidP="004A2921">
                        <w:pPr>
                          <w:jc w:val="center"/>
                        </w:pPr>
                        <w:r>
                          <w:t>Σ</w:t>
                        </w:r>
                        <w:r>
                          <w:rPr>
                            <w:rFonts w:ascii="Tahoma" w:hAnsi="Tahoma" w:cs="Tahoma"/>
                          </w:rPr>
                          <w:t>←</w:t>
                        </w:r>
                        <w:r>
                          <w:t>Σ+Χ</w:t>
                        </w:r>
                      </w:p>
                      <w:p w14:paraId="65DD80E2" w14:textId="7312340C" w:rsidR="0046692D" w:rsidRDefault="0046692D" w:rsidP="004A2921">
                        <w:pPr>
                          <w:jc w:val="center"/>
                        </w:pPr>
                        <w:r>
                          <w:t>Ι</w:t>
                        </w:r>
                        <w:r>
                          <w:rPr>
                            <w:rFonts w:ascii="Tahoma" w:hAnsi="Tahoma" w:cs="Tahoma"/>
                          </w:rPr>
                          <w:t>←</w:t>
                        </w:r>
                        <w:r>
                          <w:t>Ι+1</w:t>
                        </w:r>
                      </w:p>
                      <w:p w14:paraId="03E1423F" w14:textId="77777777" w:rsidR="0046692D" w:rsidRDefault="0046692D" w:rsidP="004A2921">
                        <w:pPr>
                          <w:jc w:val="center"/>
                        </w:pPr>
                      </w:p>
                    </w:txbxContent>
                  </v:textbox>
                </v:rect>
                <v:line id="Ευθεία γραμμή σύνδεσης 13" o:spid="_x0000_s1047" style="position:absolute;visibility:visible;mso-wrap-style:square" from="26316,33419" to="37310,3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" strokecolor="#4472c4 [3204]" strokeweight=".5pt">
                  <v:stroke joinstyle="miter"/>
                </v:line>
                <v:line id="Ευθεία γραμμή σύνδεσης 16" o:spid="_x0000_s1048" style="position:absolute;flip:x y;visibility:visible;mso-wrap-style:square" from="37256,9035" to="37289,3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" strokecolor="#4472c4 [3204]" strokeweight=".5pt">
                  <v:stroke joinstyle="miter"/>
                </v:line>
                <v:shape id="Ευθύγραμμο βέλος σύνδεσης 17" o:spid="_x0000_s1049" type="#_x0000_t32" style="position:absolute;left:9198;top:8599;width:28085;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" strokecolor="#4472c4 [3204]" strokeweight=".5pt">
                  <v:stroke endarrow="block" joinstyle="miter"/>
                </v:shape>
                <v:shape id="Διάγραμμα ροής: Δεδομένα 18" o:spid="_x0000_s1050" type="#_x0000_t111" style="position:absolute;top:17362;width:11185;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" fillcolor="#4472c4 [3204]" strokecolor="#09101d [484]" strokeweight="1pt">
                  <v:textbox>
                    <w:txbxContent>
                      <w:p w14:paraId="7F8094D0" w14:textId="55516D5E" w:rsidR="0046692D" w:rsidRDefault="0046692D" w:rsidP="0046692D">
                        <w:pPr>
                          <w:jc w:val="center"/>
                        </w:pPr>
                        <w:r>
                          <w:t>ΓΡΑΨΕ Σ</w:t>
                        </w:r>
                      </w:p>
                    </w:txbxContent>
                  </v:textbox>
                </v:shape>
              </v:group>
            </w:pict>
          </mc:Fallback>
        </mc:AlternateContent>
      </w:r>
    </w:p>
    <w:p w14:paraId="5778DF57" w14:textId="4D5F3558" w:rsidR="004A2921" w:rsidRDefault="004A2921" w:rsidP="004A2921"/>
    <w:p w14:paraId="161D9C76" w14:textId="23B98672" w:rsidR="004A2921" w:rsidRDefault="004A2921" w:rsidP="004A2921"/>
    <w:p w14:paraId="15BEF046" w14:textId="6EC1875C" w:rsidR="004A2921" w:rsidRDefault="004A2921" w:rsidP="004A2921"/>
    <w:p w14:paraId="7D101EE0" w14:textId="28A38E17" w:rsidR="004A2921" w:rsidRDefault="004A2921" w:rsidP="004A2921"/>
    <w:p w14:paraId="5AEEC224" w14:textId="538A9757" w:rsidR="004A2921" w:rsidRDefault="004A2921" w:rsidP="004A2921"/>
    <w:p w14:paraId="0E86E31E" w14:textId="2AAE782D" w:rsidR="004A2921" w:rsidRDefault="004A2921" w:rsidP="004A2921"/>
    <w:p w14:paraId="56966CF2" w14:textId="75D0CE4D" w:rsidR="004A2921" w:rsidRDefault="004A2921" w:rsidP="004A2921"/>
    <w:p w14:paraId="64BB8C0F" w14:textId="5CDA9F04" w:rsidR="004A2921" w:rsidRDefault="004A2921" w:rsidP="004A2921"/>
    <w:p w14:paraId="31370EEA" w14:textId="23711A97" w:rsidR="004A2921" w:rsidRDefault="004A2921" w:rsidP="004A2921"/>
    <w:p w14:paraId="53125FD1" w14:textId="631A4911" w:rsidR="004A2921" w:rsidRDefault="004A2921" w:rsidP="004A2921"/>
    <w:p w14:paraId="318F393E" w14:textId="457F2BC7" w:rsidR="004A2921" w:rsidRDefault="004A2921" w:rsidP="004A2921"/>
    <w:p w14:paraId="64AB5FA3" w14:textId="77D631C8" w:rsidR="004A2921" w:rsidRDefault="0046692D" w:rsidP="004A2921">
      <w:r>
        <w:rPr>
          <w:noProof/>
        </w:rPr>
        <mc:AlternateContent>
          <mc:Choice Requires="wps">
            <w:drawing>
              <wp:anchor distT="0" distB="0" distL="114300" distR="114300" simplePos="0" relativeHeight="251669504" behindDoc="0" locked="0" layoutInCell="1" allowOverlap="1" wp14:anchorId="337FDDAD" wp14:editId="0E8A8681">
                <wp:simplePos x="0" y="0"/>
                <wp:positionH relativeFrom="column">
                  <wp:posOffset>1809025</wp:posOffset>
                </wp:positionH>
                <wp:positionV relativeFrom="paragraph">
                  <wp:posOffset>36557</wp:posOffset>
                </wp:positionV>
                <wp:extent cx="0" cy="321128"/>
                <wp:effectExtent l="76200" t="0" r="76200" b="60325"/>
                <wp:wrapNone/>
                <wp:docPr id="1962292202" name="Ευθύγραμμο βέλος σύνδεσης 8"/>
                <wp:cNvGraphicFramePr/>
                <a:graphic xmlns:a="http://schemas.openxmlformats.org/drawingml/2006/main">
                  <a:graphicData uri="http://schemas.microsoft.com/office/word/2010/wordprocessingShape">
                    <wps:wsp>
                      <wps:cNvCnPr/>
                      <wps:spPr>
                        <a:xfrm>
                          <a:off x="0" y="0"/>
                          <a:ext cx="0" cy="3211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9C7463" id="Ευθύγραμμο βέλος σύνδεσης 8" o:spid="_x0000_s1026" type="#_x0000_t32" style="position:absolute;margin-left:142.45pt;margin-top:2.9pt;width:0;height:25.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" strokecolor="#4472c4 [3204]" strokeweight=".5pt">
                <v:stroke endarrow="block" joinstyle="miter"/>
              </v:shape>
            </w:pict>
          </mc:Fallback>
        </mc:AlternateContent>
      </w:r>
    </w:p>
    <w:p w14:paraId="734F902D" w14:textId="6468C33F" w:rsidR="004A2921" w:rsidRDefault="004A2921" w:rsidP="004A2921"/>
    <w:p w14:paraId="11F75AD7" w14:textId="0688A402" w:rsidR="004A2921" w:rsidRPr="004A2921" w:rsidRDefault="004A2921" w:rsidP="004A2921"/>
    <w:p w14:paraId="7D76E34A" w14:textId="649A47CE" w:rsidR="004A2921" w:rsidRPr="004A2921" w:rsidRDefault="004A2921" w:rsidP="004A2921">
      <w:pPr>
        <w:rPr>
          <w:b/>
          <w:bCs/>
        </w:rPr>
      </w:pPr>
    </w:p>
    <w:p w14:paraId="5D637852" w14:textId="3DB4A2C1" w:rsidR="004A2921" w:rsidRPr="004A2921" w:rsidRDefault="004A2921" w:rsidP="004A2921">
      <w:pPr>
        <w:rPr>
          <w:lang w:val="en-US"/>
        </w:rPr>
      </w:pPr>
    </w:p>
    <w:p w14:paraId="2E1A2239" w14:textId="54896F3D" w:rsidR="004A2921" w:rsidRDefault="004A2921" w:rsidP="004A605A">
      <w:pPr>
        <w:rPr>
          <w:b/>
          <w:bCs/>
        </w:rPr>
      </w:pPr>
    </w:p>
    <w:p w14:paraId="421A11CC" w14:textId="29E8F3DC" w:rsidR="0046692D" w:rsidRDefault="0046692D" w:rsidP="004A605A">
      <w:pPr>
        <w:rPr>
          <w:b/>
          <w:bCs/>
        </w:rPr>
      </w:pPr>
    </w:p>
    <w:p w14:paraId="40FFC6E3" w14:textId="57091584" w:rsidR="0046692D" w:rsidRDefault="0046692D" w:rsidP="004A605A">
      <w:pPr>
        <w:rPr>
          <w:b/>
          <w:bCs/>
        </w:rPr>
      </w:pPr>
    </w:p>
    <w:p w14:paraId="08E294B3" w14:textId="675B5CDC" w:rsidR="0046692D" w:rsidRDefault="0046692D" w:rsidP="004A605A">
      <w:pPr>
        <w:rPr>
          <w:b/>
          <w:bCs/>
        </w:rPr>
      </w:pPr>
    </w:p>
    <w:p w14:paraId="04FFB7BA" w14:textId="202EA4C1" w:rsidR="0046692D" w:rsidRDefault="0046692D" w:rsidP="004A605A">
      <w:pPr>
        <w:rPr>
          <w:b/>
          <w:bCs/>
        </w:rPr>
      </w:pPr>
    </w:p>
    <w:p w14:paraId="3EA2327B" w14:textId="77777777" w:rsidR="0046692D" w:rsidRDefault="0046692D" w:rsidP="004A605A">
      <w:pPr>
        <w:rPr>
          <w:b/>
          <w:bCs/>
        </w:rPr>
      </w:pPr>
    </w:p>
    <w:p w14:paraId="3F8C4C22" w14:textId="77777777" w:rsidR="0046692D" w:rsidRDefault="0046692D" w:rsidP="004A605A">
      <w:pPr>
        <w:rPr>
          <w:b/>
          <w:bCs/>
        </w:rPr>
      </w:pPr>
    </w:p>
    <w:p w14:paraId="31A0033C" w14:textId="77777777" w:rsidR="0046692D" w:rsidRDefault="0046692D" w:rsidP="004A605A">
      <w:pPr>
        <w:rPr>
          <w:b/>
          <w:bCs/>
        </w:rPr>
      </w:pPr>
    </w:p>
    <w:p w14:paraId="44E600B6" w14:textId="4953DF08" w:rsidR="0046692D" w:rsidRDefault="0046692D" w:rsidP="004A605A">
      <w:pPr>
        <w:rPr>
          <w:b/>
          <w:bCs/>
        </w:rPr>
      </w:pPr>
      <w:r>
        <w:rPr>
          <w:b/>
          <w:bCs/>
        </w:rPr>
        <w:lastRenderedPageBreak/>
        <w:t xml:space="preserve">Ε. </w:t>
      </w:r>
    </w:p>
    <w:p w14:paraId="36F1D356" w14:textId="5B28964C" w:rsidR="0046692D" w:rsidRDefault="0046692D" w:rsidP="004A605A">
      <w:r>
        <w:t>(1) ΑΚΕΡΑΙΑ, (2) Α[2022,2022], (3) 0, (4) Κ, (5) =, (6) ΠΛΗΘΟΣ</w:t>
      </w:r>
    </w:p>
    <w:p w14:paraId="03C62C37" w14:textId="7ECC6937" w:rsidR="0046692D" w:rsidRPr="0046692D" w:rsidRDefault="0046692D" w:rsidP="004A605A">
      <w:pPr>
        <w:rPr>
          <w:b/>
          <w:bCs/>
        </w:rPr>
      </w:pPr>
      <w:r w:rsidRPr="0046692D">
        <w:rPr>
          <w:b/>
          <w:bCs/>
        </w:rPr>
        <w:t>ΣΤ.</w:t>
      </w:r>
    </w:p>
    <w:p w14:paraId="69B7C029" w14:textId="38F546E8" w:rsidR="0046692D" w:rsidRDefault="0046692D" w:rsidP="004A605A">
      <w:r w:rsidRPr="0046692D">
        <w:t>(</w:t>
      </w:r>
      <w:proofErr w:type="spellStart"/>
      <w:r>
        <w:rPr>
          <w:lang w:val="en-US"/>
        </w:rPr>
        <w:t>i</w:t>
      </w:r>
      <w:proofErr w:type="spellEnd"/>
      <w:r w:rsidRPr="0046692D">
        <w:t>) γραμμή 1: συντακτικό λάθος, Διόρθωση: ΑΡΧΗ_ΕΠΑΝΑΛΗΨΗΣ</w:t>
      </w:r>
    </w:p>
    <w:p w14:paraId="70FEC066" w14:textId="418FDD78" w:rsidR="0046692D" w:rsidRDefault="0046692D" w:rsidP="004A605A">
      <w:r>
        <w:t>(</w:t>
      </w:r>
      <w:r>
        <w:rPr>
          <w:lang w:val="en-US"/>
        </w:rPr>
        <w:t>ii</w:t>
      </w:r>
      <w:r w:rsidRPr="0046692D">
        <w:t>)</w:t>
      </w:r>
      <w:r>
        <w:t xml:space="preserve"> γραμμή 3: συντακτικό λάθος, διόρθωση: ΑΝ</w:t>
      </w:r>
    </w:p>
    <w:p w14:paraId="1DE0E4EB" w14:textId="247C48E3" w:rsidR="0046692D" w:rsidRDefault="0046692D" w:rsidP="0046692D">
      <w:r>
        <w:t>(</w:t>
      </w:r>
      <w:r>
        <w:rPr>
          <w:lang w:val="en-US"/>
        </w:rPr>
        <w:t>iii</w:t>
      </w:r>
      <w:r w:rsidRPr="0046692D">
        <w:t>)</w:t>
      </w:r>
      <w:r>
        <w:t xml:space="preserve"> γραμμή 3: λογικό λάθος, διόρθωση: ΗΛ&gt;=1 ΚΑΙ ΗΛ&lt;18</w:t>
      </w:r>
    </w:p>
    <w:p w14:paraId="630E3962" w14:textId="32BB2284" w:rsidR="0046692D" w:rsidRDefault="0046692D" w:rsidP="0046692D">
      <w:r>
        <w:t>(</w:t>
      </w:r>
      <w:r>
        <w:rPr>
          <w:lang w:val="en-US"/>
        </w:rPr>
        <w:t>iv</w:t>
      </w:r>
      <w:r w:rsidRPr="0046692D">
        <w:t xml:space="preserve">) </w:t>
      </w:r>
      <w:r>
        <w:t>γραμμή 10: λογικό λάθος, διόρθωση: ΗΛ&gt;=1 ΚΑΙ ΗΛ&lt;=125</w:t>
      </w:r>
    </w:p>
    <w:p w14:paraId="523761DB" w14:textId="77777777" w:rsidR="00095FDF" w:rsidRDefault="00095FDF" w:rsidP="0046692D"/>
    <w:p w14:paraId="145ADE21" w14:textId="2FBDA826" w:rsidR="00095FDF" w:rsidRDefault="00095FDF" w:rsidP="0046692D">
      <w:r>
        <w:t>ΠΙΝΑΚΑΣ ΣΕΝΑΡΙΩΝ ΕΛΕΓΧΟΥ</w:t>
      </w:r>
    </w:p>
    <w:tbl>
      <w:tblPr>
        <w:tblStyle w:val="a4"/>
        <w:tblW w:w="0" w:type="auto"/>
        <w:tblLook w:val="04A0" w:firstRow="1" w:lastRow="0" w:firstColumn="1" w:lastColumn="0" w:noHBand="0" w:noVBand="1"/>
      </w:tblPr>
      <w:tblGrid>
        <w:gridCol w:w="2690"/>
        <w:gridCol w:w="2690"/>
        <w:gridCol w:w="2691"/>
        <w:gridCol w:w="2691"/>
      </w:tblGrid>
      <w:tr w:rsidR="00095FDF" w:rsidRPr="00095FDF" w14:paraId="71F42E1F" w14:textId="77777777" w:rsidTr="00095FDF">
        <w:tc>
          <w:tcPr>
            <w:tcW w:w="2690" w:type="dxa"/>
          </w:tcPr>
          <w:p w14:paraId="4CFFA71D" w14:textId="61A0EBB5" w:rsidR="00095FDF" w:rsidRPr="00095FDF" w:rsidRDefault="00095FDF" w:rsidP="0046692D">
            <w:pPr>
              <w:rPr>
                <w:b/>
                <w:bCs/>
              </w:rPr>
            </w:pPr>
            <w:r w:rsidRPr="00095FDF">
              <w:rPr>
                <w:b/>
                <w:bCs/>
              </w:rPr>
              <w:t>Α/Α</w:t>
            </w:r>
          </w:p>
        </w:tc>
        <w:tc>
          <w:tcPr>
            <w:tcW w:w="2690" w:type="dxa"/>
          </w:tcPr>
          <w:p w14:paraId="06BAEEFC" w14:textId="5137DD37" w:rsidR="00095FDF" w:rsidRPr="00095FDF" w:rsidRDefault="00095FDF" w:rsidP="0046692D">
            <w:pPr>
              <w:rPr>
                <w:b/>
                <w:bCs/>
              </w:rPr>
            </w:pPr>
            <w:r w:rsidRPr="00095FDF">
              <w:rPr>
                <w:b/>
                <w:bCs/>
              </w:rPr>
              <w:t>ΕΙΣΟΔΟΣ</w:t>
            </w:r>
          </w:p>
        </w:tc>
        <w:tc>
          <w:tcPr>
            <w:tcW w:w="2691" w:type="dxa"/>
          </w:tcPr>
          <w:p w14:paraId="4C6EFF28" w14:textId="4385F33A" w:rsidR="00095FDF" w:rsidRPr="00095FDF" w:rsidRDefault="00095FDF" w:rsidP="0046692D">
            <w:pPr>
              <w:rPr>
                <w:b/>
                <w:bCs/>
              </w:rPr>
            </w:pPr>
            <w:r w:rsidRPr="00095FDF">
              <w:rPr>
                <w:b/>
                <w:bCs/>
              </w:rPr>
              <w:t>ΑΝΑΜΕΝΟΜΕΝΟ ΑΠΟΤΕΛΕΣΜΑ</w:t>
            </w:r>
          </w:p>
        </w:tc>
        <w:tc>
          <w:tcPr>
            <w:tcW w:w="2691" w:type="dxa"/>
          </w:tcPr>
          <w:p w14:paraId="593F718E" w14:textId="109D4318" w:rsidR="00095FDF" w:rsidRPr="00095FDF" w:rsidRDefault="00095FDF" w:rsidP="0046692D">
            <w:pPr>
              <w:rPr>
                <w:b/>
                <w:bCs/>
              </w:rPr>
            </w:pPr>
            <w:r w:rsidRPr="00095FDF">
              <w:rPr>
                <w:b/>
                <w:bCs/>
              </w:rPr>
              <w:t>ΠΕΡΙΟΧΗ ΕΛΕΓΧΟΥ</w:t>
            </w:r>
          </w:p>
        </w:tc>
      </w:tr>
      <w:tr w:rsidR="00095FDF" w14:paraId="4E9890B2" w14:textId="77777777" w:rsidTr="00095FDF">
        <w:tc>
          <w:tcPr>
            <w:tcW w:w="2690" w:type="dxa"/>
          </w:tcPr>
          <w:p w14:paraId="3F9A5DCA" w14:textId="7C23BCAB" w:rsidR="00095FDF" w:rsidRDefault="00095FDF" w:rsidP="0046692D">
            <w:r>
              <w:t>1</w:t>
            </w:r>
          </w:p>
        </w:tc>
        <w:tc>
          <w:tcPr>
            <w:tcW w:w="2690" w:type="dxa"/>
          </w:tcPr>
          <w:p w14:paraId="200CD20C" w14:textId="0209DADF" w:rsidR="00095FDF" w:rsidRDefault="00095FDF" w:rsidP="0046692D">
            <w:r>
              <w:t>0</w:t>
            </w:r>
          </w:p>
        </w:tc>
        <w:tc>
          <w:tcPr>
            <w:tcW w:w="2691" w:type="dxa"/>
          </w:tcPr>
          <w:p w14:paraId="26E2CAA9" w14:textId="17DF223D" w:rsidR="00095FDF" w:rsidRDefault="00095FDF" w:rsidP="0046692D">
            <w:r>
              <w:t>ΛΑΘΟΣ ΗΛΙΚΙΑ. ΠΡΟΣΠΑΘΗΣΤΕ ΞΑΝΑ</w:t>
            </w:r>
          </w:p>
        </w:tc>
        <w:tc>
          <w:tcPr>
            <w:tcW w:w="2691" w:type="dxa"/>
          </w:tcPr>
          <w:p w14:paraId="658586FD" w14:textId="51421D63" w:rsidR="00095FDF" w:rsidRDefault="00095FDF" w:rsidP="0046692D">
            <w:r>
              <w:t>ΑΝΩ ΟΡΙΟ ΗΛ&lt;=0</w:t>
            </w:r>
          </w:p>
        </w:tc>
      </w:tr>
      <w:tr w:rsidR="00095FDF" w14:paraId="4C92B5EC" w14:textId="77777777" w:rsidTr="00095FDF">
        <w:tc>
          <w:tcPr>
            <w:tcW w:w="2690" w:type="dxa"/>
          </w:tcPr>
          <w:p w14:paraId="66F0FB82" w14:textId="335A040A" w:rsidR="00095FDF" w:rsidRDefault="00095FDF" w:rsidP="0046692D">
            <w:r>
              <w:t>2</w:t>
            </w:r>
          </w:p>
        </w:tc>
        <w:tc>
          <w:tcPr>
            <w:tcW w:w="2690" w:type="dxa"/>
          </w:tcPr>
          <w:p w14:paraId="45ED893C" w14:textId="1F59BD4A" w:rsidR="00095FDF" w:rsidRDefault="00095FDF" w:rsidP="0046692D">
            <w:r>
              <w:t>1</w:t>
            </w:r>
          </w:p>
        </w:tc>
        <w:tc>
          <w:tcPr>
            <w:tcW w:w="2691" w:type="dxa"/>
          </w:tcPr>
          <w:p w14:paraId="44B6A8ED" w14:textId="72923130" w:rsidR="00095FDF" w:rsidRDefault="00095FDF" w:rsidP="0046692D">
            <w:r>
              <w:t>ΑΝΗΛΙΚΟΣ</w:t>
            </w:r>
          </w:p>
        </w:tc>
        <w:tc>
          <w:tcPr>
            <w:tcW w:w="2691" w:type="dxa"/>
          </w:tcPr>
          <w:p w14:paraId="2E7B55AE" w14:textId="60D4B24D" w:rsidR="00095FDF" w:rsidRDefault="00095FDF" w:rsidP="0046692D">
            <w:r>
              <w:t>ΚΑΤΩ ΟΡΙΟ 1&lt;=ΗΛ&lt;18</w:t>
            </w:r>
          </w:p>
        </w:tc>
      </w:tr>
      <w:tr w:rsidR="00095FDF" w14:paraId="35381084" w14:textId="77777777" w:rsidTr="00095FDF">
        <w:tc>
          <w:tcPr>
            <w:tcW w:w="2690" w:type="dxa"/>
          </w:tcPr>
          <w:p w14:paraId="7BD40DF0" w14:textId="42DE55C5" w:rsidR="00095FDF" w:rsidRDefault="00095FDF" w:rsidP="0046692D">
            <w:r>
              <w:t>3</w:t>
            </w:r>
          </w:p>
        </w:tc>
        <w:tc>
          <w:tcPr>
            <w:tcW w:w="2690" w:type="dxa"/>
          </w:tcPr>
          <w:p w14:paraId="1127A202" w14:textId="53151127" w:rsidR="00095FDF" w:rsidRDefault="00095FDF" w:rsidP="0046692D">
            <w:r>
              <w:t>17</w:t>
            </w:r>
          </w:p>
        </w:tc>
        <w:tc>
          <w:tcPr>
            <w:tcW w:w="2691" w:type="dxa"/>
          </w:tcPr>
          <w:p w14:paraId="387ED6E8" w14:textId="5BDA1819" w:rsidR="00095FDF" w:rsidRDefault="00095FDF" w:rsidP="0046692D">
            <w:r>
              <w:t>ΑΝΗΛΙΚΟΣ</w:t>
            </w:r>
          </w:p>
        </w:tc>
        <w:tc>
          <w:tcPr>
            <w:tcW w:w="2691" w:type="dxa"/>
          </w:tcPr>
          <w:p w14:paraId="75075440" w14:textId="08DD7646" w:rsidR="00095FDF" w:rsidRDefault="00095FDF" w:rsidP="0046692D">
            <w:r>
              <w:t>ΑΝΩ ΟΡΙΟ 1&lt;=ΗΛ&lt;18</w:t>
            </w:r>
          </w:p>
        </w:tc>
      </w:tr>
      <w:tr w:rsidR="00095FDF" w14:paraId="5BF6E84F" w14:textId="77777777" w:rsidTr="00095FDF">
        <w:tc>
          <w:tcPr>
            <w:tcW w:w="2690" w:type="dxa"/>
          </w:tcPr>
          <w:p w14:paraId="2AD59906" w14:textId="2A3B189C" w:rsidR="00095FDF" w:rsidRDefault="00095FDF" w:rsidP="0046692D">
            <w:r>
              <w:t>4</w:t>
            </w:r>
          </w:p>
        </w:tc>
        <w:tc>
          <w:tcPr>
            <w:tcW w:w="2690" w:type="dxa"/>
          </w:tcPr>
          <w:p w14:paraId="5F5C535E" w14:textId="064E9C6F" w:rsidR="00095FDF" w:rsidRDefault="00095FDF" w:rsidP="0046692D">
            <w:r>
              <w:t>18</w:t>
            </w:r>
          </w:p>
        </w:tc>
        <w:tc>
          <w:tcPr>
            <w:tcW w:w="2691" w:type="dxa"/>
          </w:tcPr>
          <w:p w14:paraId="73F73555" w14:textId="062C9BD4" w:rsidR="00095FDF" w:rsidRDefault="00095FDF" w:rsidP="0046692D">
            <w:r>
              <w:t>ΕΝΗΛΙΚΑΣ</w:t>
            </w:r>
          </w:p>
        </w:tc>
        <w:tc>
          <w:tcPr>
            <w:tcW w:w="2691" w:type="dxa"/>
          </w:tcPr>
          <w:p w14:paraId="6DC5E534" w14:textId="5DAE2A39" w:rsidR="00095FDF" w:rsidRDefault="00095FDF" w:rsidP="0046692D">
            <w:r>
              <w:t>ΚΑΤΩ ΟΡΙΟ 18&lt;=ΗΛ&lt;=125</w:t>
            </w:r>
          </w:p>
        </w:tc>
      </w:tr>
      <w:tr w:rsidR="00095FDF" w14:paraId="3044B6D3" w14:textId="77777777" w:rsidTr="00095FDF">
        <w:tc>
          <w:tcPr>
            <w:tcW w:w="2690" w:type="dxa"/>
          </w:tcPr>
          <w:p w14:paraId="6F92EC41" w14:textId="572677D8" w:rsidR="00095FDF" w:rsidRDefault="00095FDF" w:rsidP="0046692D">
            <w:r>
              <w:t>5</w:t>
            </w:r>
          </w:p>
        </w:tc>
        <w:tc>
          <w:tcPr>
            <w:tcW w:w="2690" w:type="dxa"/>
          </w:tcPr>
          <w:p w14:paraId="727E6ECC" w14:textId="5C6E7921" w:rsidR="00095FDF" w:rsidRDefault="00095FDF" w:rsidP="0046692D">
            <w:r>
              <w:t>125</w:t>
            </w:r>
          </w:p>
        </w:tc>
        <w:tc>
          <w:tcPr>
            <w:tcW w:w="2691" w:type="dxa"/>
          </w:tcPr>
          <w:p w14:paraId="776D8B9B" w14:textId="08C2F2BF" w:rsidR="00095FDF" w:rsidRDefault="00095FDF" w:rsidP="0046692D">
            <w:r>
              <w:t>ΕΝΗΛΙΚΑΣ</w:t>
            </w:r>
          </w:p>
        </w:tc>
        <w:tc>
          <w:tcPr>
            <w:tcW w:w="2691" w:type="dxa"/>
          </w:tcPr>
          <w:p w14:paraId="4091B11F" w14:textId="0DCB215F" w:rsidR="00095FDF" w:rsidRDefault="00095FDF" w:rsidP="0046692D">
            <w:r>
              <w:t>ΑΝΩ ΟΡΙΟ 18&lt;=ΗΛ&lt;=125</w:t>
            </w:r>
          </w:p>
        </w:tc>
      </w:tr>
      <w:tr w:rsidR="00095FDF" w14:paraId="4D1DE526" w14:textId="77777777" w:rsidTr="00095FDF">
        <w:tc>
          <w:tcPr>
            <w:tcW w:w="2690" w:type="dxa"/>
          </w:tcPr>
          <w:p w14:paraId="4F505FE5" w14:textId="0EECC99C" w:rsidR="00095FDF" w:rsidRDefault="00095FDF" w:rsidP="0046692D">
            <w:r>
              <w:t>6</w:t>
            </w:r>
          </w:p>
        </w:tc>
        <w:tc>
          <w:tcPr>
            <w:tcW w:w="2690" w:type="dxa"/>
          </w:tcPr>
          <w:p w14:paraId="597BC6E8" w14:textId="06BF05E8" w:rsidR="00095FDF" w:rsidRDefault="00095FDF" w:rsidP="0046692D">
            <w:r>
              <w:t>126</w:t>
            </w:r>
          </w:p>
        </w:tc>
        <w:tc>
          <w:tcPr>
            <w:tcW w:w="2691" w:type="dxa"/>
          </w:tcPr>
          <w:p w14:paraId="7C8A8FA3" w14:textId="24F65F15" w:rsidR="00095FDF" w:rsidRDefault="00095FDF" w:rsidP="0046692D">
            <w:r>
              <w:t>ΛΑΘΟΣ ΗΛΙΚΙΑ. ΠΡΟΣΠΑΘΗΣΤΕ ΞΑΝΑ</w:t>
            </w:r>
          </w:p>
        </w:tc>
        <w:tc>
          <w:tcPr>
            <w:tcW w:w="2691" w:type="dxa"/>
          </w:tcPr>
          <w:p w14:paraId="6AB56CDA" w14:textId="7EC0DAD0" w:rsidR="00095FDF" w:rsidRDefault="00095FDF" w:rsidP="0046692D">
            <w:r>
              <w:t>ΚΑΤΩ ΟΡΙΟ ΗΛ&gt;125</w:t>
            </w:r>
          </w:p>
        </w:tc>
      </w:tr>
    </w:tbl>
    <w:p w14:paraId="0A1616E2" w14:textId="77777777" w:rsidR="00095FDF" w:rsidRDefault="00095FDF" w:rsidP="0046692D"/>
    <w:p w14:paraId="0A7A21EE" w14:textId="31D7E93D" w:rsidR="0046692D" w:rsidRPr="00095FDF" w:rsidRDefault="00095FDF" w:rsidP="0046692D">
      <w:pPr>
        <w:rPr>
          <w:b/>
          <w:bCs/>
        </w:rPr>
      </w:pPr>
      <w:r w:rsidRPr="00095FDF">
        <w:rPr>
          <w:b/>
          <w:bCs/>
        </w:rPr>
        <w:t>Ζ.</w:t>
      </w:r>
    </w:p>
    <w:tbl>
      <w:tblPr>
        <w:tblStyle w:val="a4"/>
        <w:tblpPr w:leftFromText="180" w:rightFromText="180" w:vertAnchor="text" w:tblpY="1"/>
        <w:tblOverlap w:val="never"/>
        <w:tblW w:w="0" w:type="auto"/>
        <w:tblLook w:val="04A0" w:firstRow="1" w:lastRow="0" w:firstColumn="1" w:lastColumn="0" w:noHBand="0" w:noVBand="1"/>
      </w:tblPr>
      <w:tblGrid>
        <w:gridCol w:w="2775"/>
      </w:tblGrid>
      <w:tr w:rsidR="00095FDF" w14:paraId="31BA4901" w14:textId="77777777" w:rsidTr="00095FDF">
        <w:tc>
          <w:tcPr>
            <w:tcW w:w="1413" w:type="dxa"/>
          </w:tcPr>
          <w:p w14:paraId="0C83A76A" w14:textId="03CC6B8C" w:rsidR="00095FDF" w:rsidRDefault="00095FDF" w:rsidP="00095FDF">
            <w:r>
              <w:t>ΤΡΑΠΕΖΑ</w:t>
            </w:r>
          </w:p>
        </w:tc>
      </w:tr>
      <w:tr w:rsidR="00095FDF" w14:paraId="627DE108" w14:textId="77777777" w:rsidTr="00095FDF">
        <w:tc>
          <w:tcPr>
            <w:tcW w:w="1413" w:type="dxa"/>
          </w:tcPr>
          <w:p w14:paraId="5BA62C88" w14:textId="77777777" w:rsidR="00095FDF" w:rsidRDefault="00095FDF" w:rsidP="00095FDF">
            <w:r>
              <w:t>Επωνυμία:</w:t>
            </w:r>
          </w:p>
          <w:p w14:paraId="528F6761" w14:textId="4C58F2CC" w:rsidR="00095FDF" w:rsidRDefault="00095FDF" w:rsidP="00095FDF">
            <w:r>
              <w:t>ΑΦΜ:</w:t>
            </w:r>
          </w:p>
        </w:tc>
      </w:tr>
      <w:tr w:rsidR="00095FDF" w14:paraId="542195A8" w14:textId="77777777" w:rsidTr="00095FDF">
        <w:tc>
          <w:tcPr>
            <w:tcW w:w="1413" w:type="dxa"/>
            <w:tcBorders>
              <w:bottom w:val="single" w:sz="2" w:space="0" w:color="auto"/>
            </w:tcBorders>
          </w:tcPr>
          <w:p w14:paraId="37CB6B0C" w14:textId="77777777" w:rsidR="00095FDF" w:rsidRDefault="00095FDF" w:rsidP="00095FDF">
            <w:proofErr w:type="spellStart"/>
            <w:r>
              <w:t>ΔημιουργίαΛογαριασμού</w:t>
            </w:r>
            <w:proofErr w:type="spellEnd"/>
            <w:r>
              <w:t>()</w:t>
            </w:r>
          </w:p>
          <w:p w14:paraId="78544680" w14:textId="421E40D1" w:rsidR="00095FDF" w:rsidRDefault="009D68B6" w:rsidP="00095FDF">
            <w:r>
              <w:rPr>
                <w:noProof/>
              </w:rPr>
              <mc:AlternateContent>
                <mc:Choice Requires="wpg">
                  <w:drawing>
                    <wp:anchor distT="0" distB="0" distL="114300" distR="114300" simplePos="0" relativeHeight="251695104" behindDoc="0" locked="0" layoutInCell="1" allowOverlap="1" wp14:anchorId="1DA96AA5" wp14:editId="5F08AB83">
                      <wp:simplePos x="0" y="0"/>
                      <wp:positionH relativeFrom="column">
                        <wp:posOffset>368300</wp:posOffset>
                      </wp:positionH>
                      <wp:positionV relativeFrom="paragraph">
                        <wp:posOffset>136434</wp:posOffset>
                      </wp:positionV>
                      <wp:extent cx="1110343" cy="963386"/>
                      <wp:effectExtent l="0" t="0" r="0" b="27305"/>
                      <wp:wrapNone/>
                      <wp:docPr id="63463456" name="Ομάδα 31"/>
                      <wp:cNvGraphicFramePr/>
                      <a:graphic xmlns:a="http://schemas.openxmlformats.org/drawingml/2006/main">
                        <a:graphicData uri="http://schemas.microsoft.com/office/word/2010/wordprocessingGroup">
                          <wpg:wgp>
                            <wpg:cNvGrpSpPr/>
                            <wpg:grpSpPr>
                              <a:xfrm>
                                <a:off x="0" y="0"/>
                                <a:ext cx="1110343" cy="963386"/>
                                <a:chOff x="0" y="0"/>
                                <a:chExt cx="1110343" cy="963386"/>
                              </a:xfrm>
                            </wpg:grpSpPr>
                            <wps:wsp>
                              <wps:cNvPr id="2104565798" name="Πλαίσιο κειμένου 22"/>
                              <wps:cNvSpPr txBox="1"/>
                              <wps:spPr>
                                <a:xfrm>
                                  <a:off x="0" y="332015"/>
                                  <a:ext cx="1110343" cy="310242"/>
                                </a:xfrm>
                                <a:prstGeom prst="rect">
                                  <a:avLst/>
                                </a:prstGeom>
                                <a:solidFill>
                                  <a:schemeClr val="lt1"/>
                                </a:solidFill>
                                <a:ln w="6350">
                                  <a:noFill/>
                                </a:ln>
                              </wps:spPr>
                              <wps:txbx>
                                <w:txbxContent>
                                  <w:p w14:paraId="78EBD9CB" w14:textId="2458E828" w:rsidR="00095FDF" w:rsidRDefault="00095FDF">
                                    <w:r>
                                      <w:t>διαχειρίζεται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39869050" name="Ομάδα 25"/>
                              <wpg:cNvGrpSpPr/>
                              <wpg:grpSpPr>
                                <a:xfrm>
                                  <a:off x="315686" y="0"/>
                                  <a:ext cx="664029" cy="963386"/>
                                  <a:chOff x="0" y="0"/>
                                  <a:chExt cx="664029" cy="963386"/>
                                </a:xfrm>
                              </wpg:grpSpPr>
                              <wps:wsp>
                                <wps:cNvPr id="1816235651" name="Ευθεία γραμμή σύνδεσης 21"/>
                                <wps:cNvCnPr/>
                                <wps:spPr>
                                  <a:xfrm>
                                    <a:off x="0" y="0"/>
                                    <a:ext cx="0" cy="2939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85232753" name="Ευθεία γραμμή σύνδεσης 23"/>
                                <wps:cNvCnPr/>
                                <wps:spPr>
                                  <a:xfrm>
                                    <a:off x="32657" y="936172"/>
                                    <a:ext cx="63137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1633701" name="Ευθεία γραμμή σύνδεσης 24"/>
                                <wps:cNvCnPr/>
                                <wps:spPr>
                                  <a:xfrm>
                                    <a:off x="0" y="604157"/>
                                    <a:ext cx="0" cy="359229"/>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DA96AA5" id="Ομάδα 31" o:spid="_x0000_s1051" style="position:absolute;margin-left:29pt;margin-top:10.75pt;width:87.45pt;height:75.85pt;z-index:251695104" coordsize="11103,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">
                      <v:shape id="Πλαίσιο κειμένου 22" o:spid="_x0000_s1052" type="#_x0000_t202" style="position:absolute;top:3320;width:11103;height:3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" fillcolor="white [3201]" stroked="f" strokeweight=".5pt">
                        <v:textbox>
                          <w:txbxContent>
                            <w:p w14:paraId="78EBD9CB" w14:textId="2458E828" w:rsidR="00095FDF" w:rsidRDefault="00095FDF">
                              <w:r>
                                <w:t>διαχειρίζεται</w:t>
                              </w:r>
                            </w:p>
                          </w:txbxContent>
                        </v:textbox>
                      </v:shape>
                      <v:group id="Ομάδα 25" o:spid="_x0000_s1053" style="position:absolute;left:3156;width:6641;height:9633" coordsize="6640,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">
                        <v:line id="Ευθεία γραμμή σύνδεσης 21" o:spid="_x0000_s1054" style="position:absolute;visibility:visible;mso-wrap-style:square" from="0,0" to="0,2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" strokecolor="#4472c4 [3204]" strokeweight=".5pt">
                          <v:stroke joinstyle="miter"/>
                        </v:line>
                        <v:line id="Ευθεία γραμμή σύνδεσης 23" o:spid="_x0000_s1055" style="position:absolute;visibility:visible;mso-wrap-style:square" from="326,9361" to="6640,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" strokecolor="#4472c4 [3204]" strokeweight=".5pt">
                          <v:stroke joinstyle="miter"/>
                        </v:line>
                        <v:line id="Ευθεία γραμμή σύνδεσης 24" o:spid="_x0000_s1056" style="position:absolute;visibility:visible;mso-wrap-style:square" from="0,6041" to="0,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" strokecolor="#4472c4 [3204]" strokeweight=".5pt">
                          <v:stroke joinstyle="miter"/>
                        </v:line>
                      </v:group>
                    </v:group>
                  </w:pict>
                </mc:Fallback>
              </mc:AlternateContent>
            </w:r>
            <w:proofErr w:type="spellStart"/>
            <w:r w:rsidR="00095FDF">
              <w:t>ΚατάργησηΛογαριασμού</w:t>
            </w:r>
            <w:proofErr w:type="spellEnd"/>
            <w:r w:rsidR="00095FDF">
              <w:t>()</w:t>
            </w:r>
          </w:p>
        </w:tc>
      </w:tr>
    </w:tbl>
    <w:tbl>
      <w:tblPr>
        <w:tblStyle w:val="a4"/>
        <w:tblpPr w:leftFromText="180" w:rightFromText="180" w:vertAnchor="text" w:horzAnchor="page" w:tblpX="5623" w:tblpY="8"/>
        <w:tblW w:w="0" w:type="auto"/>
        <w:tblLook w:val="04A0" w:firstRow="1" w:lastRow="0" w:firstColumn="1" w:lastColumn="0" w:noHBand="0" w:noVBand="1"/>
      </w:tblPr>
      <w:tblGrid>
        <w:gridCol w:w="2775"/>
      </w:tblGrid>
      <w:tr w:rsidR="00095FDF" w14:paraId="7313B362" w14:textId="77777777" w:rsidTr="00095FDF">
        <w:tc>
          <w:tcPr>
            <w:tcW w:w="2775" w:type="dxa"/>
          </w:tcPr>
          <w:p w14:paraId="6D3DB348" w14:textId="602746CA" w:rsidR="00095FDF" w:rsidRDefault="00095FDF" w:rsidP="00095FDF">
            <w:r>
              <w:t>ΠΕΛΑΤΗΣ</w:t>
            </w:r>
          </w:p>
        </w:tc>
      </w:tr>
      <w:tr w:rsidR="00095FDF" w14:paraId="37002B0D" w14:textId="77777777" w:rsidTr="00095FDF">
        <w:tc>
          <w:tcPr>
            <w:tcW w:w="2775" w:type="dxa"/>
          </w:tcPr>
          <w:p w14:paraId="55D5BBE6" w14:textId="70DA34AA" w:rsidR="00095FDF" w:rsidRDefault="00095FDF" w:rsidP="00095FDF">
            <w:r>
              <w:t>Όνομα:</w:t>
            </w:r>
          </w:p>
          <w:p w14:paraId="1C38A248" w14:textId="77777777" w:rsidR="00095FDF" w:rsidRDefault="00095FDF" w:rsidP="00095FDF">
            <w:r>
              <w:t>ΑΔΤ:</w:t>
            </w:r>
          </w:p>
          <w:p w14:paraId="039645CB" w14:textId="0F9E3EE9" w:rsidR="00095FDF" w:rsidRDefault="00095FDF" w:rsidP="00095FDF">
            <w:r>
              <w:t>Τηλέφωνο:</w:t>
            </w:r>
          </w:p>
        </w:tc>
      </w:tr>
      <w:tr w:rsidR="00095FDF" w14:paraId="164416BA" w14:textId="77777777" w:rsidTr="00095FDF">
        <w:tc>
          <w:tcPr>
            <w:tcW w:w="2775" w:type="dxa"/>
            <w:tcBorders>
              <w:bottom w:val="single" w:sz="2" w:space="0" w:color="auto"/>
            </w:tcBorders>
          </w:tcPr>
          <w:p w14:paraId="212A7CE8" w14:textId="53300086" w:rsidR="00095FDF" w:rsidRDefault="00095FDF" w:rsidP="00095FDF">
            <w:proofErr w:type="spellStart"/>
            <w:r>
              <w:t>ΚατάθεσηΠοσού</w:t>
            </w:r>
            <w:proofErr w:type="spellEnd"/>
            <w:r>
              <w:t>()</w:t>
            </w:r>
          </w:p>
          <w:p w14:paraId="653340EE" w14:textId="77777777" w:rsidR="00095FDF" w:rsidRDefault="00095FDF" w:rsidP="00095FDF">
            <w:proofErr w:type="spellStart"/>
            <w:r>
              <w:t>ΑνάληψηΠοσού</w:t>
            </w:r>
            <w:proofErr w:type="spellEnd"/>
            <w:r>
              <w:t>()</w:t>
            </w:r>
          </w:p>
          <w:p w14:paraId="1C3A7D8C" w14:textId="1D1D4961" w:rsidR="00095FDF" w:rsidRDefault="00095FDF" w:rsidP="00095FDF">
            <w:proofErr w:type="spellStart"/>
            <w:r>
              <w:t>ΑίτησηΜεταφοράς</w:t>
            </w:r>
            <w:proofErr w:type="spellEnd"/>
            <w:r>
              <w:t>()</w:t>
            </w:r>
          </w:p>
          <w:p w14:paraId="0720F42D" w14:textId="175A1E81" w:rsidR="00095FDF" w:rsidRDefault="00095FDF" w:rsidP="00095FDF">
            <w:proofErr w:type="spellStart"/>
            <w:r>
              <w:t>ΑίτησηΕνημέρωσης</w:t>
            </w:r>
            <w:proofErr w:type="spellEnd"/>
            <w:r>
              <w:t>()</w:t>
            </w:r>
          </w:p>
        </w:tc>
      </w:tr>
    </w:tbl>
    <w:p w14:paraId="67F3F9A6" w14:textId="77777777" w:rsidR="00095FDF" w:rsidRDefault="00095FDF" w:rsidP="00095FDF">
      <w:pPr>
        <w:tabs>
          <w:tab w:val="left" w:pos="1131"/>
        </w:tabs>
      </w:pPr>
      <w:r>
        <w:tab/>
      </w:r>
    </w:p>
    <w:p w14:paraId="7904D80E" w14:textId="49854E98" w:rsidR="00095FDF" w:rsidRDefault="009D68B6" w:rsidP="00095FDF">
      <w:pPr>
        <w:tabs>
          <w:tab w:val="left" w:pos="1131"/>
        </w:tabs>
      </w:pPr>
      <w:r>
        <w:rPr>
          <w:noProof/>
        </w:rPr>
        <mc:AlternateContent>
          <mc:Choice Requires="wpg">
            <w:drawing>
              <wp:anchor distT="0" distB="0" distL="114300" distR="114300" simplePos="0" relativeHeight="251700224" behindDoc="0" locked="0" layoutInCell="1" allowOverlap="1" wp14:anchorId="1A25030D" wp14:editId="6AA89FAC">
                <wp:simplePos x="0" y="0"/>
                <wp:positionH relativeFrom="column">
                  <wp:posOffset>1773555</wp:posOffset>
                </wp:positionH>
                <wp:positionV relativeFrom="paragraph">
                  <wp:posOffset>137341</wp:posOffset>
                </wp:positionV>
                <wp:extent cx="1448163" cy="337458"/>
                <wp:effectExtent l="0" t="0" r="19050" b="5715"/>
                <wp:wrapNone/>
                <wp:docPr id="1921778883" name="Ομάδα 30"/>
                <wp:cNvGraphicFramePr/>
                <a:graphic xmlns:a="http://schemas.openxmlformats.org/drawingml/2006/main">
                  <a:graphicData uri="http://schemas.microsoft.com/office/word/2010/wordprocessingGroup">
                    <wpg:wgp>
                      <wpg:cNvGrpSpPr/>
                      <wpg:grpSpPr>
                        <a:xfrm>
                          <a:off x="0" y="0"/>
                          <a:ext cx="1448163" cy="337458"/>
                          <a:chOff x="0" y="0"/>
                          <a:chExt cx="1448163" cy="337458"/>
                        </a:xfrm>
                      </wpg:grpSpPr>
                      <wps:wsp>
                        <wps:cNvPr id="1766429052" name="Πλαίσιο κειμένου 27"/>
                        <wps:cNvSpPr txBox="1"/>
                        <wps:spPr>
                          <a:xfrm>
                            <a:off x="250371" y="0"/>
                            <a:ext cx="919843" cy="337458"/>
                          </a:xfrm>
                          <a:prstGeom prst="rect">
                            <a:avLst/>
                          </a:prstGeom>
                          <a:solidFill>
                            <a:schemeClr val="lt1"/>
                          </a:solidFill>
                          <a:ln w="6350">
                            <a:noFill/>
                          </a:ln>
                        </wps:spPr>
                        <wps:txbx>
                          <w:txbxContent>
                            <w:p w14:paraId="1091A5FB" w14:textId="47DDC900" w:rsidR="009D68B6" w:rsidRDefault="009D68B6">
                              <w:r>
                                <w:t>εξυπηρετεί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15482761" name="Ομάδα 29"/>
                        <wpg:cNvGrpSpPr/>
                        <wpg:grpSpPr>
                          <a:xfrm>
                            <a:off x="0" y="119743"/>
                            <a:ext cx="1448163" cy="48986"/>
                            <a:chOff x="0" y="0"/>
                            <a:chExt cx="1448163" cy="48986"/>
                          </a:xfrm>
                        </wpg:grpSpPr>
                        <wps:wsp>
                          <wps:cNvPr id="1786839799" name="Ευθεία γραμμή σύνδεσης 26"/>
                          <wps:cNvCnPr/>
                          <wps:spPr>
                            <a:xfrm>
                              <a:off x="0" y="0"/>
                              <a:ext cx="21227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6931658" name="Ευθεία γραμμή σύνδεσης 28"/>
                          <wps:cNvCnPr/>
                          <wps:spPr>
                            <a:xfrm>
                              <a:off x="1170214" y="48986"/>
                              <a:ext cx="277949"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A25030D" id="Ομάδα 30" o:spid="_x0000_s1057" style="position:absolute;margin-left:139.65pt;margin-top:10.8pt;width:114.05pt;height:26.55pt;z-index:251700224" coordsize="14481,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">
                <v:shape id="Πλαίσιο κειμένου 27" o:spid="_x0000_s1058" type="#_x0000_t202" style="position:absolute;left:2503;width:9199;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" fillcolor="white [3201]" stroked="f" strokeweight=".5pt">
                  <v:textbox>
                    <w:txbxContent>
                      <w:p w14:paraId="1091A5FB" w14:textId="47DDC900" w:rsidR="009D68B6" w:rsidRDefault="009D68B6">
                        <w:r>
                          <w:t>εξυπηρετεί</w:t>
                        </w:r>
                      </w:p>
                    </w:txbxContent>
                  </v:textbox>
                </v:shape>
                <v:group id="Ομάδα 29" o:spid="_x0000_s1059" style="position:absolute;top:1197;width:14481;height:490" coordsize="1448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">
                  <v:line id="Ευθεία γραμμή σύνδεσης 26" o:spid="_x0000_s1060" style="position:absolute;visibility:visible;mso-wrap-style:square" from="0,0" to="2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" strokecolor="#4472c4 [3204]" strokeweight=".5pt">
                    <v:stroke joinstyle="miter"/>
                  </v:line>
                  <v:line id="Ευθεία γραμμή σύνδεσης 28" o:spid="_x0000_s1061" style="position:absolute;visibility:visible;mso-wrap-style:square" from="11702,489" to="1448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" strokecolor="#4472c4 [3204]" strokeweight=".5pt">
                    <v:stroke joinstyle="miter"/>
                  </v:line>
                </v:group>
              </v:group>
            </w:pict>
          </mc:Fallback>
        </mc:AlternateContent>
      </w:r>
    </w:p>
    <w:p w14:paraId="6DCED2C8" w14:textId="2E0FC637" w:rsidR="00095FDF" w:rsidRDefault="00095FDF" w:rsidP="00095FDF">
      <w:pPr>
        <w:tabs>
          <w:tab w:val="left" w:pos="1131"/>
        </w:tabs>
      </w:pPr>
    </w:p>
    <w:p w14:paraId="6FEA3065" w14:textId="77777777" w:rsidR="00095FDF" w:rsidRDefault="00095FDF" w:rsidP="00095FDF">
      <w:pPr>
        <w:tabs>
          <w:tab w:val="left" w:pos="1131"/>
        </w:tabs>
      </w:pPr>
    </w:p>
    <w:p w14:paraId="339865F9" w14:textId="77777777" w:rsidR="00095FDF" w:rsidRDefault="00095FDF" w:rsidP="00095FDF">
      <w:pPr>
        <w:tabs>
          <w:tab w:val="left" w:pos="1131"/>
        </w:tabs>
      </w:pPr>
    </w:p>
    <w:p w14:paraId="4F415EB8" w14:textId="77777777" w:rsidR="00095FDF" w:rsidRDefault="00095FDF" w:rsidP="00095FDF">
      <w:pPr>
        <w:tabs>
          <w:tab w:val="left" w:pos="1131"/>
        </w:tabs>
      </w:pPr>
    </w:p>
    <w:p w14:paraId="19B93CAD" w14:textId="77777777" w:rsidR="00095FDF" w:rsidRDefault="00095FDF" w:rsidP="00095FDF">
      <w:pPr>
        <w:tabs>
          <w:tab w:val="left" w:pos="1131"/>
        </w:tabs>
      </w:pPr>
    </w:p>
    <w:p w14:paraId="6EF0578B" w14:textId="6872E6B6" w:rsidR="00095FDF" w:rsidRDefault="00095FDF" w:rsidP="00095FDF">
      <w:pPr>
        <w:tabs>
          <w:tab w:val="left" w:pos="1131"/>
        </w:tabs>
      </w:pPr>
    </w:p>
    <w:p w14:paraId="6B38AD0E" w14:textId="7B19A42A" w:rsidR="00095FDF" w:rsidRDefault="009D68B6" w:rsidP="00095FDF">
      <w:pPr>
        <w:tabs>
          <w:tab w:val="left" w:pos="1131"/>
        </w:tabs>
      </w:pPr>
      <w:r>
        <w:rPr>
          <w:noProof/>
        </w:rPr>
        <mc:AlternateContent>
          <mc:Choice Requires="wpg">
            <w:drawing>
              <wp:anchor distT="0" distB="0" distL="114300" distR="114300" simplePos="0" relativeHeight="251704320" behindDoc="0" locked="0" layoutInCell="1" allowOverlap="1" wp14:anchorId="21BBE109" wp14:editId="62027694">
                <wp:simplePos x="0" y="0"/>
                <wp:positionH relativeFrom="column">
                  <wp:posOffset>3036298</wp:posOffset>
                </wp:positionH>
                <wp:positionV relativeFrom="paragraph">
                  <wp:posOffset>52342</wp:posOffset>
                </wp:positionV>
                <wp:extent cx="1975757" cy="892720"/>
                <wp:effectExtent l="0" t="0" r="5715" b="3175"/>
                <wp:wrapNone/>
                <wp:docPr id="503844651" name="Ομάδα 35"/>
                <wp:cNvGraphicFramePr/>
                <a:graphic xmlns:a="http://schemas.openxmlformats.org/drawingml/2006/main">
                  <a:graphicData uri="http://schemas.microsoft.com/office/word/2010/wordprocessingGroup">
                    <wpg:wgp>
                      <wpg:cNvGrpSpPr/>
                      <wpg:grpSpPr>
                        <a:xfrm>
                          <a:off x="0" y="0"/>
                          <a:ext cx="1975757" cy="892720"/>
                          <a:chOff x="0" y="0"/>
                          <a:chExt cx="1975757" cy="892720"/>
                        </a:xfrm>
                      </wpg:grpSpPr>
                      <wps:wsp>
                        <wps:cNvPr id="1445883635" name="Ευθεία γραμμή σύνδεσης 32"/>
                        <wps:cNvCnPr/>
                        <wps:spPr>
                          <a:xfrm>
                            <a:off x="865414" y="0"/>
                            <a:ext cx="0" cy="39724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67496866" name="Πλαίσιο κειμένου 33"/>
                        <wps:cNvSpPr txBox="1"/>
                        <wps:spPr>
                          <a:xfrm>
                            <a:off x="691243" y="424543"/>
                            <a:ext cx="1284514" cy="468177"/>
                          </a:xfrm>
                          <a:prstGeom prst="rect">
                            <a:avLst/>
                          </a:prstGeom>
                          <a:solidFill>
                            <a:schemeClr val="lt1"/>
                          </a:solidFill>
                          <a:ln w="6350">
                            <a:noFill/>
                          </a:ln>
                        </wps:spPr>
                        <wps:txbx>
                          <w:txbxContent>
                            <w:p w14:paraId="006CF47B" w14:textId="2B8425A7" w:rsidR="009D68B6" w:rsidRDefault="009D68B6">
                              <w:r>
                                <w:t>Ζητά συναλλαγή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7704091" name="Ευθεία γραμμή σύνδεσης 34"/>
                        <wps:cNvCnPr/>
                        <wps:spPr>
                          <a:xfrm flipH="1">
                            <a:off x="0" y="664029"/>
                            <a:ext cx="691243"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BBE109" id="Ομάδα 35" o:spid="_x0000_s1062" style="position:absolute;margin-left:239.1pt;margin-top:4.1pt;width:155.55pt;height:70.3pt;z-index:251704320" coordsize="19757,8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">
                <v:line id="Ευθεία γραμμή σύνδεσης 32" o:spid="_x0000_s1063" style="position:absolute;visibility:visible;mso-wrap-style:square" from="8654,0" to="8654,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" strokecolor="#4472c4 [3204]" strokeweight=".5pt">
                  <v:stroke joinstyle="miter"/>
                </v:line>
                <v:shape id="Πλαίσιο κειμένου 33" o:spid="_x0000_s1064" type="#_x0000_t202" style="position:absolute;left:6912;top:4245;width:12845;height:4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" fillcolor="white [3201]" stroked="f" strokeweight=".5pt">
                  <v:textbox>
                    <w:txbxContent>
                      <w:p w14:paraId="006CF47B" w14:textId="2B8425A7" w:rsidR="009D68B6" w:rsidRDefault="009D68B6">
                        <w:r>
                          <w:t>Ζητά συναλλαγή</w:t>
                        </w:r>
                      </w:p>
                    </w:txbxContent>
                  </v:textbox>
                </v:shape>
                <v:line id="Ευθεία γραμμή σύνδεσης 34" o:spid="_x0000_s1065" style="position:absolute;flip:x;visibility:visible;mso-wrap-style:square" from="0,6640" to="6912,6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" strokecolor="#4472c4 [3204]" strokeweight=".5pt">
                  <v:stroke joinstyle="miter"/>
                </v:line>
              </v:group>
            </w:pict>
          </mc:Fallback>
        </mc:AlternateContent>
      </w:r>
    </w:p>
    <w:tbl>
      <w:tblPr>
        <w:tblStyle w:val="a4"/>
        <w:tblpPr w:leftFromText="180" w:rightFromText="180" w:vertAnchor="text" w:horzAnchor="page" w:tblpX="2856" w:tblpY="114"/>
        <w:tblOverlap w:val="never"/>
        <w:tblW w:w="0" w:type="auto"/>
        <w:tblLook w:val="04A0" w:firstRow="1" w:lastRow="0" w:firstColumn="1" w:lastColumn="0" w:noHBand="0" w:noVBand="1"/>
      </w:tblPr>
      <w:tblGrid>
        <w:gridCol w:w="2453"/>
      </w:tblGrid>
      <w:tr w:rsidR="00095FDF" w14:paraId="69506022" w14:textId="77777777" w:rsidTr="00095FDF">
        <w:tc>
          <w:tcPr>
            <w:tcW w:w="2453" w:type="dxa"/>
          </w:tcPr>
          <w:p w14:paraId="5D2ED93A" w14:textId="77777777" w:rsidR="00095FDF" w:rsidRDefault="00095FDF" w:rsidP="00095FDF">
            <w:r>
              <w:t>ΛΟΓΑΡΙΑΣΜΟΣ</w:t>
            </w:r>
          </w:p>
        </w:tc>
      </w:tr>
      <w:tr w:rsidR="00095FDF" w14:paraId="4F0BE107" w14:textId="77777777" w:rsidTr="00095FDF">
        <w:tc>
          <w:tcPr>
            <w:tcW w:w="2453" w:type="dxa"/>
          </w:tcPr>
          <w:p w14:paraId="4B84DEEE" w14:textId="77777777" w:rsidR="00095FDF" w:rsidRDefault="00095FDF" w:rsidP="00095FDF">
            <w:proofErr w:type="spellStart"/>
            <w:r>
              <w:rPr>
                <w:lang w:val="en-US"/>
              </w:rPr>
              <w:t>iban</w:t>
            </w:r>
            <w:proofErr w:type="spellEnd"/>
            <w:r>
              <w:t>:</w:t>
            </w:r>
          </w:p>
          <w:p w14:paraId="43691D7D" w14:textId="77777777" w:rsidR="00095FDF" w:rsidRDefault="00095FDF" w:rsidP="00095FDF">
            <w:r>
              <w:t>Δικαιούχος:</w:t>
            </w:r>
          </w:p>
          <w:p w14:paraId="329D13C3" w14:textId="77777777" w:rsidR="00095FDF" w:rsidRDefault="00095FDF" w:rsidP="00095FDF">
            <w:r>
              <w:t>Ποσό:</w:t>
            </w:r>
          </w:p>
        </w:tc>
      </w:tr>
      <w:tr w:rsidR="00095FDF" w14:paraId="2DA5E706" w14:textId="77777777" w:rsidTr="00095FDF">
        <w:tc>
          <w:tcPr>
            <w:tcW w:w="2453" w:type="dxa"/>
            <w:tcBorders>
              <w:bottom w:val="single" w:sz="2" w:space="0" w:color="auto"/>
            </w:tcBorders>
          </w:tcPr>
          <w:p w14:paraId="15C4A46F" w14:textId="77777777" w:rsidR="00095FDF" w:rsidRDefault="00095FDF" w:rsidP="00095FDF">
            <w:proofErr w:type="spellStart"/>
            <w:r>
              <w:t>ΑποδοχήΚατάθεσης</w:t>
            </w:r>
            <w:proofErr w:type="spellEnd"/>
            <w:r>
              <w:t>()</w:t>
            </w:r>
          </w:p>
          <w:p w14:paraId="33E4F677" w14:textId="77777777" w:rsidR="00095FDF" w:rsidRDefault="00095FDF" w:rsidP="00095FDF">
            <w:proofErr w:type="spellStart"/>
            <w:r>
              <w:t>ΈγκρισηΑνάληψης</w:t>
            </w:r>
            <w:proofErr w:type="spellEnd"/>
            <w:r>
              <w:t>()</w:t>
            </w:r>
          </w:p>
          <w:p w14:paraId="71CFF949" w14:textId="77777777" w:rsidR="00095FDF" w:rsidRDefault="00095FDF" w:rsidP="00095FDF">
            <w:proofErr w:type="spellStart"/>
            <w:r>
              <w:t>ΈγκρισηΜεταφοράς</w:t>
            </w:r>
            <w:proofErr w:type="spellEnd"/>
            <w:r>
              <w:t>()</w:t>
            </w:r>
          </w:p>
          <w:p w14:paraId="529B5F5A" w14:textId="77777777" w:rsidR="00095FDF" w:rsidRDefault="00095FDF" w:rsidP="00095FDF">
            <w:proofErr w:type="spellStart"/>
            <w:r>
              <w:t>ΈγκρισηΕνημέρωσης</w:t>
            </w:r>
            <w:proofErr w:type="spellEnd"/>
            <w:r>
              <w:t>()</w:t>
            </w:r>
          </w:p>
        </w:tc>
      </w:tr>
    </w:tbl>
    <w:p w14:paraId="44389899" w14:textId="77777777" w:rsidR="00095FDF" w:rsidRDefault="00095FDF" w:rsidP="00095FDF">
      <w:pPr>
        <w:tabs>
          <w:tab w:val="left" w:pos="1131"/>
        </w:tabs>
      </w:pPr>
    </w:p>
    <w:p w14:paraId="0650AF4A" w14:textId="3FF9F919" w:rsidR="00095FDF" w:rsidRDefault="00095FDF" w:rsidP="00095FDF">
      <w:pPr>
        <w:tabs>
          <w:tab w:val="left" w:pos="1131"/>
        </w:tabs>
      </w:pPr>
    </w:p>
    <w:p w14:paraId="14D106DE" w14:textId="77777777" w:rsidR="00095FDF" w:rsidRDefault="00095FDF" w:rsidP="00095FDF">
      <w:pPr>
        <w:tabs>
          <w:tab w:val="left" w:pos="1131"/>
        </w:tabs>
      </w:pPr>
    </w:p>
    <w:p w14:paraId="143260BB" w14:textId="782E3F26" w:rsidR="00095FDF" w:rsidRPr="0046692D" w:rsidRDefault="009D68B6" w:rsidP="00095FDF">
      <w:pPr>
        <w:tabs>
          <w:tab w:val="left" w:pos="1131"/>
        </w:tabs>
      </w:pPr>
      <w:r>
        <w:rPr>
          <w:noProof/>
        </w:rPr>
        <mc:AlternateContent>
          <mc:Choice Requires="wpg">
            <w:drawing>
              <wp:anchor distT="0" distB="0" distL="114300" distR="114300" simplePos="0" relativeHeight="251709440" behindDoc="0" locked="0" layoutInCell="1" allowOverlap="1" wp14:anchorId="21397DA2" wp14:editId="6AFC7CEF">
                <wp:simplePos x="0" y="0"/>
                <wp:positionH relativeFrom="column">
                  <wp:posOffset>973455</wp:posOffset>
                </wp:positionH>
                <wp:positionV relativeFrom="paragraph">
                  <wp:posOffset>925558</wp:posOffset>
                </wp:positionV>
                <wp:extent cx="2302329" cy="773340"/>
                <wp:effectExtent l="0" t="19050" r="22225" b="46355"/>
                <wp:wrapNone/>
                <wp:docPr id="1499893929" name="Ομάδα 40"/>
                <wp:cNvGraphicFramePr/>
                <a:graphic xmlns:a="http://schemas.openxmlformats.org/drawingml/2006/main">
                  <a:graphicData uri="http://schemas.microsoft.com/office/word/2010/wordprocessingGroup">
                    <wpg:wgp>
                      <wpg:cNvGrpSpPr/>
                      <wpg:grpSpPr>
                        <a:xfrm>
                          <a:off x="0" y="0"/>
                          <a:ext cx="2302329" cy="773340"/>
                          <a:chOff x="0" y="0"/>
                          <a:chExt cx="2302329" cy="773340"/>
                        </a:xfrm>
                      </wpg:grpSpPr>
                      <wps:wsp>
                        <wps:cNvPr id="866604016" name="Βέλος: Επάνω 36"/>
                        <wps:cNvSpPr/>
                        <wps:spPr>
                          <a:xfrm>
                            <a:off x="1096736" y="0"/>
                            <a:ext cx="239486" cy="30480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3546254" name="Ευθεία γραμμή σύνδεσης 37"/>
                        <wps:cNvCnPr/>
                        <wps:spPr>
                          <a:xfrm>
                            <a:off x="0" y="302078"/>
                            <a:ext cx="2302329" cy="3537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2865405" name="Ευθεία γραμμή σύνδεσης 38"/>
                        <wps:cNvCnPr/>
                        <wps:spPr>
                          <a:xfrm>
                            <a:off x="0" y="334736"/>
                            <a:ext cx="0" cy="39506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81124612" name="Ευθεία γραμμή σύνδεσης 39"/>
                        <wps:cNvCnPr/>
                        <wps:spPr>
                          <a:xfrm>
                            <a:off x="2302329" y="334736"/>
                            <a:ext cx="0" cy="438604"/>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19AE1F" id="Ομάδα 40" o:spid="_x0000_s1026" style="position:absolute;margin-left:76.65pt;margin-top:72.9pt;width:181.3pt;height:60.9pt;z-index:251709440" coordsize="23023,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Βέλος: Επάνω 36" o:spid="_x0000_s1027" type="#_x0000_t68" style="position:absolute;left:10967;width:239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" adj="8486" fillcolor="#4472c4 [3204]" strokecolor="#09101d [484]" strokeweight="1pt"/>
                <v:line id="Ευθεία γραμμή σύνδεσης 37" o:spid="_x0000_s1028" style="position:absolute;visibility:visible;mso-wrap-style:square" from="0,3020" to="23023,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" strokecolor="#4472c4 [3204]" strokeweight=".5pt">
                  <v:stroke joinstyle="miter"/>
                </v:line>
                <v:line id="Ευθεία γραμμή σύνδεσης 38" o:spid="_x0000_s1029" style="position:absolute;visibility:visible;mso-wrap-style:square" from="0,3347" to="0,7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" strokecolor="#4472c4 [3204]" strokeweight=".5pt">
                  <v:stroke joinstyle="miter"/>
                </v:line>
                <v:line id="Ευθεία γραμμή σύνδεσης 39" o:spid="_x0000_s1030" style="position:absolute;visibility:visible;mso-wrap-style:square" from="23023,3347" to="23023,7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" strokecolor="#4472c4 [3204]" strokeweight=".5pt">
                  <v:stroke joinstyle="miter"/>
                </v:line>
              </v:group>
            </w:pict>
          </mc:Fallback>
        </mc:AlternateContent>
      </w:r>
      <w:r w:rsidR="00095FDF">
        <w:br w:type="textWrapping" w:clear="all"/>
      </w:r>
    </w:p>
    <w:p w14:paraId="359573FF" w14:textId="77777777" w:rsidR="0046692D" w:rsidRDefault="0046692D" w:rsidP="004A605A"/>
    <w:p w14:paraId="4175E749" w14:textId="1E7817FB" w:rsidR="009D68B6" w:rsidRDefault="009D68B6" w:rsidP="004A605A"/>
    <w:p w14:paraId="5E012AB6" w14:textId="77777777" w:rsidR="009D68B6" w:rsidRDefault="009D68B6" w:rsidP="004A605A"/>
    <w:tbl>
      <w:tblPr>
        <w:tblStyle w:val="a4"/>
        <w:tblpPr w:leftFromText="180" w:rightFromText="180" w:vertAnchor="text" w:horzAnchor="page" w:tblpX="978" w:tblpY="126"/>
        <w:tblW w:w="0" w:type="auto"/>
        <w:tblLook w:val="04A0" w:firstRow="1" w:lastRow="0" w:firstColumn="1" w:lastColumn="0" w:noHBand="0" w:noVBand="1"/>
      </w:tblPr>
      <w:tblGrid>
        <w:gridCol w:w="2775"/>
      </w:tblGrid>
      <w:tr w:rsidR="009D68B6" w14:paraId="066DC477" w14:textId="77777777" w:rsidTr="009D68B6">
        <w:tc>
          <w:tcPr>
            <w:tcW w:w="2775" w:type="dxa"/>
          </w:tcPr>
          <w:p w14:paraId="324E71BA" w14:textId="15204CBF" w:rsidR="009D68B6" w:rsidRDefault="009D68B6" w:rsidP="009D68B6">
            <w:r>
              <w:t>ΟΨΕΩΣ</w:t>
            </w:r>
          </w:p>
        </w:tc>
      </w:tr>
      <w:tr w:rsidR="009D68B6" w14:paraId="4FB11928" w14:textId="77777777" w:rsidTr="009D68B6">
        <w:tc>
          <w:tcPr>
            <w:tcW w:w="2775" w:type="dxa"/>
          </w:tcPr>
          <w:p w14:paraId="3C16BF2E" w14:textId="77777777" w:rsidR="009D68B6" w:rsidRDefault="009D68B6" w:rsidP="009D68B6"/>
        </w:tc>
      </w:tr>
      <w:tr w:rsidR="009D68B6" w14:paraId="3811A9D4" w14:textId="77777777" w:rsidTr="009D68B6">
        <w:tc>
          <w:tcPr>
            <w:tcW w:w="2775" w:type="dxa"/>
            <w:tcBorders>
              <w:bottom w:val="single" w:sz="2" w:space="0" w:color="auto"/>
            </w:tcBorders>
          </w:tcPr>
          <w:p w14:paraId="581EFE61" w14:textId="77777777" w:rsidR="009D68B6" w:rsidRDefault="009D68B6" w:rsidP="009D68B6"/>
        </w:tc>
      </w:tr>
    </w:tbl>
    <w:p w14:paraId="71CB9D53" w14:textId="77777777" w:rsidR="009D68B6" w:rsidRDefault="009D68B6" w:rsidP="004A605A"/>
    <w:tbl>
      <w:tblPr>
        <w:tblStyle w:val="a4"/>
        <w:tblpPr w:leftFromText="180" w:rightFromText="180" w:vertAnchor="text" w:horzAnchor="page" w:tblpX="5623" w:tblpY="8"/>
        <w:tblW w:w="0" w:type="auto"/>
        <w:tblLook w:val="04A0" w:firstRow="1" w:lastRow="0" w:firstColumn="1" w:lastColumn="0" w:noHBand="0" w:noVBand="1"/>
      </w:tblPr>
      <w:tblGrid>
        <w:gridCol w:w="2775"/>
      </w:tblGrid>
      <w:tr w:rsidR="009D68B6" w14:paraId="752224F7" w14:textId="77777777" w:rsidTr="004941DB">
        <w:tc>
          <w:tcPr>
            <w:tcW w:w="2775" w:type="dxa"/>
          </w:tcPr>
          <w:p w14:paraId="5A3317BA" w14:textId="03FA900B" w:rsidR="009D68B6" w:rsidRDefault="009D68B6" w:rsidP="004941DB">
            <w:r>
              <w:t>ΤΑΜΙΕΥΤΗΡΙΟΥ</w:t>
            </w:r>
          </w:p>
        </w:tc>
      </w:tr>
      <w:tr w:rsidR="009D68B6" w14:paraId="381D8E03" w14:textId="77777777" w:rsidTr="004941DB">
        <w:tc>
          <w:tcPr>
            <w:tcW w:w="2775" w:type="dxa"/>
          </w:tcPr>
          <w:p w14:paraId="5738C655" w14:textId="3E74964A" w:rsidR="009D68B6" w:rsidRDefault="009D68B6" w:rsidP="004941DB"/>
        </w:tc>
      </w:tr>
      <w:tr w:rsidR="009D68B6" w14:paraId="7CBF5BBE" w14:textId="77777777" w:rsidTr="004941DB">
        <w:tc>
          <w:tcPr>
            <w:tcW w:w="2775" w:type="dxa"/>
            <w:tcBorders>
              <w:bottom w:val="single" w:sz="2" w:space="0" w:color="auto"/>
            </w:tcBorders>
          </w:tcPr>
          <w:p w14:paraId="39BC02AC" w14:textId="19B679BD" w:rsidR="009D68B6" w:rsidRDefault="009D68B6" w:rsidP="004941DB"/>
        </w:tc>
      </w:tr>
    </w:tbl>
    <w:p w14:paraId="05BD0C78" w14:textId="77777777" w:rsidR="009D68B6" w:rsidRDefault="009D68B6" w:rsidP="004A605A"/>
    <w:p w14:paraId="0A3D25EE" w14:textId="77777777" w:rsidR="009D68B6" w:rsidRDefault="009D68B6" w:rsidP="004A605A"/>
    <w:p w14:paraId="744AEEB1" w14:textId="77777777" w:rsidR="009D68B6" w:rsidRDefault="009D68B6" w:rsidP="004A605A"/>
    <w:p w14:paraId="0663EFCA" w14:textId="77777777" w:rsidR="009D68B6" w:rsidRDefault="009D68B6" w:rsidP="004A605A"/>
    <w:p w14:paraId="74C62825" w14:textId="77777777" w:rsidR="009D68B6" w:rsidRPr="0046692D" w:rsidRDefault="009D68B6" w:rsidP="004A605A"/>
    <w:p w14:paraId="2617CD30" w14:textId="77777777" w:rsidR="009D68B6" w:rsidRDefault="009D68B6" w:rsidP="004A605A">
      <w:pPr>
        <w:rPr>
          <w:b/>
          <w:bCs/>
        </w:rPr>
      </w:pPr>
    </w:p>
    <w:p w14:paraId="545E9F43" w14:textId="77777777" w:rsidR="009D68B6" w:rsidRDefault="009D68B6" w:rsidP="004A605A">
      <w:pPr>
        <w:rPr>
          <w:b/>
          <w:bCs/>
        </w:rPr>
      </w:pPr>
    </w:p>
    <w:p w14:paraId="16D2B461" w14:textId="77777777" w:rsidR="009D68B6" w:rsidRDefault="009D68B6" w:rsidP="004A605A">
      <w:pPr>
        <w:rPr>
          <w:b/>
          <w:bCs/>
        </w:rPr>
      </w:pPr>
    </w:p>
    <w:p w14:paraId="48C37610" w14:textId="77777777" w:rsidR="009D68B6" w:rsidRDefault="009D68B6" w:rsidP="004A605A">
      <w:pPr>
        <w:rPr>
          <w:b/>
          <w:bCs/>
        </w:rPr>
      </w:pPr>
    </w:p>
    <w:p w14:paraId="2AD37609" w14:textId="77777777" w:rsidR="009D68B6" w:rsidRDefault="009D68B6" w:rsidP="004A605A">
      <w:pPr>
        <w:rPr>
          <w:b/>
          <w:bCs/>
        </w:rPr>
      </w:pPr>
    </w:p>
    <w:p w14:paraId="4E34276B" w14:textId="77777777" w:rsidR="009D68B6" w:rsidRDefault="009D68B6" w:rsidP="004A605A">
      <w:pPr>
        <w:rPr>
          <w:b/>
          <w:bCs/>
        </w:rPr>
      </w:pPr>
    </w:p>
    <w:p w14:paraId="40C73B94" w14:textId="77777777" w:rsidR="009D68B6" w:rsidRDefault="009D68B6" w:rsidP="004A605A">
      <w:pPr>
        <w:rPr>
          <w:b/>
          <w:bCs/>
        </w:rPr>
      </w:pPr>
    </w:p>
    <w:p w14:paraId="24061169" w14:textId="77777777" w:rsidR="009D68B6" w:rsidRDefault="009D68B6" w:rsidP="004A605A">
      <w:pPr>
        <w:rPr>
          <w:b/>
          <w:bCs/>
        </w:rPr>
      </w:pPr>
    </w:p>
    <w:p w14:paraId="22962B28" w14:textId="77777777" w:rsidR="009D68B6" w:rsidRDefault="009D68B6" w:rsidP="004A605A">
      <w:pPr>
        <w:rPr>
          <w:b/>
          <w:bCs/>
        </w:rPr>
      </w:pPr>
    </w:p>
    <w:p w14:paraId="53043EB9" w14:textId="77777777" w:rsidR="009D68B6" w:rsidRDefault="009D68B6" w:rsidP="004A605A">
      <w:pPr>
        <w:rPr>
          <w:b/>
          <w:bCs/>
        </w:rPr>
      </w:pPr>
    </w:p>
    <w:p w14:paraId="135F1483" w14:textId="77777777" w:rsidR="009D68B6" w:rsidRDefault="009D68B6" w:rsidP="004A605A">
      <w:pPr>
        <w:rPr>
          <w:b/>
          <w:bCs/>
        </w:rPr>
      </w:pPr>
    </w:p>
    <w:p w14:paraId="6D520E4E" w14:textId="64E72ABA" w:rsidR="004A605A" w:rsidRPr="009D496F" w:rsidRDefault="004A605A" w:rsidP="004A605A">
      <w:pPr>
        <w:rPr>
          <w:b/>
          <w:bCs/>
        </w:rPr>
      </w:pPr>
      <w:r w:rsidRPr="009D496F">
        <w:rPr>
          <w:b/>
          <w:bCs/>
        </w:rPr>
        <w:lastRenderedPageBreak/>
        <w:t xml:space="preserve">ΠΡΟΓΡΑΜΜΑ </w:t>
      </w:r>
      <w:r>
        <w:rPr>
          <w:b/>
          <w:bCs/>
        </w:rPr>
        <w:t>Α</w:t>
      </w:r>
    </w:p>
    <w:p w14:paraId="7FFBB4ED" w14:textId="77777777" w:rsidR="004A605A" w:rsidRDefault="004A605A" w:rsidP="004A605A">
      <w:r>
        <w:t xml:space="preserve">ΜΕΤΑΒΛΗΤΕΣ </w:t>
      </w:r>
    </w:p>
    <w:p w14:paraId="7658EC31" w14:textId="4316C55D" w:rsidR="004A605A" w:rsidRDefault="004A605A" w:rsidP="004A605A">
      <w:r>
        <w:t>ΑΚΕΡΑΙΕΣ:Ι,</w:t>
      </w:r>
      <w:r>
        <w:rPr>
          <w:lang w:val="en-US"/>
        </w:rPr>
        <w:t>J</w:t>
      </w:r>
      <w:r>
        <w:t xml:space="preserve">, </w:t>
      </w:r>
      <w:r w:rsidR="00B3736F">
        <w:t>Κ,</w:t>
      </w:r>
      <w:r>
        <w:t xml:space="preserve">ΒΑΘ[20,3], ΑΘΡ, ΘΕΣΗ </w:t>
      </w:r>
    </w:p>
    <w:p w14:paraId="4C6A1CFE" w14:textId="20313731" w:rsidR="004A605A" w:rsidRDefault="004A605A" w:rsidP="004A605A">
      <w:r>
        <w:t>ΠΡΑΓΜΑΤΙΚΕΣ:</w:t>
      </w:r>
      <w:r w:rsidRPr="00B8471F">
        <w:t xml:space="preserve"> </w:t>
      </w:r>
      <w:r>
        <w:t>ΜΟ[20], Τ</w:t>
      </w:r>
      <w:r w:rsidR="00B3736F">
        <w:t>1</w:t>
      </w:r>
      <w:r>
        <w:t xml:space="preserve"> </w:t>
      </w:r>
    </w:p>
    <w:p w14:paraId="1DE72C98" w14:textId="6399221F" w:rsidR="004A605A" w:rsidRDefault="004A605A" w:rsidP="004A605A">
      <w:r>
        <w:t>ΧΑΡΑΚΤΗΡΕΣ:ΟΝ]20],Τ</w:t>
      </w:r>
      <w:r w:rsidR="00B3736F">
        <w:t>2</w:t>
      </w:r>
      <w:r>
        <w:t>, ΣΧΟΛΕΙΟ</w:t>
      </w:r>
    </w:p>
    <w:p w14:paraId="2C3C10EE" w14:textId="5B643FC4" w:rsidR="004A605A" w:rsidRDefault="004A605A" w:rsidP="004A605A">
      <w:r>
        <w:t>ΛΟΓΙΚΕΣ: ΒΡΕΘΗΚΕ</w:t>
      </w:r>
    </w:p>
    <w:p w14:paraId="0A7EF342" w14:textId="77777777" w:rsidR="004A605A" w:rsidRDefault="004A605A" w:rsidP="004A605A">
      <w:r>
        <w:t>ΑΡΧΗ</w:t>
      </w:r>
    </w:p>
    <w:p w14:paraId="3D1FE11B" w14:textId="77777777" w:rsidR="004A605A" w:rsidRDefault="004A605A" w:rsidP="004A605A">
      <w:r>
        <w:t>ΓΙΑ Ι ΑΠΟ 1 ΜΕΧΡΙ 20</w:t>
      </w:r>
    </w:p>
    <w:p w14:paraId="35CCDB62" w14:textId="77777777" w:rsidR="004A605A" w:rsidRDefault="004A605A" w:rsidP="004A605A">
      <w:r>
        <w:t>ΓΡΑΨΕ ‘ΕΙΣΑΓΕΤΕ ΟΝΟΜΑ ΣΧΟΛΕΙΟΥ ‘</w:t>
      </w:r>
    </w:p>
    <w:p w14:paraId="15043E03" w14:textId="77777777" w:rsidR="004A605A" w:rsidRDefault="004A605A" w:rsidP="004A605A">
      <w:r>
        <w:t>ΔΙΑΒΑΣΕ ΟΝ[Ι]</w:t>
      </w:r>
    </w:p>
    <w:p w14:paraId="6EC32773" w14:textId="77777777" w:rsidR="004A605A" w:rsidRDefault="004A605A" w:rsidP="004A605A">
      <w:r>
        <w:tab/>
        <w:t xml:space="preserve">ΓΙΑ </w:t>
      </w:r>
      <w:r>
        <w:rPr>
          <w:lang w:val="en-US"/>
        </w:rPr>
        <w:t>J</w:t>
      </w:r>
      <w:r w:rsidRPr="0046673E">
        <w:t xml:space="preserve"> </w:t>
      </w:r>
      <w:r>
        <w:t>ΑΠΟ 1 ΜΕΧΡΙ 3</w:t>
      </w:r>
    </w:p>
    <w:p w14:paraId="088F9C0E" w14:textId="77777777" w:rsidR="004A605A" w:rsidRDefault="004A605A" w:rsidP="004A605A">
      <w:r>
        <w:tab/>
      </w:r>
      <w:r>
        <w:tab/>
        <w:t>ΑΡΧΗ_ΕΠΑΝΑΛΗΨΗΣ</w:t>
      </w:r>
    </w:p>
    <w:p w14:paraId="00F1F8FA" w14:textId="77777777" w:rsidR="004A605A" w:rsidRDefault="004A605A" w:rsidP="004A605A">
      <w:r>
        <w:tab/>
      </w:r>
      <w:r>
        <w:tab/>
        <w:t>ΓΡΑΨΕ ‘ΕΙΣΑΓΕΤΕ ΒΑΘΜΟ ΚΡΙΤΗ ‘</w:t>
      </w:r>
    </w:p>
    <w:p w14:paraId="566E36A4" w14:textId="77777777" w:rsidR="004A605A" w:rsidRPr="0046673E" w:rsidRDefault="004A605A" w:rsidP="004A605A">
      <w:r>
        <w:tab/>
      </w:r>
      <w:r>
        <w:tab/>
        <w:t>ΔΙΑΒΑΣΕ ΒΑΘ</w:t>
      </w:r>
      <w:r w:rsidRPr="0046673E">
        <w:t>[</w:t>
      </w:r>
      <w:r>
        <w:t>Ι,</w:t>
      </w:r>
      <w:r>
        <w:rPr>
          <w:lang w:val="en-US"/>
        </w:rPr>
        <w:t>J</w:t>
      </w:r>
      <w:r w:rsidRPr="0046673E">
        <w:t>]</w:t>
      </w:r>
    </w:p>
    <w:p w14:paraId="48A68169" w14:textId="172E2463" w:rsidR="004A605A" w:rsidRDefault="004A605A" w:rsidP="004A605A">
      <w:r w:rsidRPr="0046673E">
        <w:tab/>
      </w:r>
      <w:r w:rsidRPr="0046673E">
        <w:tab/>
      </w:r>
      <w:r>
        <w:t>ΜΕΧΡΙΣ_ΟΤΟΥ ΒΑΘ[Ι,</w:t>
      </w:r>
      <w:r>
        <w:rPr>
          <w:lang w:val="en-US"/>
        </w:rPr>
        <w:t>J</w:t>
      </w:r>
      <w:r w:rsidRPr="004A605A">
        <w:t>]</w:t>
      </w:r>
      <w:r>
        <w:t>&gt;=0 ΚΑΙ  ΒΑΘ[Ι,</w:t>
      </w:r>
      <w:r>
        <w:rPr>
          <w:lang w:val="en-US"/>
        </w:rPr>
        <w:t>J</w:t>
      </w:r>
      <w:r>
        <w:t>]&lt;=10</w:t>
      </w:r>
    </w:p>
    <w:p w14:paraId="2DE06015" w14:textId="5528E1E9" w:rsidR="004A605A" w:rsidRDefault="004A605A" w:rsidP="004A605A">
      <w:r>
        <w:tab/>
        <w:t>ΤΕΛΟΣ_ΕΠΑΝΑΛΗΨΗΣ</w:t>
      </w:r>
    </w:p>
    <w:p w14:paraId="7DB0193D" w14:textId="7A259B40" w:rsidR="004A605A" w:rsidRDefault="004A605A" w:rsidP="004A605A">
      <w:r>
        <w:t>ΤΕΛΟΣ_ΕΠΑΝΑΛΗΨΗΣ</w:t>
      </w:r>
    </w:p>
    <w:p w14:paraId="1D061E11" w14:textId="2FCDB579" w:rsidR="004A605A" w:rsidRDefault="004A605A" w:rsidP="004A605A">
      <w:r>
        <w:t>ΓΙΑ Ι ΑΠΟ 1 ΜΕΧΡΙ 20</w:t>
      </w:r>
    </w:p>
    <w:p w14:paraId="7C85C14F" w14:textId="19EB3B77" w:rsidR="004A605A" w:rsidRDefault="004A605A" w:rsidP="004A605A">
      <w:r>
        <w:t>ΑΘΡ</w:t>
      </w:r>
      <w:r>
        <w:rPr>
          <w:rFonts w:ascii="Tahoma" w:hAnsi="Tahoma" w:cs="Tahoma"/>
        </w:rPr>
        <w:t>←</w:t>
      </w:r>
      <w:r>
        <w:t>0</w:t>
      </w:r>
    </w:p>
    <w:p w14:paraId="08DD5357" w14:textId="7C173E86" w:rsidR="004A605A" w:rsidRDefault="004A605A" w:rsidP="004A605A">
      <w:r>
        <w:tab/>
        <w:t xml:space="preserve">ΓΙΑ </w:t>
      </w:r>
      <w:r>
        <w:rPr>
          <w:lang w:val="en-US"/>
        </w:rPr>
        <w:t>J</w:t>
      </w:r>
      <w:r w:rsidRPr="0046673E">
        <w:t xml:space="preserve"> </w:t>
      </w:r>
      <w:r>
        <w:t>ΑΠΟ 1 ΜΕΧΡΙ 3</w:t>
      </w:r>
    </w:p>
    <w:p w14:paraId="6A4D5672" w14:textId="258EFB44" w:rsidR="004A605A" w:rsidRDefault="004A605A" w:rsidP="004A605A">
      <w:r>
        <w:tab/>
        <w:t>ΑΘΡ</w:t>
      </w:r>
      <w:r>
        <w:rPr>
          <w:rFonts w:ascii="Tahoma" w:hAnsi="Tahoma" w:cs="Tahoma"/>
        </w:rPr>
        <w:t>←</w:t>
      </w:r>
      <w:r>
        <w:t>ΑΘΡ+</w:t>
      </w:r>
      <w:r w:rsidRPr="004A605A">
        <w:t xml:space="preserve"> </w:t>
      </w:r>
      <w:r>
        <w:t>ΒΑΘ[Ι,</w:t>
      </w:r>
      <w:r>
        <w:rPr>
          <w:lang w:val="en-US"/>
        </w:rPr>
        <w:t>J</w:t>
      </w:r>
      <w:r>
        <w:t>]</w:t>
      </w:r>
    </w:p>
    <w:p w14:paraId="2B3BACF6" w14:textId="58E3765B" w:rsidR="004A605A" w:rsidRDefault="004A605A" w:rsidP="004A605A">
      <w:r>
        <w:tab/>
        <w:t>ΤΕΛΟΣ_ΕΠΑΝΑΛΗΨΗΣ</w:t>
      </w:r>
    </w:p>
    <w:p w14:paraId="0ED6FAD9" w14:textId="1B8CB860" w:rsidR="00B3736F" w:rsidRDefault="00B3736F" w:rsidP="004A605A">
      <w:r>
        <w:t>ΜΟ[Ι]</w:t>
      </w:r>
      <w:r>
        <w:rPr>
          <w:rFonts w:ascii="Tahoma" w:hAnsi="Tahoma" w:cs="Tahoma"/>
        </w:rPr>
        <w:t>←</w:t>
      </w:r>
      <w:r>
        <w:t>ΑΘΡ/3</w:t>
      </w:r>
    </w:p>
    <w:p w14:paraId="2672E9A4" w14:textId="02DFC9FF" w:rsidR="004A605A" w:rsidRPr="004A605A" w:rsidRDefault="004A605A" w:rsidP="004A605A">
      <w:r>
        <w:t>ΤΕΛΟΣ_ΕΠΑΝΑΛΗΨΗΣ</w:t>
      </w:r>
    </w:p>
    <w:p w14:paraId="3E1BE2DE" w14:textId="5D0BA72A" w:rsidR="00B3736F" w:rsidRDefault="00B3736F" w:rsidP="00B3736F">
      <w:r>
        <w:t xml:space="preserve">ΓΙΑ Ι ΑΠΟ 2 ΜΕΧΡΙ 20 </w:t>
      </w:r>
    </w:p>
    <w:p w14:paraId="4EDB2D3F" w14:textId="7CF6BB8B" w:rsidR="00B3736F" w:rsidRDefault="00B3736F" w:rsidP="00B3736F">
      <w:pPr>
        <w:ind w:firstLine="720"/>
      </w:pPr>
      <w:r>
        <w:t xml:space="preserve">ΓΙΑ Κ ΑΠΟ 20 ΜΕΧΡΙ Ι ΜΕ_ΒΗΜΑ -1 </w:t>
      </w:r>
    </w:p>
    <w:p w14:paraId="4963B87B" w14:textId="284F243C" w:rsidR="00B3736F" w:rsidRDefault="00B3736F" w:rsidP="00B3736F">
      <w:pPr>
        <w:ind w:firstLine="720"/>
      </w:pPr>
      <w:r>
        <w:t>ΑΝ ΜΟ[Κ-1]&lt;ΜΟ[Κ] ΤΟΤΕ</w:t>
      </w:r>
    </w:p>
    <w:p w14:paraId="11A9246C" w14:textId="7A7916B6" w:rsidR="00B3736F" w:rsidRDefault="00B3736F" w:rsidP="00B3736F">
      <w:pPr>
        <w:ind w:firstLine="720"/>
      </w:pPr>
      <w:r>
        <w:t>Τ1</w:t>
      </w:r>
      <w:r>
        <w:rPr>
          <w:rFonts w:ascii="Tahoma" w:hAnsi="Tahoma" w:cs="Tahoma"/>
        </w:rPr>
        <w:t>←</w:t>
      </w:r>
      <w:r>
        <w:t xml:space="preserve">ΜΟ[Κ-1] </w:t>
      </w:r>
    </w:p>
    <w:p w14:paraId="20E6FFA1" w14:textId="645EBE6E" w:rsidR="00B3736F" w:rsidRDefault="00B3736F" w:rsidP="00B3736F">
      <w:pPr>
        <w:ind w:firstLine="720"/>
      </w:pPr>
      <w:r>
        <w:t>ΜΟ[Κ-1]</w:t>
      </w:r>
      <w:r w:rsidRPr="004E538C">
        <w:rPr>
          <w:rFonts w:ascii="Tahoma" w:hAnsi="Tahoma" w:cs="Tahoma"/>
        </w:rPr>
        <w:t xml:space="preserve"> </w:t>
      </w:r>
      <w:r>
        <w:rPr>
          <w:rFonts w:ascii="Tahoma" w:hAnsi="Tahoma" w:cs="Tahoma"/>
        </w:rPr>
        <w:t>←</w:t>
      </w:r>
      <w:r>
        <w:t xml:space="preserve">ΜΟ[Κ] </w:t>
      </w:r>
    </w:p>
    <w:p w14:paraId="58E98666" w14:textId="474307B8" w:rsidR="00B3736F" w:rsidRDefault="00B3736F" w:rsidP="00B3736F">
      <w:pPr>
        <w:ind w:firstLine="720"/>
      </w:pPr>
      <w:r>
        <w:t>ΜΟ[Κ]</w:t>
      </w:r>
      <w:r w:rsidRPr="004E538C">
        <w:rPr>
          <w:rFonts w:ascii="Tahoma" w:hAnsi="Tahoma" w:cs="Tahoma"/>
        </w:rPr>
        <w:t xml:space="preserve"> </w:t>
      </w:r>
      <w:r>
        <w:rPr>
          <w:rFonts w:ascii="Tahoma" w:hAnsi="Tahoma" w:cs="Tahoma"/>
        </w:rPr>
        <w:t>←</w:t>
      </w:r>
      <w:r>
        <w:t xml:space="preserve">Τ1 </w:t>
      </w:r>
    </w:p>
    <w:p w14:paraId="11D5D8C4" w14:textId="77777777" w:rsidR="00B3736F" w:rsidRDefault="00B3736F" w:rsidP="00B3736F">
      <w:pPr>
        <w:ind w:firstLine="720"/>
      </w:pPr>
      <w:r>
        <w:t>Τ2</w:t>
      </w:r>
      <w:r>
        <w:rPr>
          <w:rFonts w:ascii="Tahoma" w:hAnsi="Tahoma" w:cs="Tahoma"/>
        </w:rPr>
        <w:t>←</w:t>
      </w:r>
      <w:r>
        <w:t xml:space="preserve">ΟΝ[Κ-1] </w:t>
      </w:r>
    </w:p>
    <w:p w14:paraId="53E98548" w14:textId="77777777" w:rsidR="00B3736F" w:rsidRDefault="00B3736F" w:rsidP="00B3736F">
      <w:pPr>
        <w:ind w:firstLine="720"/>
      </w:pPr>
      <w:r>
        <w:t>ΟΝ[Κ-1]</w:t>
      </w:r>
      <w:r w:rsidRPr="004E538C">
        <w:rPr>
          <w:rFonts w:ascii="Tahoma" w:hAnsi="Tahoma" w:cs="Tahoma"/>
        </w:rPr>
        <w:t xml:space="preserve"> </w:t>
      </w:r>
      <w:r>
        <w:rPr>
          <w:rFonts w:ascii="Tahoma" w:hAnsi="Tahoma" w:cs="Tahoma"/>
        </w:rPr>
        <w:t>←</w:t>
      </w:r>
      <w:r>
        <w:t xml:space="preserve">ΟΝ[Κ] </w:t>
      </w:r>
    </w:p>
    <w:p w14:paraId="40AB1032" w14:textId="77777777" w:rsidR="00B3736F" w:rsidRDefault="00B3736F" w:rsidP="00B3736F">
      <w:pPr>
        <w:ind w:firstLine="720"/>
      </w:pPr>
      <w:r>
        <w:t>ΟΝ[Κ]</w:t>
      </w:r>
      <w:r w:rsidRPr="004E538C">
        <w:rPr>
          <w:rFonts w:ascii="Tahoma" w:hAnsi="Tahoma" w:cs="Tahoma"/>
        </w:rPr>
        <w:t xml:space="preserve"> </w:t>
      </w:r>
      <w:r>
        <w:rPr>
          <w:rFonts w:ascii="Tahoma" w:hAnsi="Tahoma" w:cs="Tahoma"/>
        </w:rPr>
        <w:t>←</w:t>
      </w:r>
      <w:r>
        <w:t xml:space="preserve">Τ2 </w:t>
      </w:r>
    </w:p>
    <w:p w14:paraId="34E1C7FD" w14:textId="77777777" w:rsidR="00B3736F" w:rsidRDefault="00B3736F" w:rsidP="00B3736F">
      <w:pPr>
        <w:ind w:firstLine="720"/>
      </w:pPr>
      <w:r>
        <w:t xml:space="preserve">ΤΕΛΟΣ_ΑΝ </w:t>
      </w:r>
    </w:p>
    <w:p w14:paraId="54C2071B" w14:textId="77777777" w:rsidR="00B3736F" w:rsidRDefault="00B3736F" w:rsidP="00B3736F">
      <w:pPr>
        <w:ind w:firstLine="720"/>
      </w:pPr>
      <w:r>
        <w:t>ΤΕΛΟΣ_ΕΠΑΝΑΛΗΨΗΣ</w:t>
      </w:r>
    </w:p>
    <w:p w14:paraId="32977A9D" w14:textId="77777777" w:rsidR="00B3736F" w:rsidRDefault="00B3736F" w:rsidP="00B3736F">
      <w:r>
        <w:t xml:space="preserve">ΤΕΛΟΣ_ΕΠΑΝΑΛΗΨΗΣ </w:t>
      </w:r>
    </w:p>
    <w:p w14:paraId="7847B0C6" w14:textId="19BB45BE" w:rsidR="00B3736F" w:rsidRDefault="00B3736F" w:rsidP="00B3736F">
      <w:r>
        <w:t xml:space="preserve">ΓΙΑ Ι ΑΠΟ 1 ΜΕΧΡΙ 20 </w:t>
      </w:r>
    </w:p>
    <w:p w14:paraId="715590AA" w14:textId="77777777" w:rsidR="00B3736F" w:rsidRDefault="00B3736F" w:rsidP="00B3736F">
      <w:r>
        <w:t xml:space="preserve">ΓΡΑΨΕ ΟΝ[Ι] </w:t>
      </w:r>
    </w:p>
    <w:p w14:paraId="7A9BC9F5" w14:textId="77777777" w:rsidR="00B3736F" w:rsidRDefault="00B3736F" w:rsidP="00B3736F">
      <w:r>
        <w:t>ΤΕΛΟΣ_ΕΠΑΝΑΛΗΨΗΣ</w:t>
      </w:r>
    </w:p>
    <w:p w14:paraId="0AE137C6" w14:textId="3FC351CB" w:rsidR="00B3736F" w:rsidRDefault="00B3736F" w:rsidP="00B3736F">
      <w:r>
        <w:t>ΓΡΑΨΕ ‘ΕΙΣΑΓΕΤΕ ΣΧΟΛΕΙΟ ΠΡΟΣ ΑΝΑΖΗΤΗΣΗ ‘</w:t>
      </w:r>
    </w:p>
    <w:p w14:paraId="1694A970" w14:textId="5EA6945A" w:rsidR="00B3736F" w:rsidRDefault="00B3736F" w:rsidP="00B3736F">
      <w:r>
        <w:t>ΔΙΑΒΑΣΕ ΣΧΟΛΕΙΟ</w:t>
      </w:r>
    </w:p>
    <w:p w14:paraId="14093101" w14:textId="3E8CBF1E" w:rsidR="00B3736F" w:rsidRDefault="00B3736F" w:rsidP="00B3736F">
      <w:r>
        <w:t>ΒΡΕΘΗΚΕ</w:t>
      </w:r>
      <w:r>
        <w:rPr>
          <w:rFonts w:ascii="Tahoma" w:hAnsi="Tahoma" w:cs="Tahoma"/>
        </w:rPr>
        <w:t>←</w:t>
      </w:r>
      <w:r>
        <w:t>ΨΕΥΔΗΣ</w:t>
      </w:r>
    </w:p>
    <w:p w14:paraId="09479C21" w14:textId="362969E8" w:rsidR="00B3736F" w:rsidRDefault="00B3736F" w:rsidP="00B3736F">
      <w:r>
        <w:t>Ι</w:t>
      </w:r>
      <w:r>
        <w:rPr>
          <w:rFonts w:ascii="Tahoma" w:hAnsi="Tahoma" w:cs="Tahoma"/>
        </w:rPr>
        <w:t>←</w:t>
      </w:r>
      <w:r>
        <w:t>1</w:t>
      </w:r>
    </w:p>
    <w:p w14:paraId="7DC8E332" w14:textId="73E2EAD7" w:rsidR="00B3736F" w:rsidRDefault="00B3736F" w:rsidP="00B3736F">
      <w:r>
        <w:t>ΘΕΣΗ</w:t>
      </w:r>
      <w:r>
        <w:rPr>
          <w:rFonts w:ascii="Tahoma" w:hAnsi="Tahoma" w:cs="Tahoma"/>
        </w:rPr>
        <w:t>←</w:t>
      </w:r>
      <w:r>
        <w:t>0</w:t>
      </w:r>
    </w:p>
    <w:p w14:paraId="47E4BB59" w14:textId="77945A9A" w:rsidR="00B3736F" w:rsidRDefault="00B3736F" w:rsidP="00B3736F">
      <w:r>
        <w:t>ΟΣΟ Ι&lt;=20 ΚΑΙ ΒΡΕΘΗΚΕ=ΨΕΥΔΗΣ ΕΠΑΝΑΛΑΒΕ</w:t>
      </w:r>
    </w:p>
    <w:p w14:paraId="61C1F52C" w14:textId="77EF6B6B" w:rsidR="00B3736F" w:rsidRDefault="00B3736F" w:rsidP="00B3736F">
      <w:r>
        <w:tab/>
        <w:t>ΑΝ ΟΝ[Ι]=ΣΧΟΛΕΙΟ ΤΟΤΕ</w:t>
      </w:r>
    </w:p>
    <w:p w14:paraId="033CF17D" w14:textId="09EC3116" w:rsidR="00B3736F" w:rsidRDefault="00B3736F" w:rsidP="00B3736F">
      <w:r>
        <w:tab/>
        <w:t>ΒΡΕΘΗΚΕ</w:t>
      </w:r>
      <w:r>
        <w:rPr>
          <w:rFonts w:ascii="Tahoma" w:hAnsi="Tahoma" w:cs="Tahoma"/>
        </w:rPr>
        <w:t>←</w:t>
      </w:r>
      <w:r>
        <w:t>ΑΛΗΘΗΣ</w:t>
      </w:r>
    </w:p>
    <w:p w14:paraId="0AF4976C" w14:textId="5DDF7BFE" w:rsidR="00B3736F" w:rsidRDefault="00B3736F" w:rsidP="00B3736F">
      <w:r>
        <w:tab/>
        <w:t>ΘΕΣΗ</w:t>
      </w:r>
      <w:r>
        <w:rPr>
          <w:rFonts w:ascii="Tahoma" w:hAnsi="Tahoma" w:cs="Tahoma"/>
        </w:rPr>
        <w:t>←</w:t>
      </w:r>
      <w:r>
        <w:t>Ι</w:t>
      </w:r>
    </w:p>
    <w:p w14:paraId="0458EAC7" w14:textId="44CBD09C" w:rsidR="00B3736F" w:rsidRDefault="00B3736F" w:rsidP="00B3736F">
      <w:r>
        <w:tab/>
        <w:t>ΑΛΛΙΩΣ</w:t>
      </w:r>
    </w:p>
    <w:p w14:paraId="05BAE6E9" w14:textId="193D81D2" w:rsidR="00B3736F" w:rsidRDefault="00B3736F" w:rsidP="00B3736F">
      <w:r>
        <w:tab/>
        <w:t>Ι</w:t>
      </w:r>
      <w:r>
        <w:rPr>
          <w:rFonts w:ascii="Tahoma" w:hAnsi="Tahoma" w:cs="Tahoma"/>
        </w:rPr>
        <w:t>←</w:t>
      </w:r>
      <w:r>
        <w:t>Ι+1</w:t>
      </w:r>
    </w:p>
    <w:p w14:paraId="0529EA52" w14:textId="38481970" w:rsidR="00B3736F" w:rsidRDefault="00B3736F" w:rsidP="00B3736F">
      <w:r>
        <w:tab/>
        <w:t>ΤΕΛΟΣ_ΑΝ</w:t>
      </w:r>
    </w:p>
    <w:p w14:paraId="6DF5DCB8" w14:textId="3F32CD76" w:rsidR="00B3736F" w:rsidRDefault="00B3736F" w:rsidP="00B3736F">
      <w:r>
        <w:t>ΤΕΛΟΣ_ΕΠΑΝΑΛΗΨΗΣ</w:t>
      </w:r>
    </w:p>
    <w:p w14:paraId="102FB3FD" w14:textId="154AECC3" w:rsidR="00B3736F" w:rsidRDefault="00B3736F" w:rsidP="00B3736F">
      <w:r>
        <w:t>ΑΝ ΒΡΕΘΗΚΕ=ΑΛΗΘΗΣ ΤΟΤΕ</w:t>
      </w:r>
    </w:p>
    <w:p w14:paraId="7766980F" w14:textId="77777777" w:rsidR="00B3736F" w:rsidRDefault="00B3736F" w:rsidP="00B3736F">
      <w:r>
        <w:t>ΓΡΑΨΕ ΜΟ[ΘΕΣΗ]</w:t>
      </w:r>
    </w:p>
    <w:p w14:paraId="51171E51" w14:textId="35E47508" w:rsidR="00B3736F" w:rsidRDefault="00B3736F" w:rsidP="00B3736F">
      <w:r>
        <w:t>ΑΛΛΙΩΣ</w:t>
      </w:r>
    </w:p>
    <w:p w14:paraId="7D1521C8" w14:textId="0840BBA6" w:rsidR="004A605A" w:rsidRDefault="00B3736F" w:rsidP="004A605A">
      <w:r>
        <w:t>ΓΡΑΨΕ ‘</w:t>
      </w:r>
      <w:r w:rsidR="0015041C">
        <w:t>ΤΟ ΣΧΟΛΕΙΟ ΔΕ ΣΥΜΕΤΕΙΧΕ ΣΤΟ ΔΙΑΓΩΝΙΣΜΟ’</w:t>
      </w:r>
    </w:p>
    <w:p w14:paraId="539F3A2F" w14:textId="2A0E4431" w:rsidR="0015041C" w:rsidRDefault="0015041C" w:rsidP="004A605A">
      <w:r>
        <w:t>ΤΕΛΟΣ_ΑΝ</w:t>
      </w:r>
    </w:p>
    <w:p w14:paraId="38BE668C" w14:textId="3439E1B6" w:rsidR="0015041C" w:rsidRDefault="0015041C" w:rsidP="004A605A">
      <w:r>
        <w:t>ΤΕΛΟΣ_ΠΡΟΓΡΑΜΜΑΤΟΣ</w:t>
      </w:r>
    </w:p>
    <w:p w14:paraId="479695CA" w14:textId="77777777" w:rsidR="004A605A" w:rsidRDefault="004A605A" w:rsidP="004A605A"/>
    <w:p w14:paraId="6EEE6159" w14:textId="77777777" w:rsidR="004A605A" w:rsidRDefault="004A605A" w:rsidP="004A605A"/>
    <w:p w14:paraId="06E52C16" w14:textId="77777777" w:rsidR="0015041C" w:rsidRDefault="0015041C" w:rsidP="00B8471F">
      <w:pPr>
        <w:rPr>
          <w:b/>
          <w:bCs/>
        </w:rPr>
      </w:pPr>
    </w:p>
    <w:p w14:paraId="46A7788E" w14:textId="2B94CF65" w:rsidR="00B8471F" w:rsidRPr="009D496F" w:rsidRDefault="00B8471F" w:rsidP="00B8471F">
      <w:pPr>
        <w:rPr>
          <w:b/>
          <w:bCs/>
        </w:rPr>
      </w:pPr>
      <w:r w:rsidRPr="009D496F">
        <w:rPr>
          <w:b/>
          <w:bCs/>
        </w:rPr>
        <w:lastRenderedPageBreak/>
        <w:t>ΠΡΟΓΡΑΜΜΑ Β</w:t>
      </w:r>
    </w:p>
    <w:p w14:paraId="1419F612" w14:textId="77777777" w:rsidR="00B8471F" w:rsidRDefault="00B8471F" w:rsidP="00B8471F">
      <w:r>
        <w:t xml:space="preserve">ΜΕΤΑΒΛΗΤΕΣ </w:t>
      </w:r>
    </w:p>
    <w:p w14:paraId="39223896" w14:textId="6372CDEA" w:rsidR="00B8471F" w:rsidRDefault="00B8471F" w:rsidP="00B8471F">
      <w:r>
        <w:t>ΑΚΕΡΑΙΕΣ:ΠΛ</w:t>
      </w:r>
      <w:r w:rsidR="00A975CB">
        <w:t>ΗΘΟΣ</w:t>
      </w:r>
      <w:r>
        <w:t>,ΠΛ20,ΠΟΣ</w:t>
      </w:r>
      <w:r w:rsidR="00A975CB">
        <w:t>ΟΣΤΟ, ΣΥΝΟΛΟ</w:t>
      </w:r>
      <w:r>
        <w:t xml:space="preserve"> </w:t>
      </w:r>
    </w:p>
    <w:p w14:paraId="1C7A8C1B" w14:textId="50816C11" w:rsidR="00B8471F" w:rsidRDefault="00B8471F" w:rsidP="00B8471F">
      <w:r>
        <w:t>ΠΡΑΓΜΑΤΙΚΕΣ:</w:t>
      </w:r>
      <w:r w:rsidRPr="00B8471F">
        <w:t xml:space="preserve"> </w:t>
      </w:r>
      <w:r>
        <w:t xml:space="preserve">ΤΙΜΗ, ΥΠΟΛΟΙΠΟ,ΜΑΧ,ΜΙΝ </w:t>
      </w:r>
    </w:p>
    <w:p w14:paraId="37B8FE92" w14:textId="77777777" w:rsidR="00B8471F" w:rsidRDefault="00B8471F" w:rsidP="00B8471F">
      <w:r>
        <w:t xml:space="preserve">ΧΑΡΑΚΤΗΡΕΣ:ΟΝ,ΟΝΜΑΧ,ΟΝΜΙΝ </w:t>
      </w:r>
    </w:p>
    <w:p w14:paraId="716A6939" w14:textId="77777777" w:rsidR="00B8471F" w:rsidRDefault="00B8471F" w:rsidP="00B8471F">
      <w:r>
        <w:t xml:space="preserve">ΑΡΧΗ </w:t>
      </w:r>
    </w:p>
    <w:p w14:paraId="204C9DBF" w14:textId="3CA0979D" w:rsidR="00B8471F" w:rsidRDefault="00B8471F" w:rsidP="00B8471F">
      <w:r>
        <w:t xml:space="preserve">ΥΠΟΛΟΙΠΟ </w:t>
      </w:r>
      <w:r>
        <w:rPr>
          <w:rFonts w:ascii="Tahoma" w:hAnsi="Tahoma" w:cs="Tahoma"/>
        </w:rPr>
        <w:t>←</w:t>
      </w:r>
      <w:r>
        <w:t xml:space="preserve"> 10000 </w:t>
      </w:r>
    </w:p>
    <w:p w14:paraId="1E4C1B05" w14:textId="77777777" w:rsidR="00B8471F" w:rsidRDefault="00B8471F" w:rsidP="00B8471F">
      <w:r>
        <w:t xml:space="preserve">ΜΑΧ </w:t>
      </w:r>
      <w:r>
        <w:rPr>
          <w:rFonts w:ascii="Tahoma" w:hAnsi="Tahoma" w:cs="Tahoma"/>
        </w:rPr>
        <w:t>←</w:t>
      </w:r>
      <w:r>
        <w:t xml:space="preserve"> -1 </w:t>
      </w:r>
    </w:p>
    <w:p w14:paraId="71AA81FC" w14:textId="77777777" w:rsidR="00B8471F" w:rsidRDefault="00B8471F" w:rsidP="00B8471F">
      <w:r>
        <w:t xml:space="preserve">ΜΙΝ </w:t>
      </w:r>
      <w:r>
        <w:rPr>
          <w:rFonts w:ascii="Tahoma" w:hAnsi="Tahoma" w:cs="Tahoma"/>
        </w:rPr>
        <w:t>←</w:t>
      </w:r>
      <w:r>
        <w:t xml:space="preserve"> 10001 </w:t>
      </w:r>
    </w:p>
    <w:p w14:paraId="425ACCC7" w14:textId="787F38DB" w:rsidR="00B8471F" w:rsidRDefault="00B8471F" w:rsidP="00B8471F">
      <w:r>
        <w:t>ΠΛ</w:t>
      </w:r>
      <w:r w:rsidR="005B2E1B">
        <w:t>ΗΘΟΣ</w:t>
      </w:r>
      <w:r>
        <w:t xml:space="preserve"> </w:t>
      </w:r>
      <w:r>
        <w:rPr>
          <w:rFonts w:ascii="Tahoma" w:hAnsi="Tahoma" w:cs="Tahoma"/>
        </w:rPr>
        <w:t>←</w:t>
      </w:r>
      <w:r>
        <w:t xml:space="preserve"> 0 </w:t>
      </w:r>
      <w:r w:rsidR="005B2E1B">
        <w:tab/>
        <w:t>!πλήθος ειδών που αγοράστηκαν</w:t>
      </w:r>
    </w:p>
    <w:p w14:paraId="46A65A86" w14:textId="631CAE2A" w:rsidR="00B8471F" w:rsidRDefault="00B8471F" w:rsidP="00B8471F">
      <w:r>
        <w:t>Σ</w:t>
      </w:r>
      <w:r w:rsidR="00A975CB">
        <w:t>ΥΝΟΛΟ</w:t>
      </w:r>
      <w:r>
        <w:t xml:space="preserve"> </w:t>
      </w:r>
      <w:r>
        <w:rPr>
          <w:rFonts w:ascii="Tahoma" w:hAnsi="Tahoma" w:cs="Tahoma"/>
        </w:rPr>
        <w:t>←</w:t>
      </w:r>
      <w:r>
        <w:t xml:space="preserve">0 </w:t>
      </w:r>
      <w:r w:rsidR="00A975CB">
        <w:tab/>
      </w:r>
      <w:r w:rsidR="00A975CB">
        <w:tab/>
        <w:t>!συνολική ποσότητα ειδών που αγοράστηκαν</w:t>
      </w:r>
    </w:p>
    <w:p w14:paraId="1683ABB1" w14:textId="303258FB" w:rsidR="00B8471F" w:rsidRDefault="00B8471F" w:rsidP="00B8471F">
      <w:r>
        <w:t xml:space="preserve">ΠΛ20 </w:t>
      </w:r>
      <w:r>
        <w:rPr>
          <w:rFonts w:ascii="Tahoma" w:hAnsi="Tahoma" w:cs="Tahoma"/>
        </w:rPr>
        <w:t>←</w:t>
      </w:r>
      <w:r>
        <w:t xml:space="preserve"> 0 </w:t>
      </w:r>
      <w:r w:rsidR="005B2E1B">
        <w:tab/>
      </w:r>
      <w:r w:rsidR="005B2E1B">
        <w:tab/>
        <w:t>!πλήθος ειδών με τιμή &gt;20</w:t>
      </w:r>
    </w:p>
    <w:p w14:paraId="12170AE2" w14:textId="77777777" w:rsidR="00B8471F" w:rsidRDefault="00B8471F" w:rsidP="00B8471F">
      <w:r>
        <w:t>ΓΡΑΨΕ ‘ΕΙΣΑΓΕΤΕ ΤΙΜΗ  ΚΑΙ ΠΟΣΟΤΗΤΑ  ‘</w:t>
      </w:r>
    </w:p>
    <w:p w14:paraId="18F368EF" w14:textId="77777777" w:rsidR="00B8471F" w:rsidRDefault="00B8471F" w:rsidP="00B8471F">
      <w:r>
        <w:t xml:space="preserve">ΔΙΑΒΑΣΕ ΤΙΜΗ,ΠΟΣ </w:t>
      </w:r>
    </w:p>
    <w:p w14:paraId="5791F3BC" w14:textId="77777777" w:rsidR="00B8471F" w:rsidRDefault="00B8471F" w:rsidP="00B8471F">
      <w:r>
        <w:t xml:space="preserve">ΟΣΟ ΤΙΜΗ*ΠΟΣ&lt;=ΥΠΟΛΟΙΠΟ ΕΠΑΝΑΛΑΒΕ </w:t>
      </w:r>
    </w:p>
    <w:p w14:paraId="3AE02CA2" w14:textId="77777777" w:rsidR="00B8471F" w:rsidRDefault="00B8471F" w:rsidP="00B8471F">
      <w:r>
        <w:t>ΓΡΑΨΕ ‘ΕΙΣΑΓΕΤΕ ΟΝΟΜΑ ΠΡΟΙΟΝΤΟΣ ‘</w:t>
      </w:r>
    </w:p>
    <w:p w14:paraId="08D144C1" w14:textId="77777777" w:rsidR="00B8471F" w:rsidRDefault="00B8471F" w:rsidP="00B8471F">
      <w:r>
        <w:t xml:space="preserve">ΔΙΑΒΑΣΕ ΟΝ </w:t>
      </w:r>
    </w:p>
    <w:p w14:paraId="2473249B" w14:textId="60C2504C" w:rsidR="00B8471F" w:rsidRDefault="00B8471F" w:rsidP="00B8471F">
      <w:r>
        <w:t>ΠΛ</w:t>
      </w:r>
      <w:r w:rsidR="005B2E1B">
        <w:t>ΗΘΟΣ</w:t>
      </w:r>
      <w:r>
        <w:t xml:space="preserve"> </w:t>
      </w:r>
      <w:r>
        <w:rPr>
          <w:rFonts w:ascii="Tahoma" w:hAnsi="Tahoma" w:cs="Tahoma"/>
        </w:rPr>
        <w:t>←</w:t>
      </w:r>
      <w:r>
        <w:t xml:space="preserve"> ΠΛ</w:t>
      </w:r>
      <w:r w:rsidR="005B2E1B">
        <w:t>ΗΘΟΣ</w:t>
      </w:r>
      <w:r>
        <w:t xml:space="preserve">+1 </w:t>
      </w:r>
    </w:p>
    <w:p w14:paraId="0D1B242E" w14:textId="77777777" w:rsidR="00B8471F" w:rsidRDefault="00B8471F" w:rsidP="00B8471F">
      <w:r>
        <w:t xml:space="preserve">ΥΠΟΛΟΙΠΟ </w:t>
      </w:r>
      <w:r>
        <w:rPr>
          <w:rFonts w:ascii="Tahoma" w:hAnsi="Tahoma" w:cs="Tahoma"/>
        </w:rPr>
        <w:t>←</w:t>
      </w:r>
      <w:r>
        <w:t xml:space="preserve"> ΥΠΟΛΟΙΠΟ -ΤΙΜΗ*ΠΟΣ </w:t>
      </w:r>
    </w:p>
    <w:p w14:paraId="0A1B59D0" w14:textId="77777777" w:rsidR="00B8471F" w:rsidRDefault="00B8471F" w:rsidP="00B8471F">
      <w:r>
        <w:t xml:space="preserve">ΑΝ ΤΙΜΗ&gt;ΜΑΧ ΤΟΤΕ </w:t>
      </w:r>
    </w:p>
    <w:p w14:paraId="142A549D" w14:textId="77777777" w:rsidR="00B8471F" w:rsidRDefault="00B8471F" w:rsidP="00B8471F">
      <w:r>
        <w:t xml:space="preserve">ΜΑΧ </w:t>
      </w:r>
      <w:r>
        <w:rPr>
          <w:rFonts w:ascii="Tahoma" w:hAnsi="Tahoma" w:cs="Tahoma"/>
        </w:rPr>
        <w:t>←</w:t>
      </w:r>
      <w:r>
        <w:t xml:space="preserve"> ΤΙΜΗ </w:t>
      </w:r>
    </w:p>
    <w:p w14:paraId="1D21D5DB" w14:textId="77777777" w:rsidR="00B8471F" w:rsidRDefault="00B8471F" w:rsidP="00B8471F">
      <w:r>
        <w:t xml:space="preserve">ΟΝΜΑΧ </w:t>
      </w:r>
      <w:r>
        <w:rPr>
          <w:rFonts w:ascii="Tahoma" w:hAnsi="Tahoma" w:cs="Tahoma"/>
        </w:rPr>
        <w:t>←</w:t>
      </w:r>
      <w:r>
        <w:t xml:space="preserve"> ΟΝ </w:t>
      </w:r>
    </w:p>
    <w:p w14:paraId="40448E0C" w14:textId="77777777" w:rsidR="00B8471F" w:rsidRDefault="00B8471F" w:rsidP="00B8471F">
      <w:r>
        <w:t xml:space="preserve">ΤΕΛΟΣ_ΑΝ </w:t>
      </w:r>
    </w:p>
    <w:p w14:paraId="590DCED4" w14:textId="77777777" w:rsidR="00B8471F" w:rsidRDefault="00B8471F" w:rsidP="00B8471F">
      <w:r>
        <w:t>ΑΝ ΤΙΜΗ&lt;ΜΙΝ ΤΟΤΕ</w:t>
      </w:r>
    </w:p>
    <w:p w14:paraId="649F2AF6" w14:textId="77777777" w:rsidR="00B8471F" w:rsidRDefault="00B8471F" w:rsidP="00B8471F">
      <w:r>
        <w:t>ΜΙΝ</w:t>
      </w:r>
      <w:r>
        <w:rPr>
          <w:rFonts w:ascii="Tahoma" w:hAnsi="Tahoma" w:cs="Tahoma"/>
        </w:rPr>
        <w:t>←</w:t>
      </w:r>
      <w:r>
        <w:t xml:space="preserve"> ΤΙΜΗ </w:t>
      </w:r>
    </w:p>
    <w:p w14:paraId="0E789FAB" w14:textId="77777777" w:rsidR="00B8471F" w:rsidRDefault="00B8471F" w:rsidP="00B8471F">
      <w:r>
        <w:t>ΟΝΜΙΝ</w:t>
      </w:r>
      <w:r>
        <w:rPr>
          <w:rFonts w:ascii="Tahoma" w:hAnsi="Tahoma" w:cs="Tahoma"/>
        </w:rPr>
        <w:t>←</w:t>
      </w:r>
      <w:r>
        <w:t xml:space="preserve">ΟΝ </w:t>
      </w:r>
    </w:p>
    <w:p w14:paraId="324BEAD6" w14:textId="77777777" w:rsidR="00B8471F" w:rsidRDefault="00B8471F" w:rsidP="00B8471F">
      <w:r>
        <w:t xml:space="preserve">ΤΕΛΟΣ_ΑΝ </w:t>
      </w:r>
    </w:p>
    <w:p w14:paraId="1FE8E044" w14:textId="77777777" w:rsidR="005B2E1B" w:rsidRDefault="00B8471F" w:rsidP="00B8471F">
      <w:r>
        <w:t xml:space="preserve">ΑΝ ΤΙΜΗ&gt;20 ΤΟΤΕ </w:t>
      </w:r>
    </w:p>
    <w:p w14:paraId="46FAFD70" w14:textId="77777777" w:rsidR="005B2E1B" w:rsidRDefault="00B8471F" w:rsidP="00B8471F">
      <w:r>
        <w:t xml:space="preserve">ΠΛ20 </w:t>
      </w:r>
      <w:r w:rsidR="005B2E1B">
        <w:rPr>
          <w:rFonts w:ascii="Tahoma" w:hAnsi="Tahoma" w:cs="Tahoma"/>
        </w:rPr>
        <w:t>←</w:t>
      </w:r>
      <w:r>
        <w:t xml:space="preserve"> ΠΛ20+1 </w:t>
      </w:r>
    </w:p>
    <w:p w14:paraId="2606E900" w14:textId="77777777" w:rsidR="005B2E1B" w:rsidRDefault="00B8471F" w:rsidP="00B8471F">
      <w:r>
        <w:t xml:space="preserve">ΤΕΛΟΣ_ΑΝ </w:t>
      </w:r>
    </w:p>
    <w:p w14:paraId="21F6017F" w14:textId="59FD8873" w:rsidR="005B2E1B" w:rsidRDefault="00A975CB" w:rsidP="00B8471F">
      <w:r>
        <w:t>ΣΥΝΟΛΟ</w:t>
      </w:r>
      <w:r>
        <w:rPr>
          <w:rFonts w:ascii="Tahoma" w:hAnsi="Tahoma" w:cs="Tahoma"/>
        </w:rPr>
        <w:t>←</w:t>
      </w:r>
      <w:r>
        <w:t>ΣΥΝΟΛΟ</w:t>
      </w:r>
      <w:r w:rsidR="00B8471F">
        <w:t xml:space="preserve">+ΠΟΣ </w:t>
      </w:r>
    </w:p>
    <w:p w14:paraId="482EC7B9" w14:textId="77777777" w:rsidR="00A975CB" w:rsidRDefault="00A975CB" w:rsidP="00A975CB">
      <w:r>
        <w:t>ΓΡΑΨΕ ‘ΕΙΣΑΓΕΤΕ ΤΙΜΗ  ΚΑΙ ΠΟΣΟΤΗΤΑ  ‘</w:t>
      </w:r>
    </w:p>
    <w:p w14:paraId="45B0CF6F" w14:textId="77777777" w:rsidR="00A975CB" w:rsidRDefault="00A975CB" w:rsidP="00A975CB">
      <w:r>
        <w:t xml:space="preserve">ΔΙΑΒΑΣΕ ΤΙΜΗ,ΠΟΣ </w:t>
      </w:r>
    </w:p>
    <w:p w14:paraId="08F3179F" w14:textId="77777777" w:rsidR="00A975CB" w:rsidRDefault="00B8471F" w:rsidP="00B8471F">
      <w:r>
        <w:t xml:space="preserve">ΤΕΛΟΣ_ΕΠΑΝΑΛΗΨΗΣ </w:t>
      </w:r>
    </w:p>
    <w:p w14:paraId="0A0C5D8B" w14:textId="77777777" w:rsidR="00A975CB" w:rsidRDefault="00B8471F" w:rsidP="00B8471F">
      <w:r>
        <w:t xml:space="preserve">ΓΡΑΨΕ 'ΤΑΜΕΙΟ' </w:t>
      </w:r>
    </w:p>
    <w:p w14:paraId="6B076062" w14:textId="77777777" w:rsidR="00A975CB" w:rsidRDefault="00B8471F" w:rsidP="00B8471F">
      <w:r>
        <w:t>ΓΡΑΨΕ 'ΕΙΔΟΣ ΜΕ ΤΗ ΜΕΓΑΛΥΤΕΡΗ ΤΙΜΗ:',</w:t>
      </w:r>
      <w:r w:rsidR="00A975CB">
        <w:t xml:space="preserve"> </w:t>
      </w:r>
      <w:r>
        <w:t xml:space="preserve">ΟΝΜΑΧ </w:t>
      </w:r>
    </w:p>
    <w:p w14:paraId="63F6F58F" w14:textId="77777777" w:rsidR="00A975CB" w:rsidRDefault="00B8471F" w:rsidP="00B8471F">
      <w:r>
        <w:t>ΓΡΑΨΕ 'ΕΙΔΟΣ ΜΕ ΤΗ ΜΙΚΡΟΤΕΡΗ ΤΙΜΗ:',</w:t>
      </w:r>
      <w:r w:rsidR="00A975CB">
        <w:t xml:space="preserve"> </w:t>
      </w:r>
      <w:r>
        <w:t xml:space="preserve">ΟΝΜΙΝ </w:t>
      </w:r>
    </w:p>
    <w:p w14:paraId="538F2EFF" w14:textId="77777777" w:rsidR="00A975CB" w:rsidRDefault="00B8471F" w:rsidP="00B8471F">
      <w:r>
        <w:t>ΑΝ ΠΛ</w:t>
      </w:r>
      <w:r w:rsidR="00A975CB">
        <w:t>ΗΘΟΣ</w:t>
      </w:r>
      <w:r>
        <w:t xml:space="preserve">&lt;&gt;0 ΤΟΤΕ </w:t>
      </w:r>
    </w:p>
    <w:p w14:paraId="3EB0C381" w14:textId="77777777" w:rsidR="00A975CB" w:rsidRDefault="00B8471F" w:rsidP="00B8471F">
      <w:r>
        <w:t>ΠΟΣΟΣΤΟ</w:t>
      </w:r>
      <w:r w:rsidR="00A975CB">
        <w:rPr>
          <w:rFonts w:ascii="Tahoma" w:hAnsi="Tahoma" w:cs="Tahoma"/>
        </w:rPr>
        <w:t>←</w:t>
      </w:r>
      <w:r>
        <w:t>ΠΛ20</w:t>
      </w:r>
      <w:r w:rsidR="00A975CB">
        <w:t xml:space="preserve"> </w:t>
      </w:r>
      <w:r>
        <w:t>/</w:t>
      </w:r>
      <w:r w:rsidR="00A975CB">
        <w:t xml:space="preserve"> </w:t>
      </w:r>
      <w:r>
        <w:t>ΠΛ</w:t>
      </w:r>
      <w:r w:rsidR="00A975CB">
        <w:t>ΗΘΟΣ</w:t>
      </w:r>
      <w:r>
        <w:t xml:space="preserve">*100 </w:t>
      </w:r>
    </w:p>
    <w:p w14:paraId="66E502E7" w14:textId="77777777" w:rsidR="00A975CB" w:rsidRDefault="00A975CB" w:rsidP="00B8471F">
      <w:r>
        <w:t>ΓΡΑΨΕ ΠΟΣΟΣΤΟ</w:t>
      </w:r>
    </w:p>
    <w:p w14:paraId="669BF49F" w14:textId="77777777" w:rsidR="00A975CB" w:rsidRDefault="00B8471F" w:rsidP="00B8471F">
      <w:r>
        <w:t xml:space="preserve">ΤΕΛΟΣ_ΑΝ </w:t>
      </w:r>
    </w:p>
    <w:p w14:paraId="11C3441B" w14:textId="77777777" w:rsidR="00A975CB" w:rsidRDefault="00B8471F" w:rsidP="00B8471F">
      <w:r>
        <w:t>ΓΡΑΨΕ 'ΣΥΝΟΛΙΚΗ ΠΟΣΟΤΗΤΑ:',</w:t>
      </w:r>
      <w:r w:rsidR="00A975CB">
        <w:t>ΣΥΝΟΛΟ</w:t>
      </w:r>
    </w:p>
    <w:p w14:paraId="75FF9972" w14:textId="77777777" w:rsidR="00A975CB" w:rsidRDefault="00B8471F" w:rsidP="00B8471F">
      <w:r>
        <w:t xml:space="preserve">ΑΝ ΥΠ&gt;0 ΤΟΤΕ </w:t>
      </w:r>
    </w:p>
    <w:p w14:paraId="7E2BDA59" w14:textId="77777777" w:rsidR="00A975CB" w:rsidRDefault="00B8471F" w:rsidP="00B8471F">
      <w:r>
        <w:t xml:space="preserve">ΓΡΑΨΕ 'ΚΑΤΑΘΕΣΗ ΣΕ ΤΡΑΠΕΖΙΚΟ ΛΟΓΑΡΙΑΣΜΟ' </w:t>
      </w:r>
      <w:r w:rsidR="00A975CB">
        <w:t>, ΥΠΟΛΟΙΠΟ</w:t>
      </w:r>
    </w:p>
    <w:p w14:paraId="72FC1FC2" w14:textId="77777777" w:rsidR="00A975CB" w:rsidRDefault="00B8471F" w:rsidP="00B8471F">
      <w:r>
        <w:t>ΑΛΛΙΩΣ</w:t>
      </w:r>
    </w:p>
    <w:p w14:paraId="3A6B1F1B" w14:textId="77777777" w:rsidR="00A975CB" w:rsidRDefault="00B8471F" w:rsidP="00B8471F">
      <w:r>
        <w:t xml:space="preserve">ΓΡΑΨΕ 'ΕΞΑΝΤΛΉΘΗΚΕ ΟΛΟ ΤΟ ΠΟΣΟ' </w:t>
      </w:r>
    </w:p>
    <w:p w14:paraId="04BB9735" w14:textId="77777777" w:rsidR="00A975CB" w:rsidRDefault="00B8471F" w:rsidP="00B8471F">
      <w:r>
        <w:t xml:space="preserve">ΤΕΛΟΣ_ΑΝ </w:t>
      </w:r>
    </w:p>
    <w:p w14:paraId="6A532D91" w14:textId="3A9517B7" w:rsidR="00884EFD" w:rsidRDefault="00B8471F" w:rsidP="00B8471F">
      <w:pPr>
        <w:rPr>
          <w:b/>
          <w:bCs/>
        </w:rPr>
      </w:pPr>
      <w:r w:rsidRPr="009D496F">
        <w:rPr>
          <w:b/>
          <w:bCs/>
        </w:rPr>
        <w:t>ΤΕΛΟΣ_ΠΡΟΓΡΑΜΜΑΤΟΣ</w:t>
      </w:r>
    </w:p>
    <w:p w14:paraId="4C6B5A4E" w14:textId="77777777" w:rsidR="009D496F" w:rsidRDefault="009D496F" w:rsidP="00B8471F">
      <w:pPr>
        <w:rPr>
          <w:b/>
          <w:bCs/>
        </w:rPr>
      </w:pPr>
    </w:p>
    <w:p w14:paraId="58626F65" w14:textId="77777777" w:rsidR="009D496F" w:rsidRPr="009D496F" w:rsidRDefault="009D496F" w:rsidP="00B8471F">
      <w:pPr>
        <w:rPr>
          <w:b/>
          <w:bCs/>
        </w:rPr>
      </w:pPr>
      <w:r w:rsidRPr="009D496F">
        <w:rPr>
          <w:b/>
          <w:bCs/>
        </w:rPr>
        <w:t>ΠΡΟΓΡΑΜΜΑ Γ</w:t>
      </w:r>
    </w:p>
    <w:p w14:paraId="6CFE2696" w14:textId="77777777" w:rsidR="009D496F" w:rsidRDefault="009D496F" w:rsidP="00B8471F">
      <w:r>
        <w:t xml:space="preserve">ΜΕΤΑΒΛΗΤΕΣ </w:t>
      </w:r>
    </w:p>
    <w:p w14:paraId="47345AD1" w14:textId="654A2C5A" w:rsidR="009D496F" w:rsidRDefault="009D496F" w:rsidP="00B8471F">
      <w:r>
        <w:t xml:space="preserve">ΑΚΕΡΑΙΕΣ: ΗΜ, ΠΛΗΘΟΣ800,ΠΕΛΑΤΕΣ </w:t>
      </w:r>
    </w:p>
    <w:p w14:paraId="3DA8B3ED" w14:textId="42D0BDEA" w:rsidR="009D496F" w:rsidRDefault="009D496F" w:rsidP="00B8471F">
      <w:r>
        <w:t xml:space="preserve">ΠΡΑΓΜΑΤΙΚΕΣ: ΧΡ,ΜΑΧ,ΕΣΟΔΑ, ΧΙΛ </w:t>
      </w:r>
    </w:p>
    <w:p w14:paraId="2C7119C2" w14:textId="77777777" w:rsidR="009D496F" w:rsidRDefault="009D496F" w:rsidP="00B8471F">
      <w:r>
        <w:t xml:space="preserve">ΧΑΡΑΚΤΗΡΕΣ: ΟΝ,ΟΝΜΑΧ </w:t>
      </w:r>
    </w:p>
    <w:p w14:paraId="3A393928" w14:textId="77777777" w:rsidR="009D496F" w:rsidRDefault="009D496F" w:rsidP="00B8471F">
      <w:r>
        <w:t xml:space="preserve">ΑΡΧΗ </w:t>
      </w:r>
    </w:p>
    <w:p w14:paraId="617EF4FC" w14:textId="77777777" w:rsidR="009D496F" w:rsidRDefault="009D496F" w:rsidP="00B8471F">
      <w:r>
        <w:t>ΜΑΧ</w:t>
      </w:r>
      <w:r>
        <w:rPr>
          <w:rFonts w:ascii="Tahoma" w:hAnsi="Tahoma" w:cs="Tahoma"/>
        </w:rPr>
        <w:t>←</w:t>
      </w:r>
      <w:r>
        <w:t xml:space="preserve"> -1 </w:t>
      </w:r>
    </w:p>
    <w:p w14:paraId="53BDB7B4" w14:textId="77777777" w:rsidR="009D496F" w:rsidRDefault="009D496F" w:rsidP="00B8471F">
      <w:r>
        <w:t xml:space="preserve">ΠΕΛ </w:t>
      </w:r>
      <w:r>
        <w:rPr>
          <w:rFonts w:ascii="Tahoma" w:hAnsi="Tahoma" w:cs="Tahoma"/>
        </w:rPr>
        <w:t>←</w:t>
      </w:r>
      <w:r>
        <w:t xml:space="preserve"> 0 </w:t>
      </w:r>
    </w:p>
    <w:p w14:paraId="0AAE544E" w14:textId="1E556981" w:rsidR="009D496F" w:rsidRDefault="009D496F" w:rsidP="00B8471F">
      <w:r>
        <w:t xml:space="preserve">ΠΛΗΘΟΣ800 </w:t>
      </w:r>
      <w:r>
        <w:rPr>
          <w:rFonts w:ascii="Tahoma" w:hAnsi="Tahoma" w:cs="Tahoma"/>
        </w:rPr>
        <w:t>←</w:t>
      </w:r>
      <w:r>
        <w:t xml:space="preserve"> 0 </w:t>
      </w:r>
    </w:p>
    <w:p w14:paraId="3C52E98F" w14:textId="77777777" w:rsidR="009D496F" w:rsidRDefault="009D496F" w:rsidP="00B8471F">
      <w:r>
        <w:t xml:space="preserve">ΕΣΟΔΑ </w:t>
      </w:r>
      <w:r>
        <w:rPr>
          <w:rFonts w:ascii="Tahoma" w:hAnsi="Tahoma" w:cs="Tahoma"/>
        </w:rPr>
        <w:t>←</w:t>
      </w:r>
      <w:r>
        <w:t xml:space="preserve"> 0 </w:t>
      </w:r>
    </w:p>
    <w:p w14:paraId="52EDF955" w14:textId="77777777" w:rsidR="009D496F" w:rsidRDefault="009D496F" w:rsidP="009D496F">
      <w:r>
        <w:t xml:space="preserve">ΓΡΑΨΕ 'ΔΩΣΕ ΟΝΟΜΑ ΠΕΛΑΤΗ' </w:t>
      </w:r>
    </w:p>
    <w:p w14:paraId="0E8321FA" w14:textId="77777777" w:rsidR="009D496F" w:rsidRDefault="009D496F" w:rsidP="009D496F">
      <w:r>
        <w:t xml:space="preserve">ΔΙΑΒΑΣΕ ΟΝ </w:t>
      </w:r>
    </w:p>
    <w:p w14:paraId="405871DF" w14:textId="77777777" w:rsidR="009D496F" w:rsidRDefault="009D496F" w:rsidP="00B8471F">
      <w:r>
        <w:lastRenderedPageBreak/>
        <w:t xml:space="preserve">ΟΣΟ ΟΝ&lt;&gt;' ' ΕΠΑΝΑΛΑΒΕ </w:t>
      </w:r>
    </w:p>
    <w:p w14:paraId="76A1C481" w14:textId="77777777" w:rsidR="009D496F" w:rsidRDefault="009D496F" w:rsidP="009D496F">
      <w:pPr>
        <w:ind w:firstLine="720"/>
      </w:pPr>
      <w:r>
        <w:t xml:space="preserve">ΑΡΧΗ_ΕΠΑΝΑΛΗΨΗΣ </w:t>
      </w:r>
    </w:p>
    <w:p w14:paraId="11CF9B2B" w14:textId="77777777" w:rsidR="009D496F" w:rsidRDefault="009D496F" w:rsidP="009D496F">
      <w:pPr>
        <w:ind w:firstLine="720"/>
      </w:pPr>
      <w:r>
        <w:t xml:space="preserve">ΓΡΑΨΕ 'ΔΩΣΕ ΗΜΕΡΕΣ ΕΝΟΙΚΙΑΣΗΣ' </w:t>
      </w:r>
    </w:p>
    <w:p w14:paraId="32F5DB80" w14:textId="77777777" w:rsidR="009D496F" w:rsidRDefault="009D496F" w:rsidP="009D496F">
      <w:pPr>
        <w:ind w:firstLine="720"/>
      </w:pPr>
      <w:r>
        <w:t xml:space="preserve">ΔΙΑΒΑΣΕ ΗΜ </w:t>
      </w:r>
    </w:p>
    <w:p w14:paraId="3B8842CD" w14:textId="77777777" w:rsidR="009D496F" w:rsidRDefault="009D496F" w:rsidP="009D496F">
      <w:pPr>
        <w:ind w:firstLine="720"/>
      </w:pPr>
      <w:r>
        <w:t>ΜΕΧΡΙΣ_ΟΤΟΥ ΗΜ&gt;0</w:t>
      </w:r>
    </w:p>
    <w:p w14:paraId="4A16F30B" w14:textId="77777777" w:rsidR="009D496F" w:rsidRDefault="009D496F" w:rsidP="009D496F">
      <w:r>
        <w:t>ΓΡΑΨΕ 'ΔΩΣΕ ΧΙΛΙΟΜΕΤΡΑ ΠΕΛΑΤΗ'</w:t>
      </w:r>
    </w:p>
    <w:p w14:paraId="43861C2D" w14:textId="6D1FF8D8" w:rsidR="009D496F" w:rsidRDefault="009D496F" w:rsidP="009D496F">
      <w:r>
        <w:t xml:space="preserve">ΔΙΑΒΑΣΕ ΧΙΛ </w:t>
      </w:r>
    </w:p>
    <w:p w14:paraId="1D5B71DF" w14:textId="77777777" w:rsidR="009D496F" w:rsidRDefault="009D496F" w:rsidP="009D496F">
      <w:r>
        <w:t>ΧΡ</w:t>
      </w:r>
      <w:r>
        <w:rPr>
          <w:rFonts w:ascii="Tahoma" w:hAnsi="Tahoma" w:cs="Tahoma"/>
        </w:rPr>
        <w:t>←</w:t>
      </w:r>
      <w:r>
        <w:t xml:space="preserve"> ΧΡΕΩΣΗ(ΗΜ,ΧΙΛ) </w:t>
      </w:r>
    </w:p>
    <w:p w14:paraId="44722BD0" w14:textId="77777777" w:rsidR="009D496F" w:rsidRDefault="009D496F" w:rsidP="009D496F">
      <w:r>
        <w:t xml:space="preserve">ΓΡΑΨΕ ΟΝ, ΧΡ </w:t>
      </w:r>
    </w:p>
    <w:p w14:paraId="1E51FF91" w14:textId="77777777" w:rsidR="009D496F" w:rsidRDefault="009D496F" w:rsidP="009D496F">
      <w:r>
        <w:t xml:space="preserve">ΑΝ ΧΡ&gt;ΜΑΧ ΤΟΤΕ </w:t>
      </w:r>
    </w:p>
    <w:p w14:paraId="101DF125" w14:textId="77777777" w:rsidR="009D496F" w:rsidRDefault="009D496F" w:rsidP="009D496F">
      <w:r>
        <w:t xml:space="preserve">ΜΑΧ </w:t>
      </w:r>
      <w:r>
        <w:rPr>
          <w:rFonts w:ascii="Tahoma" w:hAnsi="Tahoma" w:cs="Tahoma"/>
        </w:rPr>
        <w:t>←</w:t>
      </w:r>
      <w:r>
        <w:t xml:space="preserve"> ΧΡ </w:t>
      </w:r>
    </w:p>
    <w:p w14:paraId="39A7BD62" w14:textId="77777777" w:rsidR="009D496F" w:rsidRDefault="009D496F" w:rsidP="009D496F">
      <w:r>
        <w:t xml:space="preserve">ΟΝΜΑΧ </w:t>
      </w:r>
      <w:r>
        <w:rPr>
          <w:rFonts w:ascii="Tahoma" w:hAnsi="Tahoma" w:cs="Tahoma"/>
        </w:rPr>
        <w:t>←</w:t>
      </w:r>
      <w:r>
        <w:t xml:space="preserve">ΟΝ </w:t>
      </w:r>
    </w:p>
    <w:p w14:paraId="29E19D04" w14:textId="77777777" w:rsidR="009D496F" w:rsidRDefault="009D496F" w:rsidP="009D496F">
      <w:r>
        <w:t xml:space="preserve">ΤΕΛΟΣ_ΑΝ </w:t>
      </w:r>
    </w:p>
    <w:p w14:paraId="7CAF9438" w14:textId="77777777" w:rsidR="009D496F" w:rsidRDefault="009D496F" w:rsidP="009D496F">
      <w:r>
        <w:t xml:space="preserve">ΑΝ ΧΙΛ&gt;800 ΤΟΤΕ </w:t>
      </w:r>
    </w:p>
    <w:p w14:paraId="184A3157" w14:textId="77777777" w:rsidR="009D496F" w:rsidRDefault="009D496F" w:rsidP="009D496F">
      <w:r>
        <w:t xml:space="preserve">ΠΛΗΘΟΣ800 </w:t>
      </w:r>
      <w:r>
        <w:rPr>
          <w:rFonts w:ascii="Tahoma" w:hAnsi="Tahoma" w:cs="Tahoma"/>
        </w:rPr>
        <w:t>←ΠΛΗΘΟΣ800</w:t>
      </w:r>
      <w:r>
        <w:t xml:space="preserve">+1 </w:t>
      </w:r>
    </w:p>
    <w:p w14:paraId="30CA8C6D" w14:textId="77777777" w:rsidR="009D496F" w:rsidRDefault="009D496F" w:rsidP="009D496F">
      <w:r>
        <w:t xml:space="preserve">ΤΕΛΟΣ_ΑΝ </w:t>
      </w:r>
    </w:p>
    <w:p w14:paraId="097BE636" w14:textId="77777777" w:rsidR="009D496F" w:rsidRDefault="009D496F" w:rsidP="009D496F">
      <w:r>
        <w:t>ΠΕΛΑΤΕΣ</w:t>
      </w:r>
      <w:r>
        <w:rPr>
          <w:rFonts w:ascii="Tahoma" w:hAnsi="Tahoma" w:cs="Tahoma"/>
        </w:rPr>
        <w:t xml:space="preserve">← </w:t>
      </w:r>
      <w:r>
        <w:t xml:space="preserve">ΠΕΛΑΤΕΣ+1 </w:t>
      </w:r>
    </w:p>
    <w:p w14:paraId="10E70184" w14:textId="77777777" w:rsidR="009D496F" w:rsidRDefault="009D496F" w:rsidP="009D496F">
      <w:r>
        <w:t xml:space="preserve">ΕΣΟΔΑ </w:t>
      </w:r>
      <w:r>
        <w:rPr>
          <w:rFonts w:ascii="Tahoma" w:hAnsi="Tahoma" w:cs="Tahoma"/>
        </w:rPr>
        <w:t>←</w:t>
      </w:r>
      <w:r>
        <w:t xml:space="preserve"> ΕΣΟΔΑ+ΧΡ </w:t>
      </w:r>
    </w:p>
    <w:p w14:paraId="57CA4B52" w14:textId="77777777" w:rsidR="009D496F" w:rsidRDefault="009D496F" w:rsidP="009D496F">
      <w:r>
        <w:t xml:space="preserve">ΓΡΑΨΕ 'ΔΩΣΕ ΟΝΟΜΑ ΠΕΛΑΤΗ' </w:t>
      </w:r>
    </w:p>
    <w:p w14:paraId="6EC89CD3" w14:textId="77777777" w:rsidR="009D496F" w:rsidRDefault="009D496F" w:rsidP="009D496F">
      <w:r>
        <w:t xml:space="preserve">ΔΙΑΒΑΣΕ ΟΝ </w:t>
      </w:r>
    </w:p>
    <w:p w14:paraId="12A29B09" w14:textId="77777777" w:rsidR="009D496F" w:rsidRDefault="009D496F" w:rsidP="009D496F">
      <w:r>
        <w:t xml:space="preserve">ΤΕΛΟΣ_ΕΠΑΝΑΛΗΨΗΣ </w:t>
      </w:r>
    </w:p>
    <w:p w14:paraId="1577AD4B" w14:textId="77777777" w:rsidR="009D496F" w:rsidRDefault="009D496F" w:rsidP="009D496F">
      <w:r>
        <w:t xml:space="preserve">ΑΝ ΠΕΛ&lt;&gt;0 ΤΟΤΕ </w:t>
      </w:r>
    </w:p>
    <w:p w14:paraId="596591B4" w14:textId="2B3FE5E5" w:rsidR="009D496F" w:rsidRDefault="009D496F" w:rsidP="009D496F">
      <w:r>
        <w:t xml:space="preserve">ΓΡΑΨΕ 'ΠΕΛΑΤΗΣ ΜΕ ΤΗΝ ΜΕΓΑΛΥΤΕΡΗ ΧΡΕΩΣΗ:', ΟΝΜΑΧ </w:t>
      </w:r>
    </w:p>
    <w:p w14:paraId="784A0B04" w14:textId="3734849E" w:rsidR="009D496F" w:rsidRDefault="009D496F" w:rsidP="009D496F">
      <w:r>
        <w:t>ΠΟΣΟΣΤΟ</w:t>
      </w:r>
      <w:r>
        <w:rPr>
          <w:rFonts w:ascii="Tahoma" w:hAnsi="Tahoma" w:cs="Tahoma"/>
        </w:rPr>
        <w:t>←</w:t>
      </w:r>
      <w:r>
        <w:t>ΠΛΗΘΟΣ800/ΠΕΛΑΤΕΣ*100</w:t>
      </w:r>
    </w:p>
    <w:p w14:paraId="5FA496EA" w14:textId="77777777" w:rsidR="009D496F" w:rsidRDefault="009D496F" w:rsidP="009D496F">
      <w:r>
        <w:t>ΓΡΑΨΕ ΠΟΣΟΣΤΟ</w:t>
      </w:r>
    </w:p>
    <w:p w14:paraId="42DEA9D0" w14:textId="77777777" w:rsidR="009D496F" w:rsidRDefault="009D496F" w:rsidP="009D496F">
      <w:r>
        <w:t xml:space="preserve">ΓΡΑΨΕ 'ΣΥΝΟΛΙΚΑ ΕΣΟΔΑ ΕΤΑΙΡΕΙΑΣ:', ΕΣΟΔΑ </w:t>
      </w:r>
    </w:p>
    <w:p w14:paraId="7B507B87" w14:textId="77777777" w:rsidR="009D496F" w:rsidRDefault="009D496F" w:rsidP="009D496F">
      <w:r>
        <w:t xml:space="preserve">ΤΕΛΟΣ_ΑΝ </w:t>
      </w:r>
    </w:p>
    <w:p w14:paraId="6899713C" w14:textId="77777777" w:rsidR="009D496F" w:rsidRPr="009D496F" w:rsidRDefault="009D496F" w:rsidP="009D496F">
      <w:pPr>
        <w:rPr>
          <w:b/>
          <w:bCs/>
        </w:rPr>
      </w:pPr>
      <w:r w:rsidRPr="009D496F">
        <w:rPr>
          <w:b/>
          <w:bCs/>
        </w:rPr>
        <w:t xml:space="preserve">ΤΕΛΟΣ_ΠΡΟΓΡΑΜΜΑΤΟΣ </w:t>
      </w:r>
    </w:p>
    <w:p w14:paraId="68386F22" w14:textId="77777777" w:rsidR="009D496F" w:rsidRDefault="009D496F" w:rsidP="009D496F"/>
    <w:p w14:paraId="24EE1F13" w14:textId="58D63E1C" w:rsidR="009D496F" w:rsidRDefault="009D496F" w:rsidP="009D496F">
      <w:r w:rsidRPr="009D496F">
        <w:rPr>
          <w:b/>
          <w:bCs/>
        </w:rPr>
        <w:t>ΣΥΝΑΡΤΗΣΗ ΧΡΕΩΣΗ(ΗΜ,Χ</w:t>
      </w:r>
      <w:r>
        <w:rPr>
          <w:b/>
          <w:bCs/>
        </w:rPr>
        <w:t>ΙΛ</w:t>
      </w:r>
      <w:r w:rsidRPr="009D496F">
        <w:rPr>
          <w:b/>
          <w:bCs/>
        </w:rPr>
        <w:t>): ΠΡΑΓΜΑΤΙΚΗ</w:t>
      </w:r>
      <w:r>
        <w:t xml:space="preserve"> </w:t>
      </w:r>
    </w:p>
    <w:p w14:paraId="58C04FB4" w14:textId="77777777" w:rsidR="009D496F" w:rsidRDefault="009D496F" w:rsidP="009D496F">
      <w:r>
        <w:t xml:space="preserve">ΜΕΤΑΒΛΗΤΕΣ </w:t>
      </w:r>
    </w:p>
    <w:p w14:paraId="17AEC423" w14:textId="77777777" w:rsidR="009D496F" w:rsidRDefault="009D496F" w:rsidP="009D496F">
      <w:r>
        <w:t>ΑΚΕΡΑΙΕΣ: ΗΜ</w:t>
      </w:r>
    </w:p>
    <w:p w14:paraId="10C3C3D5" w14:textId="05195354" w:rsidR="009D496F" w:rsidRDefault="009D496F" w:rsidP="009D496F">
      <w:r>
        <w:t>ΠΡΑΓΜΑΤΙΚΕΣ: ΧΙΛ, ΧΡ</w:t>
      </w:r>
    </w:p>
    <w:p w14:paraId="6C0C19B1" w14:textId="77777777" w:rsidR="009D496F" w:rsidRDefault="009D496F" w:rsidP="009D496F">
      <w:r>
        <w:t xml:space="preserve">ΑΡΧΗ </w:t>
      </w:r>
    </w:p>
    <w:p w14:paraId="0FC7F547" w14:textId="77777777" w:rsidR="009D496F" w:rsidRDefault="009D496F" w:rsidP="009D496F">
      <w:r>
        <w:t xml:space="preserve">ΑΝ ΗΜ&lt;=3 ΤΟΤΕ </w:t>
      </w:r>
    </w:p>
    <w:p w14:paraId="6A319BAD" w14:textId="77777777" w:rsidR="009D496F" w:rsidRDefault="009D496F" w:rsidP="009D496F">
      <w:r>
        <w:t xml:space="preserve">ΧΡ </w:t>
      </w:r>
      <w:r>
        <w:rPr>
          <w:rFonts w:ascii="Tahoma" w:hAnsi="Tahoma" w:cs="Tahoma"/>
        </w:rPr>
        <w:t>←</w:t>
      </w:r>
      <w:r>
        <w:t xml:space="preserve"> ΗΜΕ*60 </w:t>
      </w:r>
    </w:p>
    <w:p w14:paraId="6CB72124" w14:textId="77777777" w:rsidR="009D496F" w:rsidRDefault="009D496F" w:rsidP="009D496F">
      <w:r>
        <w:t xml:space="preserve">ΑΛΛΙΩΣ_ΑΝ ΗΜ&lt;=8 ΤΟΤΕ </w:t>
      </w:r>
    </w:p>
    <w:p w14:paraId="4F76FA96" w14:textId="77777777" w:rsidR="009D496F" w:rsidRDefault="009D496F" w:rsidP="009D496F">
      <w:r>
        <w:t xml:space="preserve">ΧΡ </w:t>
      </w:r>
      <w:r>
        <w:rPr>
          <w:rFonts w:ascii="Tahoma" w:hAnsi="Tahoma" w:cs="Tahoma"/>
        </w:rPr>
        <w:t>←</w:t>
      </w:r>
      <w:r>
        <w:t xml:space="preserve"> ΗΜΕ*50 </w:t>
      </w:r>
    </w:p>
    <w:p w14:paraId="1EC73E11" w14:textId="77777777" w:rsidR="009D496F" w:rsidRDefault="009D496F" w:rsidP="009D496F">
      <w:r>
        <w:t xml:space="preserve">ΑΛΛΙΩΣ ΧΡ </w:t>
      </w:r>
      <w:r>
        <w:rPr>
          <w:rFonts w:ascii="Tahoma" w:hAnsi="Tahoma" w:cs="Tahoma"/>
        </w:rPr>
        <w:t>←</w:t>
      </w:r>
      <w:r>
        <w:t xml:space="preserve">ΗΜΕ*42 </w:t>
      </w:r>
    </w:p>
    <w:p w14:paraId="39677C05" w14:textId="77777777" w:rsidR="009D496F" w:rsidRDefault="009D496F" w:rsidP="009D496F">
      <w:r>
        <w:t xml:space="preserve">ΤΕΛΟΣ_ΑΝ </w:t>
      </w:r>
    </w:p>
    <w:p w14:paraId="02B48021" w14:textId="77777777" w:rsidR="009D496F" w:rsidRDefault="009D496F" w:rsidP="009D496F">
      <w:r>
        <w:t xml:space="preserve">ΑΝ ΧΙΛ&gt;800 ΤΟΤΕ </w:t>
      </w:r>
    </w:p>
    <w:p w14:paraId="287E6B4C" w14:textId="2B1078F1" w:rsidR="009D496F" w:rsidRDefault="009D496F" w:rsidP="009D496F">
      <w:r>
        <w:t xml:space="preserve">ΧΡ </w:t>
      </w:r>
      <w:r>
        <w:rPr>
          <w:rFonts w:ascii="Tahoma" w:hAnsi="Tahoma" w:cs="Tahoma"/>
        </w:rPr>
        <w:t>←</w:t>
      </w:r>
      <w:r>
        <w:t xml:space="preserve">ΧΡ+ 5/100 *ΧΡ </w:t>
      </w:r>
    </w:p>
    <w:p w14:paraId="3C47785A" w14:textId="77777777" w:rsidR="009D496F" w:rsidRDefault="009D496F" w:rsidP="009D496F">
      <w:r>
        <w:t xml:space="preserve">ΤΕΛΟΣ_ΑΝ </w:t>
      </w:r>
    </w:p>
    <w:p w14:paraId="22E6BACF" w14:textId="77777777" w:rsidR="009D496F" w:rsidRDefault="009D496F" w:rsidP="009D496F">
      <w:r>
        <w:t xml:space="preserve">ΧΡΕΩΣΗ </w:t>
      </w:r>
      <w:r>
        <w:rPr>
          <w:rFonts w:ascii="Tahoma" w:hAnsi="Tahoma" w:cs="Tahoma"/>
        </w:rPr>
        <w:t>←</w:t>
      </w:r>
      <w:r>
        <w:t xml:space="preserve"> ΧΡ </w:t>
      </w:r>
    </w:p>
    <w:p w14:paraId="00B0CAF4" w14:textId="09FBFB5C" w:rsidR="009D496F" w:rsidRDefault="009D496F" w:rsidP="009D496F">
      <w:pPr>
        <w:rPr>
          <w:b/>
          <w:bCs/>
        </w:rPr>
      </w:pPr>
      <w:r w:rsidRPr="009D496F">
        <w:rPr>
          <w:b/>
          <w:bCs/>
        </w:rPr>
        <w:t>ΤΕΛΟΣ_ΣΥΝΑΡΤΗΣΗΣ</w:t>
      </w:r>
    </w:p>
    <w:p w14:paraId="798D64CC" w14:textId="77777777" w:rsidR="004E538C" w:rsidRDefault="004E538C" w:rsidP="004E538C">
      <w:pPr>
        <w:rPr>
          <w:b/>
          <w:bCs/>
        </w:rPr>
      </w:pPr>
    </w:p>
    <w:p w14:paraId="74400FFF" w14:textId="77777777" w:rsidR="004E538C" w:rsidRPr="004E538C" w:rsidRDefault="004E538C" w:rsidP="004E538C">
      <w:pPr>
        <w:rPr>
          <w:b/>
          <w:bCs/>
        </w:rPr>
      </w:pPr>
      <w:r w:rsidRPr="004E538C">
        <w:rPr>
          <w:b/>
          <w:bCs/>
        </w:rPr>
        <w:t>ΠΡΟΓΡΑΜΜΑ Δ</w:t>
      </w:r>
    </w:p>
    <w:p w14:paraId="0EC5D7A7" w14:textId="77777777" w:rsidR="004E538C" w:rsidRDefault="004E538C" w:rsidP="004E538C">
      <w:r>
        <w:t xml:space="preserve">ΜΕΤΑΒΛΗΤΕΣ </w:t>
      </w:r>
    </w:p>
    <w:p w14:paraId="2420365B" w14:textId="7CEA2651" w:rsidR="004E538C" w:rsidRDefault="004E538C" w:rsidP="004E538C">
      <w:r>
        <w:t xml:space="preserve">ΧΑΡΑΚΤΗΡΕΣ: ΟΝ[8], Τ2, ΜΑΧ_ΠΕΡΙΟΧΗ </w:t>
      </w:r>
    </w:p>
    <w:p w14:paraId="4EBE197D" w14:textId="77777777" w:rsidR="004E538C" w:rsidRDefault="004E538C" w:rsidP="004E538C">
      <w:r>
        <w:t xml:space="preserve">ΑΚΕΡΑΙΕΣ: Ι, Κ, Μ, ΠΛ, ΣΗΜΕΙΟ </w:t>
      </w:r>
    </w:p>
    <w:p w14:paraId="791C39A5" w14:textId="77777777" w:rsidR="004E538C" w:rsidRDefault="004E538C" w:rsidP="004E538C">
      <w:r>
        <w:t xml:space="preserve">ΠΡΑΓΜΑΤΙΚΕΣ: ΕΙΣ[8,5], Σ, ΑΘΡ, ΜΑΧ, Τ1, Σ[8], ΜΟ </w:t>
      </w:r>
    </w:p>
    <w:p w14:paraId="04EE7836" w14:textId="77777777" w:rsidR="004E538C" w:rsidRDefault="004E538C" w:rsidP="004E538C">
      <w:r>
        <w:t xml:space="preserve">ΑΡΧΗ </w:t>
      </w:r>
    </w:p>
    <w:p w14:paraId="7C9A4CA3" w14:textId="77777777" w:rsidR="004E538C" w:rsidRDefault="004E538C" w:rsidP="004E538C">
      <w:r>
        <w:t xml:space="preserve">ΓΙΑ Ι ΑΠΟ 1 ΜΕΧΡΙ 8 </w:t>
      </w:r>
    </w:p>
    <w:p w14:paraId="7B10A993" w14:textId="53B87A4F" w:rsidR="004E538C" w:rsidRDefault="004E538C" w:rsidP="004E538C">
      <w:r>
        <w:t>ΓΡΑΨΕ ‘ΕΙΣΑΓΕΤΕ ΠΕΡΙΟΧΗ ΣΤΑΘΜΟΥ ‘</w:t>
      </w:r>
    </w:p>
    <w:p w14:paraId="119ED43F" w14:textId="77777777" w:rsidR="004E538C" w:rsidRDefault="004E538C" w:rsidP="004E538C">
      <w:r>
        <w:t xml:space="preserve">ΔΙΑΒΑΣΕ ΟΝ[Ι] </w:t>
      </w:r>
    </w:p>
    <w:p w14:paraId="01D59105" w14:textId="77777777" w:rsidR="004E538C" w:rsidRDefault="004E538C" w:rsidP="004E538C">
      <w:pPr>
        <w:ind w:firstLine="720"/>
      </w:pPr>
      <w:r>
        <w:t xml:space="preserve">ΓΙΑ Κ ΑΠΟ 1 ΜΕΧΡΙ 5 </w:t>
      </w:r>
    </w:p>
    <w:p w14:paraId="37F9E3BE" w14:textId="77777777" w:rsidR="004E538C" w:rsidRDefault="004E538C" w:rsidP="004E538C">
      <w:pPr>
        <w:ind w:left="720" w:firstLine="720"/>
      </w:pPr>
      <w:r>
        <w:t xml:space="preserve">ΑΡΧΗ_ΕΠΑΝΑΛΗΨΗΣ </w:t>
      </w:r>
    </w:p>
    <w:p w14:paraId="525BA004" w14:textId="77777777" w:rsidR="004E538C" w:rsidRDefault="004E538C" w:rsidP="004E538C">
      <w:pPr>
        <w:ind w:left="720" w:firstLine="720"/>
      </w:pPr>
      <w:r>
        <w:t>ΓΡΑΨΕ ‘ΕΙΣΑΓΕΤΕ ΕΙΣΠΡΑΞΕΙΣ ‘</w:t>
      </w:r>
    </w:p>
    <w:p w14:paraId="1B7F888B" w14:textId="77777777" w:rsidR="004E538C" w:rsidRDefault="004E538C" w:rsidP="004E538C">
      <w:pPr>
        <w:ind w:left="720" w:firstLine="720"/>
      </w:pPr>
      <w:r>
        <w:t xml:space="preserve">ΔΙΑΒΑΣΕ ΕΙΣ[Ι,Κ] </w:t>
      </w:r>
    </w:p>
    <w:p w14:paraId="299496DE" w14:textId="77777777" w:rsidR="004E538C" w:rsidRDefault="004E538C" w:rsidP="004E538C">
      <w:pPr>
        <w:ind w:left="720" w:firstLine="720"/>
      </w:pPr>
      <w:r>
        <w:t xml:space="preserve">ΜΕΧΡΙΣ_ΟΤΟΥ ΕΙΣ[Ι,Κ]&gt;0 </w:t>
      </w:r>
    </w:p>
    <w:p w14:paraId="14E1C2EA" w14:textId="77777777" w:rsidR="004E538C" w:rsidRDefault="004E538C" w:rsidP="004E538C">
      <w:pPr>
        <w:ind w:left="720"/>
      </w:pPr>
      <w:r>
        <w:t xml:space="preserve">ΤΕΛΟΣ_ΕΠΑΝΑΛΗΨΗΣ </w:t>
      </w:r>
    </w:p>
    <w:p w14:paraId="62ED22A1" w14:textId="77777777" w:rsidR="004E538C" w:rsidRDefault="004E538C" w:rsidP="004E538C">
      <w:r>
        <w:lastRenderedPageBreak/>
        <w:t xml:space="preserve">ΤΕΛΟΣ_ΕΠΑΝΑΛΗΨΗΣ </w:t>
      </w:r>
    </w:p>
    <w:p w14:paraId="75FC4080" w14:textId="77777777" w:rsidR="004E538C" w:rsidRDefault="004E538C" w:rsidP="004E538C">
      <w:r>
        <w:t>ΜΑΧ</w:t>
      </w:r>
      <w:r>
        <w:rPr>
          <w:rFonts w:ascii="Tahoma" w:hAnsi="Tahoma" w:cs="Tahoma"/>
        </w:rPr>
        <w:t>←</w:t>
      </w:r>
      <w:r>
        <w:t xml:space="preserve"> -1 </w:t>
      </w:r>
    </w:p>
    <w:p w14:paraId="5AEF41A7" w14:textId="77777777" w:rsidR="004E538C" w:rsidRDefault="004E538C" w:rsidP="004E538C">
      <w:r>
        <w:t xml:space="preserve">ΓΙΑ Ι ΑΠΟ 1 ΜΕΧΡΙ 8 </w:t>
      </w:r>
    </w:p>
    <w:p w14:paraId="226C2E33" w14:textId="77777777" w:rsidR="004E538C" w:rsidRDefault="004E538C" w:rsidP="004E538C">
      <w:pPr>
        <w:ind w:firstLine="720"/>
      </w:pPr>
      <w:r>
        <w:t xml:space="preserve">ΓΙΑ Κ ΑΠΟ 1 ΜΕΧΡΙ 5 </w:t>
      </w:r>
    </w:p>
    <w:p w14:paraId="2D756D64" w14:textId="77777777" w:rsidR="004E538C" w:rsidRDefault="004E538C" w:rsidP="004E538C">
      <w:pPr>
        <w:ind w:left="720" w:firstLine="720"/>
      </w:pPr>
      <w:r>
        <w:t xml:space="preserve">ΑΝ ΕΙΣ[Ι,Κ]&gt;ΜΑΧ ΤΟΤΕ </w:t>
      </w:r>
    </w:p>
    <w:p w14:paraId="036FF677" w14:textId="77777777" w:rsidR="004E538C" w:rsidRDefault="004E538C" w:rsidP="004E538C">
      <w:pPr>
        <w:ind w:left="720" w:firstLine="720"/>
      </w:pPr>
      <w:r>
        <w:t>ΜΑΧ</w:t>
      </w:r>
      <w:r>
        <w:rPr>
          <w:rFonts w:ascii="Tahoma" w:hAnsi="Tahoma" w:cs="Tahoma"/>
        </w:rPr>
        <w:t>←</w:t>
      </w:r>
      <w:r>
        <w:t xml:space="preserve">ΕΙΣ[Ι,Κ] </w:t>
      </w:r>
    </w:p>
    <w:p w14:paraId="4D33828F" w14:textId="77777777" w:rsidR="004E538C" w:rsidRDefault="004E538C" w:rsidP="004E538C">
      <w:pPr>
        <w:ind w:left="720" w:firstLine="720"/>
      </w:pPr>
      <w:r>
        <w:t>ΜΑΧ_ΠΕΡΙΟΧΗ</w:t>
      </w:r>
      <w:r>
        <w:rPr>
          <w:rFonts w:ascii="Tahoma" w:hAnsi="Tahoma" w:cs="Tahoma"/>
        </w:rPr>
        <w:t>←</w:t>
      </w:r>
      <w:r>
        <w:t xml:space="preserve">ΟΝ[Ι] </w:t>
      </w:r>
    </w:p>
    <w:p w14:paraId="198F5153" w14:textId="77777777" w:rsidR="004E538C" w:rsidRDefault="004E538C" w:rsidP="004E538C">
      <w:pPr>
        <w:ind w:left="720" w:firstLine="720"/>
      </w:pPr>
      <w:r>
        <w:t>ΣΗΜΕΙΟ</w:t>
      </w:r>
      <w:r>
        <w:rPr>
          <w:rFonts w:ascii="Tahoma" w:hAnsi="Tahoma" w:cs="Tahoma"/>
        </w:rPr>
        <w:t>←</w:t>
      </w:r>
      <w:r>
        <w:t xml:space="preserve">Κ </w:t>
      </w:r>
    </w:p>
    <w:p w14:paraId="7CF1CBFC" w14:textId="77777777" w:rsidR="004E538C" w:rsidRDefault="004E538C" w:rsidP="004E538C">
      <w:pPr>
        <w:ind w:left="720" w:firstLine="720"/>
      </w:pPr>
      <w:r>
        <w:t xml:space="preserve">ΤΕΛΟΣ_ΑΝ </w:t>
      </w:r>
    </w:p>
    <w:p w14:paraId="18240769" w14:textId="77777777" w:rsidR="004E538C" w:rsidRDefault="004E538C" w:rsidP="004E538C">
      <w:pPr>
        <w:ind w:firstLine="720"/>
      </w:pPr>
      <w:r>
        <w:t xml:space="preserve">ΤΕΛΟΣ_ΕΠΑΝΑΛΗΨΗΣ </w:t>
      </w:r>
    </w:p>
    <w:p w14:paraId="77F3A30E" w14:textId="77777777" w:rsidR="004E538C" w:rsidRDefault="004E538C" w:rsidP="004E538C">
      <w:r>
        <w:t xml:space="preserve">ΤΕΛΟΣ_ΕΠΑΝΑΛΗΨΗΣ </w:t>
      </w:r>
    </w:p>
    <w:p w14:paraId="54F23AFA" w14:textId="77777777" w:rsidR="004E538C" w:rsidRDefault="004E538C" w:rsidP="004E538C">
      <w:r>
        <w:t xml:space="preserve">ΓΡΑΨΕ ΠΕΡΙΟΧΗ, ΣΗΜΕΙΟ </w:t>
      </w:r>
    </w:p>
    <w:p w14:paraId="4D2C063E" w14:textId="77777777" w:rsidR="004E538C" w:rsidRDefault="004E538C" w:rsidP="004E538C">
      <w:r>
        <w:t>ΑΘΡ</w:t>
      </w:r>
      <w:r>
        <w:rPr>
          <w:rFonts w:ascii="Tahoma" w:hAnsi="Tahoma" w:cs="Tahoma"/>
        </w:rPr>
        <w:t>←</w:t>
      </w:r>
      <w:r>
        <w:t xml:space="preserve">0 </w:t>
      </w:r>
    </w:p>
    <w:p w14:paraId="6AB64737" w14:textId="77777777" w:rsidR="004E538C" w:rsidRDefault="004E538C" w:rsidP="004E538C">
      <w:r>
        <w:t xml:space="preserve">ΓΙΑ Ι ΑΠΟ 1 ΜΕΧΡΙ 8 </w:t>
      </w:r>
    </w:p>
    <w:p w14:paraId="7C5EF81C" w14:textId="77777777" w:rsidR="004E538C" w:rsidRDefault="004E538C" w:rsidP="004E538C">
      <w:r>
        <w:t>Σ[Ι]</w:t>
      </w:r>
      <w:r w:rsidRPr="004E538C">
        <w:rPr>
          <w:rFonts w:ascii="Tahoma" w:hAnsi="Tahoma" w:cs="Tahoma"/>
        </w:rPr>
        <w:t xml:space="preserve"> </w:t>
      </w:r>
      <w:r>
        <w:rPr>
          <w:rFonts w:ascii="Tahoma" w:hAnsi="Tahoma" w:cs="Tahoma"/>
        </w:rPr>
        <w:t>←</w:t>
      </w:r>
      <w:r>
        <w:t xml:space="preserve">0 </w:t>
      </w:r>
    </w:p>
    <w:p w14:paraId="4763EE29" w14:textId="77777777" w:rsidR="004E538C" w:rsidRDefault="004E538C" w:rsidP="004E538C">
      <w:pPr>
        <w:ind w:firstLine="720"/>
      </w:pPr>
      <w:r>
        <w:t xml:space="preserve">ΓΙΑ Κ ΑΠΟ 1 ΜΕΧΡΙ 5 </w:t>
      </w:r>
    </w:p>
    <w:p w14:paraId="27541477" w14:textId="3F46F26B" w:rsidR="004E538C" w:rsidRDefault="004E538C" w:rsidP="004E538C">
      <w:pPr>
        <w:ind w:left="720"/>
      </w:pPr>
      <w:r>
        <w:t>Σ[Ι]</w:t>
      </w:r>
      <w:r w:rsidRPr="004E538C">
        <w:rPr>
          <w:rFonts w:ascii="Tahoma" w:hAnsi="Tahoma" w:cs="Tahoma"/>
        </w:rPr>
        <w:t xml:space="preserve"> </w:t>
      </w:r>
      <w:r>
        <w:rPr>
          <w:rFonts w:ascii="Tahoma" w:hAnsi="Tahoma" w:cs="Tahoma"/>
        </w:rPr>
        <w:t>←</w:t>
      </w:r>
      <w:r>
        <w:t xml:space="preserve">Σ[Ι]+ΕΙΣ[Ι,Κ] </w:t>
      </w:r>
    </w:p>
    <w:p w14:paraId="73D7BC7C" w14:textId="77777777" w:rsidR="004E538C" w:rsidRDefault="004E538C" w:rsidP="004E538C">
      <w:pPr>
        <w:ind w:left="720"/>
      </w:pPr>
      <w:r>
        <w:t xml:space="preserve">ΤΕΛΟΣ_ΕΠΑΝΑΛΗΨΗΣ </w:t>
      </w:r>
    </w:p>
    <w:p w14:paraId="24E1BA4E" w14:textId="77777777" w:rsidR="004E538C" w:rsidRDefault="004E538C" w:rsidP="004E538C">
      <w:r>
        <w:t xml:space="preserve">ΓΡΑΨΕ Σ[Ι] </w:t>
      </w:r>
    </w:p>
    <w:p w14:paraId="5E09387C" w14:textId="02B50BEB" w:rsidR="004E538C" w:rsidRDefault="004E538C" w:rsidP="004E538C">
      <w:r>
        <w:t xml:space="preserve">ΤΕΛΟΣ_ΕΠΑΝΑΛΗΨΗΣ </w:t>
      </w:r>
    </w:p>
    <w:p w14:paraId="6F6E1C0F" w14:textId="77777777" w:rsidR="004E538C" w:rsidRDefault="004E538C" w:rsidP="004E538C">
      <w:r>
        <w:t xml:space="preserve">ΓΙΑ Ι ΑΠΟ 2 ΜΕΧΡΙ 8 </w:t>
      </w:r>
    </w:p>
    <w:p w14:paraId="38B4CDD1" w14:textId="77777777" w:rsidR="004E538C" w:rsidRDefault="004E538C" w:rsidP="004E538C">
      <w:pPr>
        <w:ind w:firstLine="720"/>
      </w:pPr>
      <w:r>
        <w:t xml:space="preserve">ΓΙΑ Κ ΑΠΟ 8 ΜΕΧΡΙ Ι ΜΕ_ΒΗΜΑ -1 </w:t>
      </w:r>
    </w:p>
    <w:p w14:paraId="579C6C57" w14:textId="77777777" w:rsidR="004E538C" w:rsidRDefault="004E538C" w:rsidP="004E538C">
      <w:pPr>
        <w:ind w:firstLine="720"/>
      </w:pPr>
      <w:r>
        <w:t>ΑΝ Σ[Κ-1]&lt;Σ[Κ] ΤΟΤΕ</w:t>
      </w:r>
    </w:p>
    <w:p w14:paraId="153C52DF" w14:textId="77777777" w:rsidR="004E538C" w:rsidRDefault="004E538C" w:rsidP="004E538C">
      <w:pPr>
        <w:ind w:firstLine="720"/>
      </w:pPr>
      <w:r>
        <w:t>Τ1</w:t>
      </w:r>
      <w:r>
        <w:rPr>
          <w:rFonts w:ascii="Tahoma" w:hAnsi="Tahoma" w:cs="Tahoma"/>
        </w:rPr>
        <w:t>←</w:t>
      </w:r>
      <w:r>
        <w:t xml:space="preserve">Σ[Κ-1] </w:t>
      </w:r>
    </w:p>
    <w:p w14:paraId="3076BA36" w14:textId="77777777" w:rsidR="004E538C" w:rsidRDefault="004E538C" w:rsidP="004E538C">
      <w:pPr>
        <w:ind w:firstLine="720"/>
      </w:pPr>
      <w:r>
        <w:t>Σ[Κ-1]</w:t>
      </w:r>
      <w:r w:rsidRPr="004E538C">
        <w:rPr>
          <w:rFonts w:ascii="Tahoma" w:hAnsi="Tahoma" w:cs="Tahoma"/>
        </w:rPr>
        <w:t xml:space="preserve"> </w:t>
      </w:r>
      <w:r>
        <w:rPr>
          <w:rFonts w:ascii="Tahoma" w:hAnsi="Tahoma" w:cs="Tahoma"/>
        </w:rPr>
        <w:t>←</w:t>
      </w:r>
      <w:r>
        <w:t xml:space="preserve">Σ[Κ] </w:t>
      </w:r>
    </w:p>
    <w:p w14:paraId="1542AF47" w14:textId="77777777" w:rsidR="004E538C" w:rsidRDefault="004E538C" w:rsidP="004E538C">
      <w:pPr>
        <w:ind w:firstLine="720"/>
      </w:pPr>
      <w:r>
        <w:t>Σ[Κ]</w:t>
      </w:r>
      <w:r w:rsidRPr="004E538C">
        <w:rPr>
          <w:rFonts w:ascii="Tahoma" w:hAnsi="Tahoma" w:cs="Tahoma"/>
        </w:rPr>
        <w:t xml:space="preserve"> </w:t>
      </w:r>
      <w:r>
        <w:rPr>
          <w:rFonts w:ascii="Tahoma" w:hAnsi="Tahoma" w:cs="Tahoma"/>
        </w:rPr>
        <w:t>←</w:t>
      </w:r>
      <w:r>
        <w:t xml:space="preserve">Τ1 </w:t>
      </w:r>
    </w:p>
    <w:p w14:paraId="7A0AEA88" w14:textId="77777777" w:rsidR="004E538C" w:rsidRDefault="004E538C" w:rsidP="004E538C">
      <w:pPr>
        <w:ind w:firstLine="720"/>
      </w:pPr>
      <w:r>
        <w:t>Τ2</w:t>
      </w:r>
      <w:r>
        <w:rPr>
          <w:rFonts w:ascii="Tahoma" w:hAnsi="Tahoma" w:cs="Tahoma"/>
        </w:rPr>
        <w:t>←</w:t>
      </w:r>
      <w:r>
        <w:t xml:space="preserve">ΟΝ[Κ-1] </w:t>
      </w:r>
    </w:p>
    <w:p w14:paraId="64E73EE6" w14:textId="77777777" w:rsidR="004E538C" w:rsidRDefault="004E538C" w:rsidP="004E538C">
      <w:pPr>
        <w:ind w:firstLine="720"/>
      </w:pPr>
      <w:r>
        <w:t>ΟΝ[Κ-1]</w:t>
      </w:r>
      <w:r w:rsidRPr="004E538C">
        <w:rPr>
          <w:rFonts w:ascii="Tahoma" w:hAnsi="Tahoma" w:cs="Tahoma"/>
        </w:rPr>
        <w:t xml:space="preserve"> </w:t>
      </w:r>
      <w:r>
        <w:rPr>
          <w:rFonts w:ascii="Tahoma" w:hAnsi="Tahoma" w:cs="Tahoma"/>
        </w:rPr>
        <w:t>←</w:t>
      </w:r>
      <w:r>
        <w:t xml:space="preserve">ΟΝ[Κ] </w:t>
      </w:r>
    </w:p>
    <w:p w14:paraId="13363F31" w14:textId="77777777" w:rsidR="004E538C" w:rsidRDefault="004E538C" w:rsidP="004E538C">
      <w:pPr>
        <w:ind w:firstLine="720"/>
      </w:pPr>
      <w:r>
        <w:t>ΟΝ[Κ]</w:t>
      </w:r>
      <w:r w:rsidRPr="004E538C">
        <w:rPr>
          <w:rFonts w:ascii="Tahoma" w:hAnsi="Tahoma" w:cs="Tahoma"/>
        </w:rPr>
        <w:t xml:space="preserve"> </w:t>
      </w:r>
      <w:r>
        <w:rPr>
          <w:rFonts w:ascii="Tahoma" w:hAnsi="Tahoma" w:cs="Tahoma"/>
        </w:rPr>
        <w:t>←</w:t>
      </w:r>
      <w:r>
        <w:t xml:space="preserve">Τ2 </w:t>
      </w:r>
    </w:p>
    <w:p w14:paraId="3CCF0C90" w14:textId="77777777" w:rsidR="004E538C" w:rsidRDefault="004E538C" w:rsidP="004E538C">
      <w:pPr>
        <w:ind w:firstLine="720"/>
      </w:pPr>
      <w:r>
        <w:t>ΑΛΛΙΩΣ_ΑΝ Σ[Κ-1]=Σ[Κ] ΤΟΤΕ</w:t>
      </w:r>
    </w:p>
    <w:p w14:paraId="42D7FAC8" w14:textId="77777777" w:rsidR="004E538C" w:rsidRDefault="004E538C" w:rsidP="004E538C">
      <w:pPr>
        <w:ind w:firstLine="720"/>
      </w:pPr>
      <w:r>
        <w:t>Τ2</w:t>
      </w:r>
      <w:r>
        <w:rPr>
          <w:rFonts w:ascii="Tahoma" w:hAnsi="Tahoma" w:cs="Tahoma"/>
        </w:rPr>
        <w:t>←</w:t>
      </w:r>
      <w:r>
        <w:t xml:space="preserve">ΟΝ[Κ-1] </w:t>
      </w:r>
    </w:p>
    <w:p w14:paraId="72BC9655" w14:textId="77777777" w:rsidR="004E538C" w:rsidRDefault="004E538C" w:rsidP="004E538C">
      <w:pPr>
        <w:ind w:firstLine="720"/>
      </w:pPr>
      <w:r>
        <w:t>ΟΝ[Κ-1]</w:t>
      </w:r>
      <w:r w:rsidRPr="004E538C">
        <w:rPr>
          <w:rFonts w:ascii="Tahoma" w:hAnsi="Tahoma" w:cs="Tahoma"/>
        </w:rPr>
        <w:t xml:space="preserve"> </w:t>
      </w:r>
      <w:r>
        <w:rPr>
          <w:rFonts w:ascii="Tahoma" w:hAnsi="Tahoma" w:cs="Tahoma"/>
        </w:rPr>
        <w:t>←</w:t>
      </w:r>
      <w:r>
        <w:t xml:space="preserve">ΟΝ[Κ] </w:t>
      </w:r>
    </w:p>
    <w:p w14:paraId="0DB853A2" w14:textId="77777777" w:rsidR="004E538C" w:rsidRDefault="004E538C" w:rsidP="004E538C">
      <w:pPr>
        <w:ind w:firstLine="720"/>
      </w:pPr>
      <w:r>
        <w:t>ΟΝ[Κ]</w:t>
      </w:r>
      <w:r w:rsidRPr="004E538C">
        <w:rPr>
          <w:rFonts w:ascii="Tahoma" w:hAnsi="Tahoma" w:cs="Tahoma"/>
        </w:rPr>
        <w:t xml:space="preserve"> </w:t>
      </w:r>
      <w:r>
        <w:rPr>
          <w:rFonts w:ascii="Tahoma" w:hAnsi="Tahoma" w:cs="Tahoma"/>
        </w:rPr>
        <w:t>←</w:t>
      </w:r>
      <w:r>
        <w:t xml:space="preserve">Τ2 </w:t>
      </w:r>
    </w:p>
    <w:p w14:paraId="3BEC6D77" w14:textId="77777777" w:rsidR="004E538C" w:rsidRDefault="004E538C" w:rsidP="004E538C">
      <w:pPr>
        <w:ind w:firstLine="720"/>
      </w:pPr>
      <w:r>
        <w:t xml:space="preserve">ΤΕΛΟΣ_ΑΝ </w:t>
      </w:r>
    </w:p>
    <w:p w14:paraId="2DAC4C98" w14:textId="77777777" w:rsidR="004E538C" w:rsidRDefault="004E538C" w:rsidP="004E538C">
      <w:pPr>
        <w:ind w:firstLine="720"/>
      </w:pPr>
      <w:r>
        <w:t>ΤΕΛΟΣ_ΕΠΑΝΑΛΗΨΗΣ</w:t>
      </w:r>
    </w:p>
    <w:p w14:paraId="01D4E1F5" w14:textId="77777777" w:rsidR="004E538C" w:rsidRDefault="004E538C" w:rsidP="004E538C">
      <w:r>
        <w:t xml:space="preserve">ΤΕΛΟΣ_ΕΠΑΝΑΛΗΨΗΣ </w:t>
      </w:r>
    </w:p>
    <w:p w14:paraId="4B7DA671" w14:textId="77777777" w:rsidR="004E538C" w:rsidRDefault="004E538C" w:rsidP="004E538C">
      <w:r>
        <w:t xml:space="preserve">ΓΙΑ Ι ΑΠΟ 1 ΜΕΧΡΙ 8 </w:t>
      </w:r>
    </w:p>
    <w:p w14:paraId="46CE7901" w14:textId="77777777" w:rsidR="004E538C" w:rsidRDefault="004E538C" w:rsidP="004E538C">
      <w:r>
        <w:t xml:space="preserve">ΓΡΑΨΕ ΟΝ[Ι] </w:t>
      </w:r>
    </w:p>
    <w:p w14:paraId="2C33F292" w14:textId="77777777" w:rsidR="004E538C" w:rsidRDefault="004E538C" w:rsidP="004E538C">
      <w:r>
        <w:t>ΤΕΛΟΣ_ΕΠΑΝΑΛΗΨΗΣ</w:t>
      </w:r>
    </w:p>
    <w:p w14:paraId="18B822F0" w14:textId="5FED9F7B" w:rsidR="004E538C" w:rsidRDefault="004E538C" w:rsidP="004E538C">
      <w:pPr>
        <w:rPr>
          <w:b/>
          <w:bCs/>
        </w:rPr>
      </w:pPr>
      <w:r w:rsidRPr="004E538C">
        <w:rPr>
          <w:b/>
          <w:bCs/>
        </w:rPr>
        <w:t>ΤΕΛΟΣ_ΠΡΟΓΡΑΜΜΑΤΟΣ</w:t>
      </w:r>
    </w:p>
    <w:p w14:paraId="2228307F" w14:textId="77777777" w:rsidR="002C763C" w:rsidRDefault="002C763C" w:rsidP="002C763C">
      <w:pPr>
        <w:rPr>
          <w:b/>
          <w:bCs/>
        </w:rPr>
      </w:pPr>
    </w:p>
    <w:p w14:paraId="7A7BDFE8" w14:textId="3F8F9396" w:rsidR="002C763C" w:rsidRPr="003206E5" w:rsidRDefault="002C763C" w:rsidP="002C763C">
      <w:pPr>
        <w:rPr>
          <w:b/>
          <w:bCs/>
        </w:rPr>
      </w:pPr>
      <w:r w:rsidRPr="003206E5">
        <w:rPr>
          <w:b/>
          <w:bCs/>
        </w:rPr>
        <w:t>ΠΡΟΓΡΑΜΜΑ Ε</w:t>
      </w:r>
    </w:p>
    <w:p w14:paraId="4B85A815" w14:textId="27D30597" w:rsidR="002C763C" w:rsidRDefault="003206E5" w:rsidP="002C763C">
      <w:r>
        <w:t>ΜΕΤΑΒΛΗΤΕΣ</w:t>
      </w:r>
    </w:p>
    <w:p w14:paraId="02FFFA70" w14:textId="0EDC54E0" w:rsidR="003206E5" w:rsidRDefault="003206E5" w:rsidP="002C763C">
      <w:r>
        <w:t>ΑΚΕΡΑΙΕΣ: ΤΟΠ, ΕΠ</w:t>
      </w:r>
    </w:p>
    <w:p w14:paraId="58D4335A" w14:textId="74A2E61F" w:rsidR="003206E5" w:rsidRDefault="003206E5" w:rsidP="002C763C">
      <w:r>
        <w:t>ΧΑΡΑΚΤΗΡΕΣ: Ε[50], ΟΝ</w:t>
      </w:r>
    </w:p>
    <w:p w14:paraId="62A1AC66" w14:textId="4EC24436" w:rsidR="003206E5" w:rsidRDefault="003206E5" w:rsidP="002C763C">
      <w:r>
        <w:t>ΠΡΑΓΜΑΤΙΚΕΣ:Τ[50], ΤΙΜΗ</w:t>
      </w:r>
    </w:p>
    <w:p w14:paraId="5C6DCB41" w14:textId="7E0AADF7" w:rsidR="003206E5" w:rsidRDefault="003206E5" w:rsidP="002C763C">
      <w:r>
        <w:t>ΑΡΧΗ</w:t>
      </w:r>
    </w:p>
    <w:p w14:paraId="523961F8" w14:textId="1FC3DFE7" w:rsidR="003206E5" w:rsidRDefault="003206E5" w:rsidP="002C763C">
      <w:pPr>
        <w:rPr>
          <w:rFonts w:ascii="Tahoma" w:hAnsi="Tahoma" w:cs="Tahoma"/>
        </w:rPr>
      </w:pPr>
      <w:r>
        <w:t>ΤΟΠ</w:t>
      </w:r>
      <w:r>
        <w:rPr>
          <w:rFonts w:ascii="Tahoma" w:hAnsi="Tahoma" w:cs="Tahoma"/>
        </w:rPr>
        <w:t>←0</w:t>
      </w:r>
    </w:p>
    <w:p w14:paraId="7040A708" w14:textId="109E31A5" w:rsidR="003206E5" w:rsidRDefault="003206E5" w:rsidP="002C763C">
      <w:pPr>
        <w:rPr>
          <w:rFonts w:ascii="Tahoma" w:hAnsi="Tahoma" w:cs="Tahoma"/>
        </w:rPr>
      </w:pPr>
      <w:r>
        <w:rPr>
          <w:rFonts w:ascii="Tahoma" w:hAnsi="Tahoma" w:cs="Tahoma"/>
        </w:rPr>
        <w:t>ΑΡΧΗ_ΕΠΑΝΑΛΗΨΗΣ</w:t>
      </w:r>
    </w:p>
    <w:p w14:paraId="6CFF98A0" w14:textId="31582A86" w:rsidR="003206E5" w:rsidRDefault="003206E5" w:rsidP="002C763C">
      <w:pPr>
        <w:rPr>
          <w:rFonts w:ascii="Tahoma" w:hAnsi="Tahoma" w:cs="Tahoma"/>
        </w:rPr>
      </w:pPr>
      <w:r>
        <w:rPr>
          <w:rFonts w:ascii="Tahoma" w:hAnsi="Tahoma" w:cs="Tahoma"/>
        </w:rPr>
        <w:t>ΓΡΑΨΕ ‘1. ΑΓΟΡΑ’</w:t>
      </w:r>
    </w:p>
    <w:p w14:paraId="0355DF20" w14:textId="28651804" w:rsidR="003206E5" w:rsidRDefault="003206E5" w:rsidP="002C763C">
      <w:pPr>
        <w:rPr>
          <w:rFonts w:ascii="Tahoma" w:hAnsi="Tahoma" w:cs="Tahoma"/>
        </w:rPr>
      </w:pPr>
      <w:r>
        <w:rPr>
          <w:rFonts w:ascii="Tahoma" w:hAnsi="Tahoma" w:cs="Tahoma"/>
        </w:rPr>
        <w:t>ΓΡΑΨΕ ‘2. ΑΝΑΙΡΕΣΗ’</w:t>
      </w:r>
    </w:p>
    <w:p w14:paraId="30444C7F" w14:textId="65630608" w:rsidR="003206E5" w:rsidRDefault="003206E5" w:rsidP="002C763C">
      <w:pPr>
        <w:rPr>
          <w:rFonts w:ascii="Tahoma" w:hAnsi="Tahoma" w:cs="Tahoma"/>
        </w:rPr>
      </w:pPr>
      <w:r>
        <w:rPr>
          <w:rFonts w:ascii="Tahoma" w:hAnsi="Tahoma" w:cs="Tahoma"/>
        </w:rPr>
        <w:t>ΓΡΑΨΕ ‘3. ΤΕΛΟΣ’</w:t>
      </w:r>
    </w:p>
    <w:p w14:paraId="36AF323F" w14:textId="2C4AD1A2" w:rsidR="003206E5" w:rsidRDefault="003206E5" w:rsidP="002C763C">
      <w:pPr>
        <w:rPr>
          <w:rFonts w:ascii="Tahoma" w:hAnsi="Tahoma" w:cs="Tahoma"/>
        </w:rPr>
      </w:pPr>
      <w:r>
        <w:rPr>
          <w:rFonts w:ascii="Tahoma" w:hAnsi="Tahoma" w:cs="Tahoma"/>
        </w:rPr>
        <w:t>ΓΡΑΨΕ ‘ΕΙΣΑΓΕΤΕ ΕΠΙΛΟΓΗ’</w:t>
      </w:r>
    </w:p>
    <w:p w14:paraId="6975533E" w14:textId="223973DC" w:rsidR="003206E5" w:rsidRDefault="003206E5" w:rsidP="002C763C">
      <w:pPr>
        <w:rPr>
          <w:rFonts w:ascii="Tahoma" w:hAnsi="Tahoma" w:cs="Tahoma"/>
        </w:rPr>
      </w:pPr>
      <w:r>
        <w:rPr>
          <w:rFonts w:ascii="Tahoma" w:hAnsi="Tahoma" w:cs="Tahoma"/>
        </w:rPr>
        <w:t>ΔΙΑΒΑΣΕ ΕΠ</w:t>
      </w:r>
    </w:p>
    <w:p w14:paraId="59BE11B7" w14:textId="57FB4F4D" w:rsidR="003206E5" w:rsidRDefault="003206E5" w:rsidP="002C763C">
      <w:pPr>
        <w:rPr>
          <w:rFonts w:ascii="Tahoma" w:hAnsi="Tahoma" w:cs="Tahoma"/>
        </w:rPr>
      </w:pPr>
      <w:r>
        <w:rPr>
          <w:rFonts w:ascii="Tahoma" w:hAnsi="Tahoma" w:cs="Tahoma"/>
        </w:rPr>
        <w:t>ΑΝ ΕΠ=1 ΤΟΤΕ</w:t>
      </w:r>
    </w:p>
    <w:p w14:paraId="2091B8E9" w14:textId="2C92C2B9" w:rsidR="003206E5" w:rsidRDefault="003206E5" w:rsidP="002C763C">
      <w:pPr>
        <w:rPr>
          <w:rFonts w:ascii="Tahoma" w:hAnsi="Tahoma" w:cs="Tahoma"/>
        </w:rPr>
      </w:pPr>
      <w:r>
        <w:rPr>
          <w:rFonts w:ascii="Tahoma" w:hAnsi="Tahoma" w:cs="Tahoma"/>
        </w:rPr>
        <w:tab/>
        <w:t>ΑΝ ΤΟΠ&lt;50 ΤΟΤΕ</w:t>
      </w:r>
    </w:p>
    <w:p w14:paraId="7FFDE0F9" w14:textId="77777777" w:rsidR="003206E5" w:rsidRDefault="003206E5" w:rsidP="003206E5">
      <w:pPr>
        <w:ind w:firstLine="720"/>
        <w:rPr>
          <w:rFonts w:ascii="Tahoma" w:hAnsi="Tahoma" w:cs="Tahoma"/>
        </w:rPr>
      </w:pPr>
      <w:r>
        <w:rPr>
          <w:rFonts w:ascii="Tahoma" w:hAnsi="Tahoma" w:cs="Tahoma"/>
        </w:rPr>
        <w:t>ΓΡΑΨΕ ‘ΕΙΣΑΓΕΤΕ ΟΝΟΜΑΣΙΑ ΚΑΙ ΤΙΜΗ ΠΡΟΪΟΝΤΟΣ ‘</w:t>
      </w:r>
    </w:p>
    <w:p w14:paraId="157132C4" w14:textId="6D1C1207" w:rsidR="003206E5" w:rsidRDefault="003206E5" w:rsidP="003206E5">
      <w:pPr>
        <w:ind w:firstLine="720"/>
        <w:rPr>
          <w:rFonts w:ascii="Tahoma" w:hAnsi="Tahoma" w:cs="Tahoma"/>
        </w:rPr>
      </w:pPr>
      <w:r>
        <w:rPr>
          <w:rFonts w:ascii="Tahoma" w:hAnsi="Tahoma" w:cs="Tahoma"/>
        </w:rPr>
        <w:t xml:space="preserve">ΔΙΑΒΑΣΕ ΟΝ, ΤΙΜΗ </w:t>
      </w:r>
    </w:p>
    <w:p w14:paraId="0F26A98E" w14:textId="7EF94F94" w:rsidR="003206E5" w:rsidRDefault="003206E5" w:rsidP="003206E5">
      <w:pPr>
        <w:ind w:firstLine="720"/>
        <w:rPr>
          <w:rFonts w:ascii="Tahoma" w:hAnsi="Tahoma" w:cs="Tahoma"/>
        </w:rPr>
      </w:pPr>
      <w:r>
        <w:rPr>
          <w:rFonts w:ascii="Tahoma" w:hAnsi="Tahoma" w:cs="Tahoma"/>
        </w:rPr>
        <w:t>ΤΟΠ←ΤΟΠ+1</w:t>
      </w:r>
    </w:p>
    <w:p w14:paraId="638DE6D5" w14:textId="517E96DA" w:rsidR="003206E5" w:rsidRDefault="003206E5" w:rsidP="003206E5">
      <w:pPr>
        <w:ind w:firstLine="720"/>
        <w:rPr>
          <w:rFonts w:ascii="Tahoma" w:hAnsi="Tahoma" w:cs="Tahoma"/>
        </w:rPr>
      </w:pPr>
      <w:r>
        <w:rPr>
          <w:rFonts w:ascii="Tahoma" w:hAnsi="Tahoma" w:cs="Tahoma"/>
        </w:rPr>
        <w:t>Ε[ΤΟΠ]</w:t>
      </w:r>
      <w:r w:rsidRPr="003206E5">
        <w:rPr>
          <w:rFonts w:ascii="Tahoma" w:hAnsi="Tahoma" w:cs="Tahoma"/>
        </w:rPr>
        <w:t xml:space="preserve"> </w:t>
      </w:r>
      <w:r>
        <w:rPr>
          <w:rFonts w:ascii="Tahoma" w:hAnsi="Tahoma" w:cs="Tahoma"/>
        </w:rPr>
        <w:t>←ΟΝ</w:t>
      </w:r>
    </w:p>
    <w:p w14:paraId="17718234" w14:textId="7F37CF80" w:rsidR="003206E5" w:rsidRDefault="003206E5" w:rsidP="003206E5">
      <w:pPr>
        <w:ind w:firstLine="720"/>
        <w:rPr>
          <w:rFonts w:ascii="Tahoma" w:hAnsi="Tahoma" w:cs="Tahoma"/>
        </w:rPr>
      </w:pPr>
      <w:r>
        <w:rPr>
          <w:rFonts w:ascii="Tahoma" w:hAnsi="Tahoma" w:cs="Tahoma"/>
        </w:rPr>
        <w:lastRenderedPageBreak/>
        <w:t>Τ[ΤΟΠ]</w:t>
      </w:r>
      <w:r w:rsidRPr="003206E5">
        <w:rPr>
          <w:rFonts w:ascii="Tahoma" w:hAnsi="Tahoma" w:cs="Tahoma"/>
        </w:rPr>
        <w:t xml:space="preserve"> </w:t>
      </w:r>
      <w:r>
        <w:rPr>
          <w:rFonts w:ascii="Tahoma" w:hAnsi="Tahoma" w:cs="Tahoma"/>
        </w:rPr>
        <w:t>←ΤΙΜΗ</w:t>
      </w:r>
    </w:p>
    <w:p w14:paraId="468D0E7A" w14:textId="0F1A890D" w:rsidR="003206E5" w:rsidRDefault="003206E5" w:rsidP="003206E5">
      <w:pPr>
        <w:ind w:firstLine="720"/>
        <w:rPr>
          <w:rFonts w:ascii="Tahoma" w:hAnsi="Tahoma" w:cs="Tahoma"/>
        </w:rPr>
      </w:pPr>
      <w:r>
        <w:rPr>
          <w:rFonts w:ascii="Tahoma" w:hAnsi="Tahoma" w:cs="Tahoma"/>
        </w:rPr>
        <w:t>ΑΛΛΙΩΣ</w:t>
      </w:r>
    </w:p>
    <w:p w14:paraId="488EF7F9" w14:textId="7283607B" w:rsidR="003206E5" w:rsidRDefault="003206E5" w:rsidP="003206E5">
      <w:pPr>
        <w:ind w:firstLine="720"/>
        <w:rPr>
          <w:rFonts w:ascii="Tahoma" w:hAnsi="Tahoma" w:cs="Tahoma"/>
        </w:rPr>
      </w:pPr>
      <w:r>
        <w:rPr>
          <w:rFonts w:ascii="Tahoma" w:hAnsi="Tahoma" w:cs="Tahoma"/>
        </w:rPr>
        <w:t>ΓΡΑΨΕ ‘ΤΟ ΚΑΛΑΘΙ ΑΓΟΡΩΝ ΕΙΝΑΙ ΓΕΜΑΤΟ’</w:t>
      </w:r>
    </w:p>
    <w:p w14:paraId="27CBC297" w14:textId="6D7334A3" w:rsidR="003206E5" w:rsidRDefault="003206E5" w:rsidP="003206E5">
      <w:pPr>
        <w:ind w:firstLine="720"/>
        <w:rPr>
          <w:rFonts w:ascii="Tahoma" w:hAnsi="Tahoma" w:cs="Tahoma"/>
        </w:rPr>
      </w:pPr>
      <w:r>
        <w:rPr>
          <w:rFonts w:ascii="Tahoma" w:hAnsi="Tahoma" w:cs="Tahoma"/>
        </w:rPr>
        <w:t>ΤΕΛΟΣ_ΑΝ</w:t>
      </w:r>
    </w:p>
    <w:p w14:paraId="4A82783E" w14:textId="14815686" w:rsidR="003206E5" w:rsidRDefault="003206E5" w:rsidP="003206E5">
      <w:pPr>
        <w:rPr>
          <w:rFonts w:ascii="Tahoma" w:hAnsi="Tahoma" w:cs="Tahoma"/>
        </w:rPr>
      </w:pPr>
      <w:r>
        <w:rPr>
          <w:rFonts w:ascii="Tahoma" w:hAnsi="Tahoma" w:cs="Tahoma"/>
        </w:rPr>
        <w:t>ΑΛΛΙΩΣ_ΑΝ ΕΠ=2 ΤΟΤΕ</w:t>
      </w:r>
    </w:p>
    <w:p w14:paraId="14E0F0C2" w14:textId="575710F9" w:rsidR="003206E5" w:rsidRDefault="003206E5" w:rsidP="003206E5">
      <w:pPr>
        <w:rPr>
          <w:rFonts w:ascii="Tahoma" w:hAnsi="Tahoma" w:cs="Tahoma"/>
        </w:rPr>
      </w:pPr>
      <w:r>
        <w:rPr>
          <w:rFonts w:ascii="Tahoma" w:hAnsi="Tahoma" w:cs="Tahoma"/>
        </w:rPr>
        <w:tab/>
        <w:t>ΑΝ ΤΟΠ&gt;0 ΤΟΤΕ</w:t>
      </w:r>
    </w:p>
    <w:p w14:paraId="38E70536" w14:textId="333EF404" w:rsidR="003206E5" w:rsidRDefault="003206E5" w:rsidP="003206E5">
      <w:pPr>
        <w:rPr>
          <w:rFonts w:ascii="Tahoma" w:hAnsi="Tahoma" w:cs="Tahoma"/>
        </w:rPr>
      </w:pPr>
      <w:r>
        <w:rPr>
          <w:rFonts w:ascii="Tahoma" w:hAnsi="Tahoma" w:cs="Tahoma"/>
        </w:rPr>
        <w:tab/>
        <w:t>ΓΡΑΨΕ ‘ΑΦΑΙΡΕΙΤΑΙ ΤΟ ΠΡΟΪΟΝ ‘, Ε[ΤΟΠ]</w:t>
      </w:r>
    </w:p>
    <w:p w14:paraId="30E366D1" w14:textId="44E561BF" w:rsidR="003206E5" w:rsidRDefault="003206E5" w:rsidP="003206E5">
      <w:pPr>
        <w:ind w:firstLine="720"/>
        <w:rPr>
          <w:rFonts w:ascii="Tahoma" w:hAnsi="Tahoma" w:cs="Tahoma"/>
        </w:rPr>
      </w:pPr>
      <w:r>
        <w:rPr>
          <w:rFonts w:ascii="Tahoma" w:hAnsi="Tahoma" w:cs="Tahoma"/>
        </w:rPr>
        <w:t>ΤΟΠ←ΤΟΠ-1</w:t>
      </w:r>
    </w:p>
    <w:p w14:paraId="70291F5F" w14:textId="360CC2B1" w:rsidR="003206E5" w:rsidRDefault="003206E5" w:rsidP="003206E5">
      <w:pPr>
        <w:ind w:firstLine="720"/>
        <w:rPr>
          <w:rFonts w:ascii="Tahoma" w:hAnsi="Tahoma" w:cs="Tahoma"/>
        </w:rPr>
      </w:pPr>
      <w:r>
        <w:rPr>
          <w:rFonts w:ascii="Tahoma" w:hAnsi="Tahoma" w:cs="Tahoma"/>
        </w:rPr>
        <w:t>ΑΛΛΙΩΣ</w:t>
      </w:r>
    </w:p>
    <w:p w14:paraId="68B935F0" w14:textId="0A8C97DC" w:rsidR="003206E5" w:rsidRDefault="003206E5" w:rsidP="003206E5">
      <w:pPr>
        <w:ind w:firstLine="720"/>
        <w:rPr>
          <w:rFonts w:ascii="Tahoma" w:hAnsi="Tahoma" w:cs="Tahoma"/>
        </w:rPr>
      </w:pPr>
      <w:r>
        <w:rPr>
          <w:rFonts w:ascii="Tahoma" w:hAnsi="Tahoma" w:cs="Tahoma"/>
        </w:rPr>
        <w:t>ΓΡΑΨΕ ‘ΤΟ ΚΑΛΑΘΙ ΑΓΟΡΩΝ ΕΙΝΑΙ ΑΔΕΙΟ’</w:t>
      </w:r>
    </w:p>
    <w:p w14:paraId="7E43709D" w14:textId="51F618AF" w:rsidR="003206E5" w:rsidRDefault="003206E5" w:rsidP="003206E5">
      <w:pPr>
        <w:ind w:firstLine="720"/>
        <w:rPr>
          <w:rFonts w:ascii="Tahoma" w:hAnsi="Tahoma" w:cs="Tahoma"/>
        </w:rPr>
      </w:pPr>
      <w:r>
        <w:rPr>
          <w:rFonts w:ascii="Tahoma" w:hAnsi="Tahoma" w:cs="Tahoma"/>
        </w:rPr>
        <w:t>ΤΕΛΟΣ_ΑΝ</w:t>
      </w:r>
    </w:p>
    <w:p w14:paraId="3653BBB7" w14:textId="6175B793" w:rsidR="003206E5" w:rsidRDefault="003206E5" w:rsidP="003206E5">
      <w:pPr>
        <w:rPr>
          <w:rFonts w:ascii="Tahoma" w:hAnsi="Tahoma" w:cs="Tahoma"/>
        </w:rPr>
      </w:pPr>
      <w:r>
        <w:rPr>
          <w:rFonts w:ascii="Tahoma" w:hAnsi="Tahoma" w:cs="Tahoma"/>
        </w:rPr>
        <w:t>ΤΕΛΟΣ_ΑΝ</w:t>
      </w:r>
    </w:p>
    <w:p w14:paraId="1C64748A" w14:textId="47114456" w:rsidR="003206E5" w:rsidRDefault="003206E5" w:rsidP="003206E5">
      <w:pPr>
        <w:rPr>
          <w:rFonts w:ascii="Tahoma" w:hAnsi="Tahoma" w:cs="Tahoma"/>
        </w:rPr>
      </w:pPr>
      <w:r>
        <w:rPr>
          <w:rFonts w:ascii="Tahoma" w:hAnsi="Tahoma" w:cs="Tahoma"/>
        </w:rPr>
        <w:t>ΜΕΧΡΙΣ_ΟΤΟΥ ΕΠ=3</w:t>
      </w:r>
    </w:p>
    <w:p w14:paraId="4492CF90" w14:textId="40283DEA" w:rsidR="00B23171" w:rsidRDefault="00B23171" w:rsidP="003206E5">
      <w:pPr>
        <w:rPr>
          <w:rFonts w:ascii="Tahoma" w:hAnsi="Tahoma" w:cs="Tahoma"/>
        </w:rPr>
      </w:pPr>
      <w:r>
        <w:rPr>
          <w:rFonts w:ascii="Tahoma" w:hAnsi="Tahoma" w:cs="Tahoma"/>
        </w:rPr>
        <w:t>ΑΝ ΤΟΠ=0 ΤΟΤΕ</w:t>
      </w:r>
    </w:p>
    <w:p w14:paraId="2F9C0163" w14:textId="794ED7DE" w:rsidR="00B23171" w:rsidRDefault="00B23171" w:rsidP="003206E5">
      <w:pPr>
        <w:rPr>
          <w:rFonts w:ascii="Tahoma" w:hAnsi="Tahoma" w:cs="Tahoma"/>
        </w:rPr>
      </w:pPr>
      <w:r>
        <w:rPr>
          <w:rFonts w:ascii="Tahoma" w:hAnsi="Tahoma" w:cs="Tahoma"/>
        </w:rPr>
        <w:t>ΓΡΑΨΕ ‘ΔΕΝ ΠΡΑΓΜΑΤΟΠΟΙΗΘΗΚΑΝ ΑΓΟΡΕΣ’</w:t>
      </w:r>
    </w:p>
    <w:p w14:paraId="186D7DA5" w14:textId="0096FD4F" w:rsidR="00046312" w:rsidRDefault="00046312" w:rsidP="003206E5">
      <w:pPr>
        <w:rPr>
          <w:rFonts w:ascii="Tahoma" w:hAnsi="Tahoma" w:cs="Tahoma"/>
        </w:rPr>
      </w:pPr>
      <w:r>
        <w:rPr>
          <w:rFonts w:ascii="Tahoma" w:hAnsi="Tahoma" w:cs="Tahoma"/>
        </w:rPr>
        <w:t>ΑΛΛΙΩΣ</w:t>
      </w:r>
    </w:p>
    <w:p w14:paraId="49289E85" w14:textId="500146E6" w:rsidR="00046312" w:rsidRDefault="00046312" w:rsidP="003206E5">
      <w:pPr>
        <w:rPr>
          <w:rFonts w:ascii="Tahoma" w:hAnsi="Tahoma" w:cs="Tahoma"/>
        </w:rPr>
      </w:pPr>
      <w:r>
        <w:rPr>
          <w:rFonts w:ascii="Tahoma" w:hAnsi="Tahoma" w:cs="Tahoma"/>
        </w:rPr>
        <w:t>ΓΡΑΨΕ ‘ΠΛΗΘΟΣ ΠΡΟΙΟΝΤΩΝ ΠΟΥ ΑΓΟΡΑΣΤΗΚΑΝ ‘, ΤΟΠ</w:t>
      </w:r>
    </w:p>
    <w:p w14:paraId="39286E5B" w14:textId="1B3347CC" w:rsidR="00B23171" w:rsidRDefault="00046312" w:rsidP="003206E5">
      <w:pPr>
        <w:rPr>
          <w:rFonts w:ascii="Tahoma" w:hAnsi="Tahoma" w:cs="Tahoma"/>
        </w:rPr>
      </w:pPr>
      <w:r>
        <w:rPr>
          <w:rFonts w:ascii="Tahoma" w:hAnsi="Tahoma" w:cs="Tahoma"/>
        </w:rPr>
        <w:t>ΤΕΛΟΣ_ΑΝ</w:t>
      </w:r>
    </w:p>
    <w:p w14:paraId="0D96002A" w14:textId="199694F8" w:rsidR="003206E5" w:rsidRPr="002C763C" w:rsidRDefault="003206E5" w:rsidP="003206E5">
      <w:r>
        <w:rPr>
          <w:rFonts w:ascii="Tahoma" w:hAnsi="Tahoma" w:cs="Tahoma"/>
        </w:rPr>
        <w:t>ΤΕΛΟΣ_ΠΡΟΓΡΑΜΜΑΤΟΣ</w:t>
      </w:r>
    </w:p>
    <w:sectPr w:rsidR="003206E5" w:rsidRPr="002C763C" w:rsidSect="002E6BD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55A0"/>
    <w:multiLevelType w:val="hybridMultilevel"/>
    <w:tmpl w:val="2536EF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79433E"/>
    <w:multiLevelType w:val="hybridMultilevel"/>
    <w:tmpl w:val="D66A3D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A9C6037"/>
    <w:multiLevelType w:val="hybridMultilevel"/>
    <w:tmpl w:val="D750C9BC"/>
    <w:lvl w:ilvl="0" w:tplc="F4340BD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B383977"/>
    <w:multiLevelType w:val="hybridMultilevel"/>
    <w:tmpl w:val="D750C9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CD044B"/>
    <w:multiLevelType w:val="hybridMultilevel"/>
    <w:tmpl w:val="CEB2F8D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4145B8"/>
    <w:multiLevelType w:val="hybridMultilevel"/>
    <w:tmpl w:val="E35CC8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0803FAE"/>
    <w:multiLevelType w:val="hybridMultilevel"/>
    <w:tmpl w:val="9440F6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B2856CA"/>
    <w:multiLevelType w:val="hybridMultilevel"/>
    <w:tmpl w:val="E76A8DE6"/>
    <w:lvl w:ilvl="0" w:tplc="3F088E4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8D97271"/>
    <w:multiLevelType w:val="hybridMultilevel"/>
    <w:tmpl w:val="70887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B7A51ED"/>
    <w:multiLevelType w:val="hybridMultilevel"/>
    <w:tmpl w:val="448ADA9C"/>
    <w:lvl w:ilvl="0" w:tplc="114030D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82440347">
    <w:abstractNumId w:val="7"/>
  </w:num>
  <w:num w:numId="2" w16cid:durableId="987055189">
    <w:abstractNumId w:val="6"/>
  </w:num>
  <w:num w:numId="3" w16cid:durableId="1868369633">
    <w:abstractNumId w:val="1"/>
  </w:num>
  <w:num w:numId="4" w16cid:durableId="201213302">
    <w:abstractNumId w:val="8"/>
  </w:num>
  <w:num w:numId="5" w16cid:durableId="2024159196">
    <w:abstractNumId w:val="5"/>
  </w:num>
  <w:num w:numId="6" w16cid:durableId="825441580">
    <w:abstractNumId w:val="0"/>
  </w:num>
  <w:num w:numId="7" w16cid:durableId="359015860">
    <w:abstractNumId w:val="4"/>
  </w:num>
  <w:num w:numId="8" w16cid:durableId="1447850938">
    <w:abstractNumId w:val="2"/>
  </w:num>
  <w:num w:numId="9" w16cid:durableId="977370367">
    <w:abstractNumId w:val="9"/>
  </w:num>
  <w:num w:numId="10" w16cid:durableId="1470711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B0"/>
    <w:rsid w:val="00046312"/>
    <w:rsid w:val="00095FDF"/>
    <w:rsid w:val="000C5E56"/>
    <w:rsid w:val="001414F7"/>
    <w:rsid w:val="0015041C"/>
    <w:rsid w:val="00153A2B"/>
    <w:rsid w:val="001A7534"/>
    <w:rsid w:val="001F2B51"/>
    <w:rsid w:val="00224471"/>
    <w:rsid w:val="002B7ACB"/>
    <w:rsid w:val="002C763C"/>
    <w:rsid w:val="002E6BDA"/>
    <w:rsid w:val="003206E5"/>
    <w:rsid w:val="0046673E"/>
    <w:rsid w:val="0046692D"/>
    <w:rsid w:val="004A2921"/>
    <w:rsid w:val="004A605A"/>
    <w:rsid w:val="004E538C"/>
    <w:rsid w:val="005B2E1B"/>
    <w:rsid w:val="00624B38"/>
    <w:rsid w:val="006E247A"/>
    <w:rsid w:val="007E5CD3"/>
    <w:rsid w:val="00805C29"/>
    <w:rsid w:val="00884EFD"/>
    <w:rsid w:val="008B23A1"/>
    <w:rsid w:val="008F65CB"/>
    <w:rsid w:val="009463C2"/>
    <w:rsid w:val="009D496F"/>
    <w:rsid w:val="009D68B6"/>
    <w:rsid w:val="009E4287"/>
    <w:rsid w:val="00A17257"/>
    <w:rsid w:val="00A94FB0"/>
    <w:rsid w:val="00A975CB"/>
    <w:rsid w:val="00B23171"/>
    <w:rsid w:val="00B3736F"/>
    <w:rsid w:val="00B8471F"/>
    <w:rsid w:val="00FD1A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A9F0"/>
  <w15:chartTrackingRefBased/>
  <w15:docId w15:val="{7C63CAFA-8268-4CAE-9CC8-5959E7B3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CD3"/>
    <w:pPr>
      <w:ind w:left="720"/>
      <w:contextualSpacing/>
    </w:pPr>
  </w:style>
  <w:style w:type="table" w:styleId="a4">
    <w:name w:val="Table Grid"/>
    <w:basedOn w:val="a1"/>
    <w:uiPriority w:val="39"/>
    <w:rsid w:val="008F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11</Pages>
  <Words>2600</Words>
  <Characters>14040</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dc:creator>
  <cp:keywords/>
  <dc:description/>
  <cp:lastModifiedBy>ΕΛΕΝΗ</cp:lastModifiedBy>
  <cp:revision>23</cp:revision>
  <dcterms:created xsi:type="dcterms:W3CDTF">2024-04-04T12:50:00Z</dcterms:created>
  <dcterms:modified xsi:type="dcterms:W3CDTF">2024-04-27T09:13:00Z</dcterms:modified>
</cp:coreProperties>
</file>