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8CF1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>// C++ code</w:t>
      </w:r>
    </w:p>
    <w:p w14:paraId="5498E5F9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>//</w:t>
      </w:r>
    </w:p>
    <w:p w14:paraId="08BB5501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>int Apostatsi = 0;</w:t>
      </w:r>
    </w:p>
    <w:p w14:paraId="15B8CF26" w14:textId="77777777" w:rsidR="00302D68" w:rsidRPr="00302D68" w:rsidRDefault="00302D68" w:rsidP="00302D68">
      <w:pPr>
        <w:rPr>
          <w:lang w:val="en-US"/>
        </w:rPr>
      </w:pPr>
    </w:p>
    <w:p w14:paraId="6DEF98BA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>long readUltrasonicDistance(int triggerPin, int echoPin)</w:t>
      </w:r>
    </w:p>
    <w:p w14:paraId="1BC3130E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>{</w:t>
      </w:r>
    </w:p>
    <w:p w14:paraId="25BEC0C0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pinMode(triggerPin, OUTPUT);  // Clear the trigger</w:t>
      </w:r>
    </w:p>
    <w:p w14:paraId="21F5563A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digitalWrite(triggerPin, LOW);</w:t>
      </w:r>
    </w:p>
    <w:p w14:paraId="5BF9A5B1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delayMicroseconds(2);</w:t>
      </w:r>
    </w:p>
    <w:p w14:paraId="1356611A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// Sets the trigger pin to HIGH state for 10 microseconds</w:t>
      </w:r>
    </w:p>
    <w:p w14:paraId="73D7E833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digitalWrite(triggerPin, HIGH);</w:t>
      </w:r>
    </w:p>
    <w:p w14:paraId="3CF3F0DA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delayMicroseconds(10);</w:t>
      </w:r>
    </w:p>
    <w:p w14:paraId="756BACA4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digitalWrite(triggerPin, LOW);</w:t>
      </w:r>
    </w:p>
    <w:p w14:paraId="3ECAFA6D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pinMode(echoPin, INPUT);</w:t>
      </w:r>
    </w:p>
    <w:p w14:paraId="0BF60257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// Reads the echo pin, and returns the sound wave travel time in microseconds</w:t>
      </w:r>
    </w:p>
    <w:p w14:paraId="77C475CE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return pulseIn(echoPin, HIGH);</w:t>
      </w:r>
    </w:p>
    <w:p w14:paraId="46E85480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>}</w:t>
      </w:r>
    </w:p>
    <w:p w14:paraId="59FE854B" w14:textId="77777777" w:rsidR="00302D68" w:rsidRPr="00302D68" w:rsidRDefault="00302D68" w:rsidP="00302D68">
      <w:pPr>
        <w:rPr>
          <w:lang w:val="en-US"/>
        </w:rPr>
      </w:pPr>
    </w:p>
    <w:p w14:paraId="144C8370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>void setup()</w:t>
      </w:r>
    </w:p>
    <w:p w14:paraId="565B1676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>{</w:t>
      </w:r>
    </w:p>
    <w:p w14:paraId="7F797E3C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pinMode(11, OUTPUT);</w:t>
      </w:r>
    </w:p>
    <w:p w14:paraId="72ECCE09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pinMode(12, OUTPUT);</w:t>
      </w:r>
    </w:p>
    <w:p w14:paraId="01A9346C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pinMode(13, OUTPUT);</w:t>
      </w:r>
    </w:p>
    <w:p w14:paraId="534CBE2B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>}</w:t>
      </w:r>
    </w:p>
    <w:p w14:paraId="42285489" w14:textId="77777777" w:rsidR="00302D68" w:rsidRPr="00302D68" w:rsidRDefault="00302D68" w:rsidP="00302D68">
      <w:pPr>
        <w:rPr>
          <w:lang w:val="en-US"/>
        </w:rPr>
      </w:pPr>
    </w:p>
    <w:p w14:paraId="203FD3B4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>void loop()</w:t>
      </w:r>
    </w:p>
    <w:p w14:paraId="4BA96241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>{</w:t>
      </w:r>
    </w:p>
    <w:p w14:paraId="3C2B247E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Apostatsi = 0.01723 * readUltrasonicDistance(7, 6);</w:t>
      </w:r>
    </w:p>
    <w:p w14:paraId="5E23B72F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if (Apostatsi &gt; 100) {</w:t>
      </w:r>
    </w:p>
    <w:p w14:paraId="1B3775DF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  digitalWrite(11, LOW);</w:t>
      </w:r>
    </w:p>
    <w:p w14:paraId="39B19FCA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  digitalWrite(12, LOW);</w:t>
      </w:r>
    </w:p>
    <w:p w14:paraId="6E4BCF90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lastRenderedPageBreak/>
        <w:t xml:space="preserve">    digitalWrite(13, LOW);</w:t>
      </w:r>
    </w:p>
    <w:p w14:paraId="6D66B694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} else {</w:t>
      </w:r>
    </w:p>
    <w:p w14:paraId="187741EE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  if (Apostatsi &gt; 50) {</w:t>
      </w:r>
    </w:p>
    <w:p w14:paraId="32290C2C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    digitalWrite(11, HIGH);</w:t>
      </w:r>
    </w:p>
    <w:p w14:paraId="6BC4BD1D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    digitalWrite(12, LOW);</w:t>
      </w:r>
    </w:p>
    <w:p w14:paraId="7597E629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    digitalWrite(13, LOW);</w:t>
      </w:r>
    </w:p>
    <w:p w14:paraId="5F65B0FF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  } else {</w:t>
      </w:r>
    </w:p>
    <w:p w14:paraId="5B441B73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    if (Apostatsi &gt; 25) {</w:t>
      </w:r>
    </w:p>
    <w:p w14:paraId="5EDDEB6F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      digitalWrite(11, HIGH);</w:t>
      </w:r>
    </w:p>
    <w:p w14:paraId="029DE74E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      digitalWrite(12, HIGH);</w:t>
      </w:r>
    </w:p>
    <w:p w14:paraId="7EBF56FA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      digitalWrite(13, LOW);</w:t>
      </w:r>
    </w:p>
    <w:p w14:paraId="0D78A525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    } else {</w:t>
      </w:r>
    </w:p>
    <w:p w14:paraId="68642B45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      digitalWrite(11, HIGH);</w:t>
      </w:r>
    </w:p>
    <w:p w14:paraId="65DCE40F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      digitalWrite(12, HIGH);</w:t>
      </w:r>
    </w:p>
    <w:p w14:paraId="6626062A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      digitalWrite(13, HIGH);</w:t>
      </w:r>
    </w:p>
    <w:p w14:paraId="5BC7569E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    }</w:t>
      </w:r>
    </w:p>
    <w:p w14:paraId="0952D1AE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  }</w:t>
      </w:r>
    </w:p>
    <w:p w14:paraId="4942B15D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}</w:t>
      </w:r>
    </w:p>
    <w:p w14:paraId="1E9B1C9F" w14:textId="77777777" w:rsidR="00302D68" w:rsidRPr="00302D68" w:rsidRDefault="00302D68" w:rsidP="00302D68">
      <w:pPr>
        <w:rPr>
          <w:lang w:val="en-US"/>
        </w:rPr>
      </w:pPr>
      <w:r w:rsidRPr="00302D68">
        <w:rPr>
          <w:lang w:val="en-US"/>
        </w:rPr>
        <w:t xml:space="preserve">  delay(10); // Delay a little bit to improve simulation performance</w:t>
      </w:r>
    </w:p>
    <w:p w14:paraId="4E42B297" w14:textId="3FA5BF73" w:rsidR="00107C63" w:rsidRDefault="00302D68" w:rsidP="00302D68">
      <w:r>
        <w:t>}</w:t>
      </w:r>
    </w:p>
    <w:sectPr w:rsidR="00107C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7D"/>
    <w:rsid w:val="00107C63"/>
    <w:rsid w:val="00302D68"/>
    <w:rsid w:val="00A803FF"/>
    <w:rsid w:val="00C9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4B14F-E7CA-41DD-AF82-AFE536C4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93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93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9397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93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9397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93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93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93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93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939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939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939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9397D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9397D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9397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9397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9397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939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93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93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93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93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93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939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939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9397D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939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9397D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C9397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Παναγιώτης Γιοβάνος</dc:creator>
  <cp:keywords/>
  <dc:description/>
  <cp:lastModifiedBy>Παναγιώτης Γιοβάνος</cp:lastModifiedBy>
  <cp:revision>3</cp:revision>
  <dcterms:created xsi:type="dcterms:W3CDTF">2026-02-15T15:08:00Z</dcterms:created>
  <dcterms:modified xsi:type="dcterms:W3CDTF">2026-02-15T15:08:00Z</dcterms:modified>
</cp:coreProperties>
</file>