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CF" w:rsidRPr="00C318CA" w:rsidRDefault="00C318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8CA">
        <w:rPr>
          <w:rFonts w:ascii="Times New Roman" w:hAnsi="Times New Roman" w:cs="Times New Roman"/>
          <w:b/>
          <w:sz w:val="28"/>
          <w:szCs w:val="28"/>
          <w:u w:val="single"/>
        </w:rPr>
        <w:t xml:space="preserve">Διευκρινήσεις για το </w:t>
      </w:r>
      <w:r w:rsidRPr="00C318C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Tux</w:t>
      </w:r>
      <w:r w:rsidRPr="00C318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18C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Paint</w:t>
      </w:r>
    </w:p>
    <w:p w:rsidR="00C318CA" w:rsidRPr="00C318CA" w:rsidRDefault="00C318CA" w:rsidP="00C31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1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Το </w:t>
      </w:r>
      <w:r w:rsidRPr="00C318CA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Tux Paint</w:t>
      </w:r>
      <w:r w:rsidRPr="00C31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είναι ένα ελεύθερο, </w:t>
      </w:r>
      <w:r w:rsidRPr="00C318CA">
        <w:rPr>
          <w:rFonts w:ascii="Times New Roman" w:hAnsi="Times New Roman" w:cs="Times New Roman"/>
          <w:sz w:val="24"/>
          <w:szCs w:val="24"/>
          <w:shd w:val="clear" w:color="auto" w:fill="FFFFFF"/>
        </w:rPr>
        <w:t>βραβευμένο</w:t>
      </w:r>
      <w:r w:rsidRPr="00C31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πρόγραμμα ζωγραφικής για παιδιά ηλικίας από 3 </w:t>
      </w:r>
      <w:proofErr w:type="spellStart"/>
      <w:r w:rsidRPr="00C31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εως</w:t>
      </w:r>
      <w:proofErr w:type="spellEnd"/>
      <w:r w:rsidRPr="00C31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 (για παράδειγμα, παιδιά προσχολικής ηλικίας και παιδιά δημοτικού). Το Tux Paint χρησιμοποιείται από μαθητές σχολείων σε όλο τον κόσμο για να αποκτήσουν ικανότητες στην ψηφιακή σχεδίαση. </w:t>
      </w:r>
    </w:p>
    <w:p w:rsidR="00C318CA" w:rsidRDefault="00C318CA" w:rsidP="00C31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18CA" w:rsidRPr="00C318CA" w:rsidRDefault="00C318CA" w:rsidP="00C31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318C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Για να κατεβάσετε το πρόγραμμα στον υπολογιστή σας:</w:t>
      </w:r>
    </w:p>
    <w:p w:rsidR="00C318CA" w:rsidRDefault="00C318CA" w:rsidP="00C31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18CA" w:rsidRDefault="00C318CA" w:rsidP="00C318CA">
      <w:pPr>
        <w:pStyle w:val="a5"/>
        <w:numPr>
          <w:ilvl w:val="0"/>
          <w:numId w:val="1"/>
        </w:numPr>
        <w:spacing w:after="0" w:line="240" w:lineRule="auto"/>
        <w:jc w:val="both"/>
      </w:pPr>
      <w:r w:rsidRPr="00C318CA">
        <w:rPr>
          <w:rFonts w:ascii="Times New Roman" w:hAnsi="Times New Roman" w:cs="Times New Roman"/>
          <w:sz w:val="24"/>
          <w:szCs w:val="24"/>
        </w:rPr>
        <w:t xml:space="preserve">Πηγαίνετε στη σελίδα </w:t>
      </w:r>
      <w:hyperlink r:id="rId5" w:history="1">
        <w:r>
          <w:rPr>
            <w:rStyle w:val="-"/>
          </w:rPr>
          <w:t>http://www.tuxpaint.org/</w:t>
        </w:r>
      </w:hyperlink>
    </w:p>
    <w:p w:rsidR="00C318CA" w:rsidRDefault="00C318CA" w:rsidP="00C318CA">
      <w:pPr>
        <w:spacing w:after="0" w:line="240" w:lineRule="auto"/>
        <w:jc w:val="both"/>
      </w:pPr>
    </w:p>
    <w:p w:rsidR="00C318CA" w:rsidRDefault="00C318CA" w:rsidP="00C318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8CA">
        <w:rPr>
          <w:rFonts w:ascii="Times New Roman" w:hAnsi="Times New Roman" w:cs="Times New Roman"/>
        </w:rPr>
        <w:t xml:space="preserve">Κάνετε αριστερό κλικ στην επιλογή  </w:t>
      </w:r>
      <w:r w:rsidRPr="00C318CA">
        <w:rPr>
          <w:rFonts w:ascii="Times New Roman" w:hAnsi="Times New Roman" w:cs="Times New Roman"/>
          <w:b/>
        </w:rPr>
        <w:t xml:space="preserve">Λήψη </w:t>
      </w:r>
      <w:r w:rsidRPr="00C318CA">
        <w:rPr>
          <w:rFonts w:ascii="Times New Roman" w:hAnsi="Times New Roman" w:cs="Times New Roman"/>
        </w:rPr>
        <w:t>(πράσινο κουτάκι στα αριστερά της σελίδας)</w:t>
      </w:r>
    </w:p>
    <w:p w:rsidR="00C318CA" w:rsidRPr="00C318CA" w:rsidRDefault="00C318CA" w:rsidP="00C318CA">
      <w:pPr>
        <w:pStyle w:val="a5"/>
        <w:rPr>
          <w:rFonts w:ascii="Times New Roman" w:hAnsi="Times New Roman" w:cs="Times New Roman"/>
        </w:rPr>
      </w:pPr>
    </w:p>
    <w:p w:rsidR="00C318CA" w:rsidRDefault="00C318CA" w:rsidP="00C318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Επιλέγετε το λειτουργικό σύστημα που χρησιμοποιεί ο υπολογιστής σας</w:t>
      </w:r>
    </w:p>
    <w:p w:rsidR="00C318CA" w:rsidRPr="00C318CA" w:rsidRDefault="00C318CA" w:rsidP="00C318CA">
      <w:pPr>
        <w:pStyle w:val="a5"/>
        <w:rPr>
          <w:rFonts w:ascii="Times New Roman" w:hAnsi="Times New Roman" w:cs="Times New Roman"/>
        </w:rPr>
      </w:pPr>
    </w:p>
    <w:p w:rsidR="00C318CA" w:rsidRDefault="00C318CA" w:rsidP="00C318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Αριστερό κλικ και εγκατάσταση στα παρακάτω αρχεία:</w:t>
      </w:r>
    </w:p>
    <w:p w:rsidR="00C318CA" w:rsidRPr="00C318CA" w:rsidRDefault="00C318CA" w:rsidP="00C318CA">
      <w:pPr>
        <w:pStyle w:val="a5"/>
        <w:rPr>
          <w:rFonts w:ascii="Times New Roman" w:hAnsi="Times New Roman" w:cs="Times New Roman"/>
        </w:rPr>
      </w:pPr>
    </w:p>
    <w:p w:rsidR="00C318CA" w:rsidRPr="00C318CA" w:rsidRDefault="00C318CA" w:rsidP="00C318C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274310" cy="88892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CA" w:rsidRDefault="00C318CA" w:rsidP="00C318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8CA" w:rsidRPr="00C318CA" w:rsidRDefault="00C318CA" w:rsidP="00C3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8CA" w:rsidRPr="00C318CA" w:rsidRDefault="00C318CA" w:rsidP="00C31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18CA" w:rsidRPr="00C318CA" w:rsidSect="004A54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64E1"/>
    <w:multiLevelType w:val="hybridMultilevel"/>
    <w:tmpl w:val="8B44491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8CA"/>
    <w:rsid w:val="004A54CF"/>
    <w:rsid w:val="00C3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18CA"/>
    <w:rPr>
      <w:b/>
      <w:bCs/>
    </w:rPr>
  </w:style>
  <w:style w:type="character" w:styleId="-">
    <w:name w:val="Hyperlink"/>
    <w:basedOn w:val="a0"/>
    <w:uiPriority w:val="99"/>
    <w:semiHidden/>
    <w:unhideWhenUsed/>
    <w:rsid w:val="00C318C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3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31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uxpain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2020-03-17T20:56:00Z</dcterms:created>
  <dcterms:modified xsi:type="dcterms:W3CDTF">2020-03-17T21:04:00Z</dcterms:modified>
</cp:coreProperties>
</file>