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A1" w:rsidRPr="00872D14" w:rsidRDefault="007441A1" w:rsidP="00336A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2D14">
        <w:rPr>
          <w:rFonts w:ascii="Times New Roman" w:hAnsi="Times New Roman" w:cs="Times New Roman"/>
          <w:b/>
          <w:bCs/>
          <w:sz w:val="28"/>
          <w:szCs w:val="28"/>
        </w:rPr>
        <w:t>Η ηθική διαπαιδαγώγηση των πολιτών</w:t>
      </w:r>
    </w:p>
    <w:p w:rsidR="007441A1" w:rsidRPr="0078410D" w:rsidRDefault="007441A1" w:rsidP="00336A9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410D">
        <w:rPr>
          <w:rFonts w:ascii="Times New Roman" w:eastAsia="Times New Roman" w:hAnsi="Times New Roman" w:cs="Times New Roman"/>
          <w:i/>
          <w:sz w:val="24"/>
          <w:szCs w:val="24"/>
        </w:rPr>
        <w:t xml:space="preserve">Στον </w:t>
      </w:r>
      <w:proofErr w:type="spellStart"/>
      <w:r w:rsidRPr="0078410D">
        <w:rPr>
          <w:rFonts w:ascii="Times New Roman" w:eastAsia="Times New Roman" w:hAnsi="Times New Roman" w:cs="Times New Roman"/>
          <w:i/>
          <w:sz w:val="24"/>
          <w:szCs w:val="24"/>
        </w:rPr>
        <w:t>Αρεοπαγητικό</w:t>
      </w:r>
      <w:proofErr w:type="spellEnd"/>
      <w:r w:rsidRPr="0078410D">
        <w:rPr>
          <w:rFonts w:ascii="Times New Roman" w:eastAsia="Times New Roman" w:hAnsi="Times New Roman" w:cs="Times New Roman"/>
          <w:i/>
          <w:sz w:val="24"/>
          <w:szCs w:val="24"/>
        </w:rPr>
        <w:t xml:space="preserve"> του λόγο  ο Ισοκράτης, που  ήταν νοσταλγός του αττικού παρελθόντος, προσπαθεί να πείσει για την αναγκαιότητα μιας </w:t>
      </w:r>
      <w:proofErr w:type="spellStart"/>
      <w:r w:rsidRPr="0078410D">
        <w:rPr>
          <w:rFonts w:ascii="Times New Roman" w:eastAsia="Times New Roman" w:hAnsi="Times New Roman" w:cs="Times New Roman"/>
          <w:i/>
          <w:sz w:val="24"/>
          <w:szCs w:val="24"/>
        </w:rPr>
        <w:t>ηθικο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πολιτικής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«μεταρρύθμισης» και γι’</w:t>
      </w:r>
      <w:r w:rsidRPr="0078410D">
        <w:rPr>
          <w:rFonts w:ascii="Times New Roman" w:eastAsia="Times New Roman" w:hAnsi="Times New Roman" w:cs="Times New Roman"/>
          <w:i/>
          <w:sz w:val="24"/>
          <w:szCs w:val="24"/>
        </w:rPr>
        <w:t xml:space="preserve"> αυτό προτείνει να αποδοθούν στον Άρειο Πάγο οι παλιές του αρμοδιότητες.</w:t>
      </w:r>
    </w:p>
    <w:p w:rsidR="007441A1" w:rsidRPr="0078410D" w:rsidRDefault="007441A1" w:rsidP="00336A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441A1" w:rsidRPr="00872D14" w:rsidRDefault="007441A1" w:rsidP="00336A93">
      <w:pPr>
        <w:autoSpaceDE w:val="0"/>
        <w:autoSpaceDN w:val="0"/>
        <w:adjustRightInd w:val="0"/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Ἀλλὰ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γὰρ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οὐκ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ἐκ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τούτων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τὴν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ἐπίδοσιν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εἶναι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τῆς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ἀρετῆς</w:t>
      </w:r>
      <w:proofErr w:type="spellEnd"/>
      <w:r w:rsid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72D14" w:rsidRPr="00872D1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872D14"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ἡγεῖ</w:t>
      </w:r>
      <w:r w:rsidR="00872D14">
        <w:rPr>
          <w:rFonts w:ascii="Times New Roman" w:hAnsi="Times New Roman" w:cs="Times New Roman"/>
          <w:b/>
          <w:color w:val="000000"/>
          <w:sz w:val="24"/>
          <w:szCs w:val="24"/>
        </w:rPr>
        <w:t>το</w:t>
      </w:r>
      <w:proofErr w:type="spellEnd"/>
      <w:r w:rsidR="00872D14">
        <w:rPr>
          <w:rFonts w:ascii="Times New Roman" w:hAnsi="Times New Roman" w:cs="Times New Roman"/>
          <w:b/>
          <w:color w:val="000000"/>
          <w:sz w:val="24"/>
          <w:szCs w:val="24"/>
        </w:rPr>
        <w:t>),</w:t>
      </w:r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ἀλλ</w:t>
      </w:r>
      <w:proofErr w:type="spellEnd"/>
      <w:r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’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ἐκ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τῶν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καθ</w:t>
      </w:r>
      <w:r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’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ἑκάστην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τὴν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ἡ</w:t>
      </w:r>
      <w:r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έραν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ἐπιτηδευ</w:t>
      </w:r>
      <w:r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άτων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·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τοὺς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γὰρ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πολλοὺς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ὁ</w:t>
      </w:r>
      <w:r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οίους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τοῖς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ἤθεσιν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ἀποβαίνειν</w:t>
      </w:r>
      <w:proofErr w:type="spellEnd"/>
      <w:r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ἐν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οἷς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ἂν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ἕκαστοι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παιδευθῶσιν</w:t>
      </w:r>
      <w:proofErr w:type="spellEnd"/>
      <w:r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.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Τό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γε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πλῆθος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καὶ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τήν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ἀκρίβειαν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τῶν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νό</w:t>
      </w:r>
      <w:r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ων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ση</w:t>
      </w:r>
      <w:r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εῖον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εἶναι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ἡγεῖτο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τοῦ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κακῶς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οἰκεῖσθαι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36A9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τὴν</w:t>
      </w:r>
      <w:proofErr w:type="spellEnd"/>
      <w:r w:rsidRPr="00336A9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336A9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πόλιν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ταύτην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·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ἐ</w:t>
      </w:r>
      <w:r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φράγ</w:t>
      </w:r>
      <w:r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ατα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γὰ</w:t>
      </w:r>
      <w:r w:rsidR="00872D14">
        <w:rPr>
          <w:rFonts w:ascii="Times New Roman" w:hAnsi="Times New Roman" w:cs="Times New Roman"/>
          <w:b/>
          <w:color w:val="000000"/>
          <w:sz w:val="24"/>
          <w:szCs w:val="24"/>
        </w:rPr>
        <w:t>ρ</w:t>
      </w:r>
      <w:proofErr w:type="spellEnd"/>
      <w:r w:rsid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τοὺς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72D14">
        <w:rPr>
          <w:rFonts w:ascii="Times New Roman" w:hAnsi="Times New Roman" w:cs="Times New Roman"/>
          <w:b/>
          <w:color w:val="000000"/>
          <w:sz w:val="24"/>
          <w:szCs w:val="24"/>
        </w:rPr>
        <w:t>πολίτας</w:t>
      </w:r>
      <w:proofErr w:type="spellEnd"/>
      <w:r w:rsid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ποιου</w:t>
      </w:r>
      <w:r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ένους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36A9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τῶν</w:t>
      </w:r>
      <w:proofErr w:type="spellEnd"/>
      <w:r w:rsidRPr="00336A9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336A9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ἁ</w:t>
      </w:r>
      <w:r w:rsidRPr="00336A93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μ</w:t>
      </w:r>
      <w:r w:rsidRPr="00336A9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αρτη</w:t>
      </w:r>
      <w:r w:rsidRPr="00336A93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μ</w:t>
      </w:r>
      <w:r w:rsidRPr="00336A9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άτων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36A9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πολλούς</w:t>
      </w:r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τίθεσθαι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τοὺς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νό</w:t>
      </w:r>
      <w:r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ους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ἀναγκάζεσθαι</w:t>
      </w:r>
      <w:proofErr w:type="spellEnd"/>
      <w:r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(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ἐνόμιζεν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).</w:t>
      </w:r>
    </w:p>
    <w:p w:rsidR="007441A1" w:rsidRPr="00872D14" w:rsidRDefault="007441A1" w:rsidP="00336A93">
      <w:pPr>
        <w:spacing w:line="480" w:lineRule="auto"/>
        <w:ind w:firstLine="720"/>
        <w:contextualSpacing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Δεῖν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δὲ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τοὺς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ὀρθῶς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πολιτευο</w:t>
      </w:r>
      <w:r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ένους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οὐ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τὰς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στοὰς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ἐ</w:t>
      </w:r>
      <w:r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πιπλάναι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γρα</w:t>
      </w:r>
      <w:r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μμ</w:t>
      </w:r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άτων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ἀλλ</w:t>
      </w:r>
      <w:proofErr w:type="spellEnd"/>
      <w:r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’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ἐν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ταῖς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ψυχαῖς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ἡγεῖτο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ἔχειν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τὸ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δίκαιον·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οὐ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γὰρ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τοῖς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ψηφίσ</w:t>
      </w:r>
      <w:r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ασιν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ἀλλὰ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τοῖς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ἤθεσι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καλῶς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οἰκεῖσθαι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τὰς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πόλεις</w:t>
      </w:r>
      <w:r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καὶ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τοὺς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ὲν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κακῶς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τεθρα</w:t>
      </w:r>
      <w:r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μμ</w:t>
      </w:r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ένους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καὶ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τοὺς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ἀκριβῶς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τῶν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νό</w:t>
      </w:r>
      <w:r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ων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ἀναγεγρα</w:t>
      </w:r>
      <w:r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μμ</w:t>
      </w:r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ένους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τολ</w:t>
      </w:r>
      <w:r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ήσειν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παραβαίνειν</w:t>
      </w:r>
      <w:proofErr w:type="spellEnd"/>
      <w:r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τοὺς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δ</w:t>
      </w:r>
      <w:r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’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ἀσφαλῶς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παιδευο</w:t>
      </w:r>
      <w:r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ένους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καὶ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τοῖς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ἁπλῶς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κει</w:t>
      </w:r>
      <w:r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ένοις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ἐθελήσειν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ἐ</w:t>
      </w:r>
      <w:r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μμ</w:t>
      </w:r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ένειν</w:t>
      </w:r>
      <w:proofErr w:type="spellEnd"/>
      <w:r w:rsidR="00EF36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F3689" w:rsidRPr="00872D1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EF3689"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ἡγεῖ</w:t>
      </w:r>
      <w:r w:rsidR="00EF3689">
        <w:rPr>
          <w:rFonts w:ascii="Times New Roman" w:hAnsi="Times New Roman" w:cs="Times New Roman"/>
          <w:b/>
          <w:color w:val="000000"/>
          <w:sz w:val="24"/>
          <w:szCs w:val="24"/>
        </w:rPr>
        <w:t>το</w:t>
      </w:r>
      <w:proofErr w:type="spellEnd"/>
      <w:r w:rsidR="00EF36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.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Ταῦτα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διανοηθέντες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οὐ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τοῦτο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πρῶτον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ἐσκόπουν</w:t>
      </w:r>
      <w:proofErr w:type="spellEnd"/>
      <w:r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δι</w:t>
      </w:r>
      <w:proofErr w:type="spellEnd"/>
      <w:r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’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ὧν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κολάσουσι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τοὺς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ἀκοσ</w:t>
      </w:r>
      <w:r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οῦντας</w:t>
      </w:r>
      <w:proofErr w:type="spellEnd"/>
      <w:r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ἀλλ</w:t>
      </w:r>
      <w:proofErr w:type="spellEnd"/>
      <w:r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’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ἐξ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ὧν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παρασκευάσουσι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36A93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μ</w:t>
      </w:r>
      <w:r w:rsidRPr="00336A9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ηδὲν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αὐτοὺς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ἄξιον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ζη</w:t>
      </w:r>
      <w:r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ίας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ἐξα</w:t>
      </w:r>
      <w:r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αρτάνειν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·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ἡγοῦντο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γὰρ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τοῦτο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ὲν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36A9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αὑτῶν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ἔργον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εἶναι</w:t>
      </w:r>
      <w:proofErr w:type="spellEnd"/>
      <w:r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τὸ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74B02"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δὲ</w:t>
      </w:r>
      <w:proofErr w:type="spellEnd"/>
      <w:r w:rsidR="00F74B02"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περὶ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τὰς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τι</w:t>
      </w:r>
      <w:r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ωρίας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σπουδάζειν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τοῖς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ἐχθροῖς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προσήκειν</w:t>
      </w:r>
      <w:proofErr w:type="spellEnd"/>
      <w:r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. </w:t>
      </w:r>
    </w:p>
    <w:p w:rsidR="007441A1" w:rsidRDefault="00DF7F9A" w:rsidP="00336A93">
      <w:pPr>
        <w:spacing w:line="48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="007441A1" w:rsidRPr="0078410D">
        <w:rPr>
          <w:rFonts w:ascii="Times New Roman" w:hAnsi="Times New Roman" w:cs="Times New Roman"/>
          <w:b/>
          <w:color w:val="000000"/>
          <w:sz w:val="24"/>
          <w:szCs w:val="24"/>
        </w:rPr>
        <w:t>Ἰσοκράτης</w:t>
      </w:r>
      <w:proofErr w:type="spellEnd"/>
      <w:r w:rsidR="007441A1" w:rsidRPr="007841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7441A1" w:rsidRPr="0078410D">
        <w:rPr>
          <w:rFonts w:ascii="Times New Roman" w:hAnsi="Times New Roman" w:cs="Times New Roman"/>
          <w:b/>
          <w:color w:val="000000"/>
          <w:sz w:val="24"/>
          <w:szCs w:val="24"/>
        </w:rPr>
        <w:t>Ἀρεοπαγητικός</w:t>
      </w:r>
      <w:proofErr w:type="spellEnd"/>
      <w:r w:rsidR="007441A1" w:rsidRPr="0078410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, </w:t>
      </w:r>
      <w:r w:rsidR="007441A1" w:rsidRPr="0078410D">
        <w:rPr>
          <w:rFonts w:ascii="Times New Roman" w:hAnsi="Times New Roman" w:cs="Times New Roman"/>
          <w:b/>
          <w:color w:val="000000"/>
          <w:sz w:val="24"/>
          <w:szCs w:val="24"/>
        </w:rPr>
        <w:t>16, 40-43</w:t>
      </w:r>
    </w:p>
    <w:p w:rsidR="00872D14" w:rsidRPr="00336A93" w:rsidRDefault="00872D14" w:rsidP="00336A93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36A9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Λεξιλόγιο</w:t>
      </w:r>
    </w:p>
    <w:p w:rsidR="00872D14" w:rsidRDefault="00872D14" w:rsidP="00336A93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ἡ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ἐ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πίδοσις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=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επίδοση, πρόοδος,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τοῖς</w:t>
      </w:r>
      <w:proofErr w:type="spellEnd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ἤθεσιν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=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ως προς τον χαρακτήρα (δοτ. αναφοράς),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οἰκ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ο</w:t>
      </w:r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ῦ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μ</w:t>
      </w:r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αι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= </w:t>
      </w:r>
      <w:r w:rsidRPr="00872D14">
        <w:rPr>
          <w:rFonts w:ascii="Times New Roman" w:hAnsi="Times New Roman" w:cs="Times New Roman"/>
          <w:color w:val="000000"/>
          <w:sz w:val="24"/>
          <w:szCs w:val="24"/>
        </w:rPr>
        <w:t>διοικούμαι,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το </w:t>
      </w:r>
      <w:proofErr w:type="spellStart"/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ἔ</w:t>
      </w:r>
      <w:r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φρα</w:t>
      </w:r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γ</w:t>
      </w:r>
      <w:r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α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=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ο </w:t>
      </w:r>
      <w:r w:rsidRPr="00872D14">
        <w:rPr>
          <w:rFonts w:ascii="Times New Roman" w:hAnsi="Times New Roman" w:cs="Times New Roman"/>
          <w:color w:val="000000"/>
          <w:sz w:val="24"/>
          <w:szCs w:val="24"/>
        </w:rPr>
        <w:t>φραγμός,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7F9A"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ἐ</w:t>
      </w:r>
      <w:r w:rsidR="00DF7F9A"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="00DF7F9A">
        <w:rPr>
          <w:rFonts w:ascii="Times New Roman" w:hAnsi="Times New Roman" w:cs="Times New Roman"/>
          <w:b/>
          <w:color w:val="000000"/>
          <w:sz w:val="24"/>
          <w:szCs w:val="24"/>
        </w:rPr>
        <w:t>πίμπλημι</w:t>
      </w:r>
      <w:proofErr w:type="spellEnd"/>
      <w:r w:rsidR="00DF7F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(+</w:t>
      </w:r>
      <w:proofErr w:type="spellStart"/>
      <w:r w:rsidR="00DF7F9A">
        <w:rPr>
          <w:rFonts w:ascii="Times New Roman" w:hAnsi="Times New Roman" w:cs="Times New Roman"/>
          <w:b/>
          <w:color w:val="000000"/>
          <w:sz w:val="24"/>
          <w:szCs w:val="24"/>
        </w:rPr>
        <w:t>αιτ</w:t>
      </w:r>
      <w:proofErr w:type="spellEnd"/>
      <w:r w:rsidR="00DF7F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+γεν.) = </w:t>
      </w:r>
      <w:r w:rsidR="00DF7F9A">
        <w:rPr>
          <w:rFonts w:ascii="Times New Roman" w:hAnsi="Times New Roman" w:cs="Times New Roman"/>
          <w:color w:val="000000"/>
          <w:sz w:val="24"/>
          <w:szCs w:val="24"/>
        </w:rPr>
        <w:t xml:space="preserve">γεμίζω κάτι με…, </w:t>
      </w:r>
      <w:proofErr w:type="spellStart"/>
      <w:r w:rsidR="00DF7F9A"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ἀσφαλῶς</w:t>
      </w:r>
      <w:proofErr w:type="spellEnd"/>
      <w:r w:rsidR="00DF7F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=  </w:t>
      </w:r>
      <w:r w:rsidR="00DF7F9A">
        <w:rPr>
          <w:rFonts w:ascii="Times New Roman" w:hAnsi="Times New Roman" w:cs="Times New Roman"/>
          <w:color w:val="000000"/>
          <w:sz w:val="24"/>
          <w:szCs w:val="24"/>
        </w:rPr>
        <w:t xml:space="preserve">σωστά, </w:t>
      </w:r>
      <w:proofErr w:type="spellStart"/>
      <w:r w:rsidR="00DF7F9A"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τοὺς</w:t>
      </w:r>
      <w:proofErr w:type="spellEnd"/>
      <w:r w:rsidR="00DF7F9A"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F7F9A"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ἀκοσ</w:t>
      </w:r>
      <w:r w:rsidR="00DF7F9A"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="00DF7F9A"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οῦντας</w:t>
      </w:r>
      <w:proofErr w:type="spellEnd"/>
      <w:r w:rsidR="00DF7F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= τους </w:t>
      </w:r>
      <w:proofErr w:type="spellStart"/>
      <w:r w:rsidR="00DF7F9A"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ἐξα</w:t>
      </w:r>
      <w:r w:rsidR="00DF7F9A"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="00DF7F9A"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αρτάν</w:t>
      </w:r>
      <w:r w:rsidR="00DF7F9A">
        <w:rPr>
          <w:rFonts w:ascii="Times New Roman" w:hAnsi="Times New Roman" w:cs="Times New Roman"/>
          <w:b/>
          <w:color w:val="000000"/>
          <w:sz w:val="24"/>
          <w:szCs w:val="24"/>
        </w:rPr>
        <w:t>οντας</w:t>
      </w:r>
      <w:proofErr w:type="spellEnd"/>
      <w:r w:rsidR="00DF7F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παρασκευάζω (</w:t>
      </w:r>
      <w:r w:rsidR="00DF7F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+αιτ.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+τελ. </w:t>
      </w:r>
      <w:r w:rsidR="00DF7F9A">
        <w:rPr>
          <w:rFonts w:ascii="Times New Roman" w:hAnsi="Times New Roman" w:cs="Times New Roman"/>
          <w:b/>
          <w:color w:val="000000"/>
          <w:sz w:val="24"/>
          <w:szCs w:val="24"/>
        </w:rPr>
        <w:t>α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παρ.)</w:t>
      </w:r>
      <w:r w:rsidR="00DF7F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= </w:t>
      </w:r>
      <w:r w:rsidR="00DF7F9A">
        <w:rPr>
          <w:rFonts w:ascii="Times New Roman" w:hAnsi="Times New Roman" w:cs="Times New Roman"/>
          <w:color w:val="000000"/>
          <w:sz w:val="24"/>
          <w:szCs w:val="24"/>
        </w:rPr>
        <w:t>προετοιμάζω κάποιον να…</w:t>
      </w:r>
    </w:p>
    <w:p w:rsidR="006273AD" w:rsidRDefault="006273AD" w:rsidP="00336A93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DB67ED" w:rsidRPr="00336A93" w:rsidRDefault="00DF7F9A" w:rsidP="00336A93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36A9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Παρατηρήσεις</w:t>
      </w:r>
    </w:p>
    <w:p w:rsidR="00DB67ED" w:rsidRDefault="00DB67ED" w:rsidP="00336A93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F33592" w:rsidRPr="00DB67ED">
        <w:rPr>
          <w:rFonts w:ascii="Times New Roman" w:hAnsi="Times New Roman" w:cs="Times New Roman"/>
          <w:color w:val="000000"/>
          <w:sz w:val="24"/>
          <w:szCs w:val="24"/>
        </w:rPr>
        <w:t xml:space="preserve">Ποια είναι τα σημάδια κακοδιοίκησης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κατά τον Ισοκράτη </w:t>
      </w:r>
      <w:r w:rsidR="00F33592" w:rsidRPr="00DB67ED">
        <w:rPr>
          <w:rFonts w:ascii="Times New Roman" w:hAnsi="Times New Roman" w:cs="Times New Roman"/>
          <w:color w:val="000000"/>
          <w:sz w:val="24"/>
          <w:szCs w:val="24"/>
        </w:rPr>
        <w:t>και ποια είναι τα γνωρίσματα όσων πολιτεύονται σωστά;</w:t>
      </w:r>
    </w:p>
    <w:p w:rsidR="00DB67ED" w:rsidRDefault="00DB67ED" w:rsidP="00336A93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F33592" w:rsidRPr="00DB67ED">
        <w:rPr>
          <w:rFonts w:ascii="Times New Roman" w:hAnsi="Times New Roman" w:cs="Times New Roman"/>
          <w:color w:val="000000"/>
          <w:sz w:val="24"/>
          <w:szCs w:val="24"/>
        </w:rPr>
        <w:t>Να γράψετε τους τύπους που ζητούνται:</w:t>
      </w:r>
      <w:r w:rsidR="00F33592" w:rsidRPr="00DB67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B67ED" w:rsidRDefault="00F33592" w:rsidP="00336A93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F33592">
        <w:rPr>
          <w:rFonts w:ascii="Times New Roman" w:hAnsi="Times New Roman" w:cs="Times New Roman"/>
          <w:b/>
          <w:color w:val="000000"/>
          <w:sz w:val="24"/>
          <w:szCs w:val="24"/>
        </w:rPr>
        <w:t>τὴν</w:t>
      </w:r>
      <w:proofErr w:type="spellEnd"/>
      <w:r w:rsidRPr="00F335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33592">
        <w:rPr>
          <w:rFonts w:ascii="Times New Roman" w:hAnsi="Times New Roman" w:cs="Times New Roman"/>
          <w:b/>
          <w:color w:val="000000"/>
          <w:sz w:val="24"/>
          <w:szCs w:val="24"/>
        </w:rPr>
        <w:t>ἐπίδοσιν</w:t>
      </w:r>
      <w:proofErr w:type="spellEnd"/>
      <w:r w:rsidRPr="00F335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δοτική πληθυντικού.</w:t>
      </w:r>
    </w:p>
    <w:p w:rsidR="00DB67ED" w:rsidRDefault="00F33592" w:rsidP="00336A93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F33592">
        <w:rPr>
          <w:rFonts w:ascii="Times New Roman" w:hAnsi="Times New Roman" w:cs="Times New Roman"/>
          <w:b/>
          <w:color w:val="000000"/>
          <w:sz w:val="24"/>
          <w:szCs w:val="24"/>
        </w:rPr>
        <w:t>τοῖς</w:t>
      </w:r>
      <w:proofErr w:type="spellEnd"/>
      <w:r w:rsidRPr="00F335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33592">
        <w:rPr>
          <w:rFonts w:ascii="Times New Roman" w:hAnsi="Times New Roman" w:cs="Times New Roman"/>
          <w:b/>
          <w:color w:val="000000"/>
          <w:sz w:val="24"/>
          <w:szCs w:val="24"/>
        </w:rPr>
        <w:t>ἤθεσιν</w:t>
      </w:r>
      <w:proofErr w:type="spellEnd"/>
      <w:r w:rsidRPr="00F335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ίδια πτώση του άλλου αριθμού.</w:t>
      </w:r>
    </w:p>
    <w:p w:rsidR="00DB67ED" w:rsidRDefault="00F33592" w:rsidP="00336A93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F3359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ἁπλῶς</w:t>
      </w:r>
      <w:proofErr w:type="spellEnd"/>
      <w:r w:rsidRPr="00F3359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33592">
        <w:rPr>
          <w:rFonts w:ascii="Times New Roman" w:hAnsi="Times New Roman" w:cs="Times New Roman"/>
          <w:color w:val="000000"/>
          <w:sz w:val="24"/>
          <w:szCs w:val="24"/>
        </w:rPr>
        <w:t>τους άλλους βαθμούς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του επιρρήματος.</w:t>
      </w:r>
    </w:p>
    <w:p w:rsidR="00DB67ED" w:rsidRDefault="00F33592" w:rsidP="00336A93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F33592">
        <w:rPr>
          <w:rFonts w:ascii="Times New Roman" w:hAnsi="Times New Roman" w:cs="Times New Roman"/>
          <w:b/>
          <w:color w:val="000000"/>
          <w:sz w:val="24"/>
          <w:szCs w:val="24"/>
        </w:rPr>
        <w:t>ἀσφαλῶς</w:t>
      </w:r>
      <w:proofErr w:type="spellEnd"/>
      <w:r w:rsidRPr="00F3359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B67ED">
        <w:rPr>
          <w:rFonts w:ascii="Times New Roman" w:hAnsi="Times New Roman" w:cs="Times New Roman"/>
          <w:color w:val="000000"/>
          <w:sz w:val="24"/>
          <w:szCs w:val="24"/>
        </w:rPr>
        <w:t>την γενική ενικού του αρσενικού του επιθέτου και στους τρεις βαθμούς.</w:t>
      </w:r>
    </w:p>
    <w:p w:rsidR="00DB67ED" w:rsidRDefault="00F33592" w:rsidP="00336A93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F33592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F33592">
        <w:rPr>
          <w:rFonts w:ascii="Times New Roman" w:hAnsi="Times New Roman" w:cs="Times New Roman"/>
          <w:b/>
          <w:color w:val="000000"/>
          <w:sz w:val="24"/>
          <w:szCs w:val="24"/>
        </w:rPr>
        <w:t>ηδὲν</w:t>
      </w:r>
      <w:proofErr w:type="spellEnd"/>
      <w:r w:rsidRPr="00F3359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DB67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B67ED">
        <w:rPr>
          <w:rFonts w:ascii="Times New Roman" w:hAnsi="Times New Roman" w:cs="Times New Roman"/>
          <w:color w:val="000000"/>
          <w:sz w:val="24"/>
          <w:szCs w:val="24"/>
        </w:rPr>
        <w:t xml:space="preserve">ίδια πτώση του αρσενικού </w:t>
      </w:r>
      <w:r w:rsidR="006273AD">
        <w:rPr>
          <w:rFonts w:ascii="Times New Roman" w:hAnsi="Times New Roman" w:cs="Times New Roman"/>
          <w:color w:val="000000"/>
          <w:sz w:val="24"/>
          <w:szCs w:val="24"/>
        </w:rPr>
        <w:t xml:space="preserve">στον πληθυντικό αριθμό </w:t>
      </w:r>
      <w:r w:rsidR="00DB67ED">
        <w:rPr>
          <w:rFonts w:ascii="Times New Roman" w:hAnsi="Times New Roman" w:cs="Times New Roman"/>
          <w:color w:val="000000"/>
          <w:sz w:val="24"/>
          <w:szCs w:val="24"/>
        </w:rPr>
        <w:t xml:space="preserve">και </w:t>
      </w:r>
      <w:r w:rsidR="006273AD">
        <w:rPr>
          <w:rFonts w:ascii="Times New Roman" w:hAnsi="Times New Roman" w:cs="Times New Roman"/>
          <w:color w:val="000000"/>
          <w:sz w:val="24"/>
          <w:szCs w:val="24"/>
        </w:rPr>
        <w:t xml:space="preserve">την δοτική </w:t>
      </w:r>
      <w:r w:rsidR="00DB67ED">
        <w:rPr>
          <w:rFonts w:ascii="Times New Roman" w:hAnsi="Times New Roman" w:cs="Times New Roman"/>
          <w:color w:val="000000"/>
          <w:sz w:val="24"/>
          <w:szCs w:val="24"/>
        </w:rPr>
        <w:t xml:space="preserve">του ουδετέρου γένους </w:t>
      </w:r>
    </w:p>
    <w:p w:rsidR="00DB67ED" w:rsidRDefault="00F33592" w:rsidP="00336A93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592">
        <w:rPr>
          <w:rFonts w:ascii="Times New Roman" w:hAnsi="Times New Roman" w:cs="Times New Roman"/>
          <w:b/>
          <w:color w:val="000000"/>
          <w:sz w:val="24"/>
          <w:szCs w:val="24"/>
        </w:rPr>
        <w:t>ταύτη:</w:t>
      </w:r>
      <w:r w:rsidR="00DB67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B67ED">
        <w:rPr>
          <w:rFonts w:ascii="Times New Roman" w:hAnsi="Times New Roman" w:cs="Times New Roman"/>
          <w:color w:val="000000"/>
          <w:sz w:val="24"/>
          <w:szCs w:val="24"/>
        </w:rPr>
        <w:t>γενική και δοτική ενικού και πληθυντικού του ίδιου γένους</w:t>
      </w:r>
    </w:p>
    <w:p w:rsidR="00DF7F9A" w:rsidRDefault="00DF7F9A" w:rsidP="00336A93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proofErr w:type="spellStart"/>
      <w:r w:rsidR="00DB67ED"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ἀποβαίνειν</w:t>
      </w:r>
      <w:proofErr w:type="spellEnd"/>
      <w:r w:rsidR="00DB67ED">
        <w:t xml:space="preserve">, </w:t>
      </w:r>
      <w:proofErr w:type="spellStart"/>
      <w:r w:rsidR="00DB67ED"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ἐ</w:t>
      </w:r>
      <w:r w:rsidR="00DB67ED"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="00DB67ED"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πιπλάναι</w:t>
      </w:r>
      <w:proofErr w:type="spellEnd"/>
      <w:r w:rsidR="00DB67ED">
        <w:t xml:space="preserve">, </w:t>
      </w:r>
      <w:proofErr w:type="spellStart"/>
      <w:r w:rsidR="00DB67ED"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ἀναγεγρα</w:t>
      </w:r>
      <w:r w:rsidR="00DB67ED"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μμ</w:t>
      </w:r>
      <w:r w:rsidR="00DB67ED"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ένους</w:t>
      </w:r>
      <w:proofErr w:type="spellEnd"/>
      <w:r w:rsidR="00DB67ED">
        <w:t xml:space="preserve">, </w:t>
      </w:r>
      <w:proofErr w:type="spellStart"/>
      <w:r w:rsidR="00DB67ED"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τεθρα</w:t>
      </w:r>
      <w:r w:rsidR="00DB67ED"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μμ</w:t>
      </w:r>
      <w:r w:rsidR="00DB67ED"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ένους</w:t>
      </w:r>
      <w:proofErr w:type="spellEnd"/>
      <w:r w:rsidR="00DB67E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DB67ED">
        <w:rPr>
          <w:rFonts w:ascii="Times New Roman" w:hAnsi="Times New Roman" w:cs="Times New Roman"/>
          <w:color w:val="000000"/>
          <w:sz w:val="24"/>
          <w:szCs w:val="24"/>
        </w:rPr>
        <w:t xml:space="preserve"> Να γράψετε τα απαρέμφατα όλων των χρόνων στην ίδια φωνή και το γ’ ενικό πρόσωπο του ίδιου χρόνου και του Αορίστου στην Προστακτική. Να μην αλλάξετε τη φωνή.</w:t>
      </w:r>
      <w:r w:rsidR="00DB67E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F7F9A" w:rsidRPr="00DB67ED" w:rsidRDefault="00DF7F9A" w:rsidP="00336A93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DB67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B67ED">
        <w:rPr>
          <w:rFonts w:ascii="Times New Roman" w:hAnsi="Times New Roman" w:cs="Times New Roman"/>
          <w:color w:val="000000"/>
          <w:sz w:val="24"/>
          <w:szCs w:val="24"/>
        </w:rPr>
        <w:t xml:space="preserve">Να αναγνωρίσετε συντακτικά τους παρακάτω όρους του κειμένου: </w:t>
      </w:r>
      <w:proofErr w:type="spellStart"/>
      <w:r w:rsidR="00336A93"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τὴν</w:t>
      </w:r>
      <w:proofErr w:type="spellEnd"/>
      <w:r w:rsidR="00336A93"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36A93"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πόλιν</w:t>
      </w:r>
      <w:proofErr w:type="spellEnd"/>
      <w:r w:rsidR="00336A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336A93"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τῶν</w:t>
      </w:r>
      <w:proofErr w:type="spellEnd"/>
      <w:r w:rsidR="00336A93"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36A93"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ἁ</w:t>
      </w:r>
      <w:r w:rsidR="00336A93"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="00336A93"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αρτη</w:t>
      </w:r>
      <w:r w:rsidR="00336A93"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="00336A93"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άτων</w:t>
      </w:r>
      <w:proofErr w:type="spellEnd"/>
      <w:r w:rsidR="00336A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336A93"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πολλούς</w:t>
      </w:r>
      <w:r w:rsidR="00336A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336A93"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="00336A93"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ηδὲν</w:t>
      </w:r>
      <w:proofErr w:type="spellEnd"/>
      <w:r w:rsidR="00336A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336A93"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αὑτῶν</w:t>
      </w:r>
      <w:proofErr w:type="spellEnd"/>
      <w:r w:rsidR="00336A9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F7F9A" w:rsidRPr="00336A93" w:rsidRDefault="00DF7F9A" w:rsidP="00336A93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="00336A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proofErr w:type="spellStart"/>
      <w:r w:rsidR="00336A93"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Δεῖν</w:t>
      </w:r>
      <w:proofErr w:type="spellEnd"/>
      <w:r w:rsidR="00336A93"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36A93"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δὲ</w:t>
      </w:r>
      <w:proofErr w:type="spellEnd"/>
      <w:r w:rsidR="00336A93"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36A93" w:rsidRPr="00872D14">
        <w:rPr>
          <w:rFonts w:ascii="Times New Roman" w:hAnsi="Times New Roman" w:cs="Times New Roman"/>
          <w:b/>
          <w:color w:val="000000"/>
          <w:sz w:val="24"/>
          <w:szCs w:val="24"/>
        </w:rPr>
        <w:t>τοὺς</w:t>
      </w:r>
      <w:proofErr w:type="spellEnd"/>
      <w:r w:rsidR="00336A93"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36A93"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ὀρθῶς</w:t>
      </w:r>
      <w:proofErr w:type="spellEnd"/>
      <w:r w:rsidR="00336A93">
        <w:rPr>
          <w:rFonts w:ascii="Times New Roman" w:hAnsi="Times New Roman" w:cs="Times New Roman"/>
          <w:b/>
          <w:color w:val="000000"/>
          <w:sz w:val="24"/>
          <w:szCs w:val="24"/>
        </w:rPr>
        <w:t>…</w:t>
      </w:r>
      <w:r w:rsidR="00336A93" w:rsidRPr="00336A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36A93"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ἐθελήσειν</w:t>
      </w:r>
      <w:proofErr w:type="spellEnd"/>
      <w:r w:rsidR="00336A93" w:rsidRPr="00872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36A93" w:rsidRPr="00872D14">
        <w:rPr>
          <w:rFonts w:ascii="Times New Roman" w:hAnsi="Times New Roman" w:cs="Times New Roman"/>
          <w:b/>
          <w:color w:val="000000"/>
          <w:sz w:val="24"/>
          <w:szCs w:val="24"/>
        </w:rPr>
        <w:t>ἐ</w:t>
      </w:r>
      <w:r w:rsidR="00336A93" w:rsidRPr="00872D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μμ</w:t>
      </w:r>
      <w:r w:rsidR="00336A93" w:rsidRPr="00872D14">
        <w:rPr>
          <w:rFonts w:ascii="Times New Roman" w:hAnsi="Times New Roman" w:cs="Times New Roman"/>
          <w:b/>
          <w:color w:val="000000"/>
          <w:sz w:val="24"/>
          <w:szCs w:val="24"/>
        </w:rPr>
        <w:t>ένειν</w:t>
      </w:r>
      <w:proofErr w:type="spellEnd"/>
      <w:r w:rsidR="00336A93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.»: </w:t>
      </w:r>
      <w:r w:rsidR="00336A9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Να βρείτε τη συντακτική θέση των απαρεμφάτων του χωρίου αυτού. </w:t>
      </w:r>
    </w:p>
    <w:p w:rsidR="00DF7F9A" w:rsidRPr="00DF7F9A" w:rsidRDefault="00DF7F9A" w:rsidP="00872D14">
      <w:pPr>
        <w:spacing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2D14" w:rsidRDefault="00872D14" w:rsidP="00872D14">
      <w:pPr>
        <w:spacing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41A1" w:rsidRDefault="007441A1" w:rsidP="007441A1">
      <w:pPr>
        <w:spacing w:line="48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41A1" w:rsidRDefault="007441A1" w:rsidP="007441A1">
      <w:pPr>
        <w:spacing w:line="48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41A1" w:rsidRDefault="007441A1" w:rsidP="007441A1">
      <w:pPr>
        <w:spacing w:line="48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41A1" w:rsidRDefault="007441A1" w:rsidP="007441A1">
      <w:pPr>
        <w:spacing w:line="48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41A1" w:rsidRDefault="007441A1" w:rsidP="007441A1">
      <w:pPr>
        <w:spacing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41A1" w:rsidRDefault="007441A1" w:rsidP="007441A1">
      <w:pPr>
        <w:spacing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6A93" w:rsidRDefault="00336A93" w:rsidP="00744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6A93" w:rsidRDefault="00336A93" w:rsidP="00744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6A93" w:rsidRDefault="00336A93" w:rsidP="00744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6A93" w:rsidRDefault="00336A93" w:rsidP="00744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6A93" w:rsidRDefault="00336A93" w:rsidP="00744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6A93" w:rsidRDefault="00336A93" w:rsidP="00744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6A93" w:rsidRDefault="00336A93" w:rsidP="00744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6A93" w:rsidRDefault="00336A93" w:rsidP="00744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6A93" w:rsidRDefault="00336A93" w:rsidP="00744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6A93" w:rsidRDefault="00336A93" w:rsidP="00744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6A93" w:rsidRDefault="00336A93" w:rsidP="00744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6A93" w:rsidRDefault="00336A93" w:rsidP="00744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50C1" w:rsidRDefault="00CC50C1"/>
    <w:sectPr w:rsidR="00CC50C1" w:rsidSect="0078410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5093A"/>
    <w:multiLevelType w:val="hybridMultilevel"/>
    <w:tmpl w:val="7D64D6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64971"/>
    <w:multiLevelType w:val="hybridMultilevel"/>
    <w:tmpl w:val="508EEC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441A1"/>
    <w:rsid w:val="001A0CE2"/>
    <w:rsid w:val="00336A93"/>
    <w:rsid w:val="003C1428"/>
    <w:rsid w:val="0052422A"/>
    <w:rsid w:val="006273AD"/>
    <w:rsid w:val="007441A1"/>
    <w:rsid w:val="00872D14"/>
    <w:rsid w:val="00966940"/>
    <w:rsid w:val="00967F40"/>
    <w:rsid w:val="009F3F63"/>
    <w:rsid w:val="00B832D4"/>
    <w:rsid w:val="00CC50C1"/>
    <w:rsid w:val="00DB67ED"/>
    <w:rsid w:val="00DF7F9A"/>
    <w:rsid w:val="00EF3689"/>
    <w:rsid w:val="00F33592"/>
    <w:rsid w:val="00F74B02"/>
    <w:rsid w:val="00FE4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424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</cp:lastModifiedBy>
  <cp:revision>12</cp:revision>
  <dcterms:created xsi:type="dcterms:W3CDTF">2020-04-04T21:14:00Z</dcterms:created>
  <dcterms:modified xsi:type="dcterms:W3CDTF">2020-12-08T10:36:00Z</dcterms:modified>
</cp:coreProperties>
</file>