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EA" w:rsidRDefault="00293A9B">
      <w:r w:rsidRPr="00293A9B">
        <w:rPr>
          <w:highlight w:val="yellow"/>
        </w:rPr>
        <w:t>ΓΙΑ</w:t>
      </w:r>
      <w:r>
        <w:t xml:space="preserve"> ΜΕΤΑΒΛΗΤΗ </w:t>
      </w:r>
      <w:r w:rsidRPr="00293A9B">
        <w:rPr>
          <w:highlight w:val="yellow"/>
        </w:rPr>
        <w:t>ΑΠΟ</w:t>
      </w:r>
      <w:r>
        <w:t xml:space="preserve"> ΑΡΧΙΚΗ ΤΙΜΗ </w:t>
      </w:r>
      <w:r w:rsidRPr="00293A9B">
        <w:rPr>
          <w:highlight w:val="yellow"/>
        </w:rPr>
        <w:t>ΜΕΧΡΙ</w:t>
      </w:r>
      <w:r>
        <w:t xml:space="preserve">  ΤΕΛΙΚΗ ΤΙΜΗ  </w:t>
      </w:r>
      <w:r w:rsidRPr="00293A9B">
        <w:rPr>
          <w:highlight w:val="yellow"/>
        </w:rPr>
        <w:t>ΜΕ ΒΗΜΑ</w:t>
      </w:r>
      <w:r>
        <w:t xml:space="preserve"> Ω</w:t>
      </w:r>
    </w:p>
    <w:p w:rsidR="00293A9B" w:rsidRDefault="00293A9B">
      <w:r>
        <w:tab/>
        <w:t>ΕΝΤΟΛΗ/ΕΣ</w:t>
      </w:r>
    </w:p>
    <w:p w:rsidR="00293A9B" w:rsidRDefault="00293A9B">
      <w:r w:rsidRPr="00293A9B">
        <w:rPr>
          <w:highlight w:val="yellow"/>
        </w:rPr>
        <w:t>ΤΕΛΟΣ_ΕΠΑΝΑΛΗΨΗΣ</w:t>
      </w:r>
    </w:p>
    <w:p w:rsidR="003170D9" w:rsidRDefault="003170D9"/>
    <w:p w:rsidR="00293A9B" w:rsidRDefault="003170D9">
      <w:r>
        <w:t>ΑΘΡ</w:t>
      </w:r>
      <w:r>
        <w:sym w:font="Wingdings" w:char="F0DF"/>
      </w:r>
      <w:r>
        <w:t>0  ΑΡΧΙΚΟΠΟΙΣΗ ΑΘΡΟΙΣΤΗ</w:t>
      </w:r>
    </w:p>
    <w:p w:rsidR="00293A9B" w:rsidRDefault="00293A9B">
      <w:r>
        <w:t>ΓΙΑ ΜΑΘΗΤΗΣ ΑΠΟ 1 ΜΕΧΡΙ 23 ΜΕ ΒΗΜΑ 1</w:t>
      </w:r>
      <w:bookmarkStart w:id="0" w:name="_GoBack"/>
      <w:bookmarkEnd w:id="0"/>
    </w:p>
    <w:p w:rsidR="00293A9B" w:rsidRDefault="00293A9B">
      <w:r>
        <w:tab/>
        <w:t>ΔΙΑΒΑΣΕ ΥΨΟΣ</w:t>
      </w:r>
    </w:p>
    <w:p w:rsidR="00293A9B" w:rsidRDefault="003170D9">
      <w:r>
        <w:tab/>
      </w:r>
      <w:r w:rsidR="00293A9B">
        <w:t>ΑΘΡ</w:t>
      </w:r>
      <w:r w:rsidR="00293A9B">
        <w:sym w:font="Wingdings" w:char="F0DF"/>
      </w:r>
      <w:r w:rsidR="00293A9B">
        <w:t>ΑΘΡ+ΥΨΟΣ</w:t>
      </w:r>
      <w:r>
        <w:t xml:space="preserve">        ΑΘΡΟΙΣΤΗΣ</w:t>
      </w:r>
    </w:p>
    <w:p w:rsidR="00293A9B" w:rsidRDefault="00293A9B">
      <w:r>
        <w:t>ΤΕΛΟΣ_ΕΠΑΝ</w:t>
      </w:r>
    </w:p>
    <w:p w:rsidR="007C5E70" w:rsidRDefault="007C5E70">
      <w:r>
        <w:t>ΜΟ</w:t>
      </w:r>
      <w:r>
        <w:sym w:font="Wingdings" w:char="F0DF"/>
      </w:r>
      <w:r>
        <w:t>ΑΘΡ/23</w:t>
      </w:r>
    </w:p>
    <w:p w:rsidR="003170D9" w:rsidRDefault="003170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1"/>
      </w:tblGrid>
      <w:tr w:rsidR="003170D9" w:rsidTr="00725CFB">
        <w:tc>
          <w:tcPr>
            <w:tcW w:w="1271" w:type="dxa"/>
          </w:tcPr>
          <w:p w:rsidR="003170D9" w:rsidRDefault="007C5E70">
            <w:r>
              <w:t>1.73</w:t>
            </w:r>
          </w:p>
        </w:tc>
        <w:tc>
          <w:tcPr>
            <w:tcW w:w="1271" w:type="dxa"/>
          </w:tcPr>
          <w:p w:rsidR="003170D9" w:rsidRDefault="007C5E70">
            <w:r>
              <w:t>ΜΟ</w:t>
            </w:r>
          </w:p>
        </w:tc>
      </w:tr>
      <w:tr w:rsidR="003170D9" w:rsidTr="00725CFB">
        <w:tc>
          <w:tcPr>
            <w:tcW w:w="1271" w:type="dxa"/>
          </w:tcPr>
          <w:p w:rsidR="003170D9" w:rsidRDefault="003170D9">
            <w:r>
              <w:t>1.60</w:t>
            </w:r>
          </w:p>
        </w:tc>
        <w:tc>
          <w:tcPr>
            <w:tcW w:w="1271" w:type="dxa"/>
          </w:tcPr>
          <w:p w:rsidR="003170D9" w:rsidRDefault="003170D9">
            <w:r>
              <w:t>ΥΨΟΣ</w:t>
            </w:r>
          </w:p>
        </w:tc>
      </w:tr>
      <w:tr w:rsidR="003170D9" w:rsidTr="00725CFB">
        <w:tc>
          <w:tcPr>
            <w:tcW w:w="1271" w:type="dxa"/>
          </w:tcPr>
          <w:p w:rsidR="003170D9" w:rsidRDefault="003170D9">
            <w:r>
              <w:t>24</w:t>
            </w:r>
          </w:p>
        </w:tc>
        <w:tc>
          <w:tcPr>
            <w:tcW w:w="1271" w:type="dxa"/>
          </w:tcPr>
          <w:p w:rsidR="003170D9" w:rsidRDefault="003170D9">
            <w:r>
              <w:t>ΜΑΘΗΤΗΣ</w:t>
            </w:r>
          </w:p>
        </w:tc>
      </w:tr>
      <w:tr w:rsidR="003170D9" w:rsidTr="00725CFB">
        <w:tc>
          <w:tcPr>
            <w:tcW w:w="1271" w:type="dxa"/>
          </w:tcPr>
          <w:p w:rsidR="003170D9" w:rsidRDefault="003170D9">
            <w:r>
              <w:t>40.00</w:t>
            </w:r>
          </w:p>
        </w:tc>
        <w:tc>
          <w:tcPr>
            <w:tcW w:w="1271" w:type="dxa"/>
          </w:tcPr>
          <w:p w:rsidR="003170D9" w:rsidRDefault="003170D9">
            <w:r>
              <w:t>ΑΘΡ</w:t>
            </w:r>
          </w:p>
        </w:tc>
      </w:tr>
    </w:tbl>
    <w:p w:rsidR="003170D9" w:rsidRDefault="003170D9"/>
    <w:sectPr w:rsidR="003170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9B"/>
    <w:rsid w:val="002203EA"/>
    <w:rsid w:val="00293A9B"/>
    <w:rsid w:val="003170D9"/>
    <w:rsid w:val="007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E8E0B-DB46-43E4-9870-1988E671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2020-12-18T11:23:00Z</dcterms:created>
  <dcterms:modified xsi:type="dcterms:W3CDTF">2020-12-18T12:09:00Z</dcterms:modified>
</cp:coreProperties>
</file>