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B3CDA" w14:textId="76B13ECE" w:rsidR="00AA2511" w:rsidRPr="00D7269E" w:rsidRDefault="00B420D9" w:rsidP="00D7269E">
      <w:pPr>
        <w:jc w:val="center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D7269E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ΠΡΟΤΥΠΟ ΓΥΜΝΑΣΙΟ ΑΝΑΒΡΥΤΩΝ</w:t>
      </w:r>
    </w:p>
    <w:p w14:paraId="44E70E9A" w14:textId="075AEC47" w:rsidR="00B420D9" w:rsidRPr="00D7269E" w:rsidRDefault="00B420D9" w:rsidP="00D7269E">
      <w:pPr>
        <w:jc w:val="center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D7269E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ΠΕΙΡΑΜΑ ΤΟΥ ΕΡΑΤΟΣΘΕΝΗ, </w:t>
      </w:r>
      <w:r w:rsidR="00A52D8C" w:rsidRPr="00D7269E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ab/>
      </w:r>
      <w:r w:rsidRPr="00D7269E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20 ΜΑΡΤΙΟΥ 2021 ΩΡΑ :</w:t>
      </w:r>
    </w:p>
    <w:p w14:paraId="17A485EE" w14:textId="085B3B3C" w:rsidR="00F113FC" w:rsidRDefault="00F113FC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666666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9A8721F" wp14:editId="2585D3C9">
            <wp:simplePos x="0" y="0"/>
            <wp:positionH relativeFrom="column">
              <wp:posOffset>1427480</wp:posOffset>
            </wp:positionH>
            <wp:positionV relativeFrom="paragraph">
              <wp:posOffset>114300</wp:posOffset>
            </wp:positionV>
            <wp:extent cx="3902075" cy="2860040"/>
            <wp:effectExtent l="0" t="0" r="3175" b="0"/>
            <wp:wrapSquare wrapText="bothSides"/>
            <wp:docPr id="74" name="Εικόνα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3A3D2" w14:textId="146DFB65" w:rsidR="00B420D9" w:rsidRDefault="00D7269E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A5215A6" wp14:editId="5277E8FB">
                <wp:simplePos x="0" y="0"/>
                <wp:positionH relativeFrom="column">
                  <wp:posOffset>900040</wp:posOffset>
                </wp:positionH>
                <wp:positionV relativeFrom="paragraph">
                  <wp:posOffset>579175</wp:posOffset>
                </wp:positionV>
                <wp:extent cx="15840" cy="2160"/>
                <wp:effectExtent l="38100" t="57150" r="41910" b="55245"/>
                <wp:wrapNone/>
                <wp:docPr id="16" name="Γραφή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584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D82C8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16" o:spid="_x0000_s1026" type="#_x0000_t75" style="position:absolute;margin-left:70.15pt;margin-top:44.9pt;width:2.7pt;height:1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">
                <v:imagedata r:id="rId6" o:title=""/>
              </v:shape>
            </w:pict>
          </mc:Fallback>
        </mc:AlternateContent>
      </w:r>
      <w:r>
        <w:rPr>
          <w:rFonts w:ascii="Arial" w:hAnsi="Arial" w:cs="Arial"/>
          <w:noProof/>
          <w:color w:val="202122"/>
          <w:sz w:val="21"/>
          <w:szCs w:val="21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5EDB7A9" wp14:editId="17A32497">
                <wp:simplePos x="0" y="0"/>
                <wp:positionH relativeFrom="column">
                  <wp:posOffset>902920</wp:posOffset>
                </wp:positionH>
                <wp:positionV relativeFrom="paragraph">
                  <wp:posOffset>525175</wp:posOffset>
                </wp:positionV>
                <wp:extent cx="12240" cy="6480"/>
                <wp:effectExtent l="38100" t="38100" r="45085" b="50800"/>
                <wp:wrapNone/>
                <wp:docPr id="15" name="Γραφή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22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9331DE" id="Γραφή 15" o:spid="_x0000_s1026" type="#_x0000_t75" style="position:absolute;margin-left:70.4pt;margin-top:40.65pt;width:2.35pt;height: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">
                <v:imagedata r:id="rId8" o:title=""/>
              </v:shape>
            </w:pict>
          </mc:Fallback>
        </mc:AlternateContent>
      </w:r>
      <w:r>
        <w:rPr>
          <w:rFonts w:ascii="Arial" w:hAnsi="Arial" w:cs="Arial"/>
          <w:noProof/>
          <w:color w:val="202122"/>
          <w:sz w:val="21"/>
          <w:szCs w:val="21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11D44D0" wp14:editId="4CBE91BC">
                <wp:simplePos x="0" y="0"/>
                <wp:positionH relativeFrom="column">
                  <wp:posOffset>882760</wp:posOffset>
                </wp:positionH>
                <wp:positionV relativeFrom="paragraph">
                  <wp:posOffset>385495</wp:posOffset>
                </wp:positionV>
                <wp:extent cx="12600" cy="3960"/>
                <wp:effectExtent l="38100" t="38100" r="45085" b="53340"/>
                <wp:wrapNone/>
                <wp:docPr id="14" name="Γραφή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60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066461" id="Γραφή 14" o:spid="_x0000_s1026" type="#_x0000_t75" style="position:absolute;margin-left:68.8pt;margin-top:29.65pt;width:2.45pt;height: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"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noProof/>
          <w:color w:val="202122"/>
          <w:sz w:val="21"/>
          <w:szCs w:val="21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4D9BBA3" wp14:editId="7615E0D7">
                <wp:simplePos x="0" y="0"/>
                <wp:positionH relativeFrom="column">
                  <wp:posOffset>881320</wp:posOffset>
                </wp:positionH>
                <wp:positionV relativeFrom="paragraph">
                  <wp:posOffset>321415</wp:posOffset>
                </wp:positionV>
                <wp:extent cx="7200" cy="1080"/>
                <wp:effectExtent l="57150" t="38100" r="50165" b="56515"/>
                <wp:wrapNone/>
                <wp:docPr id="13" name="Γραφή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20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4134B6" id="Γραφή 13" o:spid="_x0000_s1026" type="#_x0000_t75" style="position:absolute;margin-left:68.7pt;margin-top:24.6pt;width:1.95pt;height: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">
                <v:imagedata r:id="rId12" o:title=""/>
              </v:shape>
            </w:pict>
          </mc:Fallback>
        </mc:AlternateContent>
      </w:r>
      <w:r>
        <w:rPr>
          <w:rFonts w:ascii="Arial" w:hAnsi="Arial" w:cs="Arial"/>
          <w:noProof/>
          <w:color w:val="202122"/>
          <w:sz w:val="21"/>
          <w:szCs w:val="21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7EDDEC8" wp14:editId="4E239FD5">
                <wp:simplePos x="0" y="0"/>
                <wp:positionH relativeFrom="column">
                  <wp:posOffset>878080</wp:posOffset>
                </wp:positionH>
                <wp:positionV relativeFrom="paragraph">
                  <wp:posOffset>323935</wp:posOffset>
                </wp:positionV>
                <wp:extent cx="360" cy="360"/>
                <wp:effectExtent l="38100" t="19050" r="57150" b="57150"/>
                <wp:wrapNone/>
                <wp:docPr id="9" name="Γραφή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70FFA0" id="Γραφή 9" o:spid="_x0000_s1026" type="#_x0000_t75" style="position:absolute;margin-left:68.45pt;margin-top:24.8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">
                <v:imagedata r:id="rId14" o:title=""/>
              </v:shape>
            </w:pict>
          </mc:Fallback>
        </mc:AlternateContent>
      </w:r>
      <w:r w:rsidR="00F113FC">
        <w:rPr>
          <w:rFonts w:ascii="Arial" w:hAnsi="Arial" w:cs="Arial"/>
          <w:noProof/>
          <w:color w:val="202122"/>
          <w:sz w:val="21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11111F19" wp14:editId="45A881FF">
            <wp:simplePos x="0" y="0"/>
            <wp:positionH relativeFrom="margin">
              <wp:align>left</wp:align>
            </wp:positionH>
            <wp:positionV relativeFrom="paragraph">
              <wp:posOffset>958215</wp:posOffset>
            </wp:positionV>
            <wp:extent cx="1071880" cy="528320"/>
            <wp:effectExtent l="0" t="0" r="0" b="508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3FC">
        <w:rPr>
          <w:rFonts w:ascii="Arial" w:hAnsi="Arial" w:cs="Arial"/>
          <w:noProof/>
          <w:color w:val="202122"/>
          <w:sz w:val="21"/>
          <w:szCs w:val="21"/>
          <w:shd w:val="clear" w:color="auto" w:fill="FFFFFF"/>
        </w:rPr>
        <w:drawing>
          <wp:inline distT="0" distB="0" distL="0" distR="0" wp14:anchorId="19D7B6AC" wp14:editId="0C3E491E">
            <wp:extent cx="1136650" cy="696923"/>
            <wp:effectExtent l="0" t="0" r="6350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34" cy="74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9B572" w14:textId="528F01DF" w:rsidR="00F113FC" w:rsidRDefault="00F113FC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1850C77" w14:textId="2EFC2E6F" w:rsidR="00B420D9" w:rsidRDefault="00B420D9"/>
    <w:p w14:paraId="35424CEB" w14:textId="495A252D" w:rsidR="00B420D9" w:rsidRDefault="00B420D9" w:rsidP="00B420D9">
      <w:pPr>
        <w:jc w:val="right"/>
      </w:pPr>
    </w:p>
    <w:p w14:paraId="22510897" w14:textId="19C36026" w:rsidR="00B420D9" w:rsidRDefault="00B420D9" w:rsidP="00B420D9"/>
    <w:p w14:paraId="774C5CBB" w14:textId="0AB8A261" w:rsidR="00B420D9" w:rsidRPr="00B420D9" w:rsidRDefault="003C78DA" w:rsidP="00B420D9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83A0EEB" wp14:editId="3FECFCBA">
                <wp:simplePos x="0" y="0"/>
                <wp:positionH relativeFrom="column">
                  <wp:posOffset>1144840</wp:posOffset>
                </wp:positionH>
                <wp:positionV relativeFrom="paragraph">
                  <wp:posOffset>2743505</wp:posOffset>
                </wp:positionV>
                <wp:extent cx="75240" cy="41040"/>
                <wp:effectExtent l="38100" t="57150" r="39370" b="54610"/>
                <wp:wrapNone/>
                <wp:docPr id="8" name="Γραφή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5240" cy="4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A86797" id="Γραφή 8" o:spid="_x0000_s1026" type="#_x0000_t75" style="position:absolute;margin-left:89.45pt;margin-top:215.3pt;width:7.3pt;height: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70DC040" wp14:editId="4E75580E">
                <wp:simplePos x="0" y="0"/>
                <wp:positionH relativeFrom="column">
                  <wp:posOffset>1146640</wp:posOffset>
                </wp:positionH>
                <wp:positionV relativeFrom="paragraph">
                  <wp:posOffset>2743505</wp:posOffset>
                </wp:positionV>
                <wp:extent cx="360" cy="360"/>
                <wp:effectExtent l="38100" t="19050" r="57150" b="57150"/>
                <wp:wrapNone/>
                <wp:docPr id="7" name="Γραφή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54A2DC" id="Γραφή 7" o:spid="_x0000_s1026" type="#_x0000_t75" style="position:absolute;margin-left:89.6pt;margin-top:215.3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B18778F" wp14:editId="7E0B07B3">
                <wp:simplePos x="0" y="0"/>
                <wp:positionH relativeFrom="column">
                  <wp:posOffset>1145920</wp:posOffset>
                </wp:positionH>
                <wp:positionV relativeFrom="paragraph">
                  <wp:posOffset>2743505</wp:posOffset>
                </wp:positionV>
                <wp:extent cx="1080" cy="360"/>
                <wp:effectExtent l="38100" t="19050" r="56515" b="57150"/>
                <wp:wrapNone/>
                <wp:docPr id="6" name="Γραφή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9AFFEF" id="Γραφή 6" o:spid="_x0000_s1026" type="#_x0000_t75" style="position:absolute;margin-left:89.55pt;margin-top:215.3pt;width:1.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">
                <v:imagedata r:id="rId22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FB769A" wp14:editId="388C91B5">
            <wp:extent cx="5273040" cy="4856480"/>
            <wp:effectExtent l="0" t="0" r="3810" b="127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8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0D9" w:rsidRPr="00B420D9" w:rsidSect="00D7269E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8"/>
    <w:rsid w:val="003B60C4"/>
    <w:rsid w:val="003C78DA"/>
    <w:rsid w:val="00A52D8C"/>
    <w:rsid w:val="00AA2511"/>
    <w:rsid w:val="00B420D9"/>
    <w:rsid w:val="00D7269E"/>
    <w:rsid w:val="00D82DA8"/>
    <w:rsid w:val="00F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92A8"/>
  <w15:chartTrackingRefBased/>
  <w15:docId w15:val="{7934002B-C03C-43A5-8A7A-66DADEE9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ustomXml" Target="ink/ink5.xml"/><Relationship Id="rId18" Type="http://schemas.openxmlformats.org/officeDocument/2006/relationships/image" Target="media/image9.emf"/><Relationship Id="rId3" Type="http://schemas.openxmlformats.org/officeDocument/2006/relationships/webSettings" Target="webSettings.xml"/><Relationship Id="rId21" Type="http://schemas.openxmlformats.org/officeDocument/2006/relationships/customXml" Target="ink/ink8.xml"/><Relationship Id="rId7" Type="http://schemas.openxmlformats.org/officeDocument/2006/relationships/customXml" Target="ink/ink2.xml"/><Relationship Id="rId12" Type="http://schemas.openxmlformats.org/officeDocument/2006/relationships/image" Target="media/image5.emf"/><Relationship Id="rId17" Type="http://schemas.openxmlformats.org/officeDocument/2006/relationships/customXml" Target="ink/ink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ink/ink4.xml"/><Relationship Id="rId24" Type="http://schemas.openxmlformats.org/officeDocument/2006/relationships/fontTable" Target="fontTable.xml"/><Relationship Id="rId5" Type="http://schemas.openxmlformats.org/officeDocument/2006/relationships/customXml" Target="ink/ink1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10" Type="http://schemas.openxmlformats.org/officeDocument/2006/relationships/image" Target="media/image4.emf"/><Relationship Id="rId19" Type="http://schemas.openxmlformats.org/officeDocument/2006/relationships/customXml" Target="ink/ink7.xml"/><Relationship Id="rId4" Type="http://schemas.openxmlformats.org/officeDocument/2006/relationships/image" Target="media/image1.png"/><Relationship Id="rId9" Type="http://schemas.openxmlformats.org/officeDocument/2006/relationships/customXml" Target="ink/ink3.xml"/><Relationship Id="rId14" Type="http://schemas.openxmlformats.org/officeDocument/2006/relationships/image" Target="media/image6.emf"/><Relationship Id="rId22" Type="http://schemas.openxmlformats.org/officeDocument/2006/relationships/image" Target="media/image1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3-16T00:19:10.103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5 214 0,'0'0'173'16,"0"0"-55"-16,0 0-34 0,0 0-22 15,0 0 0-15,0 0-30 16,0 0 30-16,0 0-46 16,0 0-8-16,0 0 43 15,0 0-21-15,0 0 2 16,0 0 4-16,0 0-11 16,0 0 50-16,0 0-48 0,0 0 11 15,0 0 33-15,0 0-31 0,0 0-2 16,0 0-3-16,0 0-34 15,0 0 60-15,0 0-45 16,0 0-6-16,0 0 47 16,0 0-15-16,0 0 0 15,0 0 15 1,0 0-37-16,0 0 71 16,0 0-55-16,0 0-12 15,0 0 30-15,0 0-24 16,0 0-3-16,0 0-27 15,0 0 19-15,0 0 13 16,0 0-32-16,0 0 0 16,0 0 19-16,0 0 8 0,0 0 2 15,0 0-3-15,0 0-25 16,0 0 70-16,0 0-56 16,0 0-9-16,0 0 38 15,0 0-12-15,0 0-9 0,0 0-23 16,0 0 19-1,0 0 2-15,0 0-21 16,0 0-6 0,0 0 6-16,0 0 0 0,0 0 0 15,0 0 0-15,0 0 1 16,0 0-8-16,0 0 7 16,0 0-53-16,0 0 19 15,8 0-36-15,0 0-66 16,3 0-44-16,-1-3-164 0,-4 1-41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3-16T00:19:07.775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4 17 189 0,'0'0'100'16,"0"0"1"-16,0 0-42 15,0 0-12-15,0 0 14 16,0 0-10-16,0 0-2 15,0 0-12-15,0 0-15 16,0 0 41-16,0 0-44 0,-2 0 10 16,2 0 27-16,0 0-8 0,-1 0-3 15,1 0-8-15,0 0-16 16,0 0 58-16,0 0-33 16,0 0 2-16,0 0 22 15,-1 0-17-15,1 0 21 16,0 0-14-16,0 0-22 0,0 0 65 15,0 0-73-15,0 0 5 16,0 0 16-16,0 0-20 16,0 0 3-16,0 0-30 15,0 0 3-15,0 0 52 16,0 0-59-16,0 0 0 16,0 0 10-16,0 0-8 15,0 0 22 1,0 0-24-16,0 0 0 15,0 0 36-15,0 0-36 16,0 0 0-16,0 0 8 16,0 0-7-16,0 0 3 15,0-2-4-15,0 2 0 16,0 0 6-16,0 0-6 16,0 0-3-16,0-2 3 0,1 2 1 15,0-1 9-15,1 1-10 16,-1-2 0-16,0 2 0 15,3-1 0-15,-1 1-17 16,1-1-1-16,3-2-71 0,0 1-128 16,-5-1-384-16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3-16T00:19:02.570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6 8 322 0,'0'0'221'0,"0"0"-93"16,0 0-41-16,0 0-8 15,0 0-8-15,0 0 33 0,0 0-33 16,-6 0-22-16,6 0 48 16,0 2-26-16,0-2-4 15,0 0-4-15,0 0-34 16,0 0 57-16,0 0-58 15,0 0-15-15,0 0 38 16,0 0-16 0,0 0-5-16,0 0-9 15,0 0-11-15,0 0 36 16,0 0-46-16,0 0 0 0,0 0 8 16,0 0-8-1,0 0-1-15,0 0 1 0,0 0 0 16,0 0-3-16,0 0 3 15,0 0-13-15,0 0 7 0,0 0 6 16,0 0-4-16,0 0 2 16,0 0 4-16,0 0 4 15,0 0-6-15,0 0-6 16,0 0 5-16,0 0 1 16,0 0 0-16,0 0 0 15,0 0 0 1,0 0 8-16,0 0-8 15,0 0-5-15,0 0 4 16,0 0 1-16,0 0 0 16,2 0-1-16,-2 0 2 15,1 0-6-15,2 0 5 16,0 0-58-16,2 0-12 16,-1-2-46-16,2-1-45 0,0 1-138 15,-2-1-372-15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3-16T00:19:00.580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0 385 0,'0'0'190'0,"0"0"-24"16,0 0-75-16,0 0 13 15,0 0 8-15,0 0 8 16,0 0 1-16,0 0-19 16,0 0-34-16,0 0 60 0,0 0-76 15,0 0-12-15,0 2 8 31,0-2-16-31,0 0 12 16,0 0-38-16,0 0 7 0,0 0 26 16,0 0-39-16,0 0-1 15,0 0-5-15,0 0 12 16,0 0-11-16,0 0 5 16,0 0 0-16,0 0-20 15,0 0 20-15,0 0-25 0,0 0 16 16,0 0-6-16,0 0 14 15,0 0-10-15,0 0-15 16,3 0 3-16,-2 0 7 16,1 0-18-16,-1 0 4 15,-1 0-11-15,2 0 16 16,-1 0-45 0,1 0-47-16,1 0 59 15,0 0-100-15,-2 0-115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3-16T00:18:05.135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0 393 0,'0'0'196'0,"0"0"-105"16,0 0-24-16,0 0-43 16,0 0-23-16,0 0 45 0,0 0-30 15,0 0 7-15,0 0 13 16,0 0-1-1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3-16T00:16:45.480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5 0 325 0,'36'2'135'0,"-36"-2"-44"0,0 0-32 0,0 0-51 0,0 0-8 0,0 0 27 15,0 0-27-15,0 1 0 16,0 2 5-16,-1-3-4 16,1 1-2-16,0-1 2 15,0 2-1 1,0-1 113-16,0-1-48 16,-1 2-12-16,1-2 4 15,0 1-18-15,0-1-5 16,-2 1-16-16,2-1-17 15,-1 2 38-15,1-2-18 16,-1 1 1-16,1 0 20 16,0-1-10-16,-3 1 8 0,3 1-21 15,0-1-17-15,-1 1 50 16,0-2-36-16,-1 1 0 16,0 0 3-16,0 0-6 15,0 1 4-15,1 0-17 0,-1 1 1 16,2 0 18-1,-1 1-18-15,-2-2-1 0,1 1 29 16,1 0 8-16,1 1 8 16,-2 0-21-16,2 0-22 0,0 0 46 15,0-1-47-15,0 1 0 16,0-2 14-16,0 2-15 16,0-1 11-16,0 1-11 15,0-1 0 1,0-1 0-16,0 1 0 15,0 0-7-15,0-2 7 16,0 2 0-16,2-1 0 16,1 0-3-16,0-1 3 15,1 2-13-15,1-2 13 16,-1 1-8-16,0-1 8 16,-2-1 0-16,2 0 9 0,0 0-9 15,0 1 0-15,1-1-5 16,-1 0 5-16,1 0-9 15,-1 0 8-15,1 0 2 16,-1 0-3-16,0 0 2 0,-1 0 0 16,0 0-3-16,2 0 3 31,-2-1 0-31,1 0 1 0,1-2-1 16,0 0 12-16,0 0-12 15,-1-1 0-15,1 2-1 16,-2-1 1-16,0 0-1 15,-1 1 1-15,-1-1 1 16,0 2 6-16,-1-1-7 16,2 1 0-16,-2 0 15 0,1-1-15 15,-1 1 1-15,0-2 13 16,0 2 10-16,0-2 19 16,0 1-16-16,0-1-14 15,0-1 39-15,0 1-34 16,0 0-5-16,0 1-4 15,0-1-3-15,-1-1 11 0,-2 1-17 16,2 1 0-16,-3-1 26 16,1 2-17-16,-1-3 4 15,-1 2 3-15,-1-3-4 0,1 3 16 16,-1-3-28 0,1 3 1-16,2 1 37 0,0-1-32 31,-1 1 4-31,1 0-2 0,-2-1-2 15,1 2 14-15,0-1-20 16,1 1 0-16,-2 0 17 16,1 0-16-16,-1 0-1 15,1-2 15-15,-2 2-5 16,2 0 21-16,-1 0-31 16,2 0 0-16,-2 0 2 0,0 0-2 15,-2 0-11-15,2 0-21 16,1 3-92-16,3 0-110 15,1 0-506-15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3-16T00:16:44.430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0 0 325 0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03-16T00:16:44.107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2 0 58 0,'0'0'120'0,"0"0"-64"16,0 0-20-16,0 0-4 15,0 0-8-15,0 0-11 16,-2 0-7-16,2 0-6 15,0 0-115-15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LOUKA</dc:creator>
  <cp:keywords/>
  <dc:description/>
  <cp:lastModifiedBy>ANASTASIA LOUKA</cp:lastModifiedBy>
  <cp:revision>2</cp:revision>
  <dcterms:created xsi:type="dcterms:W3CDTF">2021-03-16T00:20:00Z</dcterms:created>
  <dcterms:modified xsi:type="dcterms:W3CDTF">2021-03-16T00:20:00Z</dcterms:modified>
</cp:coreProperties>
</file>