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6" w:rsidRDefault="000A6B2A">
      <w:hyperlink r:id="rId4" w:history="1">
        <w:r w:rsidRPr="0050287D">
          <w:rPr>
            <w:rStyle w:val="-"/>
          </w:rPr>
          <w:t>http://scratch.mit.edu/signup/xhtpwy8vf</w:t>
        </w:r>
      </w:hyperlink>
    </w:p>
    <w:p w:rsidR="000A6B2A" w:rsidRDefault="000A6B2A"/>
    <w:p w:rsidR="000A6B2A" w:rsidRPr="000A6B2A" w:rsidRDefault="000A6B2A">
      <w:pPr>
        <w:rPr>
          <w:lang w:val="en-US"/>
        </w:rPr>
      </w:pPr>
      <w:r>
        <w:rPr>
          <w:lang w:val="en-US"/>
        </w:rPr>
        <w:t>scratch link a1</w:t>
      </w:r>
      <w:bookmarkStart w:id="0" w:name="_GoBack"/>
      <w:bookmarkEnd w:id="0"/>
    </w:p>
    <w:sectPr w:rsidR="000A6B2A" w:rsidRPr="000A6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2A"/>
    <w:rsid w:val="000A6B2A"/>
    <w:rsid w:val="00D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F334"/>
  <w15:chartTrackingRefBased/>
  <w15:docId w15:val="{66A3EB55-5471-48CB-886A-EB23FBA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ratch.mit.edu/signup/xhtpwy8v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2024-04-17T09:06:00Z</dcterms:created>
  <dcterms:modified xsi:type="dcterms:W3CDTF">2024-04-17T09:06:00Z</dcterms:modified>
</cp:coreProperties>
</file>