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5" w:rsidRPr="00250AB3" w:rsidRDefault="00250AB3">
      <w:pPr>
        <w:rPr>
          <w:lang w:val="en-US"/>
        </w:rPr>
      </w:pPr>
      <w:r>
        <w:t xml:space="preserve">Ο ΠΕΡΙΚΛΗΣ </w:t>
      </w:r>
    </w:p>
    <w:p w:rsidR="003D4B3C" w:rsidRPr="00250AB3" w:rsidRDefault="000F6759">
      <w:pPr>
        <w:rPr>
          <w:lang w:val="en-US"/>
        </w:rPr>
      </w:pPr>
      <w:hyperlink r:id="rId4" w:history="1">
        <w:r w:rsidR="003D4B3C" w:rsidRPr="00250AB3">
          <w:rPr>
            <w:rStyle w:val="-"/>
            <w:lang w:val="en-US"/>
          </w:rPr>
          <w:t>https://www.youtube.com/watch?v=Hs9N4RtqUJA</w:t>
        </w:r>
      </w:hyperlink>
    </w:p>
    <w:p w:rsidR="003D4B3C" w:rsidRPr="00250AB3" w:rsidRDefault="003D4B3C">
      <w:pPr>
        <w:rPr>
          <w:lang w:val="en-US"/>
        </w:rPr>
      </w:pPr>
    </w:p>
    <w:sectPr w:rsidR="003D4B3C" w:rsidRPr="00250AB3" w:rsidSect="00B26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B3C"/>
    <w:rsid w:val="000F6759"/>
    <w:rsid w:val="00133713"/>
    <w:rsid w:val="00250AB3"/>
    <w:rsid w:val="003D4B3C"/>
    <w:rsid w:val="008342D5"/>
    <w:rsid w:val="00B2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4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s9N4RtqUJ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2024-04-11T09:39:00Z</dcterms:created>
  <dcterms:modified xsi:type="dcterms:W3CDTF">2024-04-15T08:51:00Z</dcterms:modified>
</cp:coreProperties>
</file>