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D1" w:rsidRDefault="00081538">
      <w:r>
        <w:t>Αγαπητά μου παιδιά, σας εύχομαι καλές γιορτές .Υγεία και χαμόγελα σε σας και στους δικούς σας.</w:t>
      </w:r>
    </w:p>
    <w:p w:rsidR="00081538" w:rsidRDefault="00081538">
      <w:r>
        <w:t>Οι μέρες που διανύουμε είναι δύσκολες. Καλούμαστε να αναμετρηθούμε με τον ίδιο μας τον  εαυτό .Είναι δύσκολο και συνάμα αντιφατικό η φύση να αναγεννιέται ,η άνοιξη να μας κλείνει το μάτι και όλοι εμείς να μένουμε μέσα .Να μην μπορούμε παρέα με τους αγαπημένους μας να την απολαύσουμε .Απλά πράγματα που πριν λίγο καιρό ίσως και να τα υποτιμούσαμε.</w:t>
      </w:r>
    </w:p>
    <w:p w:rsidR="00081538" w:rsidRDefault="00081538">
      <w:r>
        <w:t>Κάνουμε υπομονή ,γεμίζουμε τον χρόνο μας με ότι μας ευχαριστεί,</w:t>
      </w:r>
      <w:r w:rsidR="00CB1D03">
        <w:t xml:space="preserve"> </w:t>
      </w:r>
      <w:r>
        <w:t>επικοινωνούμε εξ αποστάσεως,</w:t>
      </w:r>
      <w:r w:rsidR="00CB1D03">
        <w:t xml:space="preserve"> </w:t>
      </w:r>
      <w:r>
        <w:t>κάνουμε ενδοσκόπηση</w:t>
      </w:r>
      <w:r w:rsidR="00CB1D03">
        <w:t xml:space="preserve"> </w:t>
      </w:r>
      <w:r>
        <w:t>και γνωρίζουμε καλύτερα τον εαυτό μας.</w:t>
      </w:r>
    </w:p>
    <w:p w:rsidR="00081538" w:rsidRDefault="00081538">
      <w:r>
        <w:t>Ας δείξουμε όλοι την αγάπη μας και το σεβασμό μας στις ευπαθείς ομάδες</w:t>
      </w:r>
      <w:r w:rsidR="00CB1D03">
        <w:t xml:space="preserve"> ,τηρώντας τους κανόνες προστασίας.</w:t>
      </w:r>
    </w:p>
    <w:p w:rsidR="00CB1D03" w:rsidRDefault="00CB1D03">
      <w:r w:rsidRPr="00CB1D03">
        <w:rPr>
          <w:b/>
          <w:color w:val="FF0000"/>
        </w:rPr>
        <w:t>ΚΑΛΟ ΠΑΣΧΑ.   ΚΑΛΗ  ΑΝΤΑΜΩΣΗ</w:t>
      </w:r>
      <w:r>
        <w:t>.</w:t>
      </w:r>
    </w:p>
    <w:p w:rsidR="00CB1D03" w:rsidRDefault="00CB1D03">
      <w:r>
        <w:rPr>
          <w:noProof/>
          <w:lang w:eastAsia="el-GR"/>
        </w:rPr>
        <w:drawing>
          <wp:inline distT="0" distB="0" distL="0" distR="0">
            <wp:extent cx="2466975" cy="1847850"/>
            <wp:effectExtent l="19050" t="0" r="9525" b="0"/>
            <wp:docPr id="1" name="Εικόνα 1" descr="Αποτέλεσμα εικόνας για ομορφες εικονες για καλο πασχ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ομορφες εικονες για καλο πασχα"/>
                    <pic:cNvPicPr>
                      <a:picLocks noChangeAspect="1" noChangeArrowheads="1"/>
                    </pic:cNvPicPr>
                  </pic:nvPicPr>
                  <pic:blipFill>
                    <a:blip r:embed="rId4"/>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sectPr w:rsidR="00CB1D03" w:rsidSect="00632D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1538"/>
    <w:rsid w:val="00081538"/>
    <w:rsid w:val="00632DD1"/>
    <w:rsid w:val="00CB1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D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1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tasos</cp:lastModifiedBy>
  <cp:revision>1</cp:revision>
  <dcterms:created xsi:type="dcterms:W3CDTF">2020-04-15T11:01:00Z</dcterms:created>
  <dcterms:modified xsi:type="dcterms:W3CDTF">2020-04-15T11:18:00Z</dcterms:modified>
</cp:coreProperties>
</file>